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51" w:rsidRPr="003E3C80" w:rsidRDefault="007802A4" w:rsidP="00B35A51">
      <w:pPr>
        <w:spacing w:line="480" w:lineRule="auto"/>
        <w:jc w:val="center"/>
        <w:rPr>
          <w:rFonts w:ascii="Bookman Old Style" w:hAnsi="Bookman Old Style" w:cstheme="minorHAnsi"/>
          <w:b/>
          <w:sz w:val="32"/>
          <w:szCs w:val="32"/>
        </w:rPr>
      </w:pPr>
      <w:r w:rsidRPr="003E3C80">
        <w:rPr>
          <w:rFonts w:ascii="Bookman Old Style" w:hAnsi="Bookman Old Style" w:cstheme="minorHAnsi"/>
          <w:b/>
          <w:noProof/>
          <w:sz w:val="32"/>
          <w:szCs w:val="32"/>
        </w:rPr>
        <mc:AlternateContent>
          <mc:Choice Requires="wpg">
            <w:drawing>
              <wp:anchor distT="0" distB="0" distL="114300" distR="114300" simplePos="0" relativeHeight="251659264" behindDoc="0" locked="0" layoutInCell="1" allowOverlap="1" wp14:anchorId="0FB222C4" wp14:editId="3FEC6F3A">
                <wp:simplePos x="0" y="0"/>
                <wp:positionH relativeFrom="margin">
                  <wp:posOffset>2308860</wp:posOffset>
                </wp:positionH>
                <wp:positionV relativeFrom="page">
                  <wp:posOffset>1729740</wp:posOffset>
                </wp:positionV>
                <wp:extent cx="1424940" cy="1005840"/>
                <wp:effectExtent l="0" t="0" r="3810" b="0"/>
                <wp:wrapTopAndBottom/>
                <wp:docPr id="8" name="Group 8"/>
                <wp:cNvGraphicFramePr/>
                <a:graphic xmlns:a="http://schemas.openxmlformats.org/drawingml/2006/main">
                  <a:graphicData uri="http://schemas.microsoft.com/office/word/2010/wordprocessingGroup">
                    <wpg:wgp>
                      <wpg:cNvGrpSpPr/>
                      <wpg:grpSpPr>
                        <a:xfrm>
                          <a:off x="0" y="0"/>
                          <a:ext cx="1424940" cy="1005840"/>
                          <a:chOff x="0" y="0"/>
                          <a:chExt cx="9595678" cy="8771680"/>
                        </a:xfrm>
                      </wpg:grpSpPr>
                      <wps:wsp>
                        <wps:cNvPr id="9" name="Shape 6"/>
                        <wps:cNvSpPr/>
                        <wps:spPr>
                          <a:xfrm>
                            <a:off x="3558273" y="0"/>
                            <a:ext cx="2479193" cy="2506002"/>
                          </a:xfrm>
                          <a:custGeom>
                            <a:avLst/>
                            <a:gdLst/>
                            <a:ahLst/>
                            <a:cxnLst/>
                            <a:rect l="0" t="0" r="0" b="0"/>
                            <a:pathLst>
                              <a:path w="2479193" h="2506002">
                                <a:moveTo>
                                  <a:pt x="1236193" y="0"/>
                                </a:moveTo>
                                <a:lnTo>
                                  <a:pt x="1331163" y="602132"/>
                                </a:lnTo>
                                <a:lnTo>
                                  <a:pt x="1588643" y="49644"/>
                                </a:lnTo>
                                <a:lnTo>
                                  <a:pt x="1510729" y="654139"/>
                                </a:lnTo>
                                <a:lnTo>
                                  <a:pt x="1913941" y="197015"/>
                                </a:lnTo>
                                <a:lnTo>
                                  <a:pt x="1667777" y="754634"/>
                                </a:lnTo>
                                <a:lnTo>
                                  <a:pt x="2183702" y="430047"/>
                                </a:lnTo>
                                <a:lnTo>
                                  <a:pt x="1790751" y="896010"/>
                                </a:lnTo>
                                <a:lnTo>
                                  <a:pt x="2377009" y="729145"/>
                                </a:lnTo>
                                <a:lnTo>
                                  <a:pt x="1868996" y="1065949"/>
                                </a:lnTo>
                                <a:lnTo>
                                  <a:pt x="2478456" y="1071182"/>
                                </a:lnTo>
                                <a:lnTo>
                                  <a:pt x="1895869" y="1250480"/>
                                </a:lnTo>
                                <a:lnTo>
                                  <a:pt x="2479193" y="1427480"/>
                                </a:lnTo>
                                <a:lnTo>
                                  <a:pt x="1869707" y="1436510"/>
                                </a:lnTo>
                                <a:lnTo>
                                  <a:pt x="2380133" y="1769707"/>
                                </a:lnTo>
                                <a:lnTo>
                                  <a:pt x="1792859" y="1606550"/>
                                </a:lnTo>
                                <a:lnTo>
                                  <a:pt x="2188210" y="2070405"/>
                                </a:lnTo>
                                <a:lnTo>
                                  <a:pt x="1670710" y="1748307"/>
                                </a:lnTo>
                                <a:lnTo>
                                  <a:pt x="1919846" y="2304618"/>
                                </a:lnTo>
                                <a:lnTo>
                                  <a:pt x="1513586" y="1850238"/>
                                </a:lnTo>
                                <a:lnTo>
                                  <a:pt x="1596238" y="2454123"/>
                                </a:lnTo>
                                <a:lnTo>
                                  <a:pt x="1334846" y="1903502"/>
                                </a:lnTo>
                                <a:lnTo>
                                  <a:pt x="1242797" y="2506002"/>
                                </a:lnTo>
                                <a:lnTo>
                                  <a:pt x="1147801" y="1903845"/>
                                </a:lnTo>
                                <a:lnTo>
                                  <a:pt x="890296" y="2456371"/>
                                </a:lnTo>
                                <a:lnTo>
                                  <a:pt x="968248" y="1851863"/>
                                </a:lnTo>
                                <a:lnTo>
                                  <a:pt x="564985" y="2308911"/>
                                </a:lnTo>
                                <a:lnTo>
                                  <a:pt x="811276" y="1751317"/>
                                </a:lnTo>
                                <a:lnTo>
                                  <a:pt x="295288" y="2075828"/>
                                </a:lnTo>
                                <a:lnTo>
                                  <a:pt x="688378" y="1609928"/>
                                </a:lnTo>
                                <a:lnTo>
                                  <a:pt x="102095" y="1776679"/>
                                </a:lnTo>
                                <a:lnTo>
                                  <a:pt x="610172" y="1440066"/>
                                </a:lnTo>
                                <a:lnTo>
                                  <a:pt x="648" y="1434605"/>
                                </a:lnTo>
                                <a:lnTo>
                                  <a:pt x="583235" y="1255408"/>
                                </a:lnTo>
                                <a:lnTo>
                                  <a:pt x="0" y="1078344"/>
                                </a:lnTo>
                                <a:lnTo>
                                  <a:pt x="609473" y="1069353"/>
                                </a:lnTo>
                                <a:lnTo>
                                  <a:pt x="99047" y="736219"/>
                                </a:lnTo>
                                <a:lnTo>
                                  <a:pt x="686321" y="899414"/>
                                </a:lnTo>
                                <a:lnTo>
                                  <a:pt x="290945" y="435508"/>
                                </a:lnTo>
                                <a:lnTo>
                                  <a:pt x="808393" y="757695"/>
                                </a:lnTo>
                                <a:lnTo>
                                  <a:pt x="559245" y="201371"/>
                                </a:lnTo>
                                <a:lnTo>
                                  <a:pt x="965517" y="655828"/>
                                </a:lnTo>
                                <a:lnTo>
                                  <a:pt x="882879" y="51867"/>
                                </a:lnTo>
                                <a:lnTo>
                                  <a:pt x="1144169" y="602526"/>
                                </a:lnTo>
                                <a:lnTo>
                                  <a:pt x="1236193" y="0"/>
                                </a:lnTo>
                                <a:close/>
                              </a:path>
                            </a:pathLst>
                          </a:custGeom>
                          <a:ln w="0" cap="flat">
                            <a:miter lim="127000"/>
                          </a:ln>
                        </wps:spPr>
                        <wps:style>
                          <a:lnRef idx="0">
                            <a:srgbClr val="000000">
                              <a:alpha val="0"/>
                            </a:srgbClr>
                          </a:lnRef>
                          <a:fillRef idx="1">
                            <a:srgbClr val="F49A2C"/>
                          </a:fillRef>
                          <a:effectRef idx="0">
                            <a:scrgbClr r="0" g="0" b="0"/>
                          </a:effectRef>
                          <a:fontRef idx="none"/>
                        </wps:style>
                        <wps:bodyPr/>
                      </wps:wsp>
                      <wps:wsp>
                        <wps:cNvPr id="10" name="Shape 7"/>
                        <wps:cNvSpPr/>
                        <wps:spPr>
                          <a:xfrm>
                            <a:off x="3910735" y="405218"/>
                            <a:ext cx="1774228" cy="1735774"/>
                          </a:xfrm>
                          <a:custGeom>
                            <a:avLst/>
                            <a:gdLst/>
                            <a:ahLst/>
                            <a:cxnLst/>
                            <a:rect l="0" t="0" r="0" b="0"/>
                            <a:pathLst>
                              <a:path w="1774228" h="1735774">
                                <a:moveTo>
                                  <a:pt x="918325" y="16235"/>
                                </a:moveTo>
                                <a:cubicBezTo>
                                  <a:pt x="946388" y="17317"/>
                                  <a:pt x="974663" y="19828"/>
                                  <a:pt x="1003071" y="23827"/>
                                </a:cubicBezTo>
                                <a:cubicBezTo>
                                  <a:pt x="1457655" y="87848"/>
                                  <a:pt x="1774228" y="508548"/>
                                  <a:pt x="1710144" y="963601"/>
                                </a:cubicBezTo>
                                <a:cubicBezTo>
                                  <a:pt x="1646009" y="1418820"/>
                                  <a:pt x="1225601" y="1735774"/>
                                  <a:pt x="771030" y="1671753"/>
                                </a:cubicBezTo>
                                <a:cubicBezTo>
                                  <a:pt x="316471" y="1607771"/>
                                  <a:pt x="0" y="1187020"/>
                                  <a:pt x="64110" y="731852"/>
                                </a:cubicBezTo>
                                <a:cubicBezTo>
                                  <a:pt x="124177" y="305215"/>
                                  <a:pt x="497385" y="0"/>
                                  <a:pt x="918325" y="162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8"/>
                        <wps:cNvSpPr/>
                        <wps:spPr>
                          <a:xfrm>
                            <a:off x="3952562" y="445168"/>
                            <a:ext cx="1690573" cy="1653985"/>
                          </a:xfrm>
                          <a:custGeom>
                            <a:avLst/>
                            <a:gdLst/>
                            <a:ahLst/>
                            <a:cxnLst/>
                            <a:rect l="0" t="0" r="0" b="0"/>
                            <a:pathLst>
                              <a:path w="1690573" h="1653985">
                                <a:moveTo>
                                  <a:pt x="875038" y="15473"/>
                                </a:moveTo>
                                <a:cubicBezTo>
                                  <a:pt x="901778" y="16504"/>
                                  <a:pt x="928720" y="18897"/>
                                  <a:pt x="955789" y="22708"/>
                                </a:cubicBezTo>
                                <a:cubicBezTo>
                                  <a:pt x="1388974" y="83668"/>
                                  <a:pt x="1690573" y="484594"/>
                                  <a:pt x="1629537" y="918236"/>
                                </a:cubicBezTo>
                                <a:cubicBezTo>
                                  <a:pt x="1568425" y="1351966"/>
                                  <a:pt x="1167854" y="1653985"/>
                                  <a:pt x="734657" y="1592999"/>
                                </a:cubicBezTo>
                                <a:cubicBezTo>
                                  <a:pt x="301549" y="1532002"/>
                                  <a:pt x="0" y="1131088"/>
                                  <a:pt x="61049" y="697319"/>
                                </a:cubicBezTo>
                                <a:cubicBezTo>
                                  <a:pt x="118306" y="290840"/>
                                  <a:pt x="473938" y="0"/>
                                  <a:pt x="875038" y="15473"/>
                                </a:cubicBezTo>
                                <a:close/>
                              </a:path>
                            </a:pathLst>
                          </a:custGeom>
                          <a:ln w="0" cap="flat">
                            <a:miter lim="127000"/>
                          </a:ln>
                        </wps:spPr>
                        <wps:style>
                          <a:lnRef idx="0">
                            <a:srgbClr val="000000">
                              <a:alpha val="0"/>
                            </a:srgbClr>
                          </a:lnRef>
                          <a:fillRef idx="1">
                            <a:srgbClr val="F49A2C"/>
                          </a:fillRef>
                          <a:effectRef idx="0">
                            <a:scrgbClr r="0" g="0" b="0"/>
                          </a:effectRef>
                          <a:fontRef idx="none"/>
                        </wps:style>
                        <wps:bodyPr/>
                      </wps:wsp>
                      <wps:wsp>
                        <wps:cNvPr id="12" name="Shape 9"/>
                        <wps:cNvSpPr/>
                        <wps:spPr>
                          <a:xfrm>
                            <a:off x="3546033" y="12725"/>
                            <a:ext cx="2503627" cy="2480577"/>
                          </a:xfrm>
                          <a:custGeom>
                            <a:avLst/>
                            <a:gdLst/>
                            <a:ahLst/>
                            <a:cxnLst/>
                            <a:rect l="0" t="0" r="0" b="0"/>
                            <a:pathLst>
                              <a:path w="2503627" h="2480577">
                                <a:moveTo>
                                  <a:pt x="1073747" y="0"/>
                                </a:moveTo>
                                <a:lnTo>
                                  <a:pt x="1251725" y="583032"/>
                                </a:lnTo>
                                <a:lnTo>
                                  <a:pt x="1429703" y="0"/>
                                </a:lnTo>
                                <a:lnTo>
                                  <a:pt x="1436827" y="609448"/>
                                </a:lnTo>
                                <a:lnTo>
                                  <a:pt x="1772298" y="100597"/>
                                </a:lnTo>
                                <a:lnTo>
                                  <a:pt x="1606347" y="687083"/>
                                </a:lnTo>
                                <a:lnTo>
                                  <a:pt x="2071929" y="293726"/>
                                </a:lnTo>
                                <a:lnTo>
                                  <a:pt x="1747825" y="809930"/>
                                </a:lnTo>
                                <a:lnTo>
                                  <a:pt x="2305050" y="562928"/>
                                </a:lnTo>
                                <a:lnTo>
                                  <a:pt x="1848980" y="967245"/>
                                </a:lnTo>
                                <a:lnTo>
                                  <a:pt x="2453196" y="887501"/>
                                </a:lnTo>
                                <a:lnTo>
                                  <a:pt x="1901368" y="1146277"/>
                                </a:lnTo>
                                <a:lnTo>
                                  <a:pt x="2503627" y="1240206"/>
                                </a:lnTo>
                                <a:lnTo>
                                  <a:pt x="1901368" y="1334173"/>
                                </a:lnTo>
                                <a:lnTo>
                                  <a:pt x="2453259" y="1592898"/>
                                </a:lnTo>
                                <a:lnTo>
                                  <a:pt x="1848980" y="1513192"/>
                                </a:lnTo>
                                <a:lnTo>
                                  <a:pt x="2305152" y="1917484"/>
                                </a:lnTo>
                                <a:lnTo>
                                  <a:pt x="1747825" y="1670634"/>
                                </a:lnTo>
                                <a:lnTo>
                                  <a:pt x="2072031" y="2186762"/>
                                </a:lnTo>
                                <a:lnTo>
                                  <a:pt x="1606423" y="1793456"/>
                                </a:lnTo>
                                <a:lnTo>
                                  <a:pt x="1772387" y="2379942"/>
                                </a:lnTo>
                                <a:lnTo>
                                  <a:pt x="1436840" y="1871142"/>
                                </a:lnTo>
                                <a:lnTo>
                                  <a:pt x="1429753" y="2480577"/>
                                </a:lnTo>
                                <a:lnTo>
                                  <a:pt x="1251725" y="1897571"/>
                                </a:lnTo>
                                <a:lnTo>
                                  <a:pt x="1073747" y="2480577"/>
                                </a:lnTo>
                                <a:lnTo>
                                  <a:pt x="1066648" y="1871142"/>
                                </a:lnTo>
                                <a:lnTo>
                                  <a:pt x="731063" y="2379917"/>
                                </a:lnTo>
                                <a:lnTo>
                                  <a:pt x="897179" y="1793456"/>
                                </a:lnTo>
                                <a:lnTo>
                                  <a:pt x="431470" y="2186737"/>
                                </a:lnTo>
                                <a:lnTo>
                                  <a:pt x="755714" y="1670609"/>
                                </a:lnTo>
                                <a:lnTo>
                                  <a:pt x="198450" y="1917433"/>
                                </a:lnTo>
                                <a:lnTo>
                                  <a:pt x="654609" y="1513269"/>
                                </a:lnTo>
                                <a:lnTo>
                                  <a:pt x="50343" y="1592872"/>
                                </a:lnTo>
                                <a:lnTo>
                                  <a:pt x="602247" y="1334173"/>
                                </a:lnTo>
                                <a:lnTo>
                                  <a:pt x="0" y="1240206"/>
                                </a:lnTo>
                                <a:lnTo>
                                  <a:pt x="602247" y="1146277"/>
                                </a:lnTo>
                                <a:lnTo>
                                  <a:pt x="50343" y="887590"/>
                                </a:lnTo>
                                <a:lnTo>
                                  <a:pt x="654609" y="967245"/>
                                </a:lnTo>
                                <a:lnTo>
                                  <a:pt x="198450" y="563004"/>
                                </a:lnTo>
                                <a:lnTo>
                                  <a:pt x="755714" y="809955"/>
                                </a:lnTo>
                                <a:lnTo>
                                  <a:pt x="431521" y="293827"/>
                                </a:lnTo>
                                <a:lnTo>
                                  <a:pt x="897128" y="687134"/>
                                </a:lnTo>
                                <a:lnTo>
                                  <a:pt x="731152" y="100622"/>
                                </a:lnTo>
                                <a:lnTo>
                                  <a:pt x="1066648" y="609448"/>
                                </a:lnTo>
                                <a:lnTo>
                                  <a:pt x="1073747" y="0"/>
                                </a:lnTo>
                                <a:close/>
                              </a:path>
                            </a:pathLst>
                          </a:custGeom>
                          <a:ln w="0" cap="flat">
                            <a:miter lim="127000"/>
                          </a:ln>
                        </wps:spPr>
                        <wps:style>
                          <a:lnRef idx="0">
                            <a:srgbClr val="000000">
                              <a:alpha val="0"/>
                            </a:srgbClr>
                          </a:lnRef>
                          <a:fillRef idx="1">
                            <a:srgbClr val="F49A2C"/>
                          </a:fillRef>
                          <a:effectRef idx="0">
                            <a:scrgbClr r="0" g="0" b="0"/>
                          </a:effectRef>
                          <a:fontRef idx="none"/>
                        </wps:style>
                        <wps:bodyPr/>
                      </wps:wsp>
                      <wps:wsp>
                        <wps:cNvPr id="13" name="Shape 10"/>
                        <wps:cNvSpPr/>
                        <wps:spPr>
                          <a:xfrm>
                            <a:off x="3966708" y="420884"/>
                            <a:ext cx="1662252" cy="1664208"/>
                          </a:xfrm>
                          <a:custGeom>
                            <a:avLst/>
                            <a:gdLst/>
                            <a:ahLst/>
                            <a:cxnLst/>
                            <a:rect l="0" t="0" r="0" b="0"/>
                            <a:pathLst>
                              <a:path w="1662252" h="1664208">
                                <a:moveTo>
                                  <a:pt x="831050" y="0"/>
                                </a:moveTo>
                                <a:cubicBezTo>
                                  <a:pt x="1290155" y="0"/>
                                  <a:pt x="1662252" y="372516"/>
                                  <a:pt x="1662252" y="832053"/>
                                </a:cubicBezTo>
                                <a:cubicBezTo>
                                  <a:pt x="1662252" y="1291730"/>
                                  <a:pt x="1290155" y="1664208"/>
                                  <a:pt x="831050" y="1664208"/>
                                </a:cubicBezTo>
                                <a:cubicBezTo>
                                  <a:pt x="372072" y="1664208"/>
                                  <a:pt x="0" y="1291730"/>
                                  <a:pt x="0" y="832053"/>
                                </a:cubicBezTo>
                                <a:cubicBezTo>
                                  <a:pt x="0" y="372516"/>
                                  <a:pt x="372072" y="0"/>
                                  <a:pt x="8310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1"/>
                        <wps:cNvSpPr/>
                        <wps:spPr>
                          <a:xfrm>
                            <a:off x="4005862" y="460125"/>
                            <a:ext cx="1583944" cy="1585785"/>
                          </a:xfrm>
                          <a:custGeom>
                            <a:avLst/>
                            <a:gdLst/>
                            <a:ahLst/>
                            <a:cxnLst/>
                            <a:rect l="0" t="0" r="0" b="0"/>
                            <a:pathLst>
                              <a:path w="1583944" h="1585785">
                                <a:moveTo>
                                  <a:pt x="791896" y="0"/>
                                </a:moveTo>
                                <a:cubicBezTo>
                                  <a:pt x="1229335" y="0"/>
                                  <a:pt x="1583944" y="354914"/>
                                  <a:pt x="1583944" y="792810"/>
                                </a:cubicBezTo>
                                <a:cubicBezTo>
                                  <a:pt x="1583944" y="1230833"/>
                                  <a:pt x="1229335" y="1585785"/>
                                  <a:pt x="791896" y="1585785"/>
                                </a:cubicBezTo>
                                <a:cubicBezTo>
                                  <a:pt x="354533" y="1585785"/>
                                  <a:pt x="0" y="1230833"/>
                                  <a:pt x="0" y="792810"/>
                                </a:cubicBezTo>
                                <a:cubicBezTo>
                                  <a:pt x="0" y="354914"/>
                                  <a:pt x="354533" y="0"/>
                                  <a:pt x="791896" y="0"/>
                                </a:cubicBezTo>
                                <a:close/>
                              </a:path>
                            </a:pathLst>
                          </a:custGeom>
                          <a:ln w="0" cap="flat">
                            <a:miter lim="127000"/>
                          </a:ln>
                        </wps:spPr>
                        <wps:style>
                          <a:lnRef idx="0">
                            <a:srgbClr val="000000">
                              <a:alpha val="0"/>
                            </a:srgbClr>
                          </a:lnRef>
                          <a:fillRef idx="1">
                            <a:srgbClr val="F49A2C"/>
                          </a:fillRef>
                          <a:effectRef idx="0">
                            <a:scrgbClr r="0" g="0" b="0"/>
                          </a:effectRef>
                          <a:fontRef idx="none"/>
                        </wps:style>
                        <wps:bodyPr/>
                      </wps:wsp>
                      <wps:wsp>
                        <wps:cNvPr id="15" name="Shape 12"/>
                        <wps:cNvSpPr/>
                        <wps:spPr>
                          <a:xfrm>
                            <a:off x="1624164" y="2945296"/>
                            <a:ext cx="6359208" cy="2846769"/>
                          </a:xfrm>
                          <a:custGeom>
                            <a:avLst/>
                            <a:gdLst/>
                            <a:ahLst/>
                            <a:cxnLst/>
                            <a:rect l="0" t="0" r="0" b="0"/>
                            <a:pathLst>
                              <a:path w="6359208" h="2846769">
                                <a:moveTo>
                                  <a:pt x="880085" y="0"/>
                                </a:moveTo>
                                <a:cubicBezTo>
                                  <a:pt x="1082866" y="1450531"/>
                                  <a:pt x="2401939" y="1945234"/>
                                  <a:pt x="3061602" y="1987474"/>
                                </a:cubicBezTo>
                                <a:cubicBezTo>
                                  <a:pt x="3451327" y="2019059"/>
                                  <a:pt x="4926127" y="2002854"/>
                                  <a:pt x="5550027" y="178016"/>
                                </a:cubicBezTo>
                                <a:cubicBezTo>
                                  <a:pt x="5924360" y="178016"/>
                                  <a:pt x="6359208" y="204838"/>
                                  <a:pt x="6359208" y="204838"/>
                                </a:cubicBezTo>
                                <a:cubicBezTo>
                                  <a:pt x="5984863" y="1631036"/>
                                  <a:pt x="4822406" y="2846769"/>
                                  <a:pt x="3218167" y="2829090"/>
                                </a:cubicBezTo>
                                <a:cubicBezTo>
                                  <a:pt x="882993" y="2739860"/>
                                  <a:pt x="178206" y="926872"/>
                                  <a:pt x="0" y="89014"/>
                                </a:cubicBezTo>
                                <a:cubicBezTo>
                                  <a:pt x="454584" y="89014"/>
                                  <a:pt x="880085" y="0"/>
                                  <a:pt x="880085"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16" name="Shape 13"/>
                        <wps:cNvSpPr/>
                        <wps:spPr>
                          <a:xfrm>
                            <a:off x="1617731" y="1164084"/>
                            <a:ext cx="6368148" cy="2113522"/>
                          </a:xfrm>
                          <a:custGeom>
                            <a:avLst/>
                            <a:gdLst/>
                            <a:ahLst/>
                            <a:cxnLst/>
                            <a:rect l="0" t="0" r="0" b="0"/>
                            <a:pathLst>
                              <a:path w="6368148" h="2113522">
                                <a:moveTo>
                                  <a:pt x="3254756" y="0"/>
                                </a:moveTo>
                                <a:lnTo>
                                  <a:pt x="3735362" y="464998"/>
                                </a:lnTo>
                                <a:lnTo>
                                  <a:pt x="3916692" y="252273"/>
                                </a:lnTo>
                                <a:lnTo>
                                  <a:pt x="4042727" y="488747"/>
                                </a:lnTo>
                                <a:lnTo>
                                  <a:pt x="4224096" y="260198"/>
                                </a:lnTo>
                                <a:lnTo>
                                  <a:pt x="6368148" y="1990624"/>
                                </a:lnTo>
                                <a:lnTo>
                                  <a:pt x="5609260" y="2113522"/>
                                </a:lnTo>
                                <a:lnTo>
                                  <a:pt x="896709" y="2103120"/>
                                </a:lnTo>
                                <a:lnTo>
                                  <a:pt x="0" y="1872069"/>
                                </a:lnTo>
                                <a:lnTo>
                                  <a:pt x="2253856" y="63030"/>
                                </a:lnTo>
                                <a:lnTo>
                                  <a:pt x="2655824" y="441325"/>
                                </a:lnTo>
                                <a:lnTo>
                                  <a:pt x="3254756"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17" name="Shape 14"/>
                        <wps:cNvSpPr/>
                        <wps:spPr>
                          <a:xfrm>
                            <a:off x="3903177" y="1447984"/>
                            <a:ext cx="929843" cy="906069"/>
                          </a:xfrm>
                          <a:custGeom>
                            <a:avLst/>
                            <a:gdLst/>
                            <a:ahLst/>
                            <a:cxnLst/>
                            <a:rect l="0" t="0" r="0" b="0"/>
                            <a:pathLst>
                              <a:path w="929843" h="906069">
                                <a:moveTo>
                                  <a:pt x="0" y="0"/>
                                </a:moveTo>
                                <a:lnTo>
                                  <a:pt x="425514" y="354546"/>
                                </a:lnTo>
                                <a:lnTo>
                                  <a:pt x="512216" y="315062"/>
                                </a:lnTo>
                                <a:lnTo>
                                  <a:pt x="929843" y="858850"/>
                                </a:lnTo>
                                <a:lnTo>
                                  <a:pt x="606857" y="756323"/>
                                </a:lnTo>
                                <a:lnTo>
                                  <a:pt x="583159" y="906069"/>
                                </a:lnTo>
                                <a:lnTo>
                                  <a:pt x="275755" y="551510"/>
                                </a:lnTo>
                                <a:lnTo>
                                  <a:pt x="165329" y="685432"/>
                                </a:lnTo>
                                <a:cubicBezTo>
                                  <a:pt x="147041" y="659194"/>
                                  <a:pt x="196990" y="508267"/>
                                  <a:pt x="165329" y="39387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5"/>
                        <wps:cNvSpPr/>
                        <wps:spPr>
                          <a:xfrm>
                            <a:off x="4407478" y="1305941"/>
                            <a:ext cx="945617" cy="945782"/>
                          </a:xfrm>
                          <a:custGeom>
                            <a:avLst/>
                            <a:gdLst/>
                            <a:ahLst/>
                            <a:cxnLst/>
                            <a:rect l="0" t="0" r="0" b="0"/>
                            <a:pathLst>
                              <a:path w="945617" h="945782">
                                <a:moveTo>
                                  <a:pt x="425539" y="0"/>
                                </a:moveTo>
                                <a:lnTo>
                                  <a:pt x="449237" y="323139"/>
                                </a:lnTo>
                                <a:lnTo>
                                  <a:pt x="591020" y="236449"/>
                                </a:lnTo>
                                <a:lnTo>
                                  <a:pt x="945617" y="945782"/>
                                </a:lnTo>
                                <a:lnTo>
                                  <a:pt x="512216" y="496583"/>
                                </a:lnTo>
                                <a:lnTo>
                                  <a:pt x="394107" y="591236"/>
                                </a:lnTo>
                                <a:cubicBezTo>
                                  <a:pt x="366471" y="597675"/>
                                  <a:pt x="367690" y="529438"/>
                                  <a:pt x="346685" y="535915"/>
                                </a:cubicBezTo>
                                <a:cubicBezTo>
                                  <a:pt x="325691" y="542569"/>
                                  <a:pt x="283654" y="658203"/>
                                  <a:pt x="267881" y="630542"/>
                                </a:cubicBezTo>
                                <a:lnTo>
                                  <a:pt x="252285" y="370383"/>
                                </a:lnTo>
                                <a:lnTo>
                                  <a:pt x="126047" y="457098"/>
                                </a:lnTo>
                                <a:lnTo>
                                  <a:pt x="141834" y="315303"/>
                                </a:lnTo>
                                <a:cubicBezTo>
                                  <a:pt x="124803" y="289078"/>
                                  <a:pt x="0" y="352082"/>
                                  <a:pt x="47244" y="299466"/>
                                </a:cubicBezTo>
                                <a:lnTo>
                                  <a:pt x="42553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6"/>
                        <wps:cNvSpPr/>
                        <wps:spPr>
                          <a:xfrm>
                            <a:off x="2781869" y="3386364"/>
                            <a:ext cx="4132783" cy="730987"/>
                          </a:xfrm>
                          <a:custGeom>
                            <a:avLst/>
                            <a:gdLst/>
                            <a:ahLst/>
                            <a:cxnLst/>
                            <a:rect l="0" t="0" r="0" b="0"/>
                            <a:pathLst>
                              <a:path w="4132783" h="730987">
                                <a:moveTo>
                                  <a:pt x="0" y="0"/>
                                </a:moveTo>
                                <a:lnTo>
                                  <a:pt x="4132783" y="1867"/>
                                </a:lnTo>
                                <a:cubicBezTo>
                                  <a:pt x="3984929" y="372224"/>
                                  <a:pt x="3796703" y="562978"/>
                                  <a:pt x="3654082" y="730987"/>
                                </a:cubicBezTo>
                                <a:cubicBezTo>
                                  <a:pt x="2816415" y="267437"/>
                                  <a:pt x="627621" y="273876"/>
                                  <a:pt x="110642" y="291554"/>
                                </a:cubicBezTo>
                                <a:lnTo>
                                  <a:pt x="0" y="0"/>
                                </a:ln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20" name="Shape 17"/>
                        <wps:cNvSpPr/>
                        <wps:spPr>
                          <a:xfrm>
                            <a:off x="3002110" y="3803208"/>
                            <a:ext cx="3376841" cy="845475"/>
                          </a:xfrm>
                          <a:custGeom>
                            <a:avLst/>
                            <a:gdLst/>
                            <a:ahLst/>
                            <a:cxnLst/>
                            <a:rect l="0" t="0" r="0" b="0"/>
                            <a:pathLst>
                              <a:path w="3376841" h="845475">
                                <a:moveTo>
                                  <a:pt x="617405" y="1006"/>
                                </a:moveTo>
                                <a:cubicBezTo>
                                  <a:pt x="2003232" y="8047"/>
                                  <a:pt x="2995260" y="268996"/>
                                  <a:pt x="3376841" y="391056"/>
                                </a:cubicBezTo>
                                <a:cubicBezTo>
                                  <a:pt x="3240430" y="547672"/>
                                  <a:pt x="2952801" y="715719"/>
                                  <a:pt x="2658542" y="845475"/>
                                </a:cubicBezTo>
                                <a:cubicBezTo>
                                  <a:pt x="2017001" y="364272"/>
                                  <a:pt x="593103" y="223492"/>
                                  <a:pt x="169291" y="242593"/>
                                </a:cubicBezTo>
                                <a:lnTo>
                                  <a:pt x="0" y="14679"/>
                                </a:lnTo>
                                <a:cubicBezTo>
                                  <a:pt x="213417" y="4176"/>
                                  <a:pt x="419429" y="0"/>
                                  <a:pt x="617405" y="1006"/>
                                </a:cubicBezTo>
                                <a:close/>
                              </a:path>
                            </a:pathLst>
                          </a:custGeom>
                          <a:ln w="0" cap="flat">
                            <a:miter lim="127000"/>
                          </a:ln>
                        </wps:spPr>
                        <wps:style>
                          <a:lnRef idx="0">
                            <a:srgbClr val="000000">
                              <a:alpha val="0"/>
                            </a:srgbClr>
                          </a:lnRef>
                          <a:fillRef idx="1">
                            <a:srgbClr val="97C138"/>
                          </a:fillRef>
                          <a:effectRef idx="0">
                            <a:scrgbClr r="0" g="0" b="0"/>
                          </a:effectRef>
                          <a:fontRef idx="none"/>
                        </wps:style>
                        <wps:bodyPr/>
                      </wps:wsp>
                      <wps:wsp>
                        <wps:cNvPr id="21" name="Shape 18"/>
                        <wps:cNvSpPr/>
                        <wps:spPr>
                          <a:xfrm>
                            <a:off x="3276623" y="4162671"/>
                            <a:ext cx="2172970" cy="914616"/>
                          </a:xfrm>
                          <a:custGeom>
                            <a:avLst/>
                            <a:gdLst/>
                            <a:ahLst/>
                            <a:cxnLst/>
                            <a:rect l="0" t="0" r="0" b="0"/>
                            <a:pathLst>
                              <a:path w="2172970" h="914616">
                                <a:moveTo>
                                  <a:pt x="0" y="0"/>
                                </a:moveTo>
                                <a:cubicBezTo>
                                  <a:pt x="1275817" y="52425"/>
                                  <a:pt x="2172970" y="525310"/>
                                  <a:pt x="2172970" y="524282"/>
                                </a:cubicBezTo>
                                <a:cubicBezTo>
                                  <a:pt x="739902" y="914616"/>
                                  <a:pt x="0" y="0"/>
                                  <a:pt x="0"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22" name="Shape 19"/>
                        <wps:cNvSpPr/>
                        <wps:spPr>
                          <a:xfrm>
                            <a:off x="5825988" y="1593978"/>
                            <a:ext cx="1055992" cy="901268"/>
                          </a:xfrm>
                          <a:custGeom>
                            <a:avLst/>
                            <a:gdLst/>
                            <a:ahLst/>
                            <a:cxnLst/>
                            <a:rect l="0" t="0" r="0" b="0"/>
                            <a:pathLst>
                              <a:path w="1055992" h="901268">
                                <a:moveTo>
                                  <a:pt x="0" y="0"/>
                                </a:moveTo>
                                <a:lnTo>
                                  <a:pt x="1055992" y="901268"/>
                                </a:lnTo>
                                <a:lnTo>
                                  <a:pt x="346685" y="401358"/>
                                </a:lnTo>
                                <a:lnTo>
                                  <a:pt x="268034" y="540690"/>
                                </a:lnTo>
                                <a:lnTo>
                                  <a:pt x="173418" y="352273"/>
                                </a:lnTo>
                                <a:lnTo>
                                  <a:pt x="15837" y="58977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0"/>
                        <wps:cNvSpPr/>
                        <wps:spPr>
                          <a:xfrm>
                            <a:off x="7658092" y="3780865"/>
                            <a:ext cx="595592" cy="806043"/>
                          </a:xfrm>
                          <a:custGeom>
                            <a:avLst/>
                            <a:gdLst/>
                            <a:ahLst/>
                            <a:cxnLst/>
                            <a:rect l="0" t="0" r="0" b="0"/>
                            <a:pathLst>
                              <a:path w="595592" h="806043">
                                <a:moveTo>
                                  <a:pt x="280759" y="0"/>
                                </a:moveTo>
                                <a:cubicBezTo>
                                  <a:pt x="595592" y="444805"/>
                                  <a:pt x="366458" y="608914"/>
                                  <a:pt x="339585" y="806043"/>
                                </a:cubicBezTo>
                                <a:cubicBezTo>
                                  <a:pt x="0" y="302400"/>
                                  <a:pt x="280975" y="154292"/>
                                  <a:pt x="280759"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4" name="Shape 21"/>
                        <wps:cNvSpPr/>
                        <wps:spPr>
                          <a:xfrm>
                            <a:off x="8114169" y="4044327"/>
                            <a:ext cx="485331" cy="605803"/>
                          </a:xfrm>
                          <a:custGeom>
                            <a:avLst/>
                            <a:gdLst/>
                            <a:ahLst/>
                            <a:cxnLst/>
                            <a:rect l="0" t="0" r="0" b="0"/>
                            <a:pathLst>
                              <a:path w="485331" h="605803">
                                <a:moveTo>
                                  <a:pt x="485331" y="0"/>
                                </a:moveTo>
                                <a:cubicBezTo>
                                  <a:pt x="433616" y="521373"/>
                                  <a:pt x="150152" y="484987"/>
                                  <a:pt x="0" y="605803"/>
                                </a:cubicBezTo>
                                <a:cubicBezTo>
                                  <a:pt x="71324" y="26441"/>
                                  <a:pt x="383884" y="108560"/>
                                  <a:pt x="485331"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5" name="Shape 22"/>
                        <wps:cNvSpPr/>
                        <wps:spPr>
                          <a:xfrm>
                            <a:off x="7410621" y="4312839"/>
                            <a:ext cx="561696" cy="803770"/>
                          </a:xfrm>
                          <a:custGeom>
                            <a:avLst/>
                            <a:gdLst/>
                            <a:ahLst/>
                            <a:cxnLst/>
                            <a:rect l="0" t="0" r="0" b="0"/>
                            <a:pathLst>
                              <a:path w="561696" h="803770">
                                <a:moveTo>
                                  <a:pt x="329209" y="0"/>
                                </a:moveTo>
                                <a:cubicBezTo>
                                  <a:pt x="561696" y="492861"/>
                                  <a:pt x="307378" y="614515"/>
                                  <a:pt x="246672" y="803770"/>
                                </a:cubicBezTo>
                                <a:cubicBezTo>
                                  <a:pt x="0" y="248729"/>
                                  <a:pt x="302590" y="151828"/>
                                  <a:pt x="329209"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6" name="Shape 23"/>
                        <wps:cNvSpPr/>
                        <wps:spPr>
                          <a:xfrm>
                            <a:off x="7761009" y="4641163"/>
                            <a:ext cx="583349" cy="557987"/>
                          </a:xfrm>
                          <a:custGeom>
                            <a:avLst/>
                            <a:gdLst/>
                            <a:ahLst/>
                            <a:cxnLst/>
                            <a:rect l="0" t="0" r="0" b="0"/>
                            <a:pathLst>
                              <a:path w="583349" h="557987">
                                <a:moveTo>
                                  <a:pt x="583349" y="46190"/>
                                </a:moveTo>
                                <a:cubicBezTo>
                                  <a:pt x="441541" y="550735"/>
                                  <a:pt x="168922" y="465430"/>
                                  <a:pt x="0" y="557987"/>
                                </a:cubicBezTo>
                                <a:cubicBezTo>
                                  <a:pt x="171158" y="0"/>
                                  <a:pt x="464629" y="135407"/>
                                  <a:pt x="583349" y="4619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7" name="Shape 24"/>
                        <wps:cNvSpPr/>
                        <wps:spPr>
                          <a:xfrm>
                            <a:off x="7103092" y="4765760"/>
                            <a:ext cx="469164" cy="747217"/>
                          </a:xfrm>
                          <a:custGeom>
                            <a:avLst/>
                            <a:gdLst/>
                            <a:ahLst/>
                            <a:cxnLst/>
                            <a:rect l="0" t="0" r="0" b="0"/>
                            <a:pathLst>
                              <a:path w="469164" h="747217">
                                <a:moveTo>
                                  <a:pt x="386359" y="0"/>
                                </a:moveTo>
                                <a:cubicBezTo>
                                  <a:pt x="469164" y="538607"/>
                                  <a:pt x="190868" y="583133"/>
                                  <a:pt x="78753" y="747217"/>
                                </a:cubicBezTo>
                                <a:cubicBezTo>
                                  <a:pt x="0" y="144958"/>
                                  <a:pt x="317526" y="138125"/>
                                  <a:pt x="386359"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8" name="Shape 25"/>
                        <wps:cNvSpPr/>
                        <wps:spPr>
                          <a:xfrm>
                            <a:off x="7258001" y="5291227"/>
                            <a:ext cx="704761" cy="448839"/>
                          </a:xfrm>
                          <a:custGeom>
                            <a:avLst/>
                            <a:gdLst/>
                            <a:ahLst/>
                            <a:cxnLst/>
                            <a:rect l="0" t="0" r="0" b="0"/>
                            <a:pathLst>
                              <a:path w="704761" h="448839">
                                <a:moveTo>
                                  <a:pt x="464403" y="2027"/>
                                </a:moveTo>
                                <a:cubicBezTo>
                                  <a:pt x="563004" y="0"/>
                                  <a:pt x="643792" y="28007"/>
                                  <a:pt x="704761" y="5266"/>
                                </a:cubicBezTo>
                                <a:cubicBezTo>
                                  <a:pt x="425488" y="448839"/>
                                  <a:pt x="188201" y="289542"/>
                                  <a:pt x="0" y="330487"/>
                                </a:cubicBezTo>
                                <a:cubicBezTo>
                                  <a:pt x="181408" y="56889"/>
                                  <a:pt x="337630" y="4633"/>
                                  <a:pt x="464403" y="2027"/>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9" name="Shape 26"/>
                        <wps:cNvSpPr/>
                        <wps:spPr>
                          <a:xfrm>
                            <a:off x="6707108" y="5161506"/>
                            <a:ext cx="420319" cy="690220"/>
                          </a:xfrm>
                          <a:custGeom>
                            <a:avLst/>
                            <a:gdLst/>
                            <a:ahLst/>
                            <a:cxnLst/>
                            <a:rect l="0" t="0" r="0" b="0"/>
                            <a:pathLst>
                              <a:path w="420319" h="690220">
                                <a:moveTo>
                                  <a:pt x="420319" y="0"/>
                                </a:moveTo>
                                <a:cubicBezTo>
                                  <a:pt x="418173" y="544856"/>
                                  <a:pt x="136423" y="545490"/>
                                  <a:pt x="0" y="690220"/>
                                </a:cubicBezTo>
                                <a:cubicBezTo>
                                  <a:pt x="16028" y="83198"/>
                                  <a:pt x="330860" y="125806"/>
                                  <a:pt x="420319"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0" name="Shape 27"/>
                        <wps:cNvSpPr/>
                        <wps:spPr>
                          <a:xfrm>
                            <a:off x="6765350" y="5710432"/>
                            <a:ext cx="746798" cy="443665"/>
                          </a:xfrm>
                          <a:custGeom>
                            <a:avLst/>
                            <a:gdLst/>
                            <a:ahLst/>
                            <a:cxnLst/>
                            <a:rect l="0" t="0" r="0" b="0"/>
                            <a:pathLst>
                              <a:path w="746798" h="443665">
                                <a:moveTo>
                                  <a:pt x="466744" y="4624"/>
                                </a:moveTo>
                                <a:cubicBezTo>
                                  <a:pt x="585936" y="9249"/>
                                  <a:pt x="674015" y="63935"/>
                                  <a:pt x="746798" y="49165"/>
                                </a:cubicBezTo>
                                <a:cubicBezTo>
                                  <a:pt x="401751" y="443665"/>
                                  <a:pt x="192367" y="249456"/>
                                  <a:pt x="0" y="260455"/>
                                </a:cubicBezTo>
                                <a:cubicBezTo>
                                  <a:pt x="197244" y="45438"/>
                                  <a:pt x="347551" y="0"/>
                                  <a:pt x="466744" y="4624"/>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1" name="Shape 28"/>
                        <wps:cNvSpPr/>
                        <wps:spPr>
                          <a:xfrm>
                            <a:off x="6137702" y="5541253"/>
                            <a:ext cx="544246" cy="597256"/>
                          </a:xfrm>
                          <a:custGeom>
                            <a:avLst/>
                            <a:gdLst/>
                            <a:ahLst/>
                            <a:cxnLst/>
                            <a:rect l="0" t="0" r="0" b="0"/>
                            <a:pathLst>
                              <a:path w="544246" h="597256">
                                <a:moveTo>
                                  <a:pt x="544246" y="0"/>
                                </a:moveTo>
                                <a:cubicBezTo>
                                  <a:pt x="438188" y="534467"/>
                                  <a:pt x="161392" y="481228"/>
                                  <a:pt x="0" y="597256"/>
                                </a:cubicBezTo>
                                <a:cubicBezTo>
                                  <a:pt x="131699" y="4344"/>
                                  <a:pt x="432397" y="106261"/>
                                  <a:pt x="544246"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2" name="Shape 29"/>
                        <wps:cNvSpPr/>
                        <wps:spPr>
                          <a:xfrm>
                            <a:off x="6172030" y="6092067"/>
                            <a:ext cx="773405" cy="431162"/>
                          </a:xfrm>
                          <a:custGeom>
                            <a:avLst/>
                            <a:gdLst/>
                            <a:ahLst/>
                            <a:cxnLst/>
                            <a:rect l="0" t="0" r="0" b="0"/>
                            <a:pathLst>
                              <a:path w="773405" h="431162">
                                <a:moveTo>
                                  <a:pt x="411831" y="1806"/>
                                </a:moveTo>
                                <a:cubicBezTo>
                                  <a:pt x="585047" y="0"/>
                                  <a:pt x="680607" y="110427"/>
                                  <a:pt x="773405" y="109649"/>
                                </a:cubicBezTo>
                                <a:cubicBezTo>
                                  <a:pt x="359588" y="431162"/>
                                  <a:pt x="190932" y="200352"/>
                                  <a:pt x="0" y="174533"/>
                                </a:cubicBezTo>
                                <a:cubicBezTo>
                                  <a:pt x="176017" y="44379"/>
                                  <a:pt x="307902" y="2891"/>
                                  <a:pt x="411831" y="1806"/>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3" name="Shape 30"/>
                        <wps:cNvSpPr/>
                        <wps:spPr>
                          <a:xfrm>
                            <a:off x="5552306" y="5719274"/>
                            <a:ext cx="586257" cy="588315"/>
                          </a:xfrm>
                          <a:custGeom>
                            <a:avLst/>
                            <a:gdLst/>
                            <a:ahLst/>
                            <a:cxnLst/>
                            <a:rect l="0" t="0" r="0" b="0"/>
                            <a:pathLst>
                              <a:path w="586257" h="588315">
                                <a:moveTo>
                                  <a:pt x="586257" y="124955"/>
                                </a:moveTo>
                                <a:cubicBezTo>
                                  <a:pt x="471678" y="588315"/>
                                  <a:pt x="173863" y="452513"/>
                                  <a:pt x="0" y="509715"/>
                                </a:cubicBezTo>
                                <a:cubicBezTo>
                                  <a:pt x="142024" y="0"/>
                                  <a:pt x="465645" y="188811"/>
                                  <a:pt x="586257" y="124955"/>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4" name="Shape 31"/>
                        <wps:cNvSpPr/>
                        <wps:spPr>
                          <a:xfrm>
                            <a:off x="5670648" y="6291623"/>
                            <a:ext cx="665671" cy="505502"/>
                          </a:xfrm>
                          <a:custGeom>
                            <a:avLst/>
                            <a:gdLst/>
                            <a:ahLst/>
                            <a:cxnLst/>
                            <a:rect l="0" t="0" r="0" b="0"/>
                            <a:pathLst>
                              <a:path w="665671" h="505502">
                                <a:moveTo>
                                  <a:pt x="265288" y="15568"/>
                                </a:moveTo>
                                <a:cubicBezTo>
                                  <a:pt x="482445" y="0"/>
                                  <a:pt x="570383" y="211348"/>
                                  <a:pt x="665671" y="237837"/>
                                </a:cubicBezTo>
                                <a:cubicBezTo>
                                  <a:pt x="290106" y="505502"/>
                                  <a:pt x="161367" y="198758"/>
                                  <a:pt x="0" y="122025"/>
                                </a:cubicBezTo>
                                <a:cubicBezTo>
                                  <a:pt x="106159" y="51159"/>
                                  <a:pt x="192903" y="20757"/>
                                  <a:pt x="265288" y="15568"/>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5" name="Shape 32"/>
                        <wps:cNvSpPr/>
                        <wps:spPr>
                          <a:xfrm>
                            <a:off x="1283532" y="3787128"/>
                            <a:ext cx="598881" cy="797090"/>
                          </a:xfrm>
                          <a:custGeom>
                            <a:avLst/>
                            <a:gdLst/>
                            <a:ahLst/>
                            <a:cxnLst/>
                            <a:rect l="0" t="0" r="0" b="0"/>
                            <a:pathLst>
                              <a:path w="598881" h="797090">
                                <a:moveTo>
                                  <a:pt x="327977" y="0"/>
                                </a:moveTo>
                                <a:cubicBezTo>
                                  <a:pt x="322974" y="153035"/>
                                  <a:pt x="598881" y="310045"/>
                                  <a:pt x="244335" y="797090"/>
                                </a:cubicBezTo>
                                <a:cubicBezTo>
                                  <a:pt x="223545" y="600761"/>
                                  <a:pt x="0" y="429425"/>
                                  <a:pt x="327977"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6" name="Shape 33"/>
                        <wps:cNvSpPr/>
                        <wps:spPr>
                          <a:xfrm>
                            <a:off x="945157" y="4025811"/>
                            <a:ext cx="461886" cy="615823"/>
                          </a:xfrm>
                          <a:custGeom>
                            <a:avLst/>
                            <a:gdLst/>
                            <a:ahLst/>
                            <a:cxnLst/>
                            <a:rect l="0" t="0" r="0" b="0"/>
                            <a:pathLst>
                              <a:path w="461886" h="615823">
                                <a:moveTo>
                                  <a:pt x="0" y="0"/>
                                </a:moveTo>
                                <a:cubicBezTo>
                                  <a:pt x="97320" y="110858"/>
                                  <a:pt x="412204" y="38926"/>
                                  <a:pt x="461886" y="615823"/>
                                </a:cubicBezTo>
                                <a:cubicBezTo>
                                  <a:pt x="316509" y="491452"/>
                                  <a:pt x="32487" y="518909"/>
                                  <a:pt x="0"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7" name="Shape 34"/>
                        <wps:cNvSpPr/>
                        <wps:spPr>
                          <a:xfrm>
                            <a:off x="1593384" y="4320516"/>
                            <a:ext cx="563575" cy="797738"/>
                          </a:xfrm>
                          <a:custGeom>
                            <a:avLst/>
                            <a:gdLst/>
                            <a:ahLst/>
                            <a:cxnLst/>
                            <a:rect l="0" t="0" r="0" b="0"/>
                            <a:pathLst>
                              <a:path w="563575" h="797738">
                                <a:moveTo>
                                  <a:pt x="236233" y="0"/>
                                </a:moveTo>
                                <a:cubicBezTo>
                                  <a:pt x="261811" y="150990"/>
                                  <a:pt x="563575" y="250177"/>
                                  <a:pt x="312572" y="797738"/>
                                </a:cubicBezTo>
                                <a:cubicBezTo>
                                  <a:pt x="253314" y="609536"/>
                                  <a:pt x="0" y="486182"/>
                                  <a:pt x="236233"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8" name="Shape 35"/>
                        <wps:cNvSpPr/>
                        <wps:spPr>
                          <a:xfrm>
                            <a:off x="1224035" y="4643089"/>
                            <a:ext cx="575259" cy="555448"/>
                          </a:xfrm>
                          <a:custGeom>
                            <a:avLst/>
                            <a:gdLst/>
                            <a:ahLst/>
                            <a:cxnLst/>
                            <a:rect l="0" t="0" r="0" b="0"/>
                            <a:pathLst>
                              <a:path w="575259" h="555448">
                                <a:moveTo>
                                  <a:pt x="0" y="43866"/>
                                </a:moveTo>
                                <a:cubicBezTo>
                                  <a:pt x="117297" y="133058"/>
                                  <a:pt x="411759" y="0"/>
                                  <a:pt x="575259" y="555448"/>
                                </a:cubicBezTo>
                                <a:cubicBezTo>
                                  <a:pt x="407810" y="462471"/>
                                  <a:pt x="134772" y="545871"/>
                                  <a:pt x="0" y="43866"/>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9" name="Shape 36"/>
                        <wps:cNvSpPr/>
                        <wps:spPr>
                          <a:xfrm>
                            <a:off x="2057130" y="4802780"/>
                            <a:ext cx="501371" cy="763854"/>
                          </a:xfrm>
                          <a:custGeom>
                            <a:avLst/>
                            <a:gdLst/>
                            <a:ahLst/>
                            <a:cxnLst/>
                            <a:rect l="0" t="0" r="0" b="0"/>
                            <a:pathLst>
                              <a:path w="501371" h="763854">
                                <a:moveTo>
                                  <a:pt x="128956" y="0"/>
                                </a:moveTo>
                                <a:cubicBezTo>
                                  <a:pt x="185534" y="142240"/>
                                  <a:pt x="501371" y="175704"/>
                                  <a:pt x="371018" y="763854"/>
                                </a:cubicBezTo>
                                <a:cubicBezTo>
                                  <a:pt x="273495" y="592277"/>
                                  <a:pt x="0" y="524916"/>
                                  <a:pt x="128956"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0" name="Shape 37"/>
                        <wps:cNvSpPr/>
                        <wps:spPr>
                          <a:xfrm>
                            <a:off x="1670718" y="5158827"/>
                            <a:ext cx="669836" cy="591858"/>
                          </a:xfrm>
                          <a:custGeom>
                            <a:avLst/>
                            <a:gdLst/>
                            <a:ahLst/>
                            <a:cxnLst/>
                            <a:rect l="0" t="0" r="0" b="0"/>
                            <a:pathLst>
                              <a:path w="669836" h="591858">
                                <a:moveTo>
                                  <a:pt x="0" y="129096"/>
                                </a:moveTo>
                                <a:cubicBezTo>
                                  <a:pt x="133528" y="191910"/>
                                  <a:pt x="393497" y="0"/>
                                  <a:pt x="669836" y="508660"/>
                                </a:cubicBezTo>
                                <a:cubicBezTo>
                                  <a:pt x="486639" y="452920"/>
                                  <a:pt x="237325" y="591858"/>
                                  <a:pt x="0" y="129096"/>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1" name="Shape 38"/>
                        <wps:cNvSpPr/>
                        <wps:spPr>
                          <a:xfrm>
                            <a:off x="2550838" y="5194148"/>
                            <a:ext cx="418173" cy="683578"/>
                          </a:xfrm>
                          <a:custGeom>
                            <a:avLst/>
                            <a:gdLst/>
                            <a:ahLst/>
                            <a:cxnLst/>
                            <a:rect l="0" t="0" r="0" b="0"/>
                            <a:pathLst>
                              <a:path w="418173" h="683578">
                                <a:moveTo>
                                  <a:pt x="0" y="0"/>
                                </a:moveTo>
                                <a:cubicBezTo>
                                  <a:pt x="89167" y="124562"/>
                                  <a:pt x="403847" y="81331"/>
                                  <a:pt x="418173" y="683578"/>
                                </a:cubicBezTo>
                                <a:cubicBezTo>
                                  <a:pt x="282397" y="540283"/>
                                  <a:pt x="787" y="540474"/>
                                  <a:pt x="0"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2" name="Shape 39"/>
                        <wps:cNvSpPr/>
                        <wps:spPr>
                          <a:xfrm>
                            <a:off x="2167147" y="5738136"/>
                            <a:ext cx="741159" cy="442985"/>
                          </a:xfrm>
                          <a:custGeom>
                            <a:avLst/>
                            <a:gdLst/>
                            <a:ahLst/>
                            <a:cxnLst/>
                            <a:rect l="0" t="0" r="0" b="0"/>
                            <a:pathLst>
                              <a:path w="741159" h="442985">
                                <a:moveTo>
                                  <a:pt x="278411" y="5072"/>
                                </a:moveTo>
                                <a:cubicBezTo>
                                  <a:pt x="396840" y="0"/>
                                  <a:pt x="545992" y="44758"/>
                                  <a:pt x="741159" y="258543"/>
                                </a:cubicBezTo>
                                <a:cubicBezTo>
                                  <a:pt x="550050" y="248333"/>
                                  <a:pt x="341058" y="442985"/>
                                  <a:pt x="0" y="50581"/>
                                </a:cubicBezTo>
                                <a:cubicBezTo>
                                  <a:pt x="72276" y="65046"/>
                                  <a:pt x="159982" y="10144"/>
                                  <a:pt x="278411" y="5072"/>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3" name="Shape 40"/>
                        <wps:cNvSpPr/>
                        <wps:spPr>
                          <a:xfrm>
                            <a:off x="2997100" y="5570349"/>
                            <a:ext cx="541109" cy="591236"/>
                          </a:xfrm>
                          <a:custGeom>
                            <a:avLst/>
                            <a:gdLst/>
                            <a:ahLst/>
                            <a:cxnLst/>
                            <a:rect l="0" t="0" r="0" b="0"/>
                            <a:pathLst>
                              <a:path w="541109" h="591236">
                                <a:moveTo>
                                  <a:pt x="0" y="0"/>
                                </a:moveTo>
                                <a:cubicBezTo>
                                  <a:pt x="111265" y="105232"/>
                                  <a:pt x="411962" y="2705"/>
                                  <a:pt x="541109" y="591236"/>
                                </a:cubicBezTo>
                                <a:cubicBezTo>
                                  <a:pt x="380365" y="476441"/>
                                  <a:pt x="104013" y="530339"/>
                                  <a:pt x="0"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4" name="Shape 41"/>
                        <wps:cNvSpPr/>
                        <wps:spPr>
                          <a:xfrm>
                            <a:off x="2733822" y="6117198"/>
                            <a:ext cx="767385" cy="429978"/>
                          </a:xfrm>
                          <a:custGeom>
                            <a:avLst/>
                            <a:gdLst/>
                            <a:ahLst/>
                            <a:cxnLst/>
                            <a:rect l="0" t="0" r="0" b="0"/>
                            <a:pathLst>
                              <a:path w="767385" h="429978">
                                <a:moveTo>
                                  <a:pt x="359208" y="1307"/>
                                </a:moveTo>
                                <a:cubicBezTo>
                                  <a:pt x="462337" y="2092"/>
                                  <a:pt x="593087" y="43166"/>
                                  <a:pt x="767385" y="172701"/>
                                </a:cubicBezTo>
                                <a:cubicBezTo>
                                  <a:pt x="577723" y="199130"/>
                                  <a:pt x="409931" y="429978"/>
                                  <a:pt x="0" y="110116"/>
                                </a:cubicBezTo>
                                <a:cubicBezTo>
                                  <a:pt x="92170" y="110608"/>
                                  <a:pt x="187327" y="0"/>
                                  <a:pt x="359208" y="1307"/>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5" name="Shape 42"/>
                        <wps:cNvSpPr/>
                        <wps:spPr>
                          <a:xfrm>
                            <a:off x="3538003" y="5745658"/>
                            <a:ext cx="584390" cy="585000"/>
                          </a:xfrm>
                          <a:custGeom>
                            <a:avLst/>
                            <a:gdLst/>
                            <a:ahLst/>
                            <a:cxnLst/>
                            <a:rect l="0" t="0" r="0" b="0"/>
                            <a:pathLst>
                              <a:path w="584390" h="585000">
                                <a:moveTo>
                                  <a:pt x="0" y="122707"/>
                                </a:moveTo>
                                <a:cubicBezTo>
                                  <a:pt x="120002" y="186766"/>
                                  <a:pt x="441084" y="0"/>
                                  <a:pt x="584390" y="508698"/>
                                </a:cubicBezTo>
                                <a:cubicBezTo>
                                  <a:pt x="411391" y="450875"/>
                                  <a:pt x="115862" y="585000"/>
                                  <a:pt x="0" y="122707"/>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6" name="Shape 43"/>
                        <wps:cNvSpPr/>
                        <wps:spPr>
                          <a:xfrm>
                            <a:off x="3341910" y="6314942"/>
                            <a:ext cx="665455" cy="501494"/>
                          </a:xfrm>
                          <a:custGeom>
                            <a:avLst/>
                            <a:gdLst/>
                            <a:ahLst/>
                            <a:cxnLst/>
                            <a:rect l="0" t="0" r="0" b="0"/>
                            <a:pathLst>
                              <a:path w="665455" h="501494">
                                <a:moveTo>
                                  <a:pt x="400041" y="15770"/>
                                </a:moveTo>
                                <a:cubicBezTo>
                                  <a:pt x="472421" y="21027"/>
                                  <a:pt x="559197" y="51308"/>
                                  <a:pt x="665455" y="121751"/>
                                </a:cubicBezTo>
                                <a:cubicBezTo>
                                  <a:pt x="504101" y="197482"/>
                                  <a:pt x="376009" y="501494"/>
                                  <a:pt x="0" y="235353"/>
                                </a:cubicBezTo>
                                <a:cubicBezTo>
                                  <a:pt x="95326" y="209445"/>
                                  <a:pt x="182901" y="0"/>
                                  <a:pt x="400041" y="1577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7" name="Shape 44"/>
                        <wps:cNvSpPr/>
                        <wps:spPr>
                          <a:xfrm>
                            <a:off x="4910758" y="5862571"/>
                            <a:ext cx="586257" cy="588290"/>
                          </a:xfrm>
                          <a:custGeom>
                            <a:avLst/>
                            <a:gdLst/>
                            <a:ahLst/>
                            <a:cxnLst/>
                            <a:rect l="0" t="0" r="0" b="0"/>
                            <a:pathLst>
                              <a:path w="586257" h="588290">
                                <a:moveTo>
                                  <a:pt x="586257" y="124981"/>
                                </a:moveTo>
                                <a:cubicBezTo>
                                  <a:pt x="471678" y="588290"/>
                                  <a:pt x="173875" y="452272"/>
                                  <a:pt x="0" y="509702"/>
                                </a:cubicBezTo>
                                <a:cubicBezTo>
                                  <a:pt x="142024" y="0"/>
                                  <a:pt x="465836" y="188785"/>
                                  <a:pt x="586257" y="124981"/>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8" name="Shape 45"/>
                        <wps:cNvSpPr/>
                        <wps:spPr>
                          <a:xfrm>
                            <a:off x="5029057" y="6434781"/>
                            <a:ext cx="665912" cy="505658"/>
                          </a:xfrm>
                          <a:custGeom>
                            <a:avLst/>
                            <a:gdLst/>
                            <a:ahLst/>
                            <a:cxnLst/>
                            <a:rect l="0" t="0" r="0" b="0"/>
                            <a:pathLst>
                              <a:path w="665912" h="505658">
                                <a:moveTo>
                                  <a:pt x="265328" y="15533"/>
                                </a:moveTo>
                                <a:cubicBezTo>
                                  <a:pt x="482512" y="0"/>
                                  <a:pt x="570462" y="211393"/>
                                  <a:pt x="665912" y="237777"/>
                                </a:cubicBezTo>
                                <a:cubicBezTo>
                                  <a:pt x="290373" y="505658"/>
                                  <a:pt x="161620" y="198661"/>
                                  <a:pt x="0" y="121965"/>
                                </a:cubicBezTo>
                                <a:cubicBezTo>
                                  <a:pt x="106178" y="51102"/>
                                  <a:pt x="192933" y="20711"/>
                                  <a:pt x="265328" y="15533"/>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9" name="Shape 46"/>
                        <wps:cNvSpPr/>
                        <wps:spPr>
                          <a:xfrm>
                            <a:off x="3975359" y="6462113"/>
                            <a:ext cx="698551" cy="510728"/>
                          </a:xfrm>
                          <a:custGeom>
                            <a:avLst/>
                            <a:gdLst/>
                            <a:ahLst/>
                            <a:cxnLst/>
                            <a:rect l="0" t="0" r="0" b="0"/>
                            <a:pathLst>
                              <a:path w="698551" h="510728">
                                <a:moveTo>
                                  <a:pt x="314499" y="6919"/>
                                </a:moveTo>
                                <a:cubicBezTo>
                                  <a:pt x="466505" y="0"/>
                                  <a:pt x="585854" y="109536"/>
                                  <a:pt x="698551" y="129563"/>
                                </a:cubicBezTo>
                                <a:cubicBezTo>
                                  <a:pt x="331267" y="510728"/>
                                  <a:pt x="136233" y="190688"/>
                                  <a:pt x="0" y="189633"/>
                                </a:cubicBezTo>
                                <a:cubicBezTo>
                                  <a:pt x="120334" y="57145"/>
                                  <a:pt x="223295" y="11070"/>
                                  <a:pt x="314499" y="6919"/>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50" name="Shape 47"/>
                        <wps:cNvSpPr/>
                        <wps:spPr>
                          <a:xfrm>
                            <a:off x="4126531" y="5938376"/>
                            <a:ext cx="530949" cy="482344"/>
                          </a:xfrm>
                          <a:custGeom>
                            <a:avLst/>
                            <a:gdLst/>
                            <a:ahLst/>
                            <a:cxnLst/>
                            <a:rect l="0" t="0" r="0" b="0"/>
                            <a:pathLst>
                              <a:path w="530949" h="482344">
                                <a:moveTo>
                                  <a:pt x="80230" y="10197"/>
                                </a:moveTo>
                                <a:cubicBezTo>
                                  <a:pt x="454193" y="0"/>
                                  <a:pt x="431877" y="299618"/>
                                  <a:pt x="530949" y="434719"/>
                                </a:cubicBezTo>
                                <a:cubicBezTo>
                                  <a:pt x="22466" y="482344"/>
                                  <a:pt x="95250" y="107986"/>
                                  <a:pt x="0" y="16508"/>
                                </a:cubicBezTo>
                                <a:cubicBezTo>
                                  <a:pt x="28607" y="12933"/>
                                  <a:pt x="55299" y="10876"/>
                                  <a:pt x="80230" y="10197"/>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51" name="Shape 48"/>
                        <wps:cNvSpPr/>
                        <wps:spPr>
                          <a:xfrm>
                            <a:off x="4492767" y="6153893"/>
                            <a:ext cx="639483" cy="639483"/>
                          </a:xfrm>
                          <a:custGeom>
                            <a:avLst/>
                            <a:gdLst/>
                            <a:ahLst/>
                            <a:cxnLst/>
                            <a:rect l="0" t="0" r="0" b="0"/>
                            <a:pathLst>
                              <a:path w="639483" h="639483">
                                <a:moveTo>
                                  <a:pt x="319837" y="0"/>
                                </a:moveTo>
                                <a:cubicBezTo>
                                  <a:pt x="496417" y="0"/>
                                  <a:pt x="639483" y="143104"/>
                                  <a:pt x="639483" y="319621"/>
                                </a:cubicBezTo>
                                <a:cubicBezTo>
                                  <a:pt x="639483" y="496418"/>
                                  <a:pt x="496417" y="639483"/>
                                  <a:pt x="319837" y="639483"/>
                                </a:cubicBezTo>
                                <a:cubicBezTo>
                                  <a:pt x="143027" y="639483"/>
                                  <a:pt x="0" y="496418"/>
                                  <a:pt x="0" y="319621"/>
                                </a:cubicBezTo>
                                <a:cubicBezTo>
                                  <a:pt x="0" y="143104"/>
                                  <a:pt x="143027" y="0"/>
                                  <a:pt x="319837"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52" name="Shape 49"/>
                        <wps:cNvSpPr/>
                        <wps:spPr>
                          <a:xfrm>
                            <a:off x="2728210" y="2168784"/>
                            <a:ext cx="954329" cy="950963"/>
                          </a:xfrm>
                          <a:custGeom>
                            <a:avLst/>
                            <a:gdLst/>
                            <a:ahLst/>
                            <a:cxnLst/>
                            <a:rect l="0" t="0" r="0" b="0"/>
                            <a:pathLst>
                              <a:path w="954329" h="950963">
                                <a:moveTo>
                                  <a:pt x="477050" y="0"/>
                                </a:moveTo>
                                <a:cubicBezTo>
                                  <a:pt x="740804" y="0"/>
                                  <a:pt x="954329" y="212725"/>
                                  <a:pt x="954329" y="475374"/>
                                </a:cubicBezTo>
                                <a:cubicBezTo>
                                  <a:pt x="954329" y="738010"/>
                                  <a:pt x="740804" y="950963"/>
                                  <a:pt x="477050" y="950963"/>
                                </a:cubicBezTo>
                                <a:cubicBezTo>
                                  <a:pt x="213563" y="950963"/>
                                  <a:pt x="0" y="738010"/>
                                  <a:pt x="0" y="475374"/>
                                </a:cubicBezTo>
                                <a:cubicBezTo>
                                  <a:pt x="0" y="212725"/>
                                  <a:pt x="213563" y="0"/>
                                  <a:pt x="4770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0"/>
                        <wps:cNvSpPr/>
                        <wps:spPr>
                          <a:xfrm>
                            <a:off x="2762156" y="2200794"/>
                            <a:ext cx="891705" cy="892594"/>
                          </a:xfrm>
                          <a:custGeom>
                            <a:avLst/>
                            <a:gdLst/>
                            <a:ahLst/>
                            <a:cxnLst/>
                            <a:rect l="0" t="0" r="0" b="0"/>
                            <a:pathLst>
                              <a:path w="891705" h="892594">
                                <a:moveTo>
                                  <a:pt x="445821" y="0"/>
                                </a:moveTo>
                                <a:cubicBezTo>
                                  <a:pt x="692048" y="0"/>
                                  <a:pt x="891705" y="199847"/>
                                  <a:pt x="891705" y="446278"/>
                                </a:cubicBezTo>
                                <a:cubicBezTo>
                                  <a:pt x="891705" y="692722"/>
                                  <a:pt x="692048" y="892594"/>
                                  <a:pt x="445821" y="892594"/>
                                </a:cubicBezTo>
                                <a:cubicBezTo>
                                  <a:pt x="199606" y="892594"/>
                                  <a:pt x="0" y="692722"/>
                                  <a:pt x="0" y="446278"/>
                                </a:cubicBezTo>
                                <a:cubicBezTo>
                                  <a:pt x="0" y="199847"/>
                                  <a:pt x="199606" y="0"/>
                                  <a:pt x="4458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2"/>
                        <wps:cNvSpPr/>
                        <wps:spPr>
                          <a:xfrm>
                            <a:off x="2762141" y="2200797"/>
                            <a:ext cx="445829" cy="892594"/>
                          </a:xfrm>
                          <a:custGeom>
                            <a:avLst/>
                            <a:gdLst/>
                            <a:ahLst/>
                            <a:cxnLst/>
                            <a:rect l="0" t="0" r="0" b="0"/>
                            <a:pathLst>
                              <a:path w="445829" h="892594">
                                <a:moveTo>
                                  <a:pt x="445829" y="0"/>
                                </a:moveTo>
                                <a:lnTo>
                                  <a:pt x="445829" y="20788"/>
                                </a:lnTo>
                                <a:lnTo>
                                  <a:pt x="360157" y="29437"/>
                                </a:lnTo>
                                <a:cubicBezTo>
                                  <a:pt x="277156" y="46437"/>
                                  <a:pt x="203028" y="87637"/>
                                  <a:pt x="145316" y="145425"/>
                                </a:cubicBezTo>
                                <a:cubicBezTo>
                                  <a:pt x="68316" y="222489"/>
                                  <a:pt x="20754" y="328711"/>
                                  <a:pt x="20754" y="446275"/>
                                </a:cubicBezTo>
                                <a:cubicBezTo>
                                  <a:pt x="20754" y="563826"/>
                                  <a:pt x="68316" y="670062"/>
                                  <a:pt x="145316" y="747088"/>
                                </a:cubicBezTo>
                                <a:cubicBezTo>
                                  <a:pt x="203028" y="804904"/>
                                  <a:pt x="277156" y="846126"/>
                                  <a:pt x="360157" y="863123"/>
                                </a:cubicBezTo>
                                <a:lnTo>
                                  <a:pt x="445829" y="871763"/>
                                </a:lnTo>
                                <a:lnTo>
                                  <a:pt x="445829" y="892594"/>
                                </a:lnTo>
                                <a:lnTo>
                                  <a:pt x="355986" y="883524"/>
                                </a:lnTo>
                                <a:cubicBezTo>
                                  <a:pt x="152833" y="841898"/>
                                  <a:pt x="0" y="661916"/>
                                  <a:pt x="0" y="446278"/>
                                </a:cubicBezTo>
                                <a:cubicBezTo>
                                  <a:pt x="0" y="230651"/>
                                  <a:pt x="152833" y="50689"/>
                                  <a:pt x="355986" y="9068"/>
                                </a:cubicBezTo>
                                <a:lnTo>
                                  <a:pt x="445829"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55" name="Shape 53"/>
                        <wps:cNvSpPr/>
                        <wps:spPr>
                          <a:xfrm>
                            <a:off x="3207970" y="2200797"/>
                            <a:ext cx="445901" cy="892594"/>
                          </a:xfrm>
                          <a:custGeom>
                            <a:avLst/>
                            <a:gdLst/>
                            <a:ahLst/>
                            <a:cxnLst/>
                            <a:rect l="0" t="0" r="0" b="0"/>
                            <a:pathLst>
                              <a:path w="445901" h="892594">
                                <a:moveTo>
                                  <a:pt x="4" y="0"/>
                                </a:moveTo>
                                <a:lnTo>
                                  <a:pt x="7" y="0"/>
                                </a:lnTo>
                                <a:lnTo>
                                  <a:pt x="89858" y="9068"/>
                                </a:lnTo>
                                <a:cubicBezTo>
                                  <a:pt x="293029" y="50690"/>
                                  <a:pt x="445901" y="230651"/>
                                  <a:pt x="445901" y="446278"/>
                                </a:cubicBezTo>
                                <a:cubicBezTo>
                                  <a:pt x="445901" y="692722"/>
                                  <a:pt x="246232" y="892594"/>
                                  <a:pt x="4" y="892594"/>
                                </a:cubicBezTo>
                                <a:lnTo>
                                  <a:pt x="0" y="892594"/>
                                </a:lnTo>
                                <a:lnTo>
                                  <a:pt x="0" y="871763"/>
                                </a:lnTo>
                                <a:lnTo>
                                  <a:pt x="7" y="871764"/>
                                </a:lnTo>
                                <a:cubicBezTo>
                                  <a:pt x="117456" y="871764"/>
                                  <a:pt x="223565" y="824177"/>
                                  <a:pt x="300565" y="747088"/>
                                </a:cubicBezTo>
                                <a:cubicBezTo>
                                  <a:pt x="377539" y="670062"/>
                                  <a:pt x="425076" y="563827"/>
                                  <a:pt x="425076" y="446276"/>
                                </a:cubicBezTo>
                                <a:cubicBezTo>
                                  <a:pt x="425076" y="328712"/>
                                  <a:pt x="377539" y="222489"/>
                                  <a:pt x="300565" y="145425"/>
                                </a:cubicBezTo>
                                <a:cubicBezTo>
                                  <a:pt x="223565" y="68375"/>
                                  <a:pt x="117456" y="20813"/>
                                  <a:pt x="7" y="20787"/>
                                </a:cubicBezTo>
                                <a:lnTo>
                                  <a:pt x="0" y="20788"/>
                                </a:lnTo>
                                <a:lnTo>
                                  <a:pt x="0" y="0"/>
                                </a:lnTo>
                                <a:lnTo>
                                  <a:pt x="4"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56" name="Shape 54"/>
                        <wps:cNvSpPr/>
                        <wps:spPr>
                          <a:xfrm>
                            <a:off x="3087990" y="2506473"/>
                            <a:ext cx="142265" cy="568566"/>
                          </a:xfrm>
                          <a:custGeom>
                            <a:avLst/>
                            <a:gdLst/>
                            <a:ahLst/>
                            <a:cxnLst/>
                            <a:rect l="0" t="0" r="0" b="0"/>
                            <a:pathLst>
                              <a:path w="142265" h="568566">
                                <a:moveTo>
                                  <a:pt x="98171" y="444"/>
                                </a:moveTo>
                                <a:cubicBezTo>
                                  <a:pt x="102133" y="1029"/>
                                  <a:pt x="123749" y="129565"/>
                                  <a:pt x="122694" y="224206"/>
                                </a:cubicBezTo>
                                <a:cubicBezTo>
                                  <a:pt x="121424" y="318808"/>
                                  <a:pt x="99809" y="512432"/>
                                  <a:pt x="91097" y="568566"/>
                                </a:cubicBezTo>
                                <a:lnTo>
                                  <a:pt x="70104" y="561505"/>
                                </a:lnTo>
                                <a:cubicBezTo>
                                  <a:pt x="142265" y="170561"/>
                                  <a:pt x="29947" y="164744"/>
                                  <a:pt x="0" y="114186"/>
                                </a:cubicBezTo>
                                <a:cubicBezTo>
                                  <a:pt x="93599" y="164744"/>
                                  <a:pt x="81737" y="239573"/>
                                  <a:pt x="98171" y="220663"/>
                                </a:cubicBezTo>
                                <a:cubicBezTo>
                                  <a:pt x="114376" y="201752"/>
                                  <a:pt x="94018" y="0"/>
                                  <a:pt x="98171" y="444"/>
                                </a:cubicBezTo>
                                <a:close/>
                              </a:path>
                            </a:pathLst>
                          </a:custGeom>
                          <a:ln w="0" cap="flat">
                            <a:miter lim="127000"/>
                          </a:ln>
                        </wps:spPr>
                        <wps:style>
                          <a:lnRef idx="0">
                            <a:srgbClr val="000000">
                              <a:alpha val="0"/>
                            </a:srgbClr>
                          </a:lnRef>
                          <a:fillRef idx="1">
                            <a:srgbClr val="5E322D"/>
                          </a:fillRef>
                          <a:effectRef idx="0">
                            <a:scrgbClr r="0" g="0" b="0"/>
                          </a:effectRef>
                          <a:fontRef idx="none"/>
                        </wps:style>
                        <wps:bodyPr/>
                      </wps:wsp>
                      <wps:wsp>
                        <wps:cNvPr id="57" name="Shape 55"/>
                        <wps:cNvSpPr/>
                        <wps:spPr>
                          <a:xfrm>
                            <a:off x="3198833" y="2726299"/>
                            <a:ext cx="313639" cy="136220"/>
                          </a:xfrm>
                          <a:custGeom>
                            <a:avLst/>
                            <a:gdLst/>
                            <a:ahLst/>
                            <a:cxnLst/>
                            <a:rect l="0" t="0" r="0" b="0"/>
                            <a:pathLst>
                              <a:path w="313639" h="136220">
                                <a:moveTo>
                                  <a:pt x="116284" y="12158"/>
                                </a:moveTo>
                                <a:cubicBezTo>
                                  <a:pt x="132678" y="7757"/>
                                  <a:pt x="143643" y="21834"/>
                                  <a:pt x="158445" y="22453"/>
                                </a:cubicBezTo>
                                <a:cubicBezTo>
                                  <a:pt x="178029" y="23089"/>
                                  <a:pt x="185077" y="0"/>
                                  <a:pt x="216065" y="28296"/>
                                </a:cubicBezTo>
                                <a:cubicBezTo>
                                  <a:pt x="244132" y="20803"/>
                                  <a:pt x="245605" y="41821"/>
                                  <a:pt x="261836" y="47841"/>
                                </a:cubicBezTo>
                                <a:cubicBezTo>
                                  <a:pt x="278041" y="53873"/>
                                  <a:pt x="282423" y="38900"/>
                                  <a:pt x="313639" y="64249"/>
                                </a:cubicBezTo>
                                <a:cubicBezTo>
                                  <a:pt x="278041" y="53873"/>
                                  <a:pt x="280327" y="71755"/>
                                  <a:pt x="266230" y="74828"/>
                                </a:cubicBezTo>
                                <a:cubicBezTo>
                                  <a:pt x="252247" y="77788"/>
                                  <a:pt x="251422" y="89852"/>
                                  <a:pt x="229387" y="82385"/>
                                </a:cubicBezTo>
                                <a:cubicBezTo>
                                  <a:pt x="218961" y="119786"/>
                                  <a:pt x="196710" y="98793"/>
                                  <a:pt x="177597" y="103340"/>
                                </a:cubicBezTo>
                                <a:cubicBezTo>
                                  <a:pt x="158445" y="107709"/>
                                  <a:pt x="146621" y="136220"/>
                                  <a:pt x="113983" y="109157"/>
                                </a:cubicBezTo>
                                <a:cubicBezTo>
                                  <a:pt x="93408" y="118313"/>
                                  <a:pt x="77584" y="112738"/>
                                  <a:pt x="63881" y="107709"/>
                                </a:cubicBezTo>
                                <a:cubicBezTo>
                                  <a:pt x="34303" y="112281"/>
                                  <a:pt x="0" y="87541"/>
                                  <a:pt x="31204" y="79248"/>
                                </a:cubicBezTo>
                                <a:cubicBezTo>
                                  <a:pt x="62611" y="71120"/>
                                  <a:pt x="134747" y="44933"/>
                                  <a:pt x="251422" y="58242"/>
                                </a:cubicBezTo>
                                <a:cubicBezTo>
                                  <a:pt x="127267" y="31420"/>
                                  <a:pt x="66535" y="69037"/>
                                  <a:pt x="18110" y="71755"/>
                                </a:cubicBezTo>
                                <a:cubicBezTo>
                                  <a:pt x="46177" y="51994"/>
                                  <a:pt x="43040" y="14961"/>
                                  <a:pt x="97739" y="23901"/>
                                </a:cubicBezTo>
                                <a:cubicBezTo>
                                  <a:pt x="104753" y="17145"/>
                                  <a:pt x="110820" y="13625"/>
                                  <a:pt x="116284" y="12158"/>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58" name="Shape 56"/>
                        <wps:cNvSpPr/>
                        <wps:spPr>
                          <a:xfrm>
                            <a:off x="2914339" y="2735660"/>
                            <a:ext cx="250393" cy="118529"/>
                          </a:xfrm>
                          <a:custGeom>
                            <a:avLst/>
                            <a:gdLst/>
                            <a:ahLst/>
                            <a:cxnLst/>
                            <a:rect l="0" t="0" r="0" b="0"/>
                            <a:pathLst>
                              <a:path w="250393" h="118529">
                                <a:moveTo>
                                  <a:pt x="101445" y="6811"/>
                                </a:moveTo>
                                <a:cubicBezTo>
                                  <a:pt x="115138" y="4132"/>
                                  <a:pt x="119434" y="16329"/>
                                  <a:pt x="131445" y="17882"/>
                                </a:cubicBezTo>
                                <a:cubicBezTo>
                                  <a:pt x="147460" y="19774"/>
                                  <a:pt x="161379" y="0"/>
                                  <a:pt x="180315" y="27013"/>
                                </a:cubicBezTo>
                                <a:cubicBezTo>
                                  <a:pt x="225819" y="26416"/>
                                  <a:pt x="218148" y="58217"/>
                                  <a:pt x="238125" y="79248"/>
                                </a:cubicBezTo>
                                <a:cubicBezTo>
                                  <a:pt x="199047" y="70498"/>
                                  <a:pt x="155321" y="29756"/>
                                  <a:pt x="51156" y="36792"/>
                                </a:cubicBezTo>
                                <a:cubicBezTo>
                                  <a:pt x="147460" y="40551"/>
                                  <a:pt x="202146" y="72809"/>
                                  <a:pt x="226289" y="84036"/>
                                </a:cubicBezTo>
                                <a:cubicBezTo>
                                  <a:pt x="250393" y="95250"/>
                                  <a:pt x="219189" y="112294"/>
                                  <a:pt x="195936" y="104610"/>
                                </a:cubicBezTo>
                                <a:cubicBezTo>
                                  <a:pt x="184048" y="107099"/>
                                  <a:pt x="170536" y="109817"/>
                                  <a:pt x="155118" y="99187"/>
                                </a:cubicBezTo>
                                <a:cubicBezTo>
                                  <a:pt x="125006" y="118529"/>
                                  <a:pt x="119367" y="92126"/>
                                  <a:pt x="104610" y="85674"/>
                                </a:cubicBezTo>
                                <a:cubicBezTo>
                                  <a:pt x="89598" y="79248"/>
                                  <a:pt x="68618" y="94641"/>
                                  <a:pt x="65735" y="60706"/>
                                </a:cubicBezTo>
                                <a:cubicBezTo>
                                  <a:pt x="46584" y="64262"/>
                                  <a:pt x="47854" y="53658"/>
                                  <a:pt x="36817" y="49276"/>
                                </a:cubicBezTo>
                                <a:cubicBezTo>
                                  <a:pt x="25806" y="44933"/>
                                  <a:pt x="30150" y="29540"/>
                                  <a:pt x="0" y="33884"/>
                                </a:cubicBezTo>
                                <a:cubicBezTo>
                                  <a:pt x="28702" y="15812"/>
                                  <a:pt x="30150" y="29540"/>
                                  <a:pt x="44069" y="26416"/>
                                </a:cubicBezTo>
                                <a:cubicBezTo>
                                  <a:pt x="58242" y="23305"/>
                                  <a:pt x="62370" y="5182"/>
                                  <a:pt x="83985" y="15392"/>
                                </a:cubicBezTo>
                                <a:cubicBezTo>
                                  <a:pt x="91272" y="10249"/>
                                  <a:pt x="96881" y="7703"/>
                                  <a:pt x="101445" y="6811"/>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59" name="Shape 57"/>
                        <wps:cNvSpPr/>
                        <wps:spPr>
                          <a:xfrm>
                            <a:off x="2927030" y="2613853"/>
                            <a:ext cx="145364" cy="134906"/>
                          </a:xfrm>
                          <a:custGeom>
                            <a:avLst/>
                            <a:gdLst/>
                            <a:ahLst/>
                            <a:cxnLst/>
                            <a:rect l="0" t="0" r="0" b="0"/>
                            <a:pathLst>
                              <a:path w="145364" h="134906">
                                <a:moveTo>
                                  <a:pt x="100282" y="424"/>
                                </a:moveTo>
                                <a:cubicBezTo>
                                  <a:pt x="109560" y="848"/>
                                  <a:pt x="119177" y="4439"/>
                                  <a:pt x="129997" y="2445"/>
                                </a:cubicBezTo>
                                <a:cubicBezTo>
                                  <a:pt x="107925" y="23425"/>
                                  <a:pt x="63462" y="34220"/>
                                  <a:pt x="23686" y="103715"/>
                                </a:cubicBezTo>
                                <a:cubicBezTo>
                                  <a:pt x="66954" y="43821"/>
                                  <a:pt x="110655" y="22612"/>
                                  <a:pt x="128092" y="11995"/>
                                </a:cubicBezTo>
                                <a:cubicBezTo>
                                  <a:pt x="145364" y="1200"/>
                                  <a:pt x="142850" y="28188"/>
                                  <a:pt x="128092" y="39872"/>
                                </a:cubicBezTo>
                                <a:cubicBezTo>
                                  <a:pt x="124587" y="48393"/>
                                  <a:pt x="120625" y="58160"/>
                                  <a:pt x="107302" y="63570"/>
                                </a:cubicBezTo>
                                <a:cubicBezTo>
                                  <a:pt x="106464" y="90824"/>
                                  <a:pt x="87529" y="83318"/>
                                  <a:pt x="77165" y="90189"/>
                                </a:cubicBezTo>
                                <a:cubicBezTo>
                                  <a:pt x="66751" y="96869"/>
                                  <a:pt x="67564" y="116618"/>
                                  <a:pt x="44729" y="104337"/>
                                </a:cubicBezTo>
                                <a:cubicBezTo>
                                  <a:pt x="39103" y="118066"/>
                                  <a:pt x="32842" y="112884"/>
                                  <a:pt x="25349" y="117862"/>
                                </a:cubicBezTo>
                                <a:cubicBezTo>
                                  <a:pt x="17882" y="123069"/>
                                  <a:pt x="10008" y="113913"/>
                                  <a:pt x="0" y="134906"/>
                                </a:cubicBezTo>
                                <a:cubicBezTo>
                                  <a:pt x="851" y="109125"/>
                                  <a:pt x="10008" y="113913"/>
                                  <a:pt x="14135" y="103715"/>
                                </a:cubicBezTo>
                                <a:cubicBezTo>
                                  <a:pt x="18098" y="93504"/>
                                  <a:pt x="8535" y="83318"/>
                                  <a:pt x="24130" y="73768"/>
                                </a:cubicBezTo>
                                <a:cubicBezTo>
                                  <a:pt x="23482" y="46526"/>
                                  <a:pt x="37859" y="54032"/>
                                  <a:pt x="45707" y="44482"/>
                                </a:cubicBezTo>
                                <a:cubicBezTo>
                                  <a:pt x="53835" y="35109"/>
                                  <a:pt x="47193" y="18040"/>
                                  <a:pt x="72606" y="17405"/>
                                </a:cubicBezTo>
                                <a:cubicBezTo>
                                  <a:pt x="82067" y="2743"/>
                                  <a:pt x="91005" y="0"/>
                                  <a:pt x="100282" y="424"/>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0" name="Shape 58"/>
                        <wps:cNvSpPr/>
                        <wps:spPr>
                          <a:xfrm>
                            <a:off x="2993142" y="2305803"/>
                            <a:ext cx="184709" cy="149327"/>
                          </a:xfrm>
                          <a:custGeom>
                            <a:avLst/>
                            <a:gdLst/>
                            <a:ahLst/>
                            <a:cxnLst/>
                            <a:rect l="0" t="0" r="0" b="0"/>
                            <a:pathLst>
                              <a:path w="184709" h="149327">
                                <a:moveTo>
                                  <a:pt x="17279" y="2654"/>
                                </a:moveTo>
                                <a:cubicBezTo>
                                  <a:pt x="29567" y="3599"/>
                                  <a:pt x="29340" y="11128"/>
                                  <a:pt x="38722" y="12700"/>
                                </a:cubicBezTo>
                                <a:cubicBezTo>
                                  <a:pt x="51181" y="14783"/>
                                  <a:pt x="62205" y="0"/>
                                  <a:pt x="75286" y="16408"/>
                                </a:cubicBezTo>
                                <a:cubicBezTo>
                                  <a:pt x="107531" y="7709"/>
                                  <a:pt x="100457" y="27457"/>
                                  <a:pt x="112522" y="34722"/>
                                </a:cubicBezTo>
                                <a:cubicBezTo>
                                  <a:pt x="124562" y="41796"/>
                                  <a:pt x="144132" y="28918"/>
                                  <a:pt x="147650" y="59474"/>
                                </a:cubicBezTo>
                                <a:cubicBezTo>
                                  <a:pt x="184709" y="74460"/>
                                  <a:pt x="164948" y="100444"/>
                                  <a:pt x="172009" y="126022"/>
                                </a:cubicBezTo>
                                <a:cubicBezTo>
                                  <a:pt x="144348" y="104813"/>
                                  <a:pt x="126657" y="53442"/>
                                  <a:pt x="39751" y="24359"/>
                                </a:cubicBezTo>
                                <a:cubicBezTo>
                                  <a:pt x="115672" y="60528"/>
                                  <a:pt x="145809" y="107925"/>
                                  <a:pt x="160350" y="126238"/>
                                </a:cubicBezTo>
                                <a:cubicBezTo>
                                  <a:pt x="175133" y="144539"/>
                                  <a:pt x="142697" y="149327"/>
                                  <a:pt x="127292" y="134353"/>
                                </a:cubicBezTo>
                                <a:cubicBezTo>
                                  <a:pt x="116688" y="132652"/>
                                  <a:pt x="104610" y="130391"/>
                                  <a:pt x="96723" y="115634"/>
                                </a:cubicBezTo>
                                <a:cubicBezTo>
                                  <a:pt x="64503" y="122682"/>
                                  <a:pt x="71158" y="97142"/>
                                  <a:pt x="61976" y="86284"/>
                                </a:cubicBezTo>
                                <a:cubicBezTo>
                                  <a:pt x="52642" y="75489"/>
                                  <a:pt x="29337" y="82169"/>
                                  <a:pt x="41428" y="50762"/>
                                </a:cubicBezTo>
                                <a:cubicBezTo>
                                  <a:pt x="24575" y="47435"/>
                                  <a:pt x="29985" y="38481"/>
                                  <a:pt x="22885" y="30798"/>
                                </a:cubicBezTo>
                                <a:cubicBezTo>
                                  <a:pt x="16002" y="23101"/>
                                  <a:pt x="26213" y="10605"/>
                                  <a:pt x="0" y="4369"/>
                                </a:cubicBezTo>
                                <a:cubicBezTo>
                                  <a:pt x="7696" y="2756"/>
                                  <a:pt x="13183" y="2339"/>
                                  <a:pt x="17279" y="2654"/>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1" name="Shape 59"/>
                        <wps:cNvSpPr/>
                        <wps:spPr>
                          <a:xfrm>
                            <a:off x="3072573" y="2439742"/>
                            <a:ext cx="79451" cy="157620"/>
                          </a:xfrm>
                          <a:custGeom>
                            <a:avLst/>
                            <a:gdLst/>
                            <a:ahLst/>
                            <a:cxnLst/>
                            <a:rect l="0" t="0" r="0" b="0"/>
                            <a:pathLst>
                              <a:path w="79451" h="157620">
                                <a:moveTo>
                                  <a:pt x="51156" y="0"/>
                                </a:moveTo>
                                <a:cubicBezTo>
                                  <a:pt x="42646" y="16624"/>
                                  <a:pt x="52857" y="17043"/>
                                  <a:pt x="53695" y="24333"/>
                                </a:cubicBezTo>
                                <a:cubicBezTo>
                                  <a:pt x="54331" y="31610"/>
                                  <a:pt x="60947" y="32829"/>
                                  <a:pt x="55169" y="43243"/>
                                </a:cubicBezTo>
                                <a:cubicBezTo>
                                  <a:pt x="75311" y="51371"/>
                                  <a:pt x="62001" y="60706"/>
                                  <a:pt x="63272" y="70675"/>
                                </a:cubicBezTo>
                                <a:cubicBezTo>
                                  <a:pt x="64275" y="80442"/>
                                  <a:pt x="79451" y="88798"/>
                                  <a:pt x="62001" y="102730"/>
                                </a:cubicBezTo>
                                <a:cubicBezTo>
                                  <a:pt x="65532" y="113767"/>
                                  <a:pt x="61379" y="121018"/>
                                  <a:pt x="57645" y="127495"/>
                                </a:cubicBezTo>
                                <a:cubicBezTo>
                                  <a:pt x="58039" y="142646"/>
                                  <a:pt x="41631" y="157620"/>
                                  <a:pt x="39357" y="141402"/>
                                </a:cubicBezTo>
                                <a:cubicBezTo>
                                  <a:pt x="37033" y="125209"/>
                                  <a:pt x="27508" y="87363"/>
                                  <a:pt x="43307" y="30353"/>
                                </a:cubicBezTo>
                                <a:cubicBezTo>
                                  <a:pt x="19393" y="89827"/>
                                  <a:pt x="36246" y="123101"/>
                                  <a:pt x="34125" y="147434"/>
                                </a:cubicBezTo>
                                <a:cubicBezTo>
                                  <a:pt x="25184" y="131826"/>
                                  <a:pt x="4178" y="130365"/>
                                  <a:pt x="13132" y="103975"/>
                                </a:cubicBezTo>
                                <a:cubicBezTo>
                                  <a:pt x="0" y="87757"/>
                                  <a:pt x="14770" y="83363"/>
                                  <a:pt x="16662" y="73622"/>
                                </a:cubicBezTo>
                                <a:cubicBezTo>
                                  <a:pt x="18313" y="64059"/>
                                  <a:pt x="5842" y="58636"/>
                                  <a:pt x="24155" y="45542"/>
                                </a:cubicBezTo>
                                <a:cubicBezTo>
                                  <a:pt x="21869" y="30988"/>
                                  <a:pt x="33731" y="32004"/>
                                  <a:pt x="38303" y="24333"/>
                                </a:cubicBezTo>
                                <a:cubicBezTo>
                                  <a:pt x="42646" y="16624"/>
                                  <a:pt x="34810" y="13297"/>
                                  <a:pt x="51156"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2" name="Shape 60"/>
                        <wps:cNvSpPr/>
                        <wps:spPr>
                          <a:xfrm>
                            <a:off x="3115221" y="2299151"/>
                            <a:ext cx="88595" cy="101498"/>
                          </a:xfrm>
                          <a:custGeom>
                            <a:avLst/>
                            <a:gdLst/>
                            <a:ahLst/>
                            <a:cxnLst/>
                            <a:rect l="0" t="0" r="0" b="0"/>
                            <a:pathLst>
                              <a:path w="88595" h="101498">
                                <a:moveTo>
                                  <a:pt x="0" y="0"/>
                                </a:moveTo>
                                <a:cubicBezTo>
                                  <a:pt x="16814" y="1867"/>
                                  <a:pt x="13119" y="7493"/>
                                  <a:pt x="19355" y="10604"/>
                                </a:cubicBezTo>
                                <a:cubicBezTo>
                                  <a:pt x="25806" y="13729"/>
                                  <a:pt x="33299" y="7899"/>
                                  <a:pt x="38062" y="18720"/>
                                </a:cubicBezTo>
                                <a:cubicBezTo>
                                  <a:pt x="55943" y="19545"/>
                                  <a:pt x="49924" y="28511"/>
                                  <a:pt x="55537" y="34328"/>
                                </a:cubicBezTo>
                                <a:cubicBezTo>
                                  <a:pt x="60973" y="39954"/>
                                  <a:pt x="72809" y="36398"/>
                                  <a:pt x="71095" y="53048"/>
                                </a:cubicBezTo>
                                <a:cubicBezTo>
                                  <a:pt x="88595" y="66751"/>
                                  <a:pt x="75285" y="76937"/>
                                  <a:pt x="76124" y="91300"/>
                                </a:cubicBezTo>
                                <a:cubicBezTo>
                                  <a:pt x="64084" y="75908"/>
                                  <a:pt x="60757" y="46393"/>
                                  <a:pt x="18504" y="16840"/>
                                </a:cubicBezTo>
                                <a:cubicBezTo>
                                  <a:pt x="54089" y="48031"/>
                                  <a:pt x="64491" y="77597"/>
                                  <a:pt x="69913" y="89611"/>
                                </a:cubicBezTo>
                                <a:cubicBezTo>
                                  <a:pt x="75489" y="101498"/>
                                  <a:pt x="58051" y="98552"/>
                                  <a:pt x="51816" y="88176"/>
                                </a:cubicBezTo>
                                <a:cubicBezTo>
                                  <a:pt x="46380" y="85484"/>
                                  <a:pt x="40360" y="82360"/>
                                  <a:pt x="37846" y="73596"/>
                                </a:cubicBezTo>
                                <a:cubicBezTo>
                                  <a:pt x="19939" y="71755"/>
                                  <a:pt x="26644" y="59703"/>
                                  <a:pt x="22885" y="52603"/>
                                </a:cubicBezTo>
                                <a:cubicBezTo>
                                  <a:pt x="19355" y="45529"/>
                                  <a:pt x="6452" y="45136"/>
                                  <a:pt x="16230" y="30797"/>
                                </a:cubicBezTo>
                                <a:cubicBezTo>
                                  <a:pt x="7925" y="26416"/>
                                  <a:pt x="11862" y="22479"/>
                                  <a:pt x="9182" y="17475"/>
                                </a:cubicBezTo>
                                <a:cubicBezTo>
                                  <a:pt x="6261" y="12281"/>
                                  <a:pt x="13119" y="7493"/>
                                  <a:pt x="0"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3" name="Shape 61"/>
                        <wps:cNvSpPr/>
                        <wps:spPr>
                          <a:xfrm>
                            <a:off x="3228564" y="2440575"/>
                            <a:ext cx="86919" cy="105042"/>
                          </a:xfrm>
                          <a:custGeom>
                            <a:avLst/>
                            <a:gdLst/>
                            <a:ahLst/>
                            <a:cxnLst/>
                            <a:rect l="0" t="0" r="0" b="0"/>
                            <a:pathLst>
                              <a:path w="86919" h="105042">
                                <a:moveTo>
                                  <a:pt x="84671" y="0"/>
                                </a:moveTo>
                                <a:cubicBezTo>
                                  <a:pt x="86919" y="17463"/>
                                  <a:pt x="80277" y="14973"/>
                                  <a:pt x="78613" y="22022"/>
                                </a:cubicBezTo>
                                <a:cubicBezTo>
                                  <a:pt x="77153" y="29096"/>
                                  <a:pt x="84861" y="35357"/>
                                  <a:pt x="75286" y="42850"/>
                                </a:cubicBezTo>
                                <a:cubicBezTo>
                                  <a:pt x="78829" y="60896"/>
                                  <a:pt x="68225" y="56985"/>
                                  <a:pt x="63843" y="63830"/>
                                </a:cubicBezTo>
                                <a:cubicBezTo>
                                  <a:pt x="59474" y="70917"/>
                                  <a:pt x="65900" y="81737"/>
                                  <a:pt x="48908" y="83998"/>
                                </a:cubicBezTo>
                                <a:cubicBezTo>
                                  <a:pt x="39548" y="105042"/>
                                  <a:pt x="25997" y="93993"/>
                                  <a:pt x="11671" y="98146"/>
                                </a:cubicBezTo>
                                <a:cubicBezTo>
                                  <a:pt x="24143" y="82537"/>
                                  <a:pt x="53061" y="71945"/>
                                  <a:pt x="72161" y="22657"/>
                                </a:cubicBezTo>
                                <a:cubicBezTo>
                                  <a:pt x="49695" y="65900"/>
                                  <a:pt x="22466" y="83388"/>
                                  <a:pt x="11900" y="91707"/>
                                </a:cubicBezTo>
                                <a:cubicBezTo>
                                  <a:pt x="1270" y="100013"/>
                                  <a:pt x="0" y="81928"/>
                                  <a:pt x="8763" y="73000"/>
                                </a:cubicBezTo>
                                <a:cubicBezTo>
                                  <a:pt x="9995" y="66929"/>
                                  <a:pt x="11671" y="60084"/>
                                  <a:pt x="19965" y="55537"/>
                                </a:cubicBezTo>
                                <a:cubicBezTo>
                                  <a:pt x="17234" y="37224"/>
                                  <a:pt x="31001" y="40932"/>
                                  <a:pt x="37427" y="35547"/>
                                </a:cubicBezTo>
                                <a:cubicBezTo>
                                  <a:pt x="43675" y="30366"/>
                                  <a:pt x="40742" y="17285"/>
                                  <a:pt x="57633" y="23711"/>
                                </a:cubicBezTo>
                                <a:cubicBezTo>
                                  <a:pt x="60096" y="14160"/>
                                  <a:pt x="64859" y="17285"/>
                                  <a:pt x="69253" y="13284"/>
                                </a:cubicBezTo>
                                <a:cubicBezTo>
                                  <a:pt x="73813" y="9372"/>
                                  <a:pt x="80277" y="14973"/>
                                  <a:pt x="84671"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4" name="Shape 62"/>
                        <wps:cNvSpPr/>
                        <wps:spPr>
                          <a:xfrm>
                            <a:off x="2990890" y="2517602"/>
                            <a:ext cx="93167" cy="76040"/>
                          </a:xfrm>
                          <a:custGeom>
                            <a:avLst/>
                            <a:gdLst/>
                            <a:ahLst/>
                            <a:cxnLst/>
                            <a:rect l="0" t="0" r="0" b="0"/>
                            <a:pathLst>
                              <a:path w="93167" h="76040">
                                <a:moveTo>
                                  <a:pt x="8633" y="296"/>
                                </a:moveTo>
                                <a:cubicBezTo>
                                  <a:pt x="14771" y="1184"/>
                                  <a:pt x="14668" y="4866"/>
                                  <a:pt x="19545" y="5961"/>
                                </a:cubicBezTo>
                                <a:cubicBezTo>
                                  <a:pt x="25794" y="7383"/>
                                  <a:pt x="31191" y="538"/>
                                  <a:pt x="37846" y="9047"/>
                                </a:cubicBezTo>
                                <a:cubicBezTo>
                                  <a:pt x="54051" y="6152"/>
                                  <a:pt x="50495" y="15511"/>
                                  <a:pt x="56528" y="19258"/>
                                </a:cubicBezTo>
                                <a:cubicBezTo>
                                  <a:pt x="62789" y="23208"/>
                                  <a:pt x="72580" y="17569"/>
                                  <a:pt x="74435" y="32771"/>
                                </a:cubicBezTo>
                                <a:cubicBezTo>
                                  <a:pt x="93167" y="41292"/>
                                  <a:pt x="83376" y="53129"/>
                                  <a:pt x="87135" y="65842"/>
                                </a:cubicBezTo>
                                <a:cubicBezTo>
                                  <a:pt x="73165" y="54602"/>
                                  <a:pt x="63805" y="29024"/>
                                  <a:pt x="20155" y="11752"/>
                                </a:cubicBezTo>
                                <a:cubicBezTo>
                                  <a:pt x="58433" y="31933"/>
                                  <a:pt x="73825" y="56075"/>
                                  <a:pt x="81318" y="65626"/>
                                </a:cubicBezTo>
                                <a:cubicBezTo>
                                  <a:pt x="88798" y="74998"/>
                                  <a:pt x="72580" y="76040"/>
                                  <a:pt x="64668" y="68356"/>
                                </a:cubicBezTo>
                                <a:cubicBezTo>
                                  <a:pt x="59461" y="67073"/>
                                  <a:pt x="53213" y="65448"/>
                                  <a:pt x="49263" y="58133"/>
                                </a:cubicBezTo>
                                <a:cubicBezTo>
                                  <a:pt x="33033" y="60241"/>
                                  <a:pt x="36398" y="48150"/>
                                  <a:pt x="31585" y="42537"/>
                                </a:cubicBezTo>
                                <a:cubicBezTo>
                                  <a:pt x="26822" y="36911"/>
                                  <a:pt x="15151" y="39184"/>
                                  <a:pt x="20980" y="24427"/>
                                </a:cubicBezTo>
                                <a:cubicBezTo>
                                  <a:pt x="12674" y="22382"/>
                                  <a:pt x="15151" y="17988"/>
                                  <a:pt x="11620" y="14051"/>
                                </a:cubicBezTo>
                                <a:cubicBezTo>
                                  <a:pt x="8331" y="10076"/>
                                  <a:pt x="13043" y="4501"/>
                                  <a:pt x="0" y="538"/>
                                </a:cubicBezTo>
                                <a:cubicBezTo>
                                  <a:pt x="3848" y="14"/>
                                  <a:pt x="6587" y="0"/>
                                  <a:pt x="8633" y="296"/>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5" name="Shape 63"/>
                        <wps:cNvSpPr/>
                        <wps:spPr>
                          <a:xfrm>
                            <a:off x="3269966" y="2509468"/>
                            <a:ext cx="160960" cy="117631"/>
                          </a:xfrm>
                          <a:custGeom>
                            <a:avLst/>
                            <a:gdLst/>
                            <a:ahLst/>
                            <a:cxnLst/>
                            <a:rect l="0" t="0" r="0" b="0"/>
                            <a:pathLst>
                              <a:path w="160960" h="117631">
                                <a:moveTo>
                                  <a:pt x="19064" y="1189"/>
                                </a:moveTo>
                                <a:cubicBezTo>
                                  <a:pt x="25771" y="0"/>
                                  <a:pt x="35966" y="2137"/>
                                  <a:pt x="43053" y="8055"/>
                                </a:cubicBezTo>
                                <a:cubicBezTo>
                                  <a:pt x="52184" y="9706"/>
                                  <a:pt x="62598" y="11395"/>
                                  <a:pt x="70282" y="23219"/>
                                </a:cubicBezTo>
                                <a:cubicBezTo>
                                  <a:pt x="97117" y="17834"/>
                                  <a:pt x="93370" y="38167"/>
                                  <a:pt x="102108" y="46930"/>
                                </a:cubicBezTo>
                                <a:cubicBezTo>
                                  <a:pt x="110846" y="55680"/>
                                  <a:pt x="129794" y="50460"/>
                                  <a:pt x="122288" y="75416"/>
                                </a:cubicBezTo>
                                <a:cubicBezTo>
                                  <a:pt x="136601" y="78134"/>
                                  <a:pt x="132893" y="85411"/>
                                  <a:pt x="139332" y="91646"/>
                                </a:cubicBezTo>
                                <a:cubicBezTo>
                                  <a:pt x="145771" y="97679"/>
                                  <a:pt x="138303" y="107432"/>
                                  <a:pt x="160960" y="112639"/>
                                </a:cubicBezTo>
                                <a:cubicBezTo>
                                  <a:pt x="135598" y="117631"/>
                                  <a:pt x="138303" y="107432"/>
                                  <a:pt x="127660" y="105794"/>
                                </a:cubicBezTo>
                                <a:cubicBezTo>
                                  <a:pt x="116840" y="104118"/>
                                  <a:pt x="108738" y="115776"/>
                                  <a:pt x="96507" y="102657"/>
                                </a:cubicBezTo>
                                <a:cubicBezTo>
                                  <a:pt x="70066" y="109325"/>
                                  <a:pt x="74460" y="93539"/>
                                  <a:pt x="63855" y="87684"/>
                                </a:cubicBezTo>
                                <a:cubicBezTo>
                                  <a:pt x="53035" y="81867"/>
                                  <a:pt x="37643" y="92256"/>
                                  <a:pt x="32004" y="67732"/>
                                </a:cubicBezTo>
                                <a:cubicBezTo>
                                  <a:pt x="0" y="55489"/>
                                  <a:pt x="14313" y="34877"/>
                                  <a:pt x="6236" y="14494"/>
                                </a:cubicBezTo>
                                <a:cubicBezTo>
                                  <a:pt x="31204" y="31550"/>
                                  <a:pt x="50317" y="72711"/>
                                  <a:pt x="125819" y="96434"/>
                                </a:cubicBezTo>
                                <a:cubicBezTo>
                                  <a:pt x="59055" y="67110"/>
                                  <a:pt x="29731" y="29048"/>
                                  <a:pt x="16002" y="14278"/>
                                </a:cubicBezTo>
                                <a:cubicBezTo>
                                  <a:pt x="9137" y="6893"/>
                                  <a:pt x="12357" y="2378"/>
                                  <a:pt x="19064" y="1189"/>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6" name="Shape 64"/>
                        <wps:cNvSpPr/>
                        <wps:spPr>
                          <a:xfrm>
                            <a:off x="3183872" y="2333056"/>
                            <a:ext cx="116853" cy="176784"/>
                          </a:xfrm>
                          <a:custGeom>
                            <a:avLst/>
                            <a:gdLst/>
                            <a:ahLst/>
                            <a:cxnLst/>
                            <a:rect l="0" t="0" r="0" b="0"/>
                            <a:pathLst>
                              <a:path w="116853" h="176784">
                                <a:moveTo>
                                  <a:pt x="1257" y="0"/>
                                </a:moveTo>
                                <a:cubicBezTo>
                                  <a:pt x="25958" y="7887"/>
                                  <a:pt x="18707" y="15367"/>
                                  <a:pt x="27444" y="22276"/>
                                </a:cubicBezTo>
                                <a:cubicBezTo>
                                  <a:pt x="36195" y="28931"/>
                                  <a:pt x="48628" y="22479"/>
                                  <a:pt x="53441" y="40132"/>
                                </a:cubicBezTo>
                                <a:cubicBezTo>
                                  <a:pt x="79629" y="47219"/>
                                  <a:pt x="68631" y="58839"/>
                                  <a:pt x="75514" y="69228"/>
                                </a:cubicBezTo>
                                <a:cubicBezTo>
                                  <a:pt x="82118" y="79439"/>
                                  <a:pt x="100406" y="77953"/>
                                  <a:pt x="94018" y="102311"/>
                                </a:cubicBezTo>
                                <a:cubicBezTo>
                                  <a:pt x="116853" y="128727"/>
                                  <a:pt x="94602" y="139751"/>
                                  <a:pt x="92329" y="161798"/>
                                </a:cubicBezTo>
                                <a:cubicBezTo>
                                  <a:pt x="78410" y="134557"/>
                                  <a:pt x="80276" y="89014"/>
                                  <a:pt x="24752" y="31394"/>
                                </a:cubicBezTo>
                                <a:cubicBezTo>
                                  <a:pt x="70078" y="89611"/>
                                  <a:pt x="78410" y="137465"/>
                                  <a:pt x="83782" y="157201"/>
                                </a:cubicBezTo>
                                <a:cubicBezTo>
                                  <a:pt x="89205" y="176784"/>
                                  <a:pt x="64021" y="166764"/>
                                  <a:pt x="56985" y="149327"/>
                                </a:cubicBezTo>
                                <a:cubicBezTo>
                                  <a:pt x="49695" y="143688"/>
                                  <a:pt x="41567" y="137046"/>
                                  <a:pt x="39903" y="122911"/>
                                </a:cubicBezTo>
                                <a:cubicBezTo>
                                  <a:pt x="13894" y="114579"/>
                                  <a:pt x="26441" y="98374"/>
                                  <a:pt x="22834" y="86513"/>
                                </a:cubicBezTo>
                                <a:cubicBezTo>
                                  <a:pt x="19329" y="74651"/>
                                  <a:pt x="0" y="69888"/>
                                  <a:pt x="18072" y="51575"/>
                                </a:cubicBezTo>
                                <a:cubicBezTo>
                                  <a:pt x="6629" y="42215"/>
                                  <a:pt x="13309" y="37668"/>
                                  <a:pt x="10592" y="29096"/>
                                </a:cubicBezTo>
                                <a:cubicBezTo>
                                  <a:pt x="7683" y="20358"/>
                                  <a:pt x="18707" y="15367"/>
                                  <a:pt x="1257"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7" name="Shape 65"/>
                        <wps:cNvSpPr/>
                        <wps:spPr>
                          <a:xfrm>
                            <a:off x="3200922" y="2548736"/>
                            <a:ext cx="192545" cy="189217"/>
                          </a:xfrm>
                          <a:custGeom>
                            <a:avLst/>
                            <a:gdLst/>
                            <a:ahLst/>
                            <a:cxnLst/>
                            <a:rect l="0" t="0" r="0" b="0"/>
                            <a:pathLst>
                              <a:path w="192545" h="189217">
                                <a:moveTo>
                                  <a:pt x="192545" y="0"/>
                                </a:moveTo>
                                <a:cubicBezTo>
                                  <a:pt x="164897" y="12840"/>
                                  <a:pt x="176962" y="23254"/>
                                  <a:pt x="170320" y="33020"/>
                                </a:cubicBezTo>
                                <a:cubicBezTo>
                                  <a:pt x="163652" y="42812"/>
                                  <a:pt x="170320" y="50927"/>
                                  <a:pt x="152451" y="58407"/>
                                </a:cubicBezTo>
                                <a:cubicBezTo>
                                  <a:pt x="168631" y="88354"/>
                                  <a:pt x="142647" y="87084"/>
                                  <a:pt x="133896" y="100851"/>
                                </a:cubicBezTo>
                                <a:cubicBezTo>
                                  <a:pt x="124968" y="114351"/>
                                  <a:pt x="134963" y="139306"/>
                                  <a:pt x="99187" y="139916"/>
                                </a:cubicBezTo>
                                <a:cubicBezTo>
                                  <a:pt x="92101" y="157188"/>
                                  <a:pt x="79248" y="162408"/>
                                  <a:pt x="67971" y="166954"/>
                                </a:cubicBezTo>
                                <a:cubicBezTo>
                                  <a:pt x="52820" y="186284"/>
                                  <a:pt x="17463" y="189217"/>
                                  <a:pt x="31369" y="166548"/>
                                </a:cubicBezTo>
                                <a:cubicBezTo>
                                  <a:pt x="45339" y="143891"/>
                                  <a:pt x="73165" y="86690"/>
                                  <a:pt x="151587" y="30531"/>
                                </a:cubicBezTo>
                                <a:cubicBezTo>
                                  <a:pt x="60706" y="82118"/>
                                  <a:pt x="46584" y="140132"/>
                                  <a:pt x="18910" y="169037"/>
                                </a:cubicBezTo>
                                <a:cubicBezTo>
                                  <a:pt x="24143" y="140576"/>
                                  <a:pt x="0" y="118059"/>
                                  <a:pt x="38240" y="93548"/>
                                </a:cubicBezTo>
                                <a:cubicBezTo>
                                  <a:pt x="39116" y="60452"/>
                                  <a:pt x="61544" y="69418"/>
                                  <a:pt x="74016" y="59030"/>
                                </a:cubicBezTo>
                                <a:cubicBezTo>
                                  <a:pt x="86309" y="48628"/>
                                  <a:pt x="76543" y="29731"/>
                                  <a:pt x="112306" y="30963"/>
                                </a:cubicBezTo>
                                <a:cubicBezTo>
                                  <a:pt x="124778" y="10376"/>
                                  <a:pt x="138087" y="23254"/>
                                  <a:pt x="151587" y="18047"/>
                                </a:cubicBezTo>
                                <a:cubicBezTo>
                                  <a:pt x="164897" y="12840"/>
                                  <a:pt x="158636" y="800"/>
                                  <a:pt x="192545"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8" name="Shape 66"/>
                        <wps:cNvSpPr/>
                        <wps:spPr>
                          <a:xfrm>
                            <a:off x="3212359" y="2291260"/>
                            <a:ext cx="167005" cy="124739"/>
                          </a:xfrm>
                          <a:custGeom>
                            <a:avLst/>
                            <a:gdLst/>
                            <a:ahLst/>
                            <a:cxnLst/>
                            <a:rect l="0" t="0" r="0" b="0"/>
                            <a:pathLst>
                              <a:path w="167005" h="124739">
                                <a:moveTo>
                                  <a:pt x="167005" y="0"/>
                                </a:moveTo>
                                <a:cubicBezTo>
                                  <a:pt x="161404" y="25146"/>
                                  <a:pt x="153276" y="18491"/>
                                  <a:pt x="147434" y="27635"/>
                                </a:cubicBezTo>
                                <a:cubicBezTo>
                                  <a:pt x="141618" y="36767"/>
                                  <a:pt x="149098" y="48882"/>
                                  <a:pt x="132067" y="54889"/>
                                </a:cubicBezTo>
                                <a:cubicBezTo>
                                  <a:pt x="127470" y="81724"/>
                                  <a:pt x="114973" y="71539"/>
                                  <a:pt x="105423" y="79007"/>
                                </a:cubicBezTo>
                                <a:cubicBezTo>
                                  <a:pt x="95644" y="86500"/>
                                  <a:pt x="99009" y="104800"/>
                                  <a:pt x="74257" y="100038"/>
                                </a:cubicBezTo>
                                <a:cubicBezTo>
                                  <a:pt x="50343" y="124739"/>
                                  <a:pt x="37224" y="103162"/>
                                  <a:pt x="15151" y="102502"/>
                                </a:cubicBezTo>
                                <a:cubicBezTo>
                                  <a:pt x="40729" y="86500"/>
                                  <a:pt x="86068" y="85255"/>
                                  <a:pt x="138049" y="25565"/>
                                </a:cubicBezTo>
                                <a:cubicBezTo>
                                  <a:pt x="84633" y="75070"/>
                                  <a:pt x="37833" y="86716"/>
                                  <a:pt x="18923" y="93586"/>
                                </a:cubicBezTo>
                                <a:cubicBezTo>
                                  <a:pt x="0" y="100216"/>
                                  <a:pt x="7480" y="74244"/>
                                  <a:pt x="24117" y="66104"/>
                                </a:cubicBezTo>
                                <a:cubicBezTo>
                                  <a:pt x="29121" y="58407"/>
                                  <a:pt x="34696" y="49682"/>
                                  <a:pt x="48869" y="47193"/>
                                </a:cubicBezTo>
                                <a:cubicBezTo>
                                  <a:pt x="54483" y="20587"/>
                                  <a:pt x="71729" y="31979"/>
                                  <a:pt x="83172" y="27635"/>
                                </a:cubicBezTo>
                                <a:cubicBezTo>
                                  <a:pt x="94577" y="23089"/>
                                  <a:pt x="97510" y="3518"/>
                                  <a:pt x="117500" y="20383"/>
                                </a:cubicBezTo>
                                <a:cubicBezTo>
                                  <a:pt x="125578" y="8306"/>
                                  <a:pt x="130785" y="14542"/>
                                  <a:pt x="138887" y="11227"/>
                                </a:cubicBezTo>
                                <a:cubicBezTo>
                                  <a:pt x="147193" y="7887"/>
                                  <a:pt x="153276" y="18491"/>
                                  <a:pt x="167005"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9" name="Shape 67"/>
                        <wps:cNvSpPr/>
                        <wps:spPr>
                          <a:xfrm>
                            <a:off x="3169308" y="2300012"/>
                            <a:ext cx="73825" cy="149301"/>
                          </a:xfrm>
                          <a:custGeom>
                            <a:avLst/>
                            <a:gdLst/>
                            <a:ahLst/>
                            <a:cxnLst/>
                            <a:rect l="0" t="0" r="0" b="0"/>
                            <a:pathLst>
                              <a:path w="73825" h="149301">
                                <a:moveTo>
                                  <a:pt x="60338" y="0"/>
                                </a:moveTo>
                                <a:cubicBezTo>
                                  <a:pt x="50521" y="14973"/>
                                  <a:pt x="59258" y="16396"/>
                                  <a:pt x="58890" y="23444"/>
                                </a:cubicBezTo>
                                <a:cubicBezTo>
                                  <a:pt x="58432" y="30366"/>
                                  <a:pt x="64046" y="32410"/>
                                  <a:pt x="57404" y="41580"/>
                                </a:cubicBezTo>
                                <a:cubicBezTo>
                                  <a:pt x="73825" y="51740"/>
                                  <a:pt x="60731" y="59042"/>
                                  <a:pt x="60338" y="68593"/>
                                </a:cubicBezTo>
                                <a:cubicBezTo>
                                  <a:pt x="59868" y="78168"/>
                                  <a:pt x="71717" y="87744"/>
                                  <a:pt x="54470" y="99174"/>
                                </a:cubicBezTo>
                                <a:cubicBezTo>
                                  <a:pt x="55943" y="109957"/>
                                  <a:pt x="51130" y="116637"/>
                                  <a:pt x="47028" y="122238"/>
                                </a:cubicBezTo>
                                <a:cubicBezTo>
                                  <a:pt x="45110" y="136830"/>
                                  <a:pt x="28677" y="149301"/>
                                  <a:pt x="28905" y="133502"/>
                                </a:cubicBezTo>
                                <a:cubicBezTo>
                                  <a:pt x="29324" y="117894"/>
                                  <a:pt x="26797" y="80658"/>
                                  <a:pt x="49073" y="28016"/>
                                </a:cubicBezTo>
                                <a:cubicBezTo>
                                  <a:pt x="19355" y="82105"/>
                                  <a:pt x="28905" y="115608"/>
                                  <a:pt x="23698" y="138684"/>
                                </a:cubicBezTo>
                                <a:cubicBezTo>
                                  <a:pt x="18072" y="122873"/>
                                  <a:pt x="0" y="119164"/>
                                  <a:pt x="11849" y="94805"/>
                                </a:cubicBezTo>
                                <a:cubicBezTo>
                                  <a:pt x="2705" y="77965"/>
                                  <a:pt x="16192" y="75463"/>
                                  <a:pt x="19355" y="66522"/>
                                </a:cubicBezTo>
                                <a:cubicBezTo>
                                  <a:pt x="22250" y="57353"/>
                                  <a:pt x="12281" y="50927"/>
                                  <a:pt x="29921" y="40348"/>
                                </a:cubicBezTo>
                                <a:cubicBezTo>
                                  <a:pt x="30137" y="26175"/>
                                  <a:pt x="40348" y="28461"/>
                                  <a:pt x="45555" y="21831"/>
                                </a:cubicBezTo>
                                <a:cubicBezTo>
                                  <a:pt x="50521" y="14973"/>
                                  <a:pt x="44094" y="10795"/>
                                  <a:pt x="60338"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70" name="Shape 68"/>
                        <wps:cNvSpPr/>
                        <wps:spPr>
                          <a:xfrm>
                            <a:off x="3168044" y="2753145"/>
                            <a:ext cx="63233" cy="65684"/>
                          </a:xfrm>
                          <a:custGeom>
                            <a:avLst/>
                            <a:gdLst/>
                            <a:ahLst/>
                            <a:cxnLst/>
                            <a:rect l="0" t="0" r="0" b="0"/>
                            <a:pathLst>
                              <a:path w="63233" h="65684">
                                <a:moveTo>
                                  <a:pt x="31610" y="0"/>
                                </a:moveTo>
                                <a:cubicBezTo>
                                  <a:pt x="49086" y="0"/>
                                  <a:pt x="63233" y="14757"/>
                                  <a:pt x="63233" y="32855"/>
                                </a:cubicBezTo>
                                <a:cubicBezTo>
                                  <a:pt x="63233" y="50940"/>
                                  <a:pt x="49086" y="65684"/>
                                  <a:pt x="31610" y="65684"/>
                                </a:cubicBezTo>
                                <a:cubicBezTo>
                                  <a:pt x="14174" y="65684"/>
                                  <a:pt x="0" y="50940"/>
                                  <a:pt x="0" y="32855"/>
                                </a:cubicBezTo>
                                <a:cubicBezTo>
                                  <a:pt x="0" y="14757"/>
                                  <a:pt x="14174" y="0"/>
                                  <a:pt x="31610"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1" name="Shape 69"/>
                        <wps:cNvSpPr/>
                        <wps:spPr>
                          <a:xfrm>
                            <a:off x="3181368" y="2561417"/>
                            <a:ext cx="56743" cy="57582"/>
                          </a:xfrm>
                          <a:custGeom>
                            <a:avLst/>
                            <a:gdLst/>
                            <a:ahLst/>
                            <a:cxnLst/>
                            <a:rect l="0" t="0" r="0" b="0"/>
                            <a:pathLst>
                              <a:path w="56743" h="57582">
                                <a:moveTo>
                                  <a:pt x="28283" y="0"/>
                                </a:moveTo>
                                <a:cubicBezTo>
                                  <a:pt x="44069" y="0"/>
                                  <a:pt x="56743" y="12878"/>
                                  <a:pt x="56743" y="28880"/>
                                </a:cubicBezTo>
                                <a:cubicBezTo>
                                  <a:pt x="56743" y="44704"/>
                                  <a:pt x="44069" y="57582"/>
                                  <a:pt x="28283" y="57582"/>
                                </a:cubicBezTo>
                                <a:cubicBezTo>
                                  <a:pt x="12674" y="57582"/>
                                  <a:pt x="0" y="44704"/>
                                  <a:pt x="0" y="28880"/>
                                </a:cubicBezTo>
                                <a:cubicBezTo>
                                  <a:pt x="0" y="12878"/>
                                  <a:pt x="12674"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2" name="Shape 70"/>
                        <wps:cNvSpPr/>
                        <wps:spPr>
                          <a:xfrm>
                            <a:off x="3043908" y="2579475"/>
                            <a:ext cx="56769" cy="57417"/>
                          </a:xfrm>
                          <a:custGeom>
                            <a:avLst/>
                            <a:gdLst/>
                            <a:ahLst/>
                            <a:cxnLst/>
                            <a:rect l="0" t="0" r="0" b="0"/>
                            <a:pathLst>
                              <a:path w="56769" h="57417">
                                <a:moveTo>
                                  <a:pt x="28486" y="0"/>
                                </a:moveTo>
                                <a:cubicBezTo>
                                  <a:pt x="44094" y="0"/>
                                  <a:pt x="56769" y="12941"/>
                                  <a:pt x="56769" y="28715"/>
                                </a:cubicBezTo>
                                <a:cubicBezTo>
                                  <a:pt x="56769" y="44526"/>
                                  <a:pt x="44094" y="57417"/>
                                  <a:pt x="28486" y="57417"/>
                                </a:cubicBezTo>
                                <a:cubicBezTo>
                                  <a:pt x="12662" y="57417"/>
                                  <a:pt x="0" y="44526"/>
                                  <a:pt x="0" y="28715"/>
                                </a:cubicBezTo>
                                <a:cubicBezTo>
                                  <a:pt x="0" y="12941"/>
                                  <a:pt x="12662"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3" name="Shape 71"/>
                        <wps:cNvSpPr/>
                        <wps:spPr>
                          <a:xfrm>
                            <a:off x="3094254" y="2577838"/>
                            <a:ext cx="56743" cy="57582"/>
                          </a:xfrm>
                          <a:custGeom>
                            <a:avLst/>
                            <a:gdLst/>
                            <a:ahLst/>
                            <a:cxnLst/>
                            <a:rect l="0" t="0" r="0" b="0"/>
                            <a:pathLst>
                              <a:path w="56743" h="57582">
                                <a:moveTo>
                                  <a:pt x="28283" y="0"/>
                                </a:moveTo>
                                <a:cubicBezTo>
                                  <a:pt x="44056" y="0"/>
                                  <a:pt x="56743" y="12890"/>
                                  <a:pt x="56743" y="28880"/>
                                </a:cubicBezTo>
                                <a:cubicBezTo>
                                  <a:pt x="56743" y="44691"/>
                                  <a:pt x="44056" y="57582"/>
                                  <a:pt x="28283" y="57582"/>
                                </a:cubicBezTo>
                                <a:cubicBezTo>
                                  <a:pt x="12662" y="57582"/>
                                  <a:pt x="0" y="44691"/>
                                  <a:pt x="0" y="28880"/>
                                </a:cubicBezTo>
                                <a:cubicBezTo>
                                  <a:pt x="0" y="12890"/>
                                  <a:pt x="12662"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4" name="Shape 72"/>
                        <wps:cNvSpPr/>
                        <wps:spPr>
                          <a:xfrm>
                            <a:off x="3172433" y="2697805"/>
                            <a:ext cx="56744" cy="57404"/>
                          </a:xfrm>
                          <a:custGeom>
                            <a:avLst/>
                            <a:gdLst/>
                            <a:ahLst/>
                            <a:cxnLst/>
                            <a:rect l="0" t="0" r="0" b="0"/>
                            <a:pathLst>
                              <a:path w="56744" h="57404">
                                <a:moveTo>
                                  <a:pt x="28486" y="0"/>
                                </a:moveTo>
                                <a:cubicBezTo>
                                  <a:pt x="44107" y="0"/>
                                  <a:pt x="56744" y="12916"/>
                                  <a:pt x="56744" y="28727"/>
                                </a:cubicBezTo>
                                <a:cubicBezTo>
                                  <a:pt x="56744" y="44514"/>
                                  <a:pt x="44107" y="57404"/>
                                  <a:pt x="28486" y="57404"/>
                                </a:cubicBezTo>
                                <a:cubicBezTo>
                                  <a:pt x="12700" y="57404"/>
                                  <a:pt x="0" y="44514"/>
                                  <a:pt x="0" y="28727"/>
                                </a:cubicBezTo>
                                <a:cubicBezTo>
                                  <a:pt x="0" y="12916"/>
                                  <a:pt x="12700"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5" name="Shape 73"/>
                        <wps:cNvSpPr/>
                        <wps:spPr>
                          <a:xfrm>
                            <a:off x="3126669" y="2727769"/>
                            <a:ext cx="56795" cy="59068"/>
                          </a:xfrm>
                          <a:custGeom>
                            <a:avLst/>
                            <a:gdLst/>
                            <a:ahLst/>
                            <a:cxnLst/>
                            <a:rect l="0" t="0" r="0" b="0"/>
                            <a:pathLst>
                              <a:path w="56795" h="59068">
                                <a:moveTo>
                                  <a:pt x="28486" y="0"/>
                                </a:moveTo>
                                <a:cubicBezTo>
                                  <a:pt x="44095" y="0"/>
                                  <a:pt x="56795" y="13068"/>
                                  <a:pt x="56795" y="29515"/>
                                </a:cubicBezTo>
                                <a:cubicBezTo>
                                  <a:pt x="56795" y="45745"/>
                                  <a:pt x="44095" y="59068"/>
                                  <a:pt x="28486" y="59068"/>
                                </a:cubicBezTo>
                                <a:cubicBezTo>
                                  <a:pt x="12700" y="59068"/>
                                  <a:pt x="0" y="45745"/>
                                  <a:pt x="0" y="29515"/>
                                </a:cubicBezTo>
                                <a:cubicBezTo>
                                  <a:pt x="0" y="13068"/>
                                  <a:pt x="12700"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6" name="Shape 74"/>
                        <wps:cNvSpPr/>
                        <wps:spPr>
                          <a:xfrm>
                            <a:off x="3135604" y="2784535"/>
                            <a:ext cx="56820" cy="57620"/>
                          </a:xfrm>
                          <a:custGeom>
                            <a:avLst/>
                            <a:gdLst/>
                            <a:ahLst/>
                            <a:cxnLst/>
                            <a:rect l="0" t="0" r="0" b="0"/>
                            <a:pathLst>
                              <a:path w="56820" h="57620">
                                <a:moveTo>
                                  <a:pt x="28283" y="0"/>
                                </a:moveTo>
                                <a:cubicBezTo>
                                  <a:pt x="44107" y="0"/>
                                  <a:pt x="56820" y="12890"/>
                                  <a:pt x="56820" y="28905"/>
                                </a:cubicBezTo>
                                <a:cubicBezTo>
                                  <a:pt x="56820" y="44691"/>
                                  <a:pt x="44107" y="57620"/>
                                  <a:pt x="28283" y="57620"/>
                                </a:cubicBezTo>
                                <a:cubicBezTo>
                                  <a:pt x="12700" y="57620"/>
                                  <a:pt x="0" y="44691"/>
                                  <a:pt x="0" y="28905"/>
                                </a:cubicBezTo>
                                <a:cubicBezTo>
                                  <a:pt x="0" y="12890"/>
                                  <a:pt x="12700"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7" name="Shape 75"/>
                        <wps:cNvSpPr/>
                        <wps:spPr>
                          <a:xfrm>
                            <a:off x="3185741" y="2810096"/>
                            <a:ext cx="56769" cy="57607"/>
                          </a:xfrm>
                          <a:custGeom>
                            <a:avLst/>
                            <a:gdLst/>
                            <a:ahLst/>
                            <a:cxnLst/>
                            <a:rect l="0" t="0" r="0" b="0"/>
                            <a:pathLst>
                              <a:path w="56769" h="57607">
                                <a:moveTo>
                                  <a:pt x="28486" y="0"/>
                                </a:moveTo>
                                <a:cubicBezTo>
                                  <a:pt x="44095" y="0"/>
                                  <a:pt x="56769" y="12903"/>
                                  <a:pt x="56769" y="28677"/>
                                </a:cubicBezTo>
                                <a:cubicBezTo>
                                  <a:pt x="56769" y="44742"/>
                                  <a:pt x="44095" y="57607"/>
                                  <a:pt x="28486" y="57607"/>
                                </a:cubicBezTo>
                                <a:cubicBezTo>
                                  <a:pt x="12700" y="57607"/>
                                  <a:pt x="0" y="44742"/>
                                  <a:pt x="0" y="28677"/>
                                </a:cubicBezTo>
                                <a:cubicBezTo>
                                  <a:pt x="0" y="12903"/>
                                  <a:pt x="12700"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8" name="Shape 76"/>
                        <wps:cNvSpPr/>
                        <wps:spPr>
                          <a:xfrm>
                            <a:off x="3132300" y="2531862"/>
                            <a:ext cx="56769" cy="57595"/>
                          </a:xfrm>
                          <a:custGeom>
                            <a:avLst/>
                            <a:gdLst/>
                            <a:ahLst/>
                            <a:cxnLst/>
                            <a:rect l="0" t="0" r="0" b="0"/>
                            <a:pathLst>
                              <a:path w="56769" h="57595">
                                <a:moveTo>
                                  <a:pt x="28461" y="0"/>
                                </a:moveTo>
                                <a:cubicBezTo>
                                  <a:pt x="44094" y="0"/>
                                  <a:pt x="56769" y="12890"/>
                                  <a:pt x="56769" y="28892"/>
                                </a:cubicBezTo>
                                <a:cubicBezTo>
                                  <a:pt x="56769" y="44717"/>
                                  <a:pt x="44094" y="57595"/>
                                  <a:pt x="28461" y="57595"/>
                                </a:cubicBezTo>
                                <a:cubicBezTo>
                                  <a:pt x="12700" y="57595"/>
                                  <a:pt x="0" y="44717"/>
                                  <a:pt x="0" y="28892"/>
                                </a:cubicBezTo>
                                <a:cubicBezTo>
                                  <a:pt x="0" y="12890"/>
                                  <a:pt x="12700" y="0"/>
                                  <a:pt x="28461"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9" name="Shape 77"/>
                        <wps:cNvSpPr/>
                        <wps:spPr>
                          <a:xfrm>
                            <a:off x="3144123" y="2477986"/>
                            <a:ext cx="56795" cy="57607"/>
                          </a:xfrm>
                          <a:custGeom>
                            <a:avLst/>
                            <a:gdLst/>
                            <a:ahLst/>
                            <a:cxnLst/>
                            <a:rect l="0" t="0" r="0" b="0"/>
                            <a:pathLst>
                              <a:path w="56795" h="57607">
                                <a:moveTo>
                                  <a:pt x="28308" y="0"/>
                                </a:moveTo>
                                <a:cubicBezTo>
                                  <a:pt x="44095" y="0"/>
                                  <a:pt x="56795" y="12890"/>
                                  <a:pt x="56795" y="28702"/>
                                </a:cubicBezTo>
                                <a:cubicBezTo>
                                  <a:pt x="56795" y="44742"/>
                                  <a:pt x="44095" y="57607"/>
                                  <a:pt x="28308" y="57607"/>
                                </a:cubicBezTo>
                                <a:cubicBezTo>
                                  <a:pt x="12700" y="57607"/>
                                  <a:pt x="0" y="44742"/>
                                  <a:pt x="0" y="28702"/>
                                </a:cubicBezTo>
                                <a:cubicBezTo>
                                  <a:pt x="0" y="12890"/>
                                  <a:pt x="12700" y="0"/>
                                  <a:pt x="28308"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0" name="Shape 78"/>
                        <wps:cNvSpPr/>
                        <wps:spPr>
                          <a:xfrm>
                            <a:off x="3184059" y="2507926"/>
                            <a:ext cx="56794" cy="57620"/>
                          </a:xfrm>
                          <a:custGeom>
                            <a:avLst/>
                            <a:gdLst/>
                            <a:ahLst/>
                            <a:cxnLst/>
                            <a:rect l="0" t="0" r="0" b="0"/>
                            <a:pathLst>
                              <a:path w="56794" h="57620">
                                <a:moveTo>
                                  <a:pt x="28296" y="0"/>
                                </a:moveTo>
                                <a:cubicBezTo>
                                  <a:pt x="44133" y="0"/>
                                  <a:pt x="56794" y="12941"/>
                                  <a:pt x="56794" y="28702"/>
                                </a:cubicBezTo>
                                <a:cubicBezTo>
                                  <a:pt x="56794" y="44729"/>
                                  <a:pt x="44133" y="57620"/>
                                  <a:pt x="28296" y="57620"/>
                                </a:cubicBezTo>
                                <a:cubicBezTo>
                                  <a:pt x="12687" y="57620"/>
                                  <a:pt x="0" y="44729"/>
                                  <a:pt x="0" y="28702"/>
                                </a:cubicBezTo>
                                <a:cubicBezTo>
                                  <a:pt x="0" y="12941"/>
                                  <a:pt x="12687" y="0"/>
                                  <a:pt x="2829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1" name="Shape 79"/>
                        <wps:cNvSpPr/>
                        <wps:spPr>
                          <a:xfrm>
                            <a:off x="3226909" y="2537878"/>
                            <a:ext cx="56781" cy="57658"/>
                          </a:xfrm>
                          <a:custGeom>
                            <a:avLst/>
                            <a:gdLst/>
                            <a:ahLst/>
                            <a:cxnLst/>
                            <a:rect l="0" t="0" r="0" b="0"/>
                            <a:pathLst>
                              <a:path w="56781" h="57658">
                                <a:moveTo>
                                  <a:pt x="28283" y="0"/>
                                </a:moveTo>
                                <a:cubicBezTo>
                                  <a:pt x="44056" y="0"/>
                                  <a:pt x="56781" y="12903"/>
                                  <a:pt x="56781" y="28702"/>
                                </a:cubicBezTo>
                                <a:cubicBezTo>
                                  <a:pt x="56781" y="44717"/>
                                  <a:pt x="44056" y="57658"/>
                                  <a:pt x="28283" y="57658"/>
                                </a:cubicBezTo>
                                <a:cubicBezTo>
                                  <a:pt x="12674" y="57658"/>
                                  <a:pt x="0" y="44717"/>
                                  <a:pt x="0" y="28702"/>
                                </a:cubicBezTo>
                                <a:cubicBezTo>
                                  <a:pt x="0" y="12903"/>
                                  <a:pt x="12674"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2" name="Shape 80"/>
                        <wps:cNvSpPr/>
                        <wps:spPr>
                          <a:xfrm>
                            <a:off x="3155992" y="2424148"/>
                            <a:ext cx="56781" cy="57366"/>
                          </a:xfrm>
                          <a:custGeom>
                            <a:avLst/>
                            <a:gdLst/>
                            <a:ahLst/>
                            <a:cxnLst/>
                            <a:rect l="0" t="0" r="0" b="0"/>
                            <a:pathLst>
                              <a:path w="56781" h="57366">
                                <a:moveTo>
                                  <a:pt x="28283" y="0"/>
                                </a:moveTo>
                                <a:cubicBezTo>
                                  <a:pt x="44107" y="0"/>
                                  <a:pt x="56781" y="12916"/>
                                  <a:pt x="56781" y="28689"/>
                                </a:cubicBezTo>
                                <a:cubicBezTo>
                                  <a:pt x="56781" y="44501"/>
                                  <a:pt x="44107" y="57366"/>
                                  <a:pt x="28283" y="57366"/>
                                </a:cubicBezTo>
                                <a:cubicBezTo>
                                  <a:pt x="12700" y="57366"/>
                                  <a:pt x="0" y="44501"/>
                                  <a:pt x="0" y="28689"/>
                                </a:cubicBezTo>
                                <a:cubicBezTo>
                                  <a:pt x="0" y="12916"/>
                                  <a:pt x="12700"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3" name="Shape 81"/>
                        <wps:cNvSpPr/>
                        <wps:spPr>
                          <a:xfrm>
                            <a:off x="3188457" y="2463016"/>
                            <a:ext cx="56769" cy="57417"/>
                          </a:xfrm>
                          <a:custGeom>
                            <a:avLst/>
                            <a:gdLst/>
                            <a:ahLst/>
                            <a:cxnLst/>
                            <a:rect l="0" t="0" r="0" b="0"/>
                            <a:pathLst>
                              <a:path w="56769" h="57417">
                                <a:moveTo>
                                  <a:pt x="28486" y="0"/>
                                </a:moveTo>
                                <a:cubicBezTo>
                                  <a:pt x="44044" y="0"/>
                                  <a:pt x="56769" y="12916"/>
                                  <a:pt x="56769" y="28702"/>
                                </a:cubicBezTo>
                                <a:cubicBezTo>
                                  <a:pt x="56769" y="44704"/>
                                  <a:pt x="44044" y="57417"/>
                                  <a:pt x="28486" y="57417"/>
                                </a:cubicBezTo>
                                <a:cubicBezTo>
                                  <a:pt x="12649" y="57417"/>
                                  <a:pt x="0" y="44704"/>
                                  <a:pt x="0" y="28702"/>
                                </a:cubicBezTo>
                                <a:cubicBezTo>
                                  <a:pt x="0" y="12916"/>
                                  <a:pt x="12649"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4" name="Shape 82"/>
                        <wps:cNvSpPr/>
                        <wps:spPr>
                          <a:xfrm>
                            <a:off x="6003582" y="2199951"/>
                            <a:ext cx="954316" cy="951001"/>
                          </a:xfrm>
                          <a:custGeom>
                            <a:avLst/>
                            <a:gdLst/>
                            <a:ahLst/>
                            <a:cxnLst/>
                            <a:rect l="0" t="0" r="0" b="0"/>
                            <a:pathLst>
                              <a:path w="954316" h="951001">
                                <a:moveTo>
                                  <a:pt x="477063" y="0"/>
                                </a:moveTo>
                                <a:cubicBezTo>
                                  <a:pt x="740791" y="0"/>
                                  <a:pt x="954316" y="212750"/>
                                  <a:pt x="954316" y="475424"/>
                                </a:cubicBezTo>
                                <a:cubicBezTo>
                                  <a:pt x="954316" y="738035"/>
                                  <a:pt x="740791" y="951001"/>
                                  <a:pt x="477063" y="951001"/>
                                </a:cubicBezTo>
                                <a:cubicBezTo>
                                  <a:pt x="213601" y="951001"/>
                                  <a:pt x="0" y="738035"/>
                                  <a:pt x="0" y="475424"/>
                                </a:cubicBezTo>
                                <a:cubicBezTo>
                                  <a:pt x="0" y="212750"/>
                                  <a:pt x="213601" y="0"/>
                                  <a:pt x="47706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 name="Shape 83"/>
                        <wps:cNvSpPr/>
                        <wps:spPr>
                          <a:xfrm>
                            <a:off x="6037516" y="2231998"/>
                            <a:ext cx="891680" cy="892556"/>
                          </a:xfrm>
                          <a:custGeom>
                            <a:avLst/>
                            <a:gdLst/>
                            <a:ahLst/>
                            <a:cxnLst/>
                            <a:rect l="0" t="0" r="0" b="0"/>
                            <a:pathLst>
                              <a:path w="891680" h="892556">
                                <a:moveTo>
                                  <a:pt x="445808" y="0"/>
                                </a:moveTo>
                                <a:cubicBezTo>
                                  <a:pt x="692074" y="0"/>
                                  <a:pt x="891680" y="199822"/>
                                  <a:pt x="891680" y="446265"/>
                                </a:cubicBezTo>
                                <a:cubicBezTo>
                                  <a:pt x="891680" y="692709"/>
                                  <a:pt x="692074" y="892556"/>
                                  <a:pt x="445808" y="892556"/>
                                </a:cubicBezTo>
                                <a:cubicBezTo>
                                  <a:pt x="199606" y="892556"/>
                                  <a:pt x="0" y="692709"/>
                                  <a:pt x="0" y="446265"/>
                                </a:cubicBezTo>
                                <a:cubicBezTo>
                                  <a:pt x="0" y="199822"/>
                                  <a:pt x="199606" y="0"/>
                                  <a:pt x="44580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6" name="Shape 85"/>
                        <wps:cNvSpPr/>
                        <wps:spPr>
                          <a:xfrm>
                            <a:off x="6037522" y="2232001"/>
                            <a:ext cx="445834" cy="892556"/>
                          </a:xfrm>
                          <a:custGeom>
                            <a:avLst/>
                            <a:gdLst/>
                            <a:ahLst/>
                            <a:cxnLst/>
                            <a:rect l="0" t="0" r="0" b="0"/>
                            <a:pathLst>
                              <a:path w="445834" h="892556">
                                <a:moveTo>
                                  <a:pt x="445795" y="0"/>
                                </a:moveTo>
                                <a:lnTo>
                                  <a:pt x="445802" y="1"/>
                                </a:lnTo>
                                <a:lnTo>
                                  <a:pt x="445834" y="4"/>
                                </a:lnTo>
                                <a:lnTo>
                                  <a:pt x="445834" y="20778"/>
                                </a:lnTo>
                                <a:lnTo>
                                  <a:pt x="445802" y="20775"/>
                                </a:lnTo>
                                <a:cubicBezTo>
                                  <a:pt x="328403" y="20800"/>
                                  <a:pt x="222244" y="68387"/>
                                  <a:pt x="145243" y="145413"/>
                                </a:cubicBezTo>
                                <a:cubicBezTo>
                                  <a:pt x="68345" y="222476"/>
                                  <a:pt x="20784" y="328725"/>
                                  <a:pt x="20784" y="446263"/>
                                </a:cubicBezTo>
                                <a:cubicBezTo>
                                  <a:pt x="20784" y="563814"/>
                                  <a:pt x="68345" y="670062"/>
                                  <a:pt x="145243" y="747113"/>
                                </a:cubicBezTo>
                                <a:cubicBezTo>
                                  <a:pt x="222244" y="824177"/>
                                  <a:pt x="328403" y="871738"/>
                                  <a:pt x="445802" y="871738"/>
                                </a:cubicBezTo>
                                <a:lnTo>
                                  <a:pt x="445834" y="871735"/>
                                </a:lnTo>
                                <a:lnTo>
                                  <a:pt x="445834" y="892552"/>
                                </a:lnTo>
                                <a:lnTo>
                                  <a:pt x="445795" y="892556"/>
                                </a:lnTo>
                                <a:cubicBezTo>
                                  <a:pt x="199606" y="892556"/>
                                  <a:pt x="0" y="692709"/>
                                  <a:pt x="0" y="446265"/>
                                </a:cubicBezTo>
                                <a:cubicBezTo>
                                  <a:pt x="0" y="199822"/>
                                  <a:pt x="199606" y="0"/>
                                  <a:pt x="445795"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87" name="Shape 86"/>
                        <wps:cNvSpPr/>
                        <wps:spPr>
                          <a:xfrm>
                            <a:off x="6483356" y="2232005"/>
                            <a:ext cx="445846" cy="892548"/>
                          </a:xfrm>
                          <a:custGeom>
                            <a:avLst/>
                            <a:gdLst/>
                            <a:ahLst/>
                            <a:cxnLst/>
                            <a:rect l="0" t="0" r="0" b="0"/>
                            <a:pathLst>
                              <a:path w="445846" h="892548">
                                <a:moveTo>
                                  <a:pt x="0" y="0"/>
                                </a:moveTo>
                                <a:lnTo>
                                  <a:pt x="89826" y="9063"/>
                                </a:lnTo>
                                <a:cubicBezTo>
                                  <a:pt x="293013" y="50680"/>
                                  <a:pt x="445846" y="230623"/>
                                  <a:pt x="445846" y="446261"/>
                                </a:cubicBezTo>
                                <a:cubicBezTo>
                                  <a:pt x="445846" y="661899"/>
                                  <a:pt x="293013" y="841862"/>
                                  <a:pt x="89826" y="883484"/>
                                </a:cubicBezTo>
                                <a:lnTo>
                                  <a:pt x="0" y="892548"/>
                                </a:lnTo>
                                <a:lnTo>
                                  <a:pt x="0" y="871731"/>
                                </a:lnTo>
                                <a:lnTo>
                                  <a:pt x="85659" y="863099"/>
                                </a:lnTo>
                                <a:cubicBezTo>
                                  <a:pt x="168676" y="846109"/>
                                  <a:pt x="242830" y="804907"/>
                                  <a:pt x="300590" y="747109"/>
                                </a:cubicBezTo>
                                <a:cubicBezTo>
                                  <a:pt x="377501" y="670058"/>
                                  <a:pt x="425050" y="563810"/>
                                  <a:pt x="425050" y="446259"/>
                                </a:cubicBezTo>
                                <a:cubicBezTo>
                                  <a:pt x="425050" y="328720"/>
                                  <a:pt x="377501" y="222472"/>
                                  <a:pt x="300590" y="145409"/>
                                </a:cubicBezTo>
                                <a:cubicBezTo>
                                  <a:pt x="242830" y="87639"/>
                                  <a:pt x="168676" y="46430"/>
                                  <a:pt x="85659" y="29424"/>
                                </a:cubicBezTo>
                                <a:lnTo>
                                  <a:pt x="0" y="20774"/>
                                </a:lnTo>
                                <a:lnTo>
                                  <a:pt x="0"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88" name="Shape 87"/>
                        <wps:cNvSpPr/>
                        <wps:spPr>
                          <a:xfrm>
                            <a:off x="6069964" y="2563340"/>
                            <a:ext cx="12764" cy="2631"/>
                          </a:xfrm>
                          <a:custGeom>
                            <a:avLst/>
                            <a:gdLst/>
                            <a:ahLst/>
                            <a:cxnLst/>
                            <a:rect l="0" t="0" r="0" b="0"/>
                            <a:pathLst>
                              <a:path w="12764" h="2631">
                                <a:moveTo>
                                  <a:pt x="12764" y="0"/>
                                </a:moveTo>
                                <a:lnTo>
                                  <a:pt x="7017" y="2631"/>
                                </a:lnTo>
                                <a:cubicBezTo>
                                  <a:pt x="0" y="1850"/>
                                  <a:pt x="847" y="939"/>
                                  <a:pt x="6812" y="317"/>
                                </a:cubicBezTo>
                                <a:lnTo>
                                  <a:pt x="12764" y="0"/>
                                </a:lnTo>
                                <a:close/>
                              </a:path>
                            </a:pathLst>
                          </a:custGeom>
                          <a:ln w="0" cap="flat">
                            <a:miter lim="127000"/>
                          </a:ln>
                        </wps:spPr>
                        <wps:style>
                          <a:lnRef idx="0">
                            <a:srgbClr val="000000">
                              <a:alpha val="0"/>
                            </a:srgbClr>
                          </a:lnRef>
                          <a:fillRef idx="1">
                            <a:srgbClr val="308D3C"/>
                          </a:fillRef>
                          <a:effectRef idx="0">
                            <a:scrgbClr r="0" g="0" b="0"/>
                          </a:effectRef>
                          <a:fontRef idx="none"/>
                        </wps:style>
                        <wps:bodyPr/>
                      </wps:wsp>
                      <wps:wsp>
                        <wps:cNvPr id="89" name="Shape 88"/>
                        <wps:cNvSpPr/>
                        <wps:spPr>
                          <a:xfrm>
                            <a:off x="6082728" y="2314537"/>
                            <a:ext cx="774528" cy="781533"/>
                          </a:xfrm>
                          <a:custGeom>
                            <a:avLst/>
                            <a:gdLst/>
                            <a:ahLst/>
                            <a:cxnLst/>
                            <a:rect l="0" t="0" r="0" b="0"/>
                            <a:pathLst>
                              <a:path w="774528" h="781533">
                                <a:moveTo>
                                  <a:pt x="222624" y="3124"/>
                                </a:moveTo>
                                <a:cubicBezTo>
                                  <a:pt x="227018" y="6045"/>
                                  <a:pt x="382098" y="65735"/>
                                  <a:pt x="291230" y="258064"/>
                                </a:cubicBezTo>
                                <a:cubicBezTo>
                                  <a:pt x="314940" y="327342"/>
                                  <a:pt x="328885" y="354355"/>
                                  <a:pt x="364458" y="419265"/>
                                </a:cubicBezTo>
                                <a:cubicBezTo>
                                  <a:pt x="375431" y="146228"/>
                                  <a:pt x="712374" y="190297"/>
                                  <a:pt x="743565" y="181966"/>
                                </a:cubicBezTo>
                                <a:cubicBezTo>
                                  <a:pt x="774528" y="173863"/>
                                  <a:pt x="614825" y="271640"/>
                                  <a:pt x="550551" y="369964"/>
                                </a:cubicBezTo>
                                <a:cubicBezTo>
                                  <a:pt x="530599" y="430250"/>
                                  <a:pt x="515207" y="501802"/>
                                  <a:pt x="377767" y="573557"/>
                                </a:cubicBezTo>
                                <a:cubicBezTo>
                                  <a:pt x="360063" y="654037"/>
                                  <a:pt x="320135" y="748017"/>
                                  <a:pt x="304564" y="781533"/>
                                </a:cubicBezTo>
                                <a:lnTo>
                                  <a:pt x="284549" y="774890"/>
                                </a:lnTo>
                                <a:cubicBezTo>
                                  <a:pt x="411016" y="430250"/>
                                  <a:pt x="320135" y="412394"/>
                                  <a:pt x="280231" y="367652"/>
                                </a:cubicBezTo>
                                <a:cubicBezTo>
                                  <a:pt x="222624" y="327342"/>
                                  <a:pt x="159391" y="282003"/>
                                  <a:pt x="111753" y="262674"/>
                                </a:cubicBezTo>
                                <a:cubicBezTo>
                                  <a:pt x="81868" y="250442"/>
                                  <a:pt x="32477" y="247890"/>
                                  <a:pt x="6489" y="248458"/>
                                </a:cubicBezTo>
                                <a:lnTo>
                                  <a:pt x="0" y="248803"/>
                                </a:lnTo>
                                <a:lnTo>
                                  <a:pt x="32037" y="234137"/>
                                </a:lnTo>
                                <a:cubicBezTo>
                                  <a:pt x="124331" y="209001"/>
                                  <a:pt x="240737" y="282189"/>
                                  <a:pt x="280231" y="280556"/>
                                </a:cubicBezTo>
                                <a:cubicBezTo>
                                  <a:pt x="280231" y="280556"/>
                                  <a:pt x="272319" y="260375"/>
                                  <a:pt x="264610" y="240233"/>
                                </a:cubicBezTo>
                                <a:cubicBezTo>
                                  <a:pt x="144849" y="139535"/>
                                  <a:pt x="218052" y="0"/>
                                  <a:pt x="222624" y="3124"/>
                                </a:cubicBezTo>
                                <a:close/>
                              </a:path>
                            </a:pathLst>
                          </a:custGeom>
                          <a:ln w="0" cap="flat">
                            <a:miter lim="127000"/>
                          </a:ln>
                        </wps:spPr>
                        <wps:style>
                          <a:lnRef idx="0">
                            <a:srgbClr val="000000">
                              <a:alpha val="0"/>
                            </a:srgbClr>
                          </a:lnRef>
                          <a:fillRef idx="1">
                            <a:srgbClr val="308D3C"/>
                          </a:fillRef>
                          <a:effectRef idx="0">
                            <a:scrgbClr r="0" g="0" b="0"/>
                          </a:effectRef>
                          <a:fontRef idx="none"/>
                        </wps:style>
                        <wps:bodyPr/>
                      </wps:wsp>
                      <wps:wsp>
                        <wps:cNvPr id="90" name="Shape 89"/>
                        <wps:cNvSpPr/>
                        <wps:spPr>
                          <a:xfrm>
                            <a:off x="6439487" y="2523330"/>
                            <a:ext cx="220421" cy="313207"/>
                          </a:xfrm>
                          <a:custGeom>
                            <a:avLst/>
                            <a:gdLst/>
                            <a:ahLst/>
                            <a:cxnLst/>
                            <a:rect l="0" t="0" r="0" b="0"/>
                            <a:pathLst>
                              <a:path w="220421" h="313207">
                                <a:moveTo>
                                  <a:pt x="220421" y="0"/>
                                </a:moveTo>
                                <a:cubicBezTo>
                                  <a:pt x="74244" y="87338"/>
                                  <a:pt x="0" y="313207"/>
                                  <a:pt x="1016" y="313207"/>
                                </a:cubicBezTo>
                                <a:cubicBezTo>
                                  <a:pt x="12065" y="26835"/>
                                  <a:pt x="220421" y="0"/>
                                  <a:pt x="2204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1" name="Shape 90"/>
                        <wps:cNvSpPr/>
                        <wps:spPr>
                          <a:xfrm>
                            <a:off x="6507048" y="2523330"/>
                            <a:ext cx="261430" cy="275146"/>
                          </a:xfrm>
                          <a:custGeom>
                            <a:avLst/>
                            <a:gdLst/>
                            <a:ahLst/>
                            <a:cxnLst/>
                            <a:rect l="0" t="0" r="0" b="0"/>
                            <a:pathLst>
                              <a:path w="261430" h="275146">
                                <a:moveTo>
                                  <a:pt x="261430" y="0"/>
                                </a:moveTo>
                                <a:cubicBezTo>
                                  <a:pt x="81941" y="107531"/>
                                  <a:pt x="660" y="274904"/>
                                  <a:pt x="0" y="275146"/>
                                </a:cubicBezTo>
                                <a:cubicBezTo>
                                  <a:pt x="79667" y="49276"/>
                                  <a:pt x="261430" y="0"/>
                                  <a:pt x="261430" y="0"/>
                                </a:cubicBezTo>
                                <a:close/>
                              </a:path>
                            </a:pathLst>
                          </a:custGeom>
                          <a:ln w="0" cap="flat">
                            <a:miter lim="127000"/>
                          </a:ln>
                        </wps:spPr>
                        <wps:style>
                          <a:lnRef idx="0">
                            <a:srgbClr val="000000">
                              <a:alpha val="0"/>
                            </a:srgbClr>
                          </a:lnRef>
                          <a:fillRef idx="1">
                            <a:srgbClr val="97C138"/>
                          </a:fillRef>
                          <a:effectRef idx="0">
                            <a:scrgbClr r="0" g="0" b="0"/>
                          </a:effectRef>
                          <a:fontRef idx="none"/>
                        </wps:style>
                        <wps:bodyPr/>
                      </wps:wsp>
                      <wps:wsp>
                        <wps:cNvPr id="92" name="Shape 91"/>
                        <wps:cNvSpPr/>
                        <wps:spPr>
                          <a:xfrm>
                            <a:off x="0" y="5846537"/>
                            <a:ext cx="1472756" cy="1915528"/>
                          </a:xfrm>
                          <a:custGeom>
                            <a:avLst/>
                            <a:gdLst/>
                            <a:ahLst/>
                            <a:cxnLst/>
                            <a:rect l="0" t="0" r="0" b="0"/>
                            <a:pathLst>
                              <a:path w="1472756" h="1915528">
                                <a:moveTo>
                                  <a:pt x="597891" y="0"/>
                                </a:moveTo>
                                <a:lnTo>
                                  <a:pt x="1472756" y="592074"/>
                                </a:lnTo>
                                <a:lnTo>
                                  <a:pt x="1052081" y="1102817"/>
                                </a:lnTo>
                                <a:lnTo>
                                  <a:pt x="1395184" y="1915528"/>
                                </a:lnTo>
                                <a:lnTo>
                                  <a:pt x="0" y="998410"/>
                                </a:lnTo>
                                <a:lnTo>
                                  <a:pt x="730783" y="777773"/>
                                </a:lnTo>
                                <a:lnTo>
                                  <a:pt x="597891"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93" name="Shape 92"/>
                        <wps:cNvSpPr/>
                        <wps:spPr>
                          <a:xfrm>
                            <a:off x="1163288" y="6949962"/>
                            <a:ext cx="617271" cy="834961"/>
                          </a:xfrm>
                          <a:custGeom>
                            <a:avLst/>
                            <a:gdLst/>
                            <a:ahLst/>
                            <a:cxnLst/>
                            <a:rect l="0" t="0" r="0" b="0"/>
                            <a:pathLst>
                              <a:path w="617271" h="834961">
                                <a:moveTo>
                                  <a:pt x="0" y="0"/>
                                </a:moveTo>
                                <a:lnTo>
                                  <a:pt x="617271" y="289281"/>
                                </a:lnTo>
                                <a:lnTo>
                                  <a:pt x="284950" y="83496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4" name="Shape 93"/>
                        <wps:cNvSpPr/>
                        <wps:spPr>
                          <a:xfrm>
                            <a:off x="8122897" y="5893728"/>
                            <a:ext cx="1472781" cy="1915503"/>
                          </a:xfrm>
                          <a:custGeom>
                            <a:avLst/>
                            <a:gdLst/>
                            <a:ahLst/>
                            <a:cxnLst/>
                            <a:rect l="0" t="0" r="0" b="0"/>
                            <a:pathLst>
                              <a:path w="1472781" h="1915503">
                                <a:moveTo>
                                  <a:pt x="874890" y="0"/>
                                </a:moveTo>
                                <a:lnTo>
                                  <a:pt x="742010" y="777748"/>
                                </a:lnTo>
                                <a:lnTo>
                                  <a:pt x="1472781" y="998436"/>
                                </a:lnTo>
                                <a:lnTo>
                                  <a:pt x="77571" y="1915503"/>
                                </a:lnTo>
                                <a:lnTo>
                                  <a:pt x="420674" y="1102843"/>
                                </a:lnTo>
                                <a:lnTo>
                                  <a:pt x="0" y="592048"/>
                                </a:lnTo>
                                <a:lnTo>
                                  <a:pt x="874890"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95" name="Shape 94"/>
                        <wps:cNvSpPr/>
                        <wps:spPr>
                          <a:xfrm>
                            <a:off x="7815141" y="7031097"/>
                            <a:ext cx="631139" cy="801040"/>
                          </a:xfrm>
                          <a:custGeom>
                            <a:avLst/>
                            <a:gdLst/>
                            <a:ahLst/>
                            <a:cxnLst/>
                            <a:rect l="0" t="0" r="0" b="0"/>
                            <a:pathLst>
                              <a:path w="631139" h="801040">
                                <a:moveTo>
                                  <a:pt x="631139" y="0"/>
                                </a:moveTo>
                                <a:lnTo>
                                  <a:pt x="332308" y="801040"/>
                                </a:lnTo>
                                <a:lnTo>
                                  <a:pt x="0" y="255333"/>
                                </a:lnTo>
                                <a:lnTo>
                                  <a:pt x="6311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 name="Shape 95"/>
                        <wps:cNvSpPr/>
                        <wps:spPr>
                          <a:xfrm>
                            <a:off x="1160404" y="6113126"/>
                            <a:ext cx="7297547" cy="2658555"/>
                          </a:xfrm>
                          <a:custGeom>
                            <a:avLst/>
                            <a:gdLst/>
                            <a:ahLst/>
                            <a:cxnLst/>
                            <a:rect l="0" t="0" r="0" b="0"/>
                            <a:pathLst>
                              <a:path w="7297547" h="2658555">
                                <a:moveTo>
                                  <a:pt x="642176" y="0"/>
                                </a:moveTo>
                                <a:cubicBezTo>
                                  <a:pt x="1295591" y="510743"/>
                                  <a:pt x="3842487" y="1927175"/>
                                  <a:pt x="6566561" y="11659"/>
                                </a:cubicBezTo>
                                <a:cubicBezTo>
                                  <a:pt x="6566561" y="11659"/>
                                  <a:pt x="6931928" y="464363"/>
                                  <a:pt x="7297547" y="917092"/>
                                </a:cubicBezTo>
                                <a:cubicBezTo>
                                  <a:pt x="5326265" y="2426488"/>
                                  <a:pt x="2159254" y="2658555"/>
                                  <a:pt x="0" y="847471"/>
                                </a:cubicBezTo>
                                <a:cubicBezTo>
                                  <a:pt x="321094" y="423811"/>
                                  <a:pt x="642176" y="0"/>
                                  <a:pt x="642176"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97" name="Shape 96"/>
                        <wps:cNvSpPr/>
                        <wps:spPr>
                          <a:xfrm>
                            <a:off x="1587365" y="6571909"/>
                            <a:ext cx="701853" cy="722676"/>
                          </a:xfrm>
                          <a:custGeom>
                            <a:avLst/>
                            <a:gdLst/>
                            <a:ahLst/>
                            <a:cxnLst/>
                            <a:rect l="0" t="0" r="0" b="0"/>
                            <a:pathLst>
                              <a:path w="701853" h="722676">
                                <a:moveTo>
                                  <a:pt x="315883" y="0"/>
                                </a:moveTo>
                                <a:lnTo>
                                  <a:pt x="404453" y="63640"/>
                                </a:lnTo>
                                <a:lnTo>
                                  <a:pt x="264093" y="258077"/>
                                </a:lnTo>
                                <a:lnTo>
                                  <a:pt x="582914" y="192545"/>
                                </a:lnTo>
                                <a:lnTo>
                                  <a:pt x="701853" y="278238"/>
                                </a:lnTo>
                                <a:lnTo>
                                  <a:pt x="701853" y="278246"/>
                                </a:lnTo>
                                <a:lnTo>
                                  <a:pt x="414054" y="329832"/>
                                </a:lnTo>
                                <a:lnTo>
                                  <a:pt x="394903" y="722676"/>
                                </a:lnTo>
                                <a:lnTo>
                                  <a:pt x="394896" y="722676"/>
                                </a:lnTo>
                                <a:lnTo>
                                  <a:pt x="280552" y="640093"/>
                                </a:lnTo>
                                <a:lnTo>
                                  <a:pt x="308378" y="347688"/>
                                </a:lnTo>
                                <a:lnTo>
                                  <a:pt x="183816" y="369329"/>
                                </a:lnTo>
                                <a:lnTo>
                                  <a:pt x="88350" y="501561"/>
                                </a:lnTo>
                                <a:lnTo>
                                  <a:pt x="0" y="437759"/>
                                </a:lnTo>
                                <a:lnTo>
                                  <a:pt x="0" y="437751"/>
                                </a:lnTo>
                                <a:lnTo>
                                  <a:pt x="315883"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98" name="Shape 97"/>
                        <wps:cNvSpPr/>
                        <wps:spPr>
                          <a:xfrm>
                            <a:off x="2007851" y="6827494"/>
                            <a:ext cx="360399" cy="523832"/>
                          </a:xfrm>
                          <a:custGeom>
                            <a:avLst/>
                            <a:gdLst/>
                            <a:ahLst/>
                            <a:cxnLst/>
                            <a:rect l="0" t="0" r="0" b="0"/>
                            <a:pathLst>
                              <a:path w="360399" h="523832">
                                <a:moveTo>
                                  <a:pt x="265544" y="0"/>
                                </a:moveTo>
                                <a:lnTo>
                                  <a:pt x="360399" y="53644"/>
                                </a:lnTo>
                                <a:lnTo>
                                  <a:pt x="360399" y="53647"/>
                                </a:lnTo>
                                <a:lnTo>
                                  <a:pt x="95037" y="523832"/>
                                </a:lnTo>
                                <a:lnTo>
                                  <a:pt x="95026" y="523832"/>
                                </a:lnTo>
                                <a:lnTo>
                                  <a:pt x="0" y="470179"/>
                                </a:lnTo>
                                <a:lnTo>
                                  <a:pt x="265544"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99" name="Shape 98"/>
                        <wps:cNvSpPr/>
                        <wps:spPr>
                          <a:xfrm>
                            <a:off x="2195635" y="6910871"/>
                            <a:ext cx="340476" cy="641500"/>
                          </a:xfrm>
                          <a:custGeom>
                            <a:avLst/>
                            <a:gdLst/>
                            <a:ahLst/>
                            <a:cxnLst/>
                            <a:rect l="0" t="0" r="0" b="0"/>
                            <a:pathLst>
                              <a:path w="340476" h="641500">
                                <a:moveTo>
                                  <a:pt x="211084" y="0"/>
                                </a:moveTo>
                                <a:lnTo>
                                  <a:pt x="211100" y="0"/>
                                </a:lnTo>
                                <a:lnTo>
                                  <a:pt x="340476" y="54897"/>
                                </a:lnTo>
                                <a:lnTo>
                                  <a:pt x="340476" y="154132"/>
                                </a:lnTo>
                                <a:lnTo>
                                  <a:pt x="275730" y="126678"/>
                                </a:lnTo>
                                <a:lnTo>
                                  <a:pt x="222110" y="252877"/>
                                </a:lnTo>
                                <a:lnTo>
                                  <a:pt x="296367" y="284284"/>
                                </a:lnTo>
                                <a:cubicBezTo>
                                  <a:pt x="308429" y="289427"/>
                                  <a:pt x="319410" y="293950"/>
                                  <a:pt x="329311" y="297855"/>
                                </a:cubicBezTo>
                                <a:lnTo>
                                  <a:pt x="340476" y="302021"/>
                                </a:lnTo>
                                <a:lnTo>
                                  <a:pt x="340476" y="641500"/>
                                </a:lnTo>
                                <a:lnTo>
                                  <a:pt x="326885" y="635731"/>
                                </a:lnTo>
                                <a:lnTo>
                                  <a:pt x="300292" y="496793"/>
                                </a:lnTo>
                                <a:cubicBezTo>
                                  <a:pt x="290906" y="447327"/>
                                  <a:pt x="283667" y="415310"/>
                                  <a:pt x="278460" y="401150"/>
                                </a:cubicBezTo>
                                <a:cubicBezTo>
                                  <a:pt x="273012" y="387205"/>
                                  <a:pt x="265989" y="375800"/>
                                  <a:pt x="257048" y="367698"/>
                                </a:cubicBezTo>
                                <a:cubicBezTo>
                                  <a:pt x="248095" y="359570"/>
                                  <a:pt x="231902" y="350629"/>
                                  <a:pt x="208801" y="340634"/>
                                </a:cubicBezTo>
                                <a:lnTo>
                                  <a:pt x="188417" y="332112"/>
                                </a:lnTo>
                                <a:lnTo>
                                  <a:pt x="100432" y="539643"/>
                                </a:lnTo>
                                <a:lnTo>
                                  <a:pt x="0" y="497009"/>
                                </a:lnTo>
                                <a:lnTo>
                                  <a:pt x="211084"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0" name="Shape 99"/>
                        <wps:cNvSpPr/>
                        <wps:spPr>
                          <a:xfrm>
                            <a:off x="2536110" y="6965769"/>
                            <a:ext cx="234529" cy="631768"/>
                          </a:xfrm>
                          <a:custGeom>
                            <a:avLst/>
                            <a:gdLst/>
                            <a:ahLst/>
                            <a:cxnLst/>
                            <a:rect l="0" t="0" r="0" b="0"/>
                            <a:pathLst>
                              <a:path w="234529" h="631768">
                                <a:moveTo>
                                  <a:pt x="0" y="0"/>
                                </a:moveTo>
                                <a:lnTo>
                                  <a:pt x="81888" y="34747"/>
                                </a:lnTo>
                                <a:cubicBezTo>
                                  <a:pt x="135127" y="57416"/>
                                  <a:pt x="171741" y="78181"/>
                                  <a:pt x="192112" y="97117"/>
                                </a:cubicBezTo>
                                <a:cubicBezTo>
                                  <a:pt x="212266" y="116687"/>
                                  <a:pt x="224560" y="140588"/>
                                  <a:pt x="229564" y="169468"/>
                                </a:cubicBezTo>
                                <a:cubicBezTo>
                                  <a:pt x="234529" y="198411"/>
                                  <a:pt x="230351" y="227507"/>
                                  <a:pt x="217880" y="257060"/>
                                </a:cubicBezTo>
                                <a:cubicBezTo>
                                  <a:pt x="202106" y="294284"/>
                                  <a:pt x="178141" y="320459"/>
                                  <a:pt x="145947" y="335242"/>
                                </a:cubicBezTo>
                                <a:cubicBezTo>
                                  <a:pt x="113499" y="350418"/>
                                  <a:pt x="74611" y="351675"/>
                                  <a:pt x="28002" y="339585"/>
                                </a:cubicBezTo>
                                <a:cubicBezTo>
                                  <a:pt x="44461" y="361416"/>
                                  <a:pt x="56539" y="382879"/>
                                  <a:pt x="64235" y="404278"/>
                                </a:cubicBezTo>
                                <a:cubicBezTo>
                                  <a:pt x="71703" y="425310"/>
                                  <a:pt x="79209" y="460209"/>
                                  <a:pt x="86854" y="509105"/>
                                </a:cubicBezTo>
                                <a:lnTo>
                                  <a:pt x="106424" y="631768"/>
                                </a:lnTo>
                                <a:lnTo>
                                  <a:pt x="106412" y="631768"/>
                                </a:lnTo>
                                <a:lnTo>
                                  <a:pt x="0" y="586602"/>
                                </a:lnTo>
                                <a:lnTo>
                                  <a:pt x="0" y="247124"/>
                                </a:lnTo>
                                <a:lnTo>
                                  <a:pt x="15299" y="252833"/>
                                </a:lnTo>
                                <a:cubicBezTo>
                                  <a:pt x="30783" y="258190"/>
                                  <a:pt x="41953" y="261105"/>
                                  <a:pt x="48817" y="261620"/>
                                </a:cubicBezTo>
                                <a:cubicBezTo>
                                  <a:pt x="62368" y="262635"/>
                                  <a:pt x="74840" y="259537"/>
                                  <a:pt x="85812" y="252488"/>
                                </a:cubicBezTo>
                                <a:cubicBezTo>
                                  <a:pt x="96645" y="245592"/>
                                  <a:pt x="105586" y="234569"/>
                                  <a:pt x="111847" y="219621"/>
                                </a:cubicBezTo>
                                <a:cubicBezTo>
                                  <a:pt x="118921" y="202984"/>
                                  <a:pt x="120141" y="187591"/>
                                  <a:pt x="115975" y="173240"/>
                                </a:cubicBezTo>
                                <a:cubicBezTo>
                                  <a:pt x="110984" y="159308"/>
                                  <a:pt x="101243" y="147459"/>
                                  <a:pt x="86041" y="137909"/>
                                </a:cubicBezTo>
                                <a:cubicBezTo>
                                  <a:pt x="78345" y="133311"/>
                                  <a:pt x="54240" y="122275"/>
                                  <a:pt x="13664" y="105028"/>
                                </a:cubicBezTo>
                                <a:lnTo>
                                  <a:pt x="0" y="99234"/>
                                </a:lnTo>
                                <a:lnTo>
                                  <a:pt x="0"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1" name="Shape 100"/>
                        <wps:cNvSpPr/>
                        <wps:spPr>
                          <a:xfrm>
                            <a:off x="2661269" y="7086195"/>
                            <a:ext cx="277609" cy="546291"/>
                          </a:xfrm>
                          <a:custGeom>
                            <a:avLst/>
                            <a:gdLst/>
                            <a:ahLst/>
                            <a:cxnLst/>
                            <a:rect l="0" t="0" r="0" b="0"/>
                            <a:pathLst>
                              <a:path w="277609" h="546291">
                                <a:moveTo>
                                  <a:pt x="174473" y="0"/>
                                </a:moveTo>
                                <a:lnTo>
                                  <a:pt x="277609" y="35154"/>
                                </a:lnTo>
                                <a:lnTo>
                                  <a:pt x="103137" y="546291"/>
                                </a:lnTo>
                                <a:lnTo>
                                  <a:pt x="0" y="510946"/>
                                </a:lnTo>
                                <a:lnTo>
                                  <a:pt x="174473"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2" name="Shape 101"/>
                        <wps:cNvSpPr/>
                        <wps:spPr>
                          <a:xfrm>
                            <a:off x="2858603" y="7144207"/>
                            <a:ext cx="550697" cy="630560"/>
                          </a:xfrm>
                          <a:custGeom>
                            <a:avLst/>
                            <a:gdLst/>
                            <a:ahLst/>
                            <a:cxnLst/>
                            <a:rect l="0" t="0" r="0" b="0"/>
                            <a:pathLst>
                              <a:path w="550697" h="630560">
                                <a:moveTo>
                                  <a:pt x="136232" y="0"/>
                                </a:moveTo>
                                <a:lnTo>
                                  <a:pt x="136242" y="0"/>
                                </a:lnTo>
                                <a:lnTo>
                                  <a:pt x="238734" y="26604"/>
                                </a:lnTo>
                                <a:lnTo>
                                  <a:pt x="361836" y="431327"/>
                                </a:lnTo>
                                <a:lnTo>
                                  <a:pt x="452755" y="82344"/>
                                </a:lnTo>
                                <a:lnTo>
                                  <a:pt x="550697" y="107922"/>
                                </a:lnTo>
                                <a:lnTo>
                                  <a:pt x="414479" y="630560"/>
                                </a:lnTo>
                                <a:lnTo>
                                  <a:pt x="414456" y="630560"/>
                                </a:lnTo>
                                <a:lnTo>
                                  <a:pt x="308648" y="602892"/>
                                </a:lnTo>
                                <a:lnTo>
                                  <a:pt x="186944" y="207121"/>
                                </a:lnTo>
                                <a:lnTo>
                                  <a:pt x="97980" y="547977"/>
                                </a:lnTo>
                                <a:lnTo>
                                  <a:pt x="0" y="522399"/>
                                </a:lnTo>
                                <a:lnTo>
                                  <a:pt x="136232"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3" name="Shape 102"/>
                        <wps:cNvSpPr/>
                        <wps:spPr>
                          <a:xfrm>
                            <a:off x="3386803" y="7248591"/>
                            <a:ext cx="497877" cy="583755"/>
                          </a:xfrm>
                          <a:custGeom>
                            <a:avLst/>
                            <a:gdLst/>
                            <a:ahLst/>
                            <a:cxnLst/>
                            <a:rect l="0" t="0" r="0" b="0"/>
                            <a:pathLst>
                              <a:path w="497877" h="583755">
                                <a:moveTo>
                                  <a:pt x="0" y="0"/>
                                </a:moveTo>
                                <a:lnTo>
                                  <a:pt x="126034" y="21412"/>
                                </a:lnTo>
                                <a:lnTo>
                                  <a:pt x="215454" y="253276"/>
                                </a:lnTo>
                                <a:lnTo>
                                  <a:pt x="373925" y="63665"/>
                                </a:lnTo>
                                <a:lnTo>
                                  <a:pt x="497877" y="84645"/>
                                </a:lnTo>
                                <a:lnTo>
                                  <a:pt x="249363" y="360400"/>
                                </a:lnTo>
                                <a:lnTo>
                                  <a:pt x="211492" y="583755"/>
                                </a:lnTo>
                                <a:lnTo>
                                  <a:pt x="104406" y="565455"/>
                                </a:lnTo>
                                <a:lnTo>
                                  <a:pt x="142468" y="341440"/>
                                </a:lnTo>
                                <a:lnTo>
                                  <a:pt x="0" y="3"/>
                                </a:lnTo>
                                <a:lnTo>
                                  <a:pt x="0"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4" name="Shape 103"/>
                        <wps:cNvSpPr/>
                        <wps:spPr>
                          <a:xfrm>
                            <a:off x="3696472" y="7336542"/>
                            <a:ext cx="287420" cy="527845"/>
                          </a:xfrm>
                          <a:custGeom>
                            <a:avLst/>
                            <a:gdLst/>
                            <a:ahLst/>
                            <a:cxnLst/>
                            <a:rect l="0" t="0" r="0" b="0"/>
                            <a:pathLst>
                              <a:path w="287420" h="527845">
                                <a:moveTo>
                                  <a:pt x="263281" y="0"/>
                                </a:moveTo>
                                <a:lnTo>
                                  <a:pt x="263337" y="0"/>
                                </a:lnTo>
                                <a:lnTo>
                                  <a:pt x="287420" y="2451"/>
                                </a:lnTo>
                                <a:lnTo>
                                  <a:pt x="287420" y="171213"/>
                                </a:lnTo>
                                <a:lnTo>
                                  <a:pt x="214211" y="323197"/>
                                </a:lnTo>
                                <a:lnTo>
                                  <a:pt x="287420" y="330588"/>
                                </a:lnTo>
                                <a:lnTo>
                                  <a:pt x="287420" y="422001"/>
                                </a:lnTo>
                                <a:lnTo>
                                  <a:pt x="171564" y="410344"/>
                                </a:lnTo>
                                <a:lnTo>
                                  <a:pt x="114986" y="527845"/>
                                </a:lnTo>
                                <a:lnTo>
                                  <a:pt x="0" y="516402"/>
                                </a:lnTo>
                                <a:lnTo>
                                  <a:pt x="263281"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5" name="Shape 104"/>
                        <wps:cNvSpPr/>
                        <wps:spPr>
                          <a:xfrm>
                            <a:off x="3983893" y="7338993"/>
                            <a:ext cx="251588" cy="568192"/>
                          </a:xfrm>
                          <a:custGeom>
                            <a:avLst/>
                            <a:gdLst/>
                            <a:ahLst/>
                            <a:cxnLst/>
                            <a:rect l="0" t="0" r="0" b="0"/>
                            <a:pathLst>
                              <a:path w="251588" h="568192">
                                <a:moveTo>
                                  <a:pt x="0" y="0"/>
                                </a:moveTo>
                                <a:lnTo>
                                  <a:pt x="90659" y="9227"/>
                                </a:lnTo>
                                <a:lnTo>
                                  <a:pt x="251588" y="568175"/>
                                </a:lnTo>
                                <a:lnTo>
                                  <a:pt x="251588" y="568192"/>
                                </a:lnTo>
                                <a:lnTo>
                                  <a:pt x="133509" y="556141"/>
                                </a:lnTo>
                                <a:lnTo>
                                  <a:pt x="98965" y="429509"/>
                                </a:lnTo>
                                <a:lnTo>
                                  <a:pt x="0" y="419550"/>
                                </a:lnTo>
                                <a:lnTo>
                                  <a:pt x="0" y="328137"/>
                                </a:lnTo>
                                <a:lnTo>
                                  <a:pt x="73209" y="335528"/>
                                </a:lnTo>
                                <a:lnTo>
                                  <a:pt x="19348" y="128594"/>
                                </a:lnTo>
                                <a:lnTo>
                                  <a:pt x="0" y="168762"/>
                                </a:lnTo>
                                <a:lnTo>
                                  <a:pt x="0"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6" name="Shape 105"/>
                        <wps:cNvSpPr/>
                        <wps:spPr>
                          <a:xfrm>
                            <a:off x="4242154" y="7361961"/>
                            <a:ext cx="506400" cy="560197"/>
                          </a:xfrm>
                          <a:custGeom>
                            <a:avLst/>
                            <a:gdLst/>
                            <a:ahLst/>
                            <a:cxnLst/>
                            <a:rect l="0" t="0" r="0" b="0"/>
                            <a:pathLst>
                              <a:path w="506400" h="560197">
                                <a:moveTo>
                                  <a:pt x="274930" y="1029"/>
                                </a:moveTo>
                                <a:cubicBezTo>
                                  <a:pt x="341922" y="2464"/>
                                  <a:pt x="393878" y="17463"/>
                                  <a:pt x="431330" y="46342"/>
                                </a:cubicBezTo>
                                <a:cubicBezTo>
                                  <a:pt x="468313" y="75489"/>
                                  <a:pt x="491808" y="114567"/>
                                  <a:pt x="501383" y="164503"/>
                                </a:cubicBezTo>
                                <a:lnTo>
                                  <a:pt x="392849" y="182563"/>
                                </a:lnTo>
                                <a:cubicBezTo>
                                  <a:pt x="385572" y="155740"/>
                                  <a:pt x="372072" y="134557"/>
                                  <a:pt x="351244" y="118529"/>
                                </a:cubicBezTo>
                                <a:cubicBezTo>
                                  <a:pt x="330645" y="103112"/>
                                  <a:pt x="304254" y="94818"/>
                                  <a:pt x="273063" y="94183"/>
                                </a:cubicBezTo>
                                <a:cubicBezTo>
                                  <a:pt x="225451" y="93155"/>
                                  <a:pt x="187389" y="107468"/>
                                  <a:pt x="158687" y="137020"/>
                                </a:cubicBezTo>
                                <a:cubicBezTo>
                                  <a:pt x="129566" y="166751"/>
                                  <a:pt x="114808" y="211265"/>
                                  <a:pt x="113348" y="270523"/>
                                </a:cubicBezTo>
                                <a:cubicBezTo>
                                  <a:pt x="112103" y="334582"/>
                                  <a:pt x="125629" y="382816"/>
                                  <a:pt x="153277" y="415481"/>
                                </a:cubicBezTo>
                                <a:cubicBezTo>
                                  <a:pt x="180912" y="448132"/>
                                  <a:pt x="218186" y="465175"/>
                                  <a:pt x="264097" y="466027"/>
                                </a:cubicBezTo>
                                <a:cubicBezTo>
                                  <a:pt x="287033" y="466649"/>
                                  <a:pt x="309868" y="462674"/>
                                  <a:pt x="333350" y="453733"/>
                                </a:cubicBezTo>
                                <a:cubicBezTo>
                                  <a:pt x="356235" y="445427"/>
                                  <a:pt x="375996" y="435216"/>
                                  <a:pt x="392849" y="422758"/>
                                </a:cubicBezTo>
                                <a:lnTo>
                                  <a:pt x="394297" y="354140"/>
                                </a:lnTo>
                                <a:lnTo>
                                  <a:pt x="269520" y="351625"/>
                                </a:lnTo>
                                <a:lnTo>
                                  <a:pt x="271399" y="260541"/>
                                </a:lnTo>
                                <a:lnTo>
                                  <a:pt x="506400" y="265532"/>
                                </a:lnTo>
                                <a:lnTo>
                                  <a:pt x="501828" y="480555"/>
                                </a:lnTo>
                                <a:cubicBezTo>
                                  <a:pt x="478549" y="502209"/>
                                  <a:pt x="445034" y="521132"/>
                                  <a:pt x="401574" y="536715"/>
                                </a:cubicBezTo>
                                <a:cubicBezTo>
                                  <a:pt x="357874" y="552691"/>
                                  <a:pt x="313830" y="560197"/>
                                  <a:pt x="269151" y="559397"/>
                                </a:cubicBezTo>
                                <a:cubicBezTo>
                                  <a:pt x="212992" y="558140"/>
                                  <a:pt x="163665" y="545440"/>
                                  <a:pt x="122314" y="520497"/>
                                </a:cubicBezTo>
                                <a:cubicBezTo>
                                  <a:pt x="80912" y="496189"/>
                                  <a:pt x="49899" y="461632"/>
                                  <a:pt x="29756" y="416941"/>
                                </a:cubicBezTo>
                                <a:cubicBezTo>
                                  <a:pt x="9551" y="372872"/>
                                  <a:pt x="0" y="324586"/>
                                  <a:pt x="1029" y="272797"/>
                                </a:cubicBezTo>
                                <a:cubicBezTo>
                                  <a:pt x="2299" y="216471"/>
                                  <a:pt x="14999" y="166967"/>
                                  <a:pt x="39497" y="123495"/>
                                </a:cubicBezTo>
                                <a:cubicBezTo>
                                  <a:pt x="64072" y="80252"/>
                                  <a:pt x="99428" y="47396"/>
                                  <a:pt x="145149" y="25121"/>
                                </a:cubicBezTo>
                                <a:cubicBezTo>
                                  <a:pt x="180124" y="7887"/>
                                  <a:pt x="223368" y="0"/>
                                  <a:pt x="274930" y="1029"/>
                                </a:cubicBez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7" name="Shape 106"/>
                        <wps:cNvSpPr/>
                        <wps:spPr>
                          <a:xfrm>
                            <a:off x="4746046" y="7362061"/>
                            <a:ext cx="254665" cy="555519"/>
                          </a:xfrm>
                          <a:custGeom>
                            <a:avLst/>
                            <a:gdLst/>
                            <a:ahLst/>
                            <a:cxnLst/>
                            <a:rect l="0" t="0" r="0" b="0"/>
                            <a:pathLst>
                              <a:path w="254665" h="555519">
                                <a:moveTo>
                                  <a:pt x="254665" y="0"/>
                                </a:moveTo>
                                <a:lnTo>
                                  <a:pt x="254665" y="155154"/>
                                </a:lnTo>
                                <a:lnTo>
                                  <a:pt x="242296" y="126974"/>
                                </a:lnTo>
                                <a:lnTo>
                                  <a:pt x="181145" y="331190"/>
                                </a:lnTo>
                                <a:lnTo>
                                  <a:pt x="254665" y="326916"/>
                                </a:lnTo>
                                <a:lnTo>
                                  <a:pt x="254665" y="418013"/>
                                </a:lnTo>
                                <a:lnTo>
                                  <a:pt x="152862" y="423900"/>
                                </a:lnTo>
                                <a:lnTo>
                                  <a:pt x="115410" y="548906"/>
                                </a:lnTo>
                                <a:lnTo>
                                  <a:pt x="60" y="555519"/>
                                </a:lnTo>
                                <a:lnTo>
                                  <a:pt x="0" y="555519"/>
                                </a:lnTo>
                                <a:lnTo>
                                  <a:pt x="0" y="555500"/>
                                </a:lnTo>
                                <a:lnTo>
                                  <a:pt x="178834" y="4228"/>
                                </a:lnTo>
                                <a:lnTo>
                                  <a:pt x="254665"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8" name="Shape 107"/>
                        <wps:cNvSpPr/>
                        <wps:spPr>
                          <a:xfrm>
                            <a:off x="5000712" y="7359876"/>
                            <a:ext cx="286253" cy="533426"/>
                          </a:xfrm>
                          <a:custGeom>
                            <a:avLst/>
                            <a:gdLst/>
                            <a:ahLst/>
                            <a:cxnLst/>
                            <a:rect l="0" t="0" r="0" b="0"/>
                            <a:pathLst>
                              <a:path w="286253" h="533426">
                                <a:moveTo>
                                  <a:pt x="39192" y="0"/>
                                </a:moveTo>
                                <a:lnTo>
                                  <a:pt x="286253" y="526302"/>
                                </a:lnTo>
                                <a:lnTo>
                                  <a:pt x="286253" y="526314"/>
                                </a:lnTo>
                                <a:lnTo>
                                  <a:pt x="167907" y="533426"/>
                                </a:lnTo>
                                <a:lnTo>
                                  <a:pt x="113652" y="413627"/>
                                </a:lnTo>
                                <a:lnTo>
                                  <a:pt x="0" y="420198"/>
                                </a:lnTo>
                                <a:lnTo>
                                  <a:pt x="0" y="329102"/>
                                </a:lnTo>
                                <a:lnTo>
                                  <a:pt x="73520" y="324828"/>
                                </a:lnTo>
                                <a:lnTo>
                                  <a:pt x="0" y="157339"/>
                                </a:lnTo>
                                <a:lnTo>
                                  <a:pt x="0" y="2185"/>
                                </a:lnTo>
                                <a:lnTo>
                                  <a:pt x="39192"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09" name="Shape 108"/>
                        <wps:cNvSpPr/>
                        <wps:spPr>
                          <a:xfrm>
                            <a:off x="5386799" y="7291334"/>
                            <a:ext cx="237744" cy="572395"/>
                          </a:xfrm>
                          <a:custGeom>
                            <a:avLst/>
                            <a:gdLst/>
                            <a:ahLst/>
                            <a:cxnLst/>
                            <a:rect l="0" t="0" r="0" b="0"/>
                            <a:pathLst>
                              <a:path w="237744" h="572395">
                                <a:moveTo>
                                  <a:pt x="237744" y="0"/>
                                </a:moveTo>
                                <a:lnTo>
                                  <a:pt x="237744" y="92266"/>
                                </a:lnTo>
                                <a:lnTo>
                                  <a:pt x="236181" y="92506"/>
                                </a:lnTo>
                                <a:cubicBezTo>
                                  <a:pt x="227440" y="93910"/>
                                  <a:pt x="217612" y="95542"/>
                                  <a:pt x="206692" y="97403"/>
                                </a:cubicBezTo>
                                <a:lnTo>
                                  <a:pt x="122873" y="111779"/>
                                </a:lnTo>
                                <a:lnTo>
                                  <a:pt x="145986" y="246767"/>
                                </a:lnTo>
                                <a:lnTo>
                                  <a:pt x="225374" y="233191"/>
                                </a:lnTo>
                                <a:lnTo>
                                  <a:pt x="237744" y="230950"/>
                                </a:lnTo>
                                <a:lnTo>
                                  <a:pt x="237744" y="324876"/>
                                </a:lnTo>
                                <a:lnTo>
                                  <a:pt x="237261" y="324720"/>
                                </a:lnTo>
                                <a:cubicBezTo>
                                  <a:pt x="225184" y="322662"/>
                                  <a:pt x="206934" y="323907"/>
                                  <a:pt x="182169" y="328060"/>
                                </a:cubicBezTo>
                                <a:lnTo>
                                  <a:pt x="160325" y="331819"/>
                                </a:lnTo>
                                <a:lnTo>
                                  <a:pt x="198171" y="553904"/>
                                </a:lnTo>
                                <a:lnTo>
                                  <a:pt x="90881" y="572395"/>
                                </a:lnTo>
                                <a:lnTo>
                                  <a:pt x="0" y="40012"/>
                                </a:lnTo>
                                <a:lnTo>
                                  <a:pt x="226263" y="1556"/>
                                </a:lnTo>
                                <a:lnTo>
                                  <a:pt x="237744"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10" name="Shape 109"/>
                        <wps:cNvSpPr/>
                        <wps:spPr>
                          <a:xfrm>
                            <a:off x="5624543" y="7282951"/>
                            <a:ext cx="331635" cy="521126"/>
                          </a:xfrm>
                          <a:custGeom>
                            <a:avLst/>
                            <a:gdLst/>
                            <a:ahLst/>
                            <a:cxnLst/>
                            <a:rect l="0" t="0" r="0" b="0"/>
                            <a:pathLst>
                              <a:path w="331635" h="521126">
                                <a:moveTo>
                                  <a:pt x="91793" y="502"/>
                                </a:moveTo>
                                <a:cubicBezTo>
                                  <a:pt x="100506" y="837"/>
                                  <a:pt x="108300" y="1629"/>
                                  <a:pt x="115177" y="2877"/>
                                </a:cubicBezTo>
                                <a:cubicBezTo>
                                  <a:pt x="142584" y="8300"/>
                                  <a:pt x="165646" y="21788"/>
                                  <a:pt x="185458" y="43404"/>
                                </a:cubicBezTo>
                                <a:cubicBezTo>
                                  <a:pt x="205194" y="65273"/>
                                  <a:pt x="217679" y="91866"/>
                                  <a:pt x="223051" y="123477"/>
                                </a:cubicBezTo>
                                <a:cubicBezTo>
                                  <a:pt x="229934" y="163444"/>
                                  <a:pt x="223914" y="198369"/>
                                  <a:pt x="204788" y="228074"/>
                                </a:cubicBezTo>
                                <a:cubicBezTo>
                                  <a:pt x="185458" y="258249"/>
                                  <a:pt x="153429" y="280703"/>
                                  <a:pt x="107887" y="295486"/>
                                </a:cubicBezTo>
                                <a:cubicBezTo>
                                  <a:pt x="133427" y="305061"/>
                                  <a:pt x="155093" y="316682"/>
                                  <a:pt x="173165" y="330411"/>
                                </a:cubicBezTo>
                                <a:cubicBezTo>
                                  <a:pt x="190856" y="344114"/>
                                  <a:pt x="215989" y="369273"/>
                                  <a:pt x="248870" y="406306"/>
                                </a:cubicBezTo>
                                <a:lnTo>
                                  <a:pt x="331635" y="499041"/>
                                </a:lnTo>
                                <a:lnTo>
                                  <a:pt x="331635" y="499042"/>
                                </a:lnTo>
                                <a:lnTo>
                                  <a:pt x="203112" y="521126"/>
                                </a:lnTo>
                                <a:lnTo>
                                  <a:pt x="105550" y="418384"/>
                                </a:lnTo>
                                <a:cubicBezTo>
                                  <a:pt x="70854" y="381808"/>
                                  <a:pt x="47549" y="358897"/>
                                  <a:pt x="35497" y="349753"/>
                                </a:cubicBezTo>
                                <a:cubicBezTo>
                                  <a:pt x="29553" y="345371"/>
                                  <a:pt x="23518" y="341733"/>
                                  <a:pt x="17488" y="338928"/>
                                </a:cubicBezTo>
                                <a:lnTo>
                                  <a:pt x="0" y="333260"/>
                                </a:lnTo>
                                <a:lnTo>
                                  <a:pt x="0" y="239333"/>
                                </a:lnTo>
                                <a:lnTo>
                                  <a:pt x="22623" y="235235"/>
                                </a:lnTo>
                                <a:cubicBezTo>
                                  <a:pt x="53908" y="229084"/>
                                  <a:pt x="74070" y="223502"/>
                                  <a:pt x="83109" y="218549"/>
                                </a:cubicBezTo>
                                <a:cubicBezTo>
                                  <a:pt x="95187" y="212085"/>
                                  <a:pt x="103912" y="202928"/>
                                  <a:pt x="109538" y="191079"/>
                                </a:cubicBezTo>
                                <a:cubicBezTo>
                                  <a:pt x="114936" y="179217"/>
                                  <a:pt x="116205" y="165273"/>
                                  <a:pt x="113488" y="149258"/>
                                </a:cubicBezTo>
                                <a:cubicBezTo>
                                  <a:pt x="110363" y="131376"/>
                                  <a:pt x="103277" y="117673"/>
                                  <a:pt x="91847" y="108123"/>
                                </a:cubicBezTo>
                                <a:cubicBezTo>
                                  <a:pt x="80214" y="98737"/>
                                  <a:pt x="65660" y="94166"/>
                                  <a:pt x="47727" y="94381"/>
                                </a:cubicBezTo>
                                <a:cubicBezTo>
                                  <a:pt x="43295" y="94470"/>
                                  <a:pt x="34519" y="95461"/>
                                  <a:pt x="21392" y="97359"/>
                                </a:cubicBezTo>
                                <a:lnTo>
                                  <a:pt x="0" y="100649"/>
                                </a:lnTo>
                                <a:lnTo>
                                  <a:pt x="0" y="8383"/>
                                </a:lnTo>
                                <a:lnTo>
                                  <a:pt x="46378" y="2098"/>
                                </a:lnTo>
                                <a:cubicBezTo>
                                  <a:pt x="63588" y="528"/>
                                  <a:pt x="78725" y="0"/>
                                  <a:pt x="91793" y="502"/>
                                </a:cubicBez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11" name="Shape 110"/>
                        <wps:cNvSpPr/>
                        <wps:spPr>
                          <a:xfrm>
                            <a:off x="5848674" y="7224044"/>
                            <a:ext cx="225398" cy="550723"/>
                          </a:xfrm>
                          <a:custGeom>
                            <a:avLst/>
                            <a:gdLst/>
                            <a:ahLst/>
                            <a:cxnLst/>
                            <a:rect l="0" t="0" r="0" b="0"/>
                            <a:pathLst>
                              <a:path w="225398" h="550723">
                                <a:moveTo>
                                  <a:pt x="106235" y="0"/>
                                </a:moveTo>
                                <a:lnTo>
                                  <a:pt x="225398" y="526549"/>
                                </a:lnTo>
                                <a:lnTo>
                                  <a:pt x="225398" y="526555"/>
                                </a:lnTo>
                                <a:lnTo>
                                  <a:pt x="118935" y="550723"/>
                                </a:lnTo>
                                <a:lnTo>
                                  <a:pt x="0" y="24143"/>
                                </a:lnTo>
                                <a:lnTo>
                                  <a:pt x="106235"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12" name="Shape 111"/>
                        <wps:cNvSpPr/>
                        <wps:spPr>
                          <a:xfrm>
                            <a:off x="6041037" y="7135845"/>
                            <a:ext cx="487451" cy="568192"/>
                          </a:xfrm>
                          <a:custGeom>
                            <a:avLst/>
                            <a:gdLst/>
                            <a:ahLst/>
                            <a:cxnLst/>
                            <a:rect l="0" t="0" r="0" b="0"/>
                            <a:pathLst>
                              <a:path w="487451" h="568192">
                                <a:moveTo>
                                  <a:pt x="242803" y="129"/>
                                </a:moveTo>
                                <a:cubicBezTo>
                                  <a:pt x="269392" y="0"/>
                                  <a:pt x="292995" y="4629"/>
                                  <a:pt x="313588" y="13989"/>
                                </a:cubicBezTo>
                                <a:cubicBezTo>
                                  <a:pt x="354990" y="32899"/>
                                  <a:pt x="383261" y="65754"/>
                                  <a:pt x="398856" y="112947"/>
                                </a:cubicBezTo>
                                <a:lnTo>
                                  <a:pt x="295694" y="148317"/>
                                </a:lnTo>
                                <a:cubicBezTo>
                                  <a:pt x="283223" y="123133"/>
                                  <a:pt x="268046" y="106496"/>
                                  <a:pt x="250139" y="99244"/>
                                </a:cubicBezTo>
                                <a:cubicBezTo>
                                  <a:pt x="231851" y="91980"/>
                                  <a:pt x="207950" y="92792"/>
                                  <a:pt x="178613" y="101517"/>
                                </a:cubicBezTo>
                                <a:cubicBezTo>
                                  <a:pt x="148260" y="110471"/>
                                  <a:pt x="126416" y="123793"/>
                                  <a:pt x="112903" y="141230"/>
                                </a:cubicBezTo>
                                <a:cubicBezTo>
                                  <a:pt x="104178" y="152673"/>
                                  <a:pt x="101702" y="164928"/>
                                  <a:pt x="105626" y="178467"/>
                                </a:cubicBezTo>
                                <a:cubicBezTo>
                                  <a:pt x="109410" y="190735"/>
                                  <a:pt x="117665" y="199472"/>
                                  <a:pt x="130569" y="205276"/>
                                </a:cubicBezTo>
                                <a:cubicBezTo>
                                  <a:pt x="146812" y="212375"/>
                                  <a:pt x="182359" y="214420"/>
                                  <a:pt x="236855" y="211537"/>
                                </a:cubicBezTo>
                                <a:cubicBezTo>
                                  <a:pt x="291122" y="208413"/>
                                  <a:pt x="332740" y="209632"/>
                                  <a:pt x="360807" y="215271"/>
                                </a:cubicBezTo>
                                <a:cubicBezTo>
                                  <a:pt x="389077" y="221113"/>
                                  <a:pt x="413195" y="232784"/>
                                  <a:pt x="433603" y="250844"/>
                                </a:cubicBezTo>
                                <a:cubicBezTo>
                                  <a:pt x="453974" y="269145"/>
                                  <a:pt x="468731" y="294710"/>
                                  <a:pt x="478485" y="327565"/>
                                </a:cubicBezTo>
                                <a:cubicBezTo>
                                  <a:pt x="487248" y="357283"/>
                                  <a:pt x="487451" y="387432"/>
                                  <a:pt x="478308" y="418230"/>
                                </a:cubicBezTo>
                                <a:cubicBezTo>
                                  <a:pt x="469380" y="449028"/>
                                  <a:pt x="451675" y="475214"/>
                                  <a:pt x="425247" y="496436"/>
                                </a:cubicBezTo>
                                <a:cubicBezTo>
                                  <a:pt x="399047" y="518065"/>
                                  <a:pt x="363270" y="535553"/>
                                  <a:pt x="318376" y="548849"/>
                                </a:cubicBezTo>
                                <a:cubicBezTo>
                                  <a:pt x="253060" y="568192"/>
                                  <a:pt x="197942" y="567798"/>
                                  <a:pt x="153898" y="547821"/>
                                </a:cubicBezTo>
                                <a:cubicBezTo>
                                  <a:pt x="110198" y="528059"/>
                                  <a:pt x="75870" y="489972"/>
                                  <a:pt x="52159" y="434257"/>
                                </a:cubicBezTo>
                                <a:lnTo>
                                  <a:pt x="150965" y="394315"/>
                                </a:lnTo>
                                <a:cubicBezTo>
                                  <a:pt x="167183" y="426777"/>
                                  <a:pt x="187173" y="448202"/>
                                  <a:pt x="210655" y="458388"/>
                                </a:cubicBezTo>
                                <a:cubicBezTo>
                                  <a:pt x="233921" y="468763"/>
                                  <a:pt x="261607" y="469423"/>
                                  <a:pt x="293217" y="460000"/>
                                </a:cubicBezTo>
                                <a:cubicBezTo>
                                  <a:pt x="326898" y="450272"/>
                                  <a:pt x="350202" y="435718"/>
                                  <a:pt x="363270" y="416160"/>
                                </a:cubicBezTo>
                                <a:cubicBezTo>
                                  <a:pt x="375970" y="397033"/>
                                  <a:pt x="379501" y="377907"/>
                                  <a:pt x="373926" y="358769"/>
                                </a:cubicBezTo>
                                <a:cubicBezTo>
                                  <a:pt x="370358" y="346501"/>
                                  <a:pt x="363741" y="337153"/>
                                  <a:pt x="354114" y="330485"/>
                                </a:cubicBezTo>
                                <a:cubicBezTo>
                                  <a:pt x="344119" y="324250"/>
                                  <a:pt x="329603" y="320300"/>
                                  <a:pt x="309613" y="319462"/>
                                </a:cubicBezTo>
                                <a:cubicBezTo>
                                  <a:pt x="296113" y="318827"/>
                                  <a:pt x="265951" y="319653"/>
                                  <a:pt x="219392" y="321545"/>
                                </a:cubicBezTo>
                                <a:cubicBezTo>
                                  <a:pt x="159080" y="324250"/>
                                  <a:pt x="114757" y="318624"/>
                                  <a:pt x="86296" y="305123"/>
                                </a:cubicBezTo>
                                <a:cubicBezTo>
                                  <a:pt x="45948" y="285769"/>
                                  <a:pt x="19926" y="255809"/>
                                  <a:pt x="7887" y="214878"/>
                                </a:cubicBezTo>
                                <a:cubicBezTo>
                                  <a:pt x="0" y="188461"/>
                                  <a:pt x="0" y="161436"/>
                                  <a:pt x="8509" y="134156"/>
                                </a:cubicBezTo>
                                <a:cubicBezTo>
                                  <a:pt x="16611" y="106711"/>
                                  <a:pt x="33032" y="83014"/>
                                  <a:pt x="57772" y="62605"/>
                                </a:cubicBezTo>
                                <a:cubicBezTo>
                                  <a:pt x="82131" y="42475"/>
                                  <a:pt x="114173" y="26460"/>
                                  <a:pt x="154102" y="14815"/>
                                </a:cubicBezTo>
                                <a:cubicBezTo>
                                  <a:pt x="186639" y="5144"/>
                                  <a:pt x="216214" y="257"/>
                                  <a:pt x="242803" y="129"/>
                                </a:cubicBez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13" name="Shape 112"/>
                        <wps:cNvSpPr/>
                        <wps:spPr>
                          <a:xfrm>
                            <a:off x="6424306" y="7048336"/>
                            <a:ext cx="290304" cy="544017"/>
                          </a:xfrm>
                          <a:custGeom>
                            <a:avLst/>
                            <a:gdLst/>
                            <a:ahLst/>
                            <a:cxnLst/>
                            <a:rect l="0" t="0" r="0" b="0"/>
                            <a:pathLst>
                              <a:path w="290304" h="544017">
                                <a:moveTo>
                                  <a:pt x="102082" y="0"/>
                                </a:moveTo>
                                <a:lnTo>
                                  <a:pt x="290304" y="505943"/>
                                </a:lnTo>
                                <a:lnTo>
                                  <a:pt x="290304" y="505957"/>
                                </a:lnTo>
                                <a:lnTo>
                                  <a:pt x="188201" y="544017"/>
                                </a:lnTo>
                                <a:lnTo>
                                  <a:pt x="0" y="37859"/>
                                </a:lnTo>
                                <a:lnTo>
                                  <a:pt x="102082"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14" name="Shape 113"/>
                        <wps:cNvSpPr/>
                        <wps:spPr>
                          <a:xfrm>
                            <a:off x="6579634" y="6848281"/>
                            <a:ext cx="620136" cy="672338"/>
                          </a:xfrm>
                          <a:custGeom>
                            <a:avLst/>
                            <a:gdLst/>
                            <a:ahLst/>
                            <a:cxnLst/>
                            <a:rect l="0" t="0" r="0" b="0"/>
                            <a:pathLst>
                              <a:path w="620136" h="672338">
                                <a:moveTo>
                                  <a:pt x="385960" y="0"/>
                                </a:moveTo>
                                <a:lnTo>
                                  <a:pt x="620136" y="486613"/>
                                </a:lnTo>
                                <a:lnTo>
                                  <a:pt x="521774" y="534035"/>
                                </a:lnTo>
                                <a:lnTo>
                                  <a:pt x="172803" y="311315"/>
                                </a:lnTo>
                                <a:lnTo>
                                  <a:pt x="325444" y="628447"/>
                                </a:lnTo>
                                <a:lnTo>
                                  <a:pt x="234386" y="672338"/>
                                </a:lnTo>
                                <a:lnTo>
                                  <a:pt x="0" y="185940"/>
                                </a:lnTo>
                                <a:lnTo>
                                  <a:pt x="0" y="185926"/>
                                </a:lnTo>
                                <a:lnTo>
                                  <a:pt x="95473" y="139954"/>
                                </a:lnTo>
                                <a:lnTo>
                                  <a:pt x="451073" y="368897"/>
                                </a:lnTo>
                                <a:lnTo>
                                  <a:pt x="294698" y="43891"/>
                                </a:lnTo>
                                <a:lnTo>
                                  <a:pt x="385960"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15" name="Shape 114"/>
                        <wps:cNvSpPr/>
                        <wps:spPr>
                          <a:xfrm>
                            <a:off x="7047945" y="6637837"/>
                            <a:ext cx="590614" cy="570611"/>
                          </a:xfrm>
                          <a:custGeom>
                            <a:avLst/>
                            <a:gdLst/>
                            <a:ahLst/>
                            <a:cxnLst/>
                            <a:rect l="0" t="0" r="0" b="0"/>
                            <a:pathLst>
                              <a:path w="590614" h="570611">
                                <a:moveTo>
                                  <a:pt x="272428" y="419"/>
                                </a:moveTo>
                                <a:cubicBezTo>
                                  <a:pt x="319622" y="1447"/>
                                  <a:pt x="361886" y="18491"/>
                                  <a:pt x="399707" y="52603"/>
                                </a:cubicBezTo>
                                <a:lnTo>
                                  <a:pt x="323825" y="132435"/>
                                </a:lnTo>
                                <a:cubicBezTo>
                                  <a:pt x="301968" y="115430"/>
                                  <a:pt x="278448" y="106667"/>
                                  <a:pt x="252273" y="106451"/>
                                </a:cubicBezTo>
                                <a:cubicBezTo>
                                  <a:pt x="226505" y="106451"/>
                                  <a:pt x="200482" y="115608"/>
                                  <a:pt x="175134" y="133921"/>
                                </a:cubicBezTo>
                                <a:cubicBezTo>
                                  <a:pt x="136411" y="161989"/>
                                  <a:pt x="114834" y="196304"/>
                                  <a:pt x="109792" y="237286"/>
                                </a:cubicBezTo>
                                <a:cubicBezTo>
                                  <a:pt x="104420" y="278447"/>
                                  <a:pt x="119393" y="322923"/>
                                  <a:pt x="154102" y="370967"/>
                                </a:cubicBezTo>
                                <a:cubicBezTo>
                                  <a:pt x="191719" y="422986"/>
                                  <a:pt x="231267" y="453351"/>
                                  <a:pt x="273089" y="462711"/>
                                </a:cubicBezTo>
                                <a:cubicBezTo>
                                  <a:pt x="314859" y="472084"/>
                                  <a:pt x="354774" y="463118"/>
                                  <a:pt x="392202" y="436067"/>
                                </a:cubicBezTo>
                                <a:cubicBezTo>
                                  <a:pt x="410718" y="422783"/>
                                  <a:pt x="426542" y="405740"/>
                                  <a:pt x="440055" y="384695"/>
                                </a:cubicBezTo>
                                <a:cubicBezTo>
                                  <a:pt x="453365" y="364134"/>
                                  <a:pt x="462890" y="344132"/>
                                  <a:pt x="468732" y="323976"/>
                                </a:cubicBezTo>
                                <a:lnTo>
                                  <a:pt x="428600" y="268477"/>
                                </a:lnTo>
                                <a:lnTo>
                                  <a:pt x="327343" y="341655"/>
                                </a:lnTo>
                                <a:lnTo>
                                  <a:pt x="274130" y="267830"/>
                                </a:lnTo>
                                <a:lnTo>
                                  <a:pt x="464630" y="130162"/>
                                </a:lnTo>
                                <a:lnTo>
                                  <a:pt x="590614" y="304431"/>
                                </a:lnTo>
                                <a:cubicBezTo>
                                  <a:pt x="584988" y="335826"/>
                                  <a:pt x="569595" y="370967"/>
                                  <a:pt x="544437" y="409677"/>
                                </a:cubicBezTo>
                                <a:cubicBezTo>
                                  <a:pt x="519075" y="448780"/>
                                  <a:pt x="488531" y="481419"/>
                                  <a:pt x="452324" y="507606"/>
                                </a:cubicBezTo>
                                <a:cubicBezTo>
                                  <a:pt x="406781" y="540677"/>
                                  <a:pt x="359956" y="560032"/>
                                  <a:pt x="311747" y="565264"/>
                                </a:cubicBezTo>
                                <a:cubicBezTo>
                                  <a:pt x="263932" y="570611"/>
                                  <a:pt x="218364" y="561695"/>
                                  <a:pt x="175502" y="538187"/>
                                </a:cubicBezTo>
                                <a:cubicBezTo>
                                  <a:pt x="132906" y="515112"/>
                                  <a:pt x="96063" y="482460"/>
                                  <a:pt x="65748" y="440448"/>
                                </a:cubicBezTo>
                                <a:cubicBezTo>
                                  <a:pt x="32716" y="394691"/>
                                  <a:pt x="13119" y="347472"/>
                                  <a:pt x="6452" y="298183"/>
                                </a:cubicBezTo>
                                <a:cubicBezTo>
                                  <a:pt x="0" y="248907"/>
                                  <a:pt x="8357" y="201485"/>
                                  <a:pt x="31420" y="156172"/>
                                </a:cubicBezTo>
                                <a:cubicBezTo>
                                  <a:pt x="48870" y="121259"/>
                                  <a:pt x="78588" y="88773"/>
                                  <a:pt x="120409" y="58394"/>
                                </a:cubicBezTo>
                                <a:cubicBezTo>
                                  <a:pt x="174917" y="19355"/>
                                  <a:pt x="225476" y="0"/>
                                  <a:pt x="272428" y="419"/>
                                </a:cubicBez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116" name="Shape 115"/>
                        <wps:cNvSpPr/>
                        <wps:spPr>
                          <a:xfrm>
                            <a:off x="1628947" y="6592671"/>
                            <a:ext cx="701853" cy="722706"/>
                          </a:xfrm>
                          <a:custGeom>
                            <a:avLst/>
                            <a:gdLst/>
                            <a:ahLst/>
                            <a:cxnLst/>
                            <a:rect l="0" t="0" r="0" b="0"/>
                            <a:pathLst>
                              <a:path w="701853" h="722706">
                                <a:moveTo>
                                  <a:pt x="315862" y="0"/>
                                </a:moveTo>
                                <a:lnTo>
                                  <a:pt x="404482" y="63653"/>
                                </a:lnTo>
                                <a:lnTo>
                                  <a:pt x="264122" y="258102"/>
                                </a:lnTo>
                                <a:lnTo>
                                  <a:pt x="582892" y="192595"/>
                                </a:lnTo>
                                <a:lnTo>
                                  <a:pt x="701853" y="278244"/>
                                </a:lnTo>
                                <a:lnTo>
                                  <a:pt x="414033" y="329857"/>
                                </a:lnTo>
                                <a:lnTo>
                                  <a:pt x="394932" y="722706"/>
                                </a:lnTo>
                                <a:lnTo>
                                  <a:pt x="280556" y="640105"/>
                                </a:lnTo>
                                <a:lnTo>
                                  <a:pt x="308394" y="347764"/>
                                </a:lnTo>
                                <a:lnTo>
                                  <a:pt x="183845" y="369329"/>
                                </a:lnTo>
                                <a:lnTo>
                                  <a:pt x="88379" y="501612"/>
                                </a:lnTo>
                                <a:lnTo>
                                  <a:pt x="0" y="437756"/>
                                </a:lnTo>
                                <a:lnTo>
                                  <a:pt x="31586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7" name="Shape 116"/>
                        <wps:cNvSpPr/>
                        <wps:spPr>
                          <a:xfrm>
                            <a:off x="2049423" y="6848281"/>
                            <a:ext cx="360413" cy="523863"/>
                          </a:xfrm>
                          <a:custGeom>
                            <a:avLst/>
                            <a:gdLst/>
                            <a:ahLst/>
                            <a:cxnLst/>
                            <a:rect l="0" t="0" r="0" b="0"/>
                            <a:pathLst>
                              <a:path w="360413" h="523863">
                                <a:moveTo>
                                  <a:pt x="265582" y="0"/>
                                </a:moveTo>
                                <a:lnTo>
                                  <a:pt x="360413" y="53645"/>
                                </a:lnTo>
                                <a:lnTo>
                                  <a:pt x="95072" y="523863"/>
                                </a:lnTo>
                                <a:lnTo>
                                  <a:pt x="0" y="470192"/>
                                </a:lnTo>
                                <a:lnTo>
                                  <a:pt x="26558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8" name="Shape 117"/>
                        <wps:cNvSpPr/>
                        <wps:spPr>
                          <a:xfrm>
                            <a:off x="2237232" y="6931676"/>
                            <a:ext cx="340448" cy="641481"/>
                          </a:xfrm>
                          <a:custGeom>
                            <a:avLst/>
                            <a:gdLst/>
                            <a:ahLst/>
                            <a:cxnLst/>
                            <a:rect l="0" t="0" r="0" b="0"/>
                            <a:pathLst>
                              <a:path w="340448" h="641481">
                                <a:moveTo>
                                  <a:pt x="211099" y="0"/>
                                </a:moveTo>
                                <a:lnTo>
                                  <a:pt x="340448" y="54854"/>
                                </a:lnTo>
                                <a:lnTo>
                                  <a:pt x="340448" y="154070"/>
                                </a:lnTo>
                                <a:lnTo>
                                  <a:pt x="275742" y="126632"/>
                                </a:lnTo>
                                <a:lnTo>
                                  <a:pt x="222098" y="252857"/>
                                </a:lnTo>
                                <a:lnTo>
                                  <a:pt x="296329" y="284264"/>
                                </a:lnTo>
                                <a:cubicBezTo>
                                  <a:pt x="308404" y="289414"/>
                                  <a:pt x="319392" y="293939"/>
                                  <a:pt x="329296" y="297845"/>
                                </a:cubicBezTo>
                                <a:lnTo>
                                  <a:pt x="340448" y="302004"/>
                                </a:lnTo>
                                <a:lnTo>
                                  <a:pt x="340448" y="641481"/>
                                </a:lnTo>
                                <a:lnTo>
                                  <a:pt x="326873" y="635712"/>
                                </a:lnTo>
                                <a:lnTo>
                                  <a:pt x="300304" y="496824"/>
                                </a:lnTo>
                                <a:cubicBezTo>
                                  <a:pt x="290906" y="447320"/>
                                  <a:pt x="283629" y="415290"/>
                                  <a:pt x="278448" y="401104"/>
                                </a:cubicBezTo>
                                <a:cubicBezTo>
                                  <a:pt x="273025" y="387224"/>
                                  <a:pt x="265976" y="375781"/>
                                  <a:pt x="257048" y="367653"/>
                                </a:cubicBezTo>
                                <a:cubicBezTo>
                                  <a:pt x="248095" y="359576"/>
                                  <a:pt x="231889" y="350584"/>
                                  <a:pt x="208788" y="340640"/>
                                </a:cubicBezTo>
                                <a:lnTo>
                                  <a:pt x="188430" y="332093"/>
                                </a:lnTo>
                                <a:lnTo>
                                  <a:pt x="100419" y="539648"/>
                                </a:lnTo>
                                <a:lnTo>
                                  <a:pt x="0" y="497040"/>
                                </a:lnTo>
                                <a:lnTo>
                                  <a:pt x="2110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9" name="Shape 118"/>
                        <wps:cNvSpPr/>
                        <wps:spPr>
                          <a:xfrm>
                            <a:off x="2577681" y="6986530"/>
                            <a:ext cx="234544" cy="631861"/>
                          </a:xfrm>
                          <a:custGeom>
                            <a:avLst/>
                            <a:gdLst/>
                            <a:ahLst/>
                            <a:cxnLst/>
                            <a:rect l="0" t="0" r="0" b="0"/>
                            <a:pathLst>
                              <a:path w="234544" h="631861">
                                <a:moveTo>
                                  <a:pt x="0" y="0"/>
                                </a:moveTo>
                                <a:lnTo>
                                  <a:pt x="81928" y="34744"/>
                                </a:lnTo>
                                <a:cubicBezTo>
                                  <a:pt x="135116" y="57414"/>
                                  <a:pt x="171755" y="78217"/>
                                  <a:pt x="192126" y="97153"/>
                                </a:cubicBezTo>
                                <a:cubicBezTo>
                                  <a:pt x="212319" y="116698"/>
                                  <a:pt x="224600" y="140612"/>
                                  <a:pt x="229578" y="169542"/>
                                </a:cubicBezTo>
                                <a:cubicBezTo>
                                  <a:pt x="234544" y="198435"/>
                                  <a:pt x="230391" y="227543"/>
                                  <a:pt x="217920" y="257084"/>
                                </a:cubicBezTo>
                                <a:cubicBezTo>
                                  <a:pt x="202121" y="294294"/>
                                  <a:pt x="178182" y="320508"/>
                                  <a:pt x="145962" y="335277"/>
                                </a:cubicBezTo>
                                <a:cubicBezTo>
                                  <a:pt x="113526" y="350429"/>
                                  <a:pt x="74651" y="351699"/>
                                  <a:pt x="28042" y="339659"/>
                                </a:cubicBezTo>
                                <a:cubicBezTo>
                                  <a:pt x="44476" y="361490"/>
                                  <a:pt x="56579" y="382890"/>
                                  <a:pt x="64224" y="404340"/>
                                </a:cubicBezTo>
                                <a:cubicBezTo>
                                  <a:pt x="71756" y="425295"/>
                                  <a:pt x="79198" y="460258"/>
                                  <a:pt x="86881" y="509102"/>
                                </a:cubicBezTo>
                                <a:lnTo>
                                  <a:pt x="106439" y="631861"/>
                                </a:lnTo>
                                <a:lnTo>
                                  <a:pt x="0" y="586627"/>
                                </a:lnTo>
                                <a:lnTo>
                                  <a:pt x="0" y="247150"/>
                                </a:lnTo>
                                <a:lnTo>
                                  <a:pt x="15315" y="252863"/>
                                </a:lnTo>
                                <a:cubicBezTo>
                                  <a:pt x="30798" y="258218"/>
                                  <a:pt x="41961" y="261129"/>
                                  <a:pt x="48832" y="261655"/>
                                </a:cubicBezTo>
                                <a:cubicBezTo>
                                  <a:pt x="62319" y="262710"/>
                                  <a:pt x="74829" y="259560"/>
                                  <a:pt x="85853" y="252499"/>
                                </a:cubicBezTo>
                                <a:cubicBezTo>
                                  <a:pt x="96635" y="245641"/>
                                  <a:pt x="105614" y="234592"/>
                                  <a:pt x="111862" y="219657"/>
                                </a:cubicBezTo>
                                <a:cubicBezTo>
                                  <a:pt x="118961" y="202981"/>
                                  <a:pt x="120181" y="187589"/>
                                  <a:pt x="115786" y="173251"/>
                                </a:cubicBezTo>
                                <a:cubicBezTo>
                                  <a:pt x="111024" y="159319"/>
                                  <a:pt x="101258" y="147470"/>
                                  <a:pt x="86068" y="137907"/>
                                </a:cubicBezTo>
                                <a:cubicBezTo>
                                  <a:pt x="78385" y="133360"/>
                                  <a:pt x="54280" y="122349"/>
                                  <a:pt x="13704" y="105027"/>
                                </a:cubicBezTo>
                                <a:lnTo>
                                  <a:pt x="0" y="9921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0" name="Shape 119"/>
                        <wps:cNvSpPr/>
                        <wps:spPr>
                          <a:xfrm>
                            <a:off x="2702854" y="7106994"/>
                            <a:ext cx="277635" cy="546303"/>
                          </a:xfrm>
                          <a:custGeom>
                            <a:avLst/>
                            <a:gdLst/>
                            <a:ahLst/>
                            <a:cxnLst/>
                            <a:rect l="0" t="0" r="0" b="0"/>
                            <a:pathLst>
                              <a:path w="277635" h="546303">
                                <a:moveTo>
                                  <a:pt x="174447" y="0"/>
                                </a:moveTo>
                                <a:lnTo>
                                  <a:pt x="277635" y="35115"/>
                                </a:lnTo>
                                <a:lnTo>
                                  <a:pt x="103162" y="546303"/>
                                </a:lnTo>
                                <a:lnTo>
                                  <a:pt x="0" y="510921"/>
                                </a:lnTo>
                                <a:lnTo>
                                  <a:pt x="1744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1" name="Shape 120"/>
                        <wps:cNvSpPr/>
                        <wps:spPr>
                          <a:xfrm>
                            <a:off x="2900213" y="7165016"/>
                            <a:ext cx="550646" cy="630491"/>
                          </a:xfrm>
                          <a:custGeom>
                            <a:avLst/>
                            <a:gdLst/>
                            <a:ahLst/>
                            <a:cxnLst/>
                            <a:rect l="0" t="0" r="0" b="0"/>
                            <a:pathLst>
                              <a:path w="550646" h="630491">
                                <a:moveTo>
                                  <a:pt x="136208" y="0"/>
                                </a:moveTo>
                                <a:lnTo>
                                  <a:pt x="238734" y="26594"/>
                                </a:lnTo>
                                <a:lnTo>
                                  <a:pt x="361836" y="431279"/>
                                </a:lnTo>
                                <a:lnTo>
                                  <a:pt x="452717" y="82334"/>
                                </a:lnTo>
                                <a:lnTo>
                                  <a:pt x="550646" y="107899"/>
                                </a:lnTo>
                                <a:lnTo>
                                  <a:pt x="414452" y="630491"/>
                                </a:lnTo>
                                <a:lnTo>
                                  <a:pt x="308648" y="602856"/>
                                </a:lnTo>
                                <a:lnTo>
                                  <a:pt x="186944" y="207327"/>
                                </a:lnTo>
                                <a:lnTo>
                                  <a:pt x="97955" y="547967"/>
                                </a:lnTo>
                                <a:lnTo>
                                  <a:pt x="0" y="522401"/>
                                </a:lnTo>
                                <a:lnTo>
                                  <a:pt x="13620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2" name="Shape 121"/>
                        <wps:cNvSpPr/>
                        <wps:spPr>
                          <a:xfrm>
                            <a:off x="3428399" y="7269414"/>
                            <a:ext cx="497865" cy="583705"/>
                          </a:xfrm>
                          <a:custGeom>
                            <a:avLst/>
                            <a:gdLst/>
                            <a:ahLst/>
                            <a:cxnLst/>
                            <a:rect l="0" t="0" r="0" b="0"/>
                            <a:pathLst>
                              <a:path w="497865" h="583705">
                                <a:moveTo>
                                  <a:pt x="0" y="0"/>
                                </a:moveTo>
                                <a:lnTo>
                                  <a:pt x="126047" y="21412"/>
                                </a:lnTo>
                                <a:lnTo>
                                  <a:pt x="215481" y="253288"/>
                                </a:lnTo>
                                <a:lnTo>
                                  <a:pt x="373939" y="63602"/>
                                </a:lnTo>
                                <a:lnTo>
                                  <a:pt x="497865" y="84632"/>
                                </a:lnTo>
                                <a:lnTo>
                                  <a:pt x="249377" y="360387"/>
                                </a:lnTo>
                                <a:lnTo>
                                  <a:pt x="211518" y="583705"/>
                                </a:lnTo>
                                <a:lnTo>
                                  <a:pt x="104394" y="565429"/>
                                </a:lnTo>
                                <a:lnTo>
                                  <a:pt x="142481" y="34145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3" name="Shape 122"/>
                        <wps:cNvSpPr/>
                        <wps:spPr>
                          <a:xfrm>
                            <a:off x="3737867" y="7357374"/>
                            <a:ext cx="287604" cy="527812"/>
                          </a:xfrm>
                          <a:custGeom>
                            <a:avLst/>
                            <a:gdLst/>
                            <a:ahLst/>
                            <a:cxnLst/>
                            <a:rect l="0" t="0" r="0" b="0"/>
                            <a:pathLst>
                              <a:path w="287604" h="527812">
                                <a:moveTo>
                                  <a:pt x="263474" y="0"/>
                                </a:moveTo>
                                <a:lnTo>
                                  <a:pt x="287604" y="2442"/>
                                </a:lnTo>
                                <a:lnTo>
                                  <a:pt x="287604" y="171157"/>
                                </a:lnTo>
                                <a:lnTo>
                                  <a:pt x="214427" y="323177"/>
                                </a:lnTo>
                                <a:lnTo>
                                  <a:pt x="287604" y="330543"/>
                                </a:lnTo>
                                <a:lnTo>
                                  <a:pt x="287604" y="421946"/>
                                </a:lnTo>
                                <a:lnTo>
                                  <a:pt x="171755" y="410311"/>
                                </a:lnTo>
                                <a:lnTo>
                                  <a:pt x="115177" y="527812"/>
                                </a:lnTo>
                                <a:lnTo>
                                  <a:pt x="0" y="516357"/>
                                </a:lnTo>
                                <a:lnTo>
                                  <a:pt x="26347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4" name="Shape 123"/>
                        <wps:cNvSpPr/>
                        <wps:spPr>
                          <a:xfrm>
                            <a:off x="4025471" y="7359816"/>
                            <a:ext cx="251625" cy="568194"/>
                          </a:xfrm>
                          <a:custGeom>
                            <a:avLst/>
                            <a:gdLst/>
                            <a:ahLst/>
                            <a:cxnLst/>
                            <a:rect l="0" t="0" r="0" b="0"/>
                            <a:pathLst>
                              <a:path w="251625" h="568194">
                                <a:moveTo>
                                  <a:pt x="0" y="0"/>
                                </a:moveTo>
                                <a:lnTo>
                                  <a:pt x="90665" y="9178"/>
                                </a:lnTo>
                                <a:lnTo>
                                  <a:pt x="251625" y="568194"/>
                                </a:lnTo>
                                <a:lnTo>
                                  <a:pt x="133516" y="556103"/>
                                </a:lnTo>
                                <a:lnTo>
                                  <a:pt x="98997" y="429447"/>
                                </a:lnTo>
                                <a:lnTo>
                                  <a:pt x="0" y="419504"/>
                                </a:lnTo>
                                <a:lnTo>
                                  <a:pt x="0" y="328100"/>
                                </a:lnTo>
                                <a:lnTo>
                                  <a:pt x="73178" y="335466"/>
                                </a:lnTo>
                                <a:lnTo>
                                  <a:pt x="19330" y="128558"/>
                                </a:lnTo>
                                <a:lnTo>
                                  <a:pt x="0" y="16871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5" name="Shape 124"/>
                        <wps:cNvSpPr/>
                        <wps:spPr>
                          <a:xfrm>
                            <a:off x="4283764" y="7382722"/>
                            <a:ext cx="506375" cy="560235"/>
                          </a:xfrm>
                          <a:custGeom>
                            <a:avLst/>
                            <a:gdLst/>
                            <a:ahLst/>
                            <a:cxnLst/>
                            <a:rect l="0" t="0" r="0" b="0"/>
                            <a:pathLst>
                              <a:path w="506375" h="560235">
                                <a:moveTo>
                                  <a:pt x="274917" y="1092"/>
                                </a:moveTo>
                                <a:cubicBezTo>
                                  <a:pt x="341846" y="2515"/>
                                  <a:pt x="393853" y="17513"/>
                                  <a:pt x="431330" y="46368"/>
                                </a:cubicBezTo>
                                <a:cubicBezTo>
                                  <a:pt x="468313" y="75502"/>
                                  <a:pt x="491808" y="114592"/>
                                  <a:pt x="501383" y="164516"/>
                                </a:cubicBezTo>
                                <a:lnTo>
                                  <a:pt x="392849" y="182600"/>
                                </a:lnTo>
                                <a:cubicBezTo>
                                  <a:pt x="385547" y="155778"/>
                                  <a:pt x="372021" y="134556"/>
                                  <a:pt x="351244" y="118770"/>
                                </a:cubicBezTo>
                                <a:cubicBezTo>
                                  <a:pt x="330645" y="103162"/>
                                  <a:pt x="304254" y="94856"/>
                                  <a:pt x="273063" y="94183"/>
                                </a:cubicBezTo>
                                <a:cubicBezTo>
                                  <a:pt x="225400" y="93180"/>
                                  <a:pt x="187389" y="107518"/>
                                  <a:pt x="158661" y="137058"/>
                                </a:cubicBezTo>
                                <a:cubicBezTo>
                                  <a:pt x="129553" y="166776"/>
                                  <a:pt x="114770" y="211303"/>
                                  <a:pt x="113297" y="270573"/>
                                </a:cubicBezTo>
                                <a:cubicBezTo>
                                  <a:pt x="112090" y="334619"/>
                                  <a:pt x="125590" y="382867"/>
                                  <a:pt x="153251" y="415506"/>
                                </a:cubicBezTo>
                                <a:cubicBezTo>
                                  <a:pt x="180924" y="448183"/>
                                  <a:pt x="218161" y="465239"/>
                                  <a:pt x="264097" y="466039"/>
                                </a:cubicBezTo>
                                <a:cubicBezTo>
                                  <a:pt x="286982" y="466648"/>
                                  <a:pt x="309868" y="462699"/>
                                  <a:pt x="333121" y="453783"/>
                                </a:cubicBezTo>
                                <a:cubicBezTo>
                                  <a:pt x="356235" y="445452"/>
                                  <a:pt x="375996" y="435266"/>
                                  <a:pt x="392849" y="422795"/>
                                </a:cubicBezTo>
                                <a:lnTo>
                                  <a:pt x="394272" y="354139"/>
                                </a:lnTo>
                                <a:lnTo>
                                  <a:pt x="269520" y="351675"/>
                                </a:lnTo>
                                <a:lnTo>
                                  <a:pt x="271374" y="260603"/>
                                </a:lnTo>
                                <a:lnTo>
                                  <a:pt x="506375" y="265608"/>
                                </a:lnTo>
                                <a:lnTo>
                                  <a:pt x="501803" y="480581"/>
                                </a:lnTo>
                                <a:cubicBezTo>
                                  <a:pt x="478498" y="502247"/>
                                  <a:pt x="445008" y="521144"/>
                                  <a:pt x="401587" y="536765"/>
                                </a:cubicBezTo>
                                <a:cubicBezTo>
                                  <a:pt x="357874" y="552793"/>
                                  <a:pt x="313830" y="560235"/>
                                  <a:pt x="269075" y="559435"/>
                                </a:cubicBezTo>
                                <a:cubicBezTo>
                                  <a:pt x="212725" y="558178"/>
                                  <a:pt x="163640" y="545528"/>
                                  <a:pt x="122289" y="520560"/>
                                </a:cubicBezTo>
                                <a:cubicBezTo>
                                  <a:pt x="80887" y="496189"/>
                                  <a:pt x="49886" y="461670"/>
                                  <a:pt x="29731" y="416992"/>
                                </a:cubicBezTo>
                                <a:cubicBezTo>
                                  <a:pt x="9525" y="372872"/>
                                  <a:pt x="0" y="324624"/>
                                  <a:pt x="1003" y="272834"/>
                                </a:cubicBezTo>
                                <a:cubicBezTo>
                                  <a:pt x="2274" y="216509"/>
                                  <a:pt x="14974" y="166992"/>
                                  <a:pt x="39497" y="123748"/>
                                </a:cubicBezTo>
                                <a:cubicBezTo>
                                  <a:pt x="64046" y="80314"/>
                                  <a:pt x="99403" y="47434"/>
                                  <a:pt x="145149" y="25158"/>
                                </a:cubicBezTo>
                                <a:cubicBezTo>
                                  <a:pt x="180111" y="7912"/>
                                  <a:pt x="223343" y="0"/>
                                  <a:pt x="274917" y="109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6" name="Shape 125"/>
                        <wps:cNvSpPr/>
                        <wps:spPr>
                          <a:xfrm>
                            <a:off x="4787622" y="7382939"/>
                            <a:ext cx="254686" cy="555494"/>
                          </a:xfrm>
                          <a:custGeom>
                            <a:avLst/>
                            <a:gdLst/>
                            <a:ahLst/>
                            <a:cxnLst/>
                            <a:rect l="0" t="0" r="0" b="0"/>
                            <a:pathLst>
                              <a:path w="254686" h="555494">
                                <a:moveTo>
                                  <a:pt x="254686" y="0"/>
                                </a:moveTo>
                                <a:lnTo>
                                  <a:pt x="254686" y="155012"/>
                                </a:lnTo>
                                <a:lnTo>
                                  <a:pt x="242329" y="126857"/>
                                </a:lnTo>
                                <a:lnTo>
                                  <a:pt x="181153" y="331073"/>
                                </a:lnTo>
                                <a:lnTo>
                                  <a:pt x="254686" y="326812"/>
                                </a:lnTo>
                                <a:lnTo>
                                  <a:pt x="254686" y="417909"/>
                                </a:lnTo>
                                <a:lnTo>
                                  <a:pt x="152895" y="423807"/>
                                </a:lnTo>
                                <a:lnTo>
                                  <a:pt x="115443" y="548801"/>
                                </a:lnTo>
                                <a:lnTo>
                                  <a:pt x="0" y="555494"/>
                                </a:lnTo>
                                <a:lnTo>
                                  <a:pt x="178689" y="4365"/>
                                </a:lnTo>
                                <a:lnTo>
                                  <a:pt x="2546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7" name="Shape 126"/>
                        <wps:cNvSpPr/>
                        <wps:spPr>
                          <a:xfrm>
                            <a:off x="5042308" y="7380687"/>
                            <a:ext cx="286271" cy="533388"/>
                          </a:xfrm>
                          <a:custGeom>
                            <a:avLst/>
                            <a:gdLst/>
                            <a:ahLst/>
                            <a:cxnLst/>
                            <a:rect l="0" t="0" r="0" b="0"/>
                            <a:pathLst>
                              <a:path w="286271" h="533388">
                                <a:moveTo>
                                  <a:pt x="39205" y="0"/>
                                </a:moveTo>
                                <a:lnTo>
                                  <a:pt x="286271" y="526288"/>
                                </a:lnTo>
                                <a:lnTo>
                                  <a:pt x="167919" y="533388"/>
                                </a:lnTo>
                                <a:lnTo>
                                  <a:pt x="113640" y="413576"/>
                                </a:lnTo>
                                <a:lnTo>
                                  <a:pt x="0" y="420160"/>
                                </a:lnTo>
                                <a:lnTo>
                                  <a:pt x="0" y="329064"/>
                                </a:lnTo>
                                <a:lnTo>
                                  <a:pt x="73533" y="324803"/>
                                </a:lnTo>
                                <a:lnTo>
                                  <a:pt x="0" y="157264"/>
                                </a:lnTo>
                                <a:lnTo>
                                  <a:pt x="0" y="2252"/>
                                </a:lnTo>
                                <a:lnTo>
                                  <a:pt x="392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8" name="Shape 127"/>
                        <wps:cNvSpPr/>
                        <wps:spPr>
                          <a:xfrm>
                            <a:off x="5428357" y="7312129"/>
                            <a:ext cx="237792" cy="572423"/>
                          </a:xfrm>
                          <a:custGeom>
                            <a:avLst/>
                            <a:gdLst/>
                            <a:ahLst/>
                            <a:cxnLst/>
                            <a:rect l="0" t="0" r="0" b="0"/>
                            <a:pathLst>
                              <a:path w="237792" h="572423">
                                <a:moveTo>
                                  <a:pt x="237792" y="0"/>
                                </a:moveTo>
                                <a:lnTo>
                                  <a:pt x="237792" y="92361"/>
                                </a:lnTo>
                                <a:lnTo>
                                  <a:pt x="236228" y="92603"/>
                                </a:lnTo>
                                <a:cubicBezTo>
                                  <a:pt x="227490" y="94002"/>
                                  <a:pt x="217662" y="95617"/>
                                  <a:pt x="206743" y="97443"/>
                                </a:cubicBezTo>
                                <a:lnTo>
                                  <a:pt x="122924" y="111782"/>
                                </a:lnTo>
                                <a:lnTo>
                                  <a:pt x="145986" y="246719"/>
                                </a:lnTo>
                                <a:lnTo>
                                  <a:pt x="225425" y="233219"/>
                                </a:lnTo>
                                <a:lnTo>
                                  <a:pt x="237792" y="230977"/>
                                </a:lnTo>
                                <a:lnTo>
                                  <a:pt x="237792" y="324910"/>
                                </a:lnTo>
                                <a:lnTo>
                                  <a:pt x="237287" y="324748"/>
                                </a:lnTo>
                                <a:cubicBezTo>
                                  <a:pt x="225235" y="322627"/>
                                  <a:pt x="206934" y="323872"/>
                                  <a:pt x="182182" y="328062"/>
                                </a:cubicBezTo>
                                <a:lnTo>
                                  <a:pt x="160325" y="331834"/>
                                </a:lnTo>
                                <a:lnTo>
                                  <a:pt x="198196" y="553907"/>
                                </a:lnTo>
                                <a:lnTo>
                                  <a:pt x="90932" y="572423"/>
                                </a:lnTo>
                                <a:lnTo>
                                  <a:pt x="0" y="40039"/>
                                </a:lnTo>
                                <a:lnTo>
                                  <a:pt x="226314" y="1558"/>
                                </a:lnTo>
                                <a:lnTo>
                                  <a:pt x="23779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9" name="Shape 128"/>
                        <wps:cNvSpPr/>
                        <wps:spPr>
                          <a:xfrm>
                            <a:off x="5666149" y="7303750"/>
                            <a:ext cx="331613" cy="521100"/>
                          </a:xfrm>
                          <a:custGeom>
                            <a:avLst/>
                            <a:gdLst/>
                            <a:ahLst/>
                            <a:cxnLst/>
                            <a:rect l="0" t="0" r="0" b="0"/>
                            <a:pathLst>
                              <a:path w="331613" h="521100">
                                <a:moveTo>
                                  <a:pt x="91689" y="508"/>
                                </a:moveTo>
                                <a:cubicBezTo>
                                  <a:pt x="100371" y="846"/>
                                  <a:pt x="108122" y="1641"/>
                                  <a:pt x="114938" y="2889"/>
                                </a:cubicBezTo>
                                <a:cubicBezTo>
                                  <a:pt x="142586" y="8274"/>
                                  <a:pt x="165649" y="21799"/>
                                  <a:pt x="185436" y="43428"/>
                                </a:cubicBezTo>
                                <a:cubicBezTo>
                                  <a:pt x="205172" y="65246"/>
                                  <a:pt x="217656" y="91878"/>
                                  <a:pt x="223053" y="123489"/>
                                </a:cubicBezTo>
                                <a:cubicBezTo>
                                  <a:pt x="229721" y="163430"/>
                                  <a:pt x="223891" y="198329"/>
                                  <a:pt x="204791" y="228288"/>
                                </a:cubicBezTo>
                                <a:cubicBezTo>
                                  <a:pt x="185436" y="258222"/>
                                  <a:pt x="153381" y="280727"/>
                                  <a:pt x="107864" y="295484"/>
                                </a:cubicBezTo>
                                <a:cubicBezTo>
                                  <a:pt x="133429" y="305009"/>
                                  <a:pt x="155045" y="316693"/>
                                  <a:pt x="173142" y="330422"/>
                                </a:cubicBezTo>
                                <a:cubicBezTo>
                                  <a:pt x="190833" y="344126"/>
                                  <a:pt x="215992" y="369309"/>
                                  <a:pt x="248847" y="406343"/>
                                </a:cubicBezTo>
                                <a:lnTo>
                                  <a:pt x="331613" y="499078"/>
                                </a:lnTo>
                                <a:lnTo>
                                  <a:pt x="203114" y="521100"/>
                                </a:lnTo>
                                <a:lnTo>
                                  <a:pt x="105553" y="418382"/>
                                </a:lnTo>
                                <a:cubicBezTo>
                                  <a:pt x="70831" y="381743"/>
                                  <a:pt x="47552" y="358883"/>
                                  <a:pt x="35474" y="349738"/>
                                </a:cubicBezTo>
                                <a:cubicBezTo>
                                  <a:pt x="29537" y="345370"/>
                                  <a:pt x="23508" y="341731"/>
                                  <a:pt x="17480" y="338927"/>
                                </a:cubicBezTo>
                                <a:lnTo>
                                  <a:pt x="0" y="333290"/>
                                </a:lnTo>
                                <a:lnTo>
                                  <a:pt x="0" y="239356"/>
                                </a:lnTo>
                                <a:lnTo>
                                  <a:pt x="22622" y="235253"/>
                                </a:lnTo>
                                <a:cubicBezTo>
                                  <a:pt x="53899" y="229098"/>
                                  <a:pt x="74047" y="223517"/>
                                  <a:pt x="83086" y="218535"/>
                                </a:cubicBezTo>
                                <a:cubicBezTo>
                                  <a:pt x="94948" y="212083"/>
                                  <a:pt x="103889" y="202902"/>
                                  <a:pt x="109515" y="191077"/>
                                </a:cubicBezTo>
                                <a:cubicBezTo>
                                  <a:pt x="114938" y="179229"/>
                                  <a:pt x="116196" y="165309"/>
                                  <a:pt x="113490" y="149269"/>
                                </a:cubicBezTo>
                                <a:cubicBezTo>
                                  <a:pt x="110315" y="131349"/>
                                  <a:pt x="103267" y="117646"/>
                                  <a:pt x="91824" y="108070"/>
                                </a:cubicBezTo>
                                <a:cubicBezTo>
                                  <a:pt x="80191" y="98736"/>
                                  <a:pt x="65637" y="94164"/>
                                  <a:pt x="47730" y="94342"/>
                                </a:cubicBezTo>
                                <a:cubicBezTo>
                                  <a:pt x="43285" y="94462"/>
                                  <a:pt x="34509" y="95507"/>
                                  <a:pt x="21385" y="97434"/>
                                </a:cubicBezTo>
                                <a:lnTo>
                                  <a:pt x="0" y="100740"/>
                                </a:lnTo>
                                <a:lnTo>
                                  <a:pt x="0" y="8379"/>
                                </a:lnTo>
                                <a:lnTo>
                                  <a:pt x="46351" y="2088"/>
                                </a:lnTo>
                                <a:cubicBezTo>
                                  <a:pt x="63550" y="522"/>
                                  <a:pt x="78667" y="0"/>
                                  <a:pt x="91689" y="50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0" name="Shape 129"/>
                        <wps:cNvSpPr/>
                        <wps:spPr>
                          <a:xfrm>
                            <a:off x="5890259" y="7244857"/>
                            <a:ext cx="225235" cy="550646"/>
                          </a:xfrm>
                          <a:custGeom>
                            <a:avLst/>
                            <a:gdLst/>
                            <a:ahLst/>
                            <a:cxnLst/>
                            <a:rect l="0" t="0" r="0" b="0"/>
                            <a:pathLst>
                              <a:path w="225235" h="550646">
                                <a:moveTo>
                                  <a:pt x="106235" y="0"/>
                                </a:moveTo>
                                <a:lnTo>
                                  <a:pt x="225235" y="526758"/>
                                </a:lnTo>
                                <a:lnTo>
                                  <a:pt x="118961" y="550646"/>
                                </a:lnTo>
                                <a:lnTo>
                                  <a:pt x="0" y="24143"/>
                                </a:lnTo>
                                <a:lnTo>
                                  <a:pt x="10623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1" name="Shape 130"/>
                        <wps:cNvSpPr/>
                        <wps:spPr>
                          <a:xfrm>
                            <a:off x="6082646" y="7156638"/>
                            <a:ext cx="487451" cy="568210"/>
                          </a:xfrm>
                          <a:custGeom>
                            <a:avLst/>
                            <a:gdLst/>
                            <a:ahLst/>
                            <a:cxnLst/>
                            <a:rect l="0" t="0" r="0" b="0"/>
                            <a:pathLst>
                              <a:path w="487451" h="568210">
                                <a:moveTo>
                                  <a:pt x="242776" y="130"/>
                                </a:moveTo>
                                <a:cubicBezTo>
                                  <a:pt x="269376" y="0"/>
                                  <a:pt x="292996" y="4623"/>
                                  <a:pt x="313588" y="13957"/>
                                </a:cubicBezTo>
                                <a:cubicBezTo>
                                  <a:pt x="354965" y="32880"/>
                                  <a:pt x="383235" y="65748"/>
                                  <a:pt x="398844" y="112992"/>
                                </a:cubicBezTo>
                                <a:lnTo>
                                  <a:pt x="295706" y="148310"/>
                                </a:lnTo>
                                <a:cubicBezTo>
                                  <a:pt x="283171" y="123165"/>
                                  <a:pt x="268008" y="106514"/>
                                  <a:pt x="250114" y="99213"/>
                                </a:cubicBezTo>
                                <a:cubicBezTo>
                                  <a:pt x="231851" y="91948"/>
                                  <a:pt x="207950" y="92811"/>
                                  <a:pt x="178600" y="101523"/>
                                </a:cubicBezTo>
                                <a:cubicBezTo>
                                  <a:pt x="148234" y="110439"/>
                                  <a:pt x="126416" y="123774"/>
                                  <a:pt x="112687" y="141250"/>
                                </a:cubicBezTo>
                                <a:cubicBezTo>
                                  <a:pt x="104165" y="152705"/>
                                  <a:pt x="101638" y="164960"/>
                                  <a:pt x="105626" y="178460"/>
                                </a:cubicBezTo>
                                <a:cubicBezTo>
                                  <a:pt x="109360" y="190741"/>
                                  <a:pt x="117678" y="199504"/>
                                  <a:pt x="130569" y="205321"/>
                                </a:cubicBezTo>
                                <a:cubicBezTo>
                                  <a:pt x="146774" y="212357"/>
                                  <a:pt x="182359" y="214440"/>
                                  <a:pt x="236829" y="211531"/>
                                </a:cubicBezTo>
                                <a:cubicBezTo>
                                  <a:pt x="291122" y="208445"/>
                                  <a:pt x="332740" y="209664"/>
                                  <a:pt x="360807" y="215290"/>
                                </a:cubicBezTo>
                                <a:cubicBezTo>
                                  <a:pt x="389052" y="221120"/>
                                  <a:pt x="413207" y="232752"/>
                                  <a:pt x="433552" y="250825"/>
                                </a:cubicBezTo>
                                <a:cubicBezTo>
                                  <a:pt x="453949" y="269125"/>
                                  <a:pt x="468731" y="294729"/>
                                  <a:pt x="478308" y="327609"/>
                                </a:cubicBezTo>
                                <a:cubicBezTo>
                                  <a:pt x="487223" y="357301"/>
                                  <a:pt x="487451" y="387464"/>
                                  <a:pt x="478308" y="418237"/>
                                </a:cubicBezTo>
                                <a:cubicBezTo>
                                  <a:pt x="469366" y="449046"/>
                                  <a:pt x="451675" y="475246"/>
                                  <a:pt x="425247" y="496456"/>
                                </a:cubicBezTo>
                                <a:cubicBezTo>
                                  <a:pt x="399021" y="518096"/>
                                  <a:pt x="363270" y="535546"/>
                                  <a:pt x="318351" y="548856"/>
                                </a:cubicBezTo>
                                <a:cubicBezTo>
                                  <a:pt x="253060" y="568210"/>
                                  <a:pt x="197942" y="567766"/>
                                  <a:pt x="153873" y="547801"/>
                                </a:cubicBezTo>
                                <a:cubicBezTo>
                                  <a:pt x="110198" y="528065"/>
                                  <a:pt x="75883" y="490233"/>
                                  <a:pt x="52159" y="434289"/>
                                </a:cubicBezTo>
                                <a:lnTo>
                                  <a:pt x="150939" y="394335"/>
                                </a:lnTo>
                                <a:cubicBezTo>
                                  <a:pt x="167183" y="426796"/>
                                  <a:pt x="187147" y="448183"/>
                                  <a:pt x="210655" y="458381"/>
                                </a:cubicBezTo>
                                <a:cubicBezTo>
                                  <a:pt x="233921" y="468782"/>
                                  <a:pt x="261582" y="469608"/>
                                  <a:pt x="293179" y="460286"/>
                                </a:cubicBezTo>
                                <a:cubicBezTo>
                                  <a:pt x="326898" y="450291"/>
                                  <a:pt x="350202" y="435711"/>
                                  <a:pt x="363270" y="416166"/>
                                </a:cubicBezTo>
                                <a:cubicBezTo>
                                  <a:pt x="375970" y="397040"/>
                                  <a:pt x="379476" y="377901"/>
                                  <a:pt x="373850" y="358801"/>
                                </a:cubicBezTo>
                                <a:cubicBezTo>
                                  <a:pt x="370332" y="346494"/>
                                  <a:pt x="363715" y="337185"/>
                                  <a:pt x="354114" y="330492"/>
                                </a:cubicBezTo>
                                <a:cubicBezTo>
                                  <a:pt x="344119" y="324256"/>
                                  <a:pt x="329603" y="320484"/>
                                  <a:pt x="309613" y="319468"/>
                                </a:cubicBezTo>
                                <a:cubicBezTo>
                                  <a:pt x="296126" y="318821"/>
                                  <a:pt x="265951" y="319697"/>
                                  <a:pt x="219392" y="321551"/>
                                </a:cubicBezTo>
                                <a:cubicBezTo>
                                  <a:pt x="159055" y="324256"/>
                                  <a:pt x="114757" y="318643"/>
                                  <a:pt x="86271" y="305117"/>
                                </a:cubicBezTo>
                                <a:cubicBezTo>
                                  <a:pt x="45898" y="285788"/>
                                  <a:pt x="19926" y="255841"/>
                                  <a:pt x="7861" y="215074"/>
                                </a:cubicBezTo>
                                <a:cubicBezTo>
                                  <a:pt x="0" y="188455"/>
                                  <a:pt x="0" y="161417"/>
                                  <a:pt x="8496" y="134188"/>
                                </a:cubicBezTo>
                                <a:cubicBezTo>
                                  <a:pt x="16561" y="106705"/>
                                  <a:pt x="32842" y="83007"/>
                                  <a:pt x="57747" y="62636"/>
                                </a:cubicBezTo>
                                <a:cubicBezTo>
                                  <a:pt x="82080" y="42443"/>
                                  <a:pt x="114173" y="26479"/>
                                  <a:pt x="154076" y="14821"/>
                                </a:cubicBezTo>
                                <a:cubicBezTo>
                                  <a:pt x="186594" y="5144"/>
                                  <a:pt x="216176" y="260"/>
                                  <a:pt x="242776" y="13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2" name="Shape 131"/>
                        <wps:cNvSpPr/>
                        <wps:spPr>
                          <a:xfrm>
                            <a:off x="6465891" y="7069109"/>
                            <a:ext cx="290309" cy="544043"/>
                          </a:xfrm>
                          <a:custGeom>
                            <a:avLst/>
                            <a:gdLst/>
                            <a:ahLst/>
                            <a:cxnLst/>
                            <a:rect l="0" t="0" r="0" b="0"/>
                            <a:pathLst>
                              <a:path w="290309" h="544043">
                                <a:moveTo>
                                  <a:pt x="102108" y="0"/>
                                </a:moveTo>
                                <a:lnTo>
                                  <a:pt x="290309" y="505994"/>
                                </a:lnTo>
                                <a:lnTo>
                                  <a:pt x="188201" y="544043"/>
                                </a:lnTo>
                                <a:lnTo>
                                  <a:pt x="0" y="38088"/>
                                </a:lnTo>
                                <a:lnTo>
                                  <a:pt x="10210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3" name="Shape 132"/>
                        <wps:cNvSpPr/>
                        <wps:spPr>
                          <a:xfrm>
                            <a:off x="6621214" y="6869103"/>
                            <a:ext cx="620141" cy="672326"/>
                          </a:xfrm>
                          <a:custGeom>
                            <a:avLst/>
                            <a:gdLst/>
                            <a:ahLst/>
                            <a:cxnLst/>
                            <a:rect l="0" t="0" r="0" b="0"/>
                            <a:pathLst>
                              <a:path w="620141" h="672326">
                                <a:moveTo>
                                  <a:pt x="385966" y="0"/>
                                </a:moveTo>
                                <a:lnTo>
                                  <a:pt x="620141" y="486588"/>
                                </a:lnTo>
                                <a:lnTo>
                                  <a:pt x="521792" y="534010"/>
                                </a:lnTo>
                                <a:lnTo>
                                  <a:pt x="172809" y="311277"/>
                                </a:lnTo>
                                <a:lnTo>
                                  <a:pt x="325463" y="628422"/>
                                </a:lnTo>
                                <a:lnTo>
                                  <a:pt x="234391" y="672326"/>
                                </a:lnTo>
                                <a:lnTo>
                                  <a:pt x="0" y="185865"/>
                                </a:lnTo>
                                <a:lnTo>
                                  <a:pt x="95479" y="139929"/>
                                </a:lnTo>
                                <a:lnTo>
                                  <a:pt x="451079" y="368872"/>
                                </a:lnTo>
                                <a:lnTo>
                                  <a:pt x="294704" y="43866"/>
                                </a:lnTo>
                                <a:lnTo>
                                  <a:pt x="38596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 name="Shape 133"/>
                        <wps:cNvSpPr/>
                        <wps:spPr>
                          <a:xfrm>
                            <a:off x="7089555" y="6658621"/>
                            <a:ext cx="590614" cy="570649"/>
                          </a:xfrm>
                          <a:custGeom>
                            <a:avLst/>
                            <a:gdLst/>
                            <a:ahLst/>
                            <a:cxnLst/>
                            <a:rect l="0" t="0" r="0" b="0"/>
                            <a:pathLst>
                              <a:path w="590614" h="570649">
                                <a:moveTo>
                                  <a:pt x="272403" y="394"/>
                                </a:moveTo>
                                <a:cubicBezTo>
                                  <a:pt x="319621" y="1460"/>
                                  <a:pt x="361886" y="18517"/>
                                  <a:pt x="399656" y="52603"/>
                                </a:cubicBezTo>
                                <a:lnTo>
                                  <a:pt x="323800" y="132473"/>
                                </a:lnTo>
                                <a:cubicBezTo>
                                  <a:pt x="301943" y="115392"/>
                                  <a:pt x="278423" y="106680"/>
                                  <a:pt x="252247" y="106464"/>
                                </a:cubicBezTo>
                                <a:cubicBezTo>
                                  <a:pt x="226429" y="106464"/>
                                  <a:pt x="200457" y="115595"/>
                                  <a:pt x="175108" y="134138"/>
                                </a:cubicBezTo>
                                <a:cubicBezTo>
                                  <a:pt x="136411" y="161975"/>
                                  <a:pt x="114770" y="196304"/>
                                  <a:pt x="109792" y="237274"/>
                                </a:cubicBezTo>
                                <a:cubicBezTo>
                                  <a:pt x="104419" y="278447"/>
                                  <a:pt x="119367" y="322973"/>
                                  <a:pt x="154077" y="371018"/>
                                </a:cubicBezTo>
                                <a:cubicBezTo>
                                  <a:pt x="191719" y="422986"/>
                                  <a:pt x="231216" y="453339"/>
                                  <a:pt x="273063" y="462724"/>
                                </a:cubicBezTo>
                                <a:cubicBezTo>
                                  <a:pt x="314858" y="472072"/>
                                  <a:pt x="354774" y="463131"/>
                                  <a:pt x="392176" y="436118"/>
                                </a:cubicBezTo>
                                <a:cubicBezTo>
                                  <a:pt x="410705" y="422783"/>
                                  <a:pt x="426517" y="405702"/>
                                  <a:pt x="440055" y="384746"/>
                                </a:cubicBezTo>
                                <a:cubicBezTo>
                                  <a:pt x="453365" y="364122"/>
                                  <a:pt x="462903" y="344157"/>
                                  <a:pt x="468706" y="323977"/>
                                </a:cubicBezTo>
                                <a:lnTo>
                                  <a:pt x="428575" y="268478"/>
                                </a:lnTo>
                                <a:lnTo>
                                  <a:pt x="327317" y="341681"/>
                                </a:lnTo>
                                <a:lnTo>
                                  <a:pt x="274117" y="267868"/>
                                </a:lnTo>
                                <a:lnTo>
                                  <a:pt x="464604" y="130201"/>
                                </a:lnTo>
                                <a:lnTo>
                                  <a:pt x="590614" y="304457"/>
                                </a:lnTo>
                                <a:cubicBezTo>
                                  <a:pt x="584962" y="335864"/>
                                  <a:pt x="569608" y="371018"/>
                                  <a:pt x="544437" y="409677"/>
                                </a:cubicBezTo>
                                <a:cubicBezTo>
                                  <a:pt x="519075" y="448793"/>
                                  <a:pt x="488506" y="481406"/>
                                  <a:pt x="452324" y="507632"/>
                                </a:cubicBezTo>
                                <a:cubicBezTo>
                                  <a:pt x="406781" y="540677"/>
                                  <a:pt x="359956" y="560032"/>
                                  <a:pt x="311721" y="565214"/>
                                </a:cubicBezTo>
                                <a:cubicBezTo>
                                  <a:pt x="263906" y="570649"/>
                                  <a:pt x="218351" y="561657"/>
                                  <a:pt x="175502" y="538429"/>
                                </a:cubicBezTo>
                                <a:cubicBezTo>
                                  <a:pt x="132880" y="515124"/>
                                  <a:pt x="96063" y="482485"/>
                                  <a:pt x="65722" y="440448"/>
                                </a:cubicBezTo>
                                <a:cubicBezTo>
                                  <a:pt x="32639" y="394716"/>
                                  <a:pt x="13119" y="347523"/>
                                  <a:pt x="6439" y="298221"/>
                                </a:cubicBezTo>
                                <a:cubicBezTo>
                                  <a:pt x="0" y="248933"/>
                                  <a:pt x="8331" y="201511"/>
                                  <a:pt x="31369" y="156197"/>
                                </a:cubicBezTo>
                                <a:cubicBezTo>
                                  <a:pt x="48844" y="121234"/>
                                  <a:pt x="78587" y="88798"/>
                                  <a:pt x="120396" y="58648"/>
                                </a:cubicBezTo>
                                <a:cubicBezTo>
                                  <a:pt x="174892" y="19355"/>
                                  <a:pt x="225425" y="0"/>
                                  <a:pt x="272403" y="39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 name="Shape 134"/>
                        <wps:cNvSpPr/>
                        <wps:spPr>
                          <a:xfrm>
                            <a:off x="2181092" y="3710791"/>
                            <a:ext cx="415468" cy="384302"/>
                          </a:xfrm>
                          <a:custGeom>
                            <a:avLst/>
                            <a:gdLst/>
                            <a:ahLst/>
                            <a:cxnLst/>
                            <a:rect l="0" t="0" r="0" b="0"/>
                            <a:pathLst>
                              <a:path w="415468" h="384302">
                                <a:moveTo>
                                  <a:pt x="207747" y="0"/>
                                </a:moveTo>
                                <a:lnTo>
                                  <a:pt x="256172" y="147015"/>
                                </a:lnTo>
                                <a:lnTo>
                                  <a:pt x="415468" y="147015"/>
                                </a:lnTo>
                                <a:lnTo>
                                  <a:pt x="286118" y="238544"/>
                                </a:lnTo>
                                <a:lnTo>
                                  <a:pt x="334582" y="384302"/>
                                </a:lnTo>
                                <a:lnTo>
                                  <a:pt x="207747" y="295059"/>
                                </a:lnTo>
                                <a:lnTo>
                                  <a:pt x="80645" y="384302"/>
                                </a:lnTo>
                                <a:lnTo>
                                  <a:pt x="129311" y="238544"/>
                                </a:lnTo>
                                <a:lnTo>
                                  <a:pt x="0" y="147015"/>
                                </a:lnTo>
                                <a:lnTo>
                                  <a:pt x="159296" y="147015"/>
                                </a:lnTo>
                                <a:lnTo>
                                  <a:pt x="2077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 name="Shape 135"/>
                        <wps:cNvSpPr/>
                        <wps:spPr>
                          <a:xfrm>
                            <a:off x="4669549" y="5131343"/>
                            <a:ext cx="415277" cy="384327"/>
                          </a:xfrm>
                          <a:custGeom>
                            <a:avLst/>
                            <a:gdLst/>
                            <a:ahLst/>
                            <a:cxnLst/>
                            <a:rect l="0" t="0" r="0" b="0"/>
                            <a:pathLst>
                              <a:path w="415277" h="384327">
                                <a:moveTo>
                                  <a:pt x="207721" y="0"/>
                                </a:moveTo>
                                <a:lnTo>
                                  <a:pt x="256159" y="147003"/>
                                </a:lnTo>
                                <a:lnTo>
                                  <a:pt x="415277" y="147003"/>
                                </a:lnTo>
                                <a:lnTo>
                                  <a:pt x="286105" y="238544"/>
                                </a:lnTo>
                                <a:lnTo>
                                  <a:pt x="334582" y="384327"/>
                                </a:lnTo>
                                <a:lnTo>
                                  <a:pt x="207721" y="295123"/>
                                </a:lnTo>
                                <a:lnTo>
                                  <a:pt x="80670" y="384327"/>
                                </a:lnTo>
                                <a:lnTo>
                                  <a:pt x="129146" y="238544"/>
                                </a:lnTo>
                                <a:lnTo>
                                  <a:pt x="0" y="147003"/>
                                </a:lnTo>
                                <a:lnTo>
                                  <a:pt x="159055" y="147003"/>
                                </a:lnTo>
                                <a:lnTo>
                                  <a:pt x="2077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7" name="Shape 136"/>
                        <wps:cNvSpPr/>
                        <wps:spPr>
                          <a:xfrm>
                            <a:off x="7016568" y="3710791"/>
                            <a:ext cx="415481" cy="384302"/>
                          </a:xfrm>
                          <a:custGeom>
                            <a:avLst/>
                            <a:gdLst/>
                            <a:ahLst/>
                            <a:cxnLst/>
                            <a:rect l="0" t="0" r="0" b="0"/>
                            <a:pathLst>
                              <a:path w="415481" h="384302">
                                <a:moveTo>
                                  <a:pt x="207721" y="0"/>
                                </a:moveTo>
                                <a:lnTo>
                                  <a:pt x="256184" y="147015"/>
                                </a:lnTo>
                                <a:lnTo>
                                  <a:pt x="415481" y="147015"/>
                                </a:lnTo>
                                <a:lnTo>
                                  <a:pt x="286347" y="238544"/>
                                </a:lnTo>
                                <a:lnTo>
                                  <a:pt x="334785" y="384302"/>
                                </a:lnTo>
                                <a:lnTo>
                                  <a:pt x="207721" y="295059"/>
                                </a:lnTo>
                                <a:lnTo>
                                  <a:pt x="80899" y="384302"/>
                                </a:lnTo>
                                <a:lnTo>
                                  <a:pt x="129325" y="238544"/>
                                </a:lnTo>
                                <a:lnTo>
                                  <a:pt x="0" y="147015"/>
                                </a:lnTo>
                                <a:lnTo>
                                  <a:pt x="159296" y="147015"/>
                                </a:lnTo>
                                <a:lnTo>
                                  <a:pt x="2077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8" name="Shape 137"/>
                        <wps:cNvSpPr/>
                        <wps:spPr>
                          <a:xfrm>
                            <a:off x="3086128" y="4609787"/>
                            <a:ext cx="415468" cy="384302"/>
                          </a:xfrm>
                          <a:custGeom>
                            <a:avLst/>
                            <a:gdLst/>
                            <a:ahLst/>
                            <a:cxnLst/>
                            <a:rect l="0" t="0" r="0" b="0"/>
                            <a:pathLst>
                              <a:path w="415468" h="384302">
                                <a:moveTo>
                                  <a:pt x="207747" y="0"/>
                                </a:moveTo>
                                <a:lnTo>
                                  <a:pt x="256197" y="147053"/>
                                </a:lnTo>
                                <a:lnTo>
                                  <a:pt x="415468" y="147053"/>
                                </a:lnTo>
                                <a:lnTo>
                                  <a:pt x="286360" y="238544"/>
                                </a:lnTo>
                                <a:lnTo>
                                  <a:pt x="334797" y="384302"/>
                                </a:lnTo>
                                <a:lnTo>
                                  <a:pt x="207747" y="295097"/>
                                </a:lnTo>
                                <a:lnTo>
                                  <a:pt x="80912" y="384302"/>
                                </a:lnTo>
                                <a:lnTo>
                                  <a:pt x="129337" y="238544"/>
                                </a:lnTo>
                                <a:lnTo>
                                  <a:pt x="0" y="147053"/>
                                </a:lnTo>
                                <a:lnTo>
                                  <a:pt x="159296" y="147053"/>
                                </a:lnTo>
                                <a:lnTo>
                                  <a:pt x="2077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9" name="Shape 138"/>
                        <wps:cNvSpPr/>
                        <wps:spPr>
                          <a:xfrm>
                            <a:off x="6090062" y="4717105"/>
                            <a:ext cx="415519" cy="384327"/>
                          </a:xfrm>
                          <a:custGeom>
                            <a:avLst/>
                            <a:gdLst/>
                            <a:ahLst/>
                            <a:cxnLst/>
                            <a:rect l="0" t="0" r="0" b="0"/>
                            <a:pathLst>
                              <a:path w="415519" h="384327">
                                <a:moveTo>
                                  <a:pt x="207797" y="0"/>
                                </a:moveTo>
                                <a:lnTo>
                                  <a:pt x="256222" y="147028"/>
                                </a:lnTo>
                                <a:lnTo>
                                  <a:pt x="415519" y="147028"/>
                                </a:lnTo>
                                <a:lnTo>
                                  <a:pt x="286182" y="238519"/>
                                </a:lnTo>
                                <a:lnTo>
                                  <a:pt x="334658" y="384327"/>
                                </a:lnTo>
                                <a:lnTo>
                                  <a:pt x="207797" y="295097"/>
                                </a:lnTo>
                                <a:lnTo>
                                  <a:pt x="80747" y="384327"/>
                                </a:lnTo>
                                <a:lnTo>
                                  <a:pt x="129197" y="238519"/>
                                </a:lnTo>
                                <a:lnTo>
                                  <a:pt x="0" y="147028"/>
                                </a:lnTo>
                                <a:lnTo>
                                  <a:pt x="159296" y="147028"/>
                                </a:lnTo>
                                <a:lnTo>
                                  <a:pt x="20779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0" name="Shape 139"/>
                        <wps:cNvSpPr/>
                        <wps:spPr>
                          <a:xfrm>
                            <a:off x="8012477" y="3306699"/>
                            <a:ext cx="622846" cy="784212"/>
                          </a:xfrm>
                          <a:custGeom>
                            <a:avLst/>
                            <a:gdLst/>
                            <a:ahLst/>
                            <a:cxnLst/>
                            <a:rect l="0" t="0" r="0" b="0"/>
                            <a:pathLst>
                              <a:path w="622846" h="784212">
                                <a:moveTo>
                                  <a:pt x="369100" y="0"/>
                                </a:moveTo>
                                <a:cubicBezTo>
                                  <a:pt x="622846" y="470827"/>
                                  <a:pt x="338582" y="598145"/>
                                  <a:pt x="268871" y="784212"/>
                                </a:cubicBezTo>
                                <a:cubicBezTo>
                                  <a:pt x="0" y="253314"/>
                                  <a:pt x="337693" y="148717"/>
                                  <a:pt x="369100"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141" name="Shape 140"/>
                        <wps:cNvSpPr/>
                        <wps:spPr>
                          <a:xfrm>
                            <a:off x="923972" y="3302134"/>
                            <a:ext cx="641121" cy="763829"/>
                          </a:xfrm>
                          <a:custGeom>
                            <a:avLst/>
                            <a:gdLst/>
                            <a:ahLst/>
                            <a:cxnLst/>
                            <a:rect l="0" t="0" r="0" b="0"/>
                            <a:pathLst>
                              <a:path w="641121" h="763829">
                                <a:moveTo>
                                  <a:pt x="238722" y="0"/>
                                </a:moveTo>
                                <a:cubicBezTo>
                                  <a:pt x="280302" y="144335"/>
                                  <a:pt x="641121" y="233769"/>
                                  <a:pt x="389928" y="763829"/>
                                </a:cubicBezTo>
                                <a:cubicBezTo>
                                  <a:pt x="305892" y="584403"/>
                                  <a:pt x="0" y="470814"/>
                                  <a:pt x="238722"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4517949" id="Group 8" o:spid="_x0000_s1026" style="position:absolute;margin-left:181.8pt;margin-top:136.2pt;width:112.2pt;height:79.2pt;z-index:251659264;mso-position-horizontal-relative:margin;mso-position-vertical-relative:page;mso-width-relative:margin;mso-height-relative:margin" coordsize="95956,8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">
                <v:shape id="Shape 6" o:spid="_x0000_s1027" style="position:absolute;left:35582;width:24792;height:25060;visibility:visible;mso-wrap-style:square;v-text-anchor:top" coordsize="2479193,250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d1MIA&#10;AADaAAAADwAAAGRycy9kb3ducmV2LnhtbESPzWrDMBCE74W8g9hALyWRXWhInSjBhBp6jdOGHhdr&#10;a5taKyMp/nn7qFDocZiZb5j9cTKdGMj51rKCdJ2AIK6sbrlW8HEpVlsQPiBr7CyTgpk8HA+Lhz1m&#10;2o58pqEMtYgQ9hkqaELoMyl91ZBBv7Y9cfS+rTMYonS11A7HCDedfE6SjTTYclxosKdTQ9VPeTMK&#10;8O1iis3166Vwn3OZ0tPoXJ8r9bic8h2IQFP4D/+137WCV/i9Em+A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13UwgAAANoAAAAPAAAAAAAAAAAAAAAAAJgCAABkcnMvZG93&#10;bnJldi54bWxQSwUGAAAAAAQABAD1AAAAhwMAAAAA&#10;" path="m1236193,r94970,602132l1588643,49644r-77914,604495l1913941,197015,1667777,754634,2183702,430047,1790751,896010,2377009,729145r-508013,336804l2478456,1071182r-582587,179298l2479193,1427480r-609486,9030l2380133,1769707,1792859,1606550r395351,463855l1670710,1748307r249136,556311l1513586,1850238r82652,603885l1334846,1903502r-92049,602500l1147801,1903845,890296,2456371r77952,-604508l564985,2308911,811276,1751317,295288,2075828,688378,1609928,102095,1776679,610172,1440066,648,1434605,583235,1255408,,1078344r609473,-8991l99047,736219,686321,899414,290945,435508,808393,757695,559245,201371,965517,655828,882879,51867r261290,550659l1236193,xe" fillcolor="#f49a2c" stroked="f" strokeweight="0">
                  <v:stroke miterlimit="83231f" joinstyle="miter"/>
                  <v:path arrowok="t" textboxrect="0,0,2479193,2506002"/>
                </v:shape>
                <v:shape id="Shape 7" o:spid="_x0000_s1028" style="position:absolute;left:39107;top:4052;width:17742;height:17357;visibility:visible;mso-wrap-style:square;v-text-anchor:top" coordsize="1774228,1735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RMYA&#10;AADbAAAADwAAAGRycy9kb3ducmV2LnhtbESPQWvCQBCF74X+h2UEb3WjtKVEV9FiUSgFGwXtbchO&#10;k2B2Nuyumv77zqHQ2wzvzXvfzBa9a9WVQmw8GxiPMlDEpbcNVwYO+7eHF1AxIVtsPZOBH4qwmN/f&#10;zTC3/safdC1SpSSEY44G6pS6XOtY1uQwjnxHLNq3Dw6TrKHSNuBNwl2rJ1n2rB02LA01dvRaU3ku&#10;Ls7AO53DR/G02/BJr9Zfx9V2v1k+GjMc9MspqER9+jf/XW+t4Au9/CID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rRMYAAADbAAAADwAAAAAAAAAAAAAAAACYAgAAZHJz&#10;L2Rvd25yZXYueG1sUEsFBgAAAAAEAAQA9QAAAIsDAAAAAA==&#10;" path="m918325,16235v28063,1082,56338,3593,84746,7592c1457655,87848,1774228,508548,1710144,963601v-64135,455219,-484543,772173,-939114,708152c316471,1607771,,1187020,64110,731852,124177,305215,497385,,918325,16235xe" fillcolor="#fffefd" stroked="f" strokeweight="0">
                  <v:stroke miterlimit="83231f" joinstyle="miter"/>
                  <v:path arrowok="t" textboxrect="0,0,1774228,1735774"/>
                </v:shape>
                <v:shape id="Shape 8" o:spid="_x0000_s1029" style="position:absolute;left:39525;top:4451;width:16906;height:16540;visibility:visible;mso-wrap-style:square;v-text-anchor:top" coordsize="1690573,165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vI6MIA&#10;AADbAAAADwAAAGRycy9kb3ducmV2LnhtbERPzWrCQBC+F/oOyxR6qxs9lJBmFRFbW7GHRh9gyI5J&#10;NDsbdrdJ7NO7QsHbfHy/ky9G04qenG8sK5hOEhDEpdUNVwoO+/eXFIQPyBpby6TgQh4W88eHHDNt&#10;B/6hvgiViCHsM1RQh9BlUvqyJoN+YjviyB2tMxgidJXUDocYblo5S5JXabDh2FBjR6uaynPxaxQ0&#10;m80Mv/7Cx/ZcnS7ptz/sUrdW6vlpXL6BCDSGu/jf/anj/Cncfok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8jowgAAANsAAAAPAAAAAAAAAAAAAAAAAJgCAABkcnMvZG93&#10;bnJldi54bWxQSwUGAAAAAAQABAD1AAAAhwMAAAAA&#10;" path="m875038,15473v26740,1031,53682,3424,80751,7235c1388974,83668,1690573,484594,1629537,918236v-61112,433730,-461683,735749,-894880,674763c301549,1532002,,1131088,61049,697319,118306,290840,473938,,875038,15473xe" fillcolor="#f49a2c" stroked="f" strokeweight="0">
                  <v:stroke miterlimit="83231f" joinstyle="miter"/>
                  <v:path arrowok="t" textboxrect="0,0,1690573,1653985"/>
                </v:shape>
                <v:shape id="Shape 9" o:spid="_x0000_s1030" style="position:absolute;left:35460;top:127;width:25036;height:24806;visibility:visible;mso-wrap-style:square;v-text-anchor:top" coordsize="2503627,2480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iXcEA&#10;AADbAAAADwAAAGRycy9kb3ducmV2LnhtbERPzWrCQBC+C32HZQq96cYItaRuQhuIVE+a9gGm2WmS&#10;mp0N2W1M394VBG/z8f3OJptMJ0YaXGtZwXIRgSCurG65VvD1WcxfQDiPrLGzTAr+yUGWPsw2mGh7&#10;5iONpa9FCGGXoILG+z6R0lUNGXQL2xMH7scOBn2AQy31gOcQbjoZR9GzNNhyaGiwp7yh6lT+GQU7&#10;i7/r4vB90rWz76vtcp/vjqjU0+P09grC0+Tv4pv7Q4f5MVx/CQfI9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bIl3BAAAA2wAAAA8AAAAAAAAAAAAAAAAAmAIAAGRycy9kb3du&#10;cmV2LnhtbFBLBQYAAAAABAAEAPUAAACGAwAAAAA=&#10;" path="m1073747,r177978,583032l1429703,r7124,609448l1772298,100597,1606347,687083,2071929,293726,1747825,809930,2305050,562928,1848980,967245r604216,-79744l1901368,1146277r602259,93929l1901368,1334173r551891,258725l1848980,1513192r456172,404292l1747825,1670634r324206,516128l1606423,1793456r165964,586486l1436840,1871142r-7087,609435l1251725,1897571r-177978,583006l1066648,1871142,731063,2379917,897179,1793456,431470,2186737,755714,1670609,198450,1917433,654609,1513269,50343,1592872,602247,1334173,,1240206r602247,-93929l50343,887590r604266,79655l198450,563004,755714,809955,431521,293827,897128,687134,731152,100622r335496,508826l1073747,xe" fillcolor="#f49a2c" stroked="f" strokeweight="0">
                  <v:stroke miterlimit="83231f" joinstyle="miter"/>
                  <v:path arrowok="t" textboxrect="0,0,2503627,2480577"/>
                </v:shape>
                <v:shape id="Shape 10" o:spid="_x0000_s1031" style="position:absolute;left:39667;top:4208;width:16622;height:16642;visibility:visible;mso-wrap-style:square;v-text-anchor:top" coordsize="1662252,166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FqMIA&#10;AADbAAAADwAAAGRycy9kb3ducmV2LnhtbERPS2rDMBDdF3IHMYHsGtkNlMaJbEJaQxZtQz4HGKyJ&#10;bWKNjKQ6bk5fFQrdzeN9Z12MphMDOd9aVpDOExDEldUt1wrOp/LxBYQPyBo7y6TgmzwU+eRhjZm2&#10;Nz7QcAy1iCHsM1TQhNBnUvqqIYN+bnviyF2sMxgidLXUDm8x3HTyKUmepcGWY0ODPW0bqq7HL6Pg&#10;4/46vF+qcvfGZunOp3R//wxSqdl03KxABBrDv/jPvdN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QWowgAAANsAAAAPAAAAAAAAAAAAAAAAAJgCAABkcnMvZG93&#10;bnJldi54bWxQSwUGAAAAAAQABAD1AAAAhwMAAAAA&#10;" path="m831050,v459105,,831202,372516,831202,832053c1662252,1291730,1290155,1664208,831050,1664208,372072,1664208,,1291730,,832053,,372516,372072,,831050,xe" fillcolor="#fffefd" stroked="f" strokeweight="0">
                  <v:stroke miterlimit="83231f" joinstyle="miter"/>
                  <v:path arrowok="t" textboxrect="0,0,1662252,1664208"/>
                </v:shape>
                <v:shape id="Shape 11" o:spid="_x0000_s1032" style="position:absolute;left:40058;top:4601;width:15840;height:15858;visibility:visible;mso-wrap-style:square;v-text-anchor:top" coordsize="1583944,1585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usEA&#10;AADbAAAADwAAAGRycy9kb3ducmV2LnhtbERPTYvCMBC9C/6HMMLeNHVxpVSjqKywh4W1Koi3oRnb&#10;YjMpTbT1328Ewds83ufMl52pxJ0aV1pWMB5FIIgzq0vOFRwP22EMwnlkjZVlUvAgB8tFvzfHRNuW&#10;U7rvfS5CCLsEFRTe14mULivIoBvZmjhwF9sY9AE2udQNtiHcVPIziqbSYMmhocCaNgVl1/3NKEgn&#10;u3h9wrj7y/X3V/s419Hv+qzUx6BbzUB46vxb/HL/6DB/As9fw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VP7rBAAAA2wAAAA8AAAAAAAAAAAAAAAAAmAIAAGRycy9kb3du&#10;cmV2LnhtbFBLBQYAAAAABAAEAPUAAACGAwAAAAA=&#10;" path="m791896,v437439,,792048,354914,792048,792810c1583944,1230833,1229335,1585785,791896,1585785,354533,1585785,,1230833,,792810,,354914,354533,,791896,xe" fillcolor="#f49a2c" stroked="f" strokeweight="0">
                  <v:stroke miterlimit="83231f" joinstyle="miter"/>
                  <v:path arrowok="t" textboxrect="0,0,1583944,1585785"/>
                </v:shape>
                <v:shape id="Shape 12" o:spid="_x0000_s1033" style="position:absolute;left:16241;top:29452;width:63592;height:28468;visibility:visible;mso-wrap-style:square;v-text-anchor:top" coordsize="6359208,284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RsQA&#10;AADbAAAADwAAAGRycy9kb3ducmV2LnhtbERPTWvCQBC9F/wPywheSrOpUinRVYpiLRWFph70NmTH&#10;JCY7G7JbTf+9WxB6m8f7nOm8M7W4UOtKywqeoxgEcWZ1ybmC/ffq6RWE88gaa8uk4JcczGe9hykm&#10;2l75iy6pz0UIYZeggsL7JpHSZQUZdJFtiAN3sq1BH2CbS93iNYSbWg7jeCwNlhwaCmxoUVBWpT9G&#10;wfFxtDW7Zfq+OFfbQ/O5iddyXSk16HdvExCeOv8vvrs/dJj/An+/h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fkUbEAAAA2wAAAA8AAAAAAAAAAAAAAAAAmAIAAGRycy9k&#10;b3ducmV2LnhtbFBLBQYAAAAABAAEAPUAAACJAwAAAAA=&#10;" path="m880085,v202781,1450531,1521854,1945234,2181517,1987474c3451327,2019059,4926127,2002854,5550027,178016v374333,,809181,26822,809181,26822c5984863,1631036,4822406,2846769,3218167,2829090,882993,2739860,178206,926872,,89014,454584,89014,880085,,880085,xe" fillcolor="#2a4a28" stroked="f" strokeweight="0">
                  <v:stroke miterlimit="83231f" joinstyle="miter"/>
                  <v:path arrowok="t" textboxrect="0,0,6359208,2846769"/>
                </v:shape>
                <v:shape id="Shape 13" o:spid="_x0000_s1034" style="position:absolute;left:16177;top:11640;width:63681;height:21136;visibility:visible;mso-wrap-style:square;v-text-anchor:top" coordsize="6368148,211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OOcMA&#10;AADbAAAADwAAAGRycy9kb3ducmV2LnhtbERPyWrDMBC9F/oPYgq9lEZuCUlwIxsTKBhMClkOOQ7W&#10;1Da1RkZSbOfvo0Kht3m8dbb5bHoxkvOdZQVviwQEcW11x42C8+nzdQPCB2SNvWVScCMPefb4sMVU&#10;24kPNB5DI2II+xQVtCEMqZS+bsmgX9iBOHLf1hkMEbpGaodTDDe9fE+SlTTYcWxocaBdS/XP8WoU&#10;uNJci/rydSjWw8tumXTVWe4rpZ6f5uIDRKA5/Iv/3KWO81fw+0s8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POOcMAAADbAAAADwAAAAAAAAAAAAAAAACYAgAAZHJzL2Rv&#10;d25yZXYueG1sUEsFBgAAAAAEAAQA9QAAAIgDAAAAAA==&#10;" path="m3254756,r480606,464998l3916692,252273r126035,236474l4224096,260198,6368148,1990624r-758888,122898l896709,2103120,,1872069,2253856,63030r401968,378295l3254756,xe" fillcolor="#2a4a28" stroked="f" strokeweight="0">
                  <v:stroke miterlimit="83231f" joinstyle="miter"/>
                  <v:path arrowok="t" textboxrect="0,0,6368148,2113522"/>
                </v:shape>
                <v:shape id="Shape 14" o:spid="_x0000_s1035" style="position:absolute;left:39031;top:14479;width:9299;height:9061;visibility:visible;mso-wrap-style:square;v-text-anchor:top" coordsize="929843,906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BBsAA&#10;AADbAAAADwAAAGRycy9kb3ducmV2LnhtbERPyWrDMBC9F/oPYgq5NXJDSFo3sgmFLNc6LvQ4WFNL&#10;1BoZS3Wcv48Chdzm8dbZlJPrxEhDsJ4VvMwzEMSN15ZbBfVp9/wKIkRkjZ1nUnChAGXx+LDBXPsz&#10;f9JYxVakEA45KjAx9rmUoTHkMMx9T5y4Hz84jAkOrdQDnlO46+Qiy1bSoeXUYLCnD0PNb/XnFHwv&#10;6uXejj26Otjtl6mmt0NnlJo9Tdt3EJGmeBf/u486zV/D7Zd0gCy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ABBsAAAADbAAAADwAAAAAAAAAAAAAAAACYAgAAZHJzL2Rvd25y&#10;ZXYueG1sUEsFBgAAAAAEAAQA9QAAAIUDAAAAAA==&#10;" path="m,l425514,354546r86702,-39484l929843,858850,606857,756323,583159,906069,275755,551510,165329,685432v-18288,-26238,31661,-177165,,-291554l,xe" fillcolor="#fffefd" stroked="f" strokeweight="0">
                  <v:stroke miterlimit="83231f" joinstyle="miter"/>
                  <v:path arrowok="t" textboxrect="0,0,929843,906069"/>
                </v:shape>
                <v:shape id="Shape 15" o:spid="_x0000_s1036" style="position:absolute;left:44074;top:13059;width:9456;height:9458;visibility:visible;mso-wrap-style:square;v-text-anchor:top" coordsize="945617,94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V78UA&#10;AADbAAAADwAAAGRycy9kb3ducmV2LnhtbESPT2vCQBDF7wW/wzJCb3VjUZHoKv5BEA8VowePQ3ZM&#10;gtnZkN1q6qfvHAq9zfDevPeb+bJztXpQGyrPBoaDBBRx7m3FhYHLefcxBRUissXaMxn4oQDLRe9t&#10;jqn1Tz7RI4uFkhAOKRooY2xSrUNeksMw8A2xaDffOoyytoW2LT4l3NX6M0km2mHF0lBiQ5uS8nv2&#10;7Qxsi+P46zWuJ+fVen8I11E1PW4zY9773WoGKlIX/81/13sr+AIr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pXvxQAAANsAAAAPAAAAAAAAAAAAAAAAAJgCAABkcnMv&#10;ZG93bnJldi54bWxQSwUGAAAAAAQABAD1AAAAigMAAAAA&#10;" path="m425539,r23698,323139l591020,236449,945617,945782,512216,496583,394107,591236v-27636,6439,-26417,-61798,-47422,-55321c325691,542569,283654,658203,267881,630542l252285,370383,126047,457098,141834,315303c124803,289078,,352082,47244,299466l425539,xe" fillcolor="#fffefd" stroked="f" strokeweight="0">
                  <v:stroke miterlimit="83231f" joinstyle="miter"/>
                  <v:path arrowok="t" textboxrect="0,0,945617,945782"/>
                </v:shape>
                <v:shape id="Shape 16" o:spid="_x0000_s1037" style="position:absolute;left:27818;top:33863;width:41328;height:7310;visibility:visible;mso-wrap-style:square;v-text-anchor:top" coordsize="4132783,730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sy8EA&#10;AADbAAAADwAAAGRycy9kb3ducmV2LnhtbERPTYvCMBC9C/sfwgh701QPWqtRyqKw4EFWZdnj2IxN&#10;sZmUJmr992ZB8DaP9zmLVWdrcaPWV44VjIYJCOLC6YpLBcfDZpCC8AFZY+2YFDzIw2r50Vtgpt2d&#10;f+i2D6WIIewzVGBCaDIpfWHIoh+6hjhyZ9daDBG2pdQt3mO4reU4SSbSYsWxwWBDX4aKy/5qFWxP&#10;PB2n58nmkXd/tUnzy+x3t1bqs9/lcxCBuvAWv9zfOs6fwf8v8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rMvBAAAA2wAAAA8AAAAAAAAAAAAAAAAAmAIAAGRycy9kb3du&#10;cmV2LnhtbFBLBQYAAAAABAAEAPUAAACGAwAAAAA=&#10;" path="m,l4132783,1867c3984929,372224,3796703,562978,3654082,730987,2816415,267437,627621,273876,110642,291554l,xe" fillcolor="#2f5c2f" stroked="f" strokeweight="0">
                  <v:stroke miterlimit="83231f" joinstyle="miter"/>
                  <v:path arrowok="t" textboxrect="0,0,4132783,730987"/>
                </v:shape>
                <v:shape id="Shape 17" o:spid="_x0000_s1038" style="position:absolute;left:30021;top:38032;width:33768;height:8454;visibility:visible;mso-wrap-style:square;v-text-anchor:top" coordsize="3376841,845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8IpsMA&#10;AADbAAAADwAAAGRycy9kb3ducmV2LnhtbERPz2vCMBS+C/sfwhvsIprqoUg1iozJdhmyThRvz+bZ&#10;FpuXLom2219vDsKOH9/vxao3jbiR87VlBZNxAoK4sLrmUsHuezOagfABWWNjmRT8kofV8mmwwEzb&#10;jr/olodSxBD2GSqoQmgzKX1RkUE/ti1x5M7WGQwRulJqh10MN42cJkkqDdYcGyps6bWi4pJfjYLt&#10;UO+u6fDw2b2l+fvP8c9t9/uTUi/P/XoOIlAf/sUP94dWMI3r4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8IpsMAAADbAAAADwAAAAAAAAAAAAAAAACYAgAAZHJzL2Rv&#10;d25yZXYueG1sUEsFBgAAAAAEAAQA9QAAAIgDAAAAAA==&#10;" path="m617405,1006c2003232,8047,2995260,268996,3376841,391056,3240430,547672,2952801,715719,2658542,845475,2017001,364272,593103,223492,169291,242593l,14679c213417,4176,419429,,617405,1006xe" fillcolor="#97c138" stroked="f" strokeweight="0">
                  <v:stroke miterlimit="83231f" joinstyle="miter"/>
                  <v:path arrowok="t" textboxrect="0,0,3376841,845475"/>
                </v:shape>
                <v:shape id="Shape 18" o:spid="_x0000_s1039" style="position:absolute;left:32766;top:41626;width:21729;height:9146;visibility:visible;mso-wrap-style:square;v-text-anchor:top" coordsize="2172970,91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0fMEA&#10;AADbAAAADwAAAGRycy9kb3ducmV2LnhtbESPzYvCMBTE78L+D+EteNPUHkS7RhE/WK9+LL0+mrdt&#10;2eSlJFmt/70RBI/DzPyGWax6a8SVfGgdK5iMMxDEldMt1wou5/1oBiJEZI3GMSm4U4DV8mOwwEK7&#10;Gx/peoq1SBAOBSpoYuwKKUPVkMUwdh1x8n6dtxiT9LXUHm8Jbo3Ms2wqLbacFhrsaNNQ9Xf6twpm&#10;97PZ7uaxzNrqyLnZl+WP/1Zq+Nmvv0BE6uM7/GoftIJ8As8v6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d9HzBAAAA2wAAAA8AAAAAAAAAAAAAAAAAmAIAAGRycy9kb3du&#10;cmV2LnhtbFBLBQYAAAAABAAEAPUAAACGAwAAAAA=&#10;" path="m,c1275817,52425,2172970,525310,2172970,524282,739902,914616,,,,xe" fillcolor="#2f5c2f" stroked="f" strokeweight="0">
                  <v:stroke miterlimit="83231f" joinstyle="miter"/>
                  <v:path arrowok="t" textboxrect="0,0,2172970,914616"/>
                </v:shape>
                <v:shape id="Shape 19" o:spid="_x0000_s1040" style="position:absolute;left:58259;top:15939;width:10560;height:9013;visibility:visible;mso-wrap-style:square;v-text-anchor:top" coordsize="1055992,9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kQcUA&#10;AADbAAAADwAAAGRycy9kb3ducmV2LnhtbESPQWvCQBSE70L/w/IKvZmNAaWNbkIpCGIPtrYVvD2y&#10;zyS4+zZkV03+fbdQ8DjMzDfMqhysEVfqfetYwSxJQRBXTrdcK/j+Wk+fQfiArNE4JgUjeSiLh8kK&#10;c+1u/EnXfahFhLDPUUETQpdL6auGLPrEdcTRO7neYoiyr6Xu8Rbh1sgsTRfSYstxocGO3hqqzvuL&#10;VWDGj43V8/fDuH6pd7Nua47b449ST4/D6xJEoCHcw//tjVaQZfD3Jf4A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ORBxQAAANsAAAAPAAAAAAAAAAAAAAAAAJgCAABkcnMv&#10;ZG93bnJldi54bWxQSwUGAAAAAAQABAD1AAAAigMAAAAA&#10;" path="m,l1055992,901268,346685,401358,268034,540690,173418,352273,15837,589775,,xe" fillcolor="#fffefd" stroked="f" strokeweight="0">
                  <v:stroke miterlimit="83231f" joinstyle="miter"/>
                  <v:path arrowok="t" textboxrect="0,0,1055992,901268"/>
                </v:shape>
                <v:shape id="Shape 20" o:spid="_x0000_s1041" style="position:absolute;left:76580;top:37808;width:5956;height:8061;visibility:visible;mso-wrap-style:square;v-text-anchor:top" coordsize="595592,806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n+cIA&#10;AADbAAAADwAAAGRycy9kb3ducmV2LnhtbESPQYvCMBSE7wv+h/AEb2uqCyrVKCIIsqC4rnt/NM+2&#10;2LzUJLb13xtB2OMwM98wi1VnKtGQ86VlBaNhAoI4s7rkXMH5d/s5A+EDssbKMil4kIfVsvexwFTb&#10;ln+oOYVcRAj7FBUUIdSplD4ryKAf2po4ehfrDIYoXS61wzbCTSXHSTKRBkuOCwXWtCkou57uRsF0&#10;004ff7f1fnJ0+2ZG7nDeft+VGvS79RxEoC78h9/tnVYw/oL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qf5wgAAANsAAAAPAAAAAAAAAAAAAAAAAJgCAABkcnMvZG93&#10;bnJldi54bWxQSwUGAAAAAAQABAD1AAAAhwMAAAAA&#10;" path="m280759,v314833,444805,85699,608914,58826,806043c,302400,280975,154292,280759,xe" fillcolor="#2a4a28" stroked="f" strokeweight="0">
                  <v:stroke miterlimit="83231f" joinstyle="miter"/>
                  <v:path arrowok="t" textboxrect="0,0,595592,806043"/>
                </v:shape>
                <v:shape id="Shape 21" o:spid="_x0000_s1042" style="position:absolute;left:81141;top:40443;width:4854;height:6058;visibility:visible;mso-wrap-style:square;v-text-anchor:top" coordsize="485331,605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LQl8IA&#10;AADbAAAADwAAAGRycy9kb3ducmV2LnhtbESPQYvCMBSE78L+h/CEvWmqLCrVKLIiq3hRt3t/NM+2&#10;mLyUJtr67zeC4HGYmW+YxaqzRtyp8ZVjBaNhAoI4d7riQkH2ux3MQPiArNE4JgUP8rBafvQWmGrX&#10;8onu51CICGGfooIyhDqV0uclWfRDVxNH7+IaiyHKppC6wTbCrZHjJJlIixXHhRJr+i4pv55vVsFm&#10;d/k5uMzg43hrMZut//bJ1Cj12e/WcxCBuvAOv9o7rWD8Bc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tCXwgAAANsAAAAPAAAAAAAAAAAAAAAAAJgCAABkcnMvZG93&#10;bnJldi54bWxQSwUGAAAAAAQABAD1AAAAhwMAAAAA&#10;" path="m485331,c433616,521373,150152,484987,,605803,71324,26441,383884,108560,485331,xe" fillcolor="#2a4a28" stroked="f" strokeweight="0">
                  <v:stroke miterlimit="83231f" joinstyle="miter"/>
                  <v:path arrowok="t" textboxrect="0,0,485331,605803"/>
                </v:shape>
                <v:shape id="Shape 22" o:spid="_x0000_s1043" style="position:absolute;left:74106;top:43128;width:5617;height:8038;visibility:visible;mso-wrap-style:square;v-text-anchor:top" coordsize="561696,803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UDcUA&#10;AADbAAAADwAAAGRycy9kb3ducmV2LnhtbESPQWvCQBSE7wX/w/IEL0U3FSKSZhUVCuLBtio9v2Sf&#10;2bTZtyG7avz33YLQ4zAz3zD5sreNuFLna8cKXiYJCOLS6ZorBafj23gOwgdkjY1jUnAnD8vF4CnH&#10;TLsbf9L1ECoRIewzVGBCaDMpfWnIop+4ljh6Z9dZDFF2ldQd3iLcNnKaJDNpsea4YLCljaHy53Cx&#10;CjY78zU37+V3etwXu3Mo9unH+lmp0bBfvYII1If/8KO91QqmK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JQNxQAAANsAAAAPAAAAAAAAAAAAAAAAAJgCAABkcnMv&#10;ZG93bnJldi54bWxQSwUGAAAAAAQABAD1AAAAigMAAAAA&#10;" path="m329209,c561696,492861,307378,614515,246672,803770,,248729,302590,151828,329209,xe" fillcolor="#2a4a28" stroked="f" strokeweight="0">
                  <v:stroke miterlimit="83231f" joinstyle="miter"/>
                  <v:path arrowok="t" textboxrect="0,0,561696,803770"/>
                </v:shape>
                <v:shape id="Shape 23" o:spid="_x0000_s1044" style="position:absolute;left:77610;top:46411;width:5833;height:5580;visibility:visible;mso-wrap-style:square;v-text-anchor:top" coordsize="583349,557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GMcIA&#10;AADbAAAADwAAAGRycy9kb3ducmV2LnhtbESPS4sCMRCE74L/IbTgRTSjsKKjUcQHeBJWRfDWTHoe&#10;OOmMk6jjv98ICx6LqvqKmi8bU4on1a6wrGA4iEAQJ1YXnCk4n3b9CQjnkTWWlknBmxwsF+3WHGNt&#10;X/xLz6PPRICwi1FB7n0VS+mSnAy6ga2Ig5fa2qAPss6krvEV4KaUoygaS4MFh4UcK1rnlNyOD6NA&#10;7qdTvMvL5ue67R1cyle6pZVS3U6zmoHw1Phv+L+91wpGY/h8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YYxwgAAANsAAAAPAAAAAAAAAAAAAAAAAJgCAABkcnMvZG93&#10;bnJldi54bWxQSwUGAAAAAAQABAD1AAAAhwMAAAAA&#10;" path="m583349,46190c441541,550735,168922,465430,,557987,171158,,464629,135407,583349,46190xe" fillcolor="#2a4a28" stroked="f" strokeweight="0">
                  <v:stroke miterlimit="83231f" joinstyle="miter"/>
                  <v:path arrowok="t" textboxrect="0,0,583349,557987"/>
                </v:shape>
                <v:shape id="Shape 24" o:spid="_x0000_s1045" style="position:absolute;left:71030;top:47657;width:4692;height:7472;visibility:visible;mso-wrap-style:square;v-text-anchor:top" coordsize="469164,74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XRMUA&#10;AADbAAAADwAAAGRycy9kb3ducmV2LnhtbESPT2vCQBTE70K/w/IK3ppNhVaJrlIKbRVFadKLt0f2&#10;5Q/Nvg3ZNYnfvisUPA4z8xtmtRlNI3rqXG1ZwXMUgyDOra65VPCTfTwtQDiPrLGxTAqu5GCzfpis&#10;MNF24G/qU1+KAGGXoILK+zaR0uUVGXSRbYmDV9jOoA+yK6XucAhw08hZHL9KgzWHhQpbeq8o/00v&#10;RsH+Wuz0pyvjrzQ9Fy+ZOx0PrVRq+ji+LUF4Gv09/N/eagWzOd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VdExQAAANsAAAAPAAAAAAAAAAAAAAAAAJgCAABkcnMv&#10;ZG93bnJldi54bWxQSwUGAAAAAAQABAD1AAAAigMAAAAA&#10;" path="m386359,c469164,538607,190868,583133,78753,747217,,144958,317526,138125,386359,xe" fillcolor="#2a4a28" stroked="f" strokeweight="0">
                  <v:stroke miterlimit="83231f" joinstyle="miter"/>
                  <v:path arrowok="t" textboxrect="0,0,469164,747217"/>
                </v:shape>
                <v:shape id="Shape 25" o:spid="_x0000_s1046" style="position:absolute;left:72580;top:52912;width:7047;height:4488;visibility:visible;mso-wrap-style:square;v-text-anchor:top" coordsize="704761,44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xuMIA&#10;AADbAAAADwAAAGRycy9kb3ducmV2LnhtbERPTW+CQBC9N/E/bMbEW11qk7ahLKYamwg9Cb14m7Ij&#10;ENlZwq6C/fXdQxOPL+87WU+mE1caXGtZwdMyAkFcWd1yreC7/Hx8A+E8ssbOMim4kYN1OntIMNZ2&#10;5ANdC1+LEMIuRgWN930spasaMuiWticO3MkOBn2AQy31gGMIN51cRdGLNNhyaGiwp21D1bm4GAVl&#10;fcxH//o8/vzmx93XxmZ0O2RKLebTxzsIT5O/i//de61gFcaG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G4wgAAANsAAAAPAAAAAAAAAAAAAAAAAJgCAABkcnMvZG93&#10;bnJldi54bWxQSwUGAAAAAAQABAD1AAAAhwMAAAAA&#10;" path="m464403,2027c563004,,643792,28007,704761,5266,425488,448839,188201,289542,,330487,181408,56889,337630,4633,464403,2027xe" fillcolor="#2a4a28" stroked="f" strokeweight="0">
                  <v:stroke miterlimit="83231f" joinstyle="miter"/>
                  <v:path arrowok="t" textboxrect="0,0,704761,448839"/>
                </v:shape>
                <v:shape id="Shape 26" o:spid="_x0000_s1047" style="position:absolute;left:67071;top:51615;width:4203;height:6902;visibility:visible;mso-wrap-style:square;v-text-anchor:top" coordsize="420319,69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DecQA&#10;AADbAAAADwAAAGRycy9kb3ducmV2LnhtbESPQWvCQBSE70L/w/IKvemmOYimrmKtpYUexOgPeM2+&#10;ZoPZ90J21fTfdwuCx2FmvmEWq8G36kJ9aIQNPE8yUMSV2IZrA8fD+3gGKkRki60wGfilAKvlw2iB&#10;hZUr7+lSxlolCIcCDbgYu0LrUDnyGCbSESfvR3qPMcm+1rbHa4L7VudZNtUeG04LDjvaOKpO5dkb&#10;sPnXtNzuDzt5O32IrDev3zN2xjw9DusXUJGGeA/f2p/WQD6H/y/pB+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g3nEAAAA2wAAAA8AAAAAAAAAAAAAAAAAmAIAAGRycy9k&#10;b3ducmV2LnhtbFBLBQYAAAAABAAEAPUAAACJAwAAAAA=&#10;" path="m420319,c418173,544856,136423,545490,,690220,16028,83198,330860,125806,420319,xe" fillcolor="#2a4a28" stroked="f" strokeweight="0">
                  <v:stroke miterlimit="83231f" joinstyle="miter"/>
                  <v:path arrowok="t" textboxrect="0,0,420319,690220"/>
                </v:shape>
                <v:shape id="Shape 27" o:spid="_x0000_s1048" style="position:absolute;left:67653;top:57104;width:7468;height:4436;visibility:visible;mso-wrap-style:square;v-text-anchor:top" coordsize="746798,44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XWL8A&#10;AADbAAAADwAAAGRycy9kb3ducmV2LnhtbERPzYrCMBC+C/sOYQRvmroLol3TIiuyggdt9QGGZrYt&#10;NpPaZG19e3MQPH58/+t0MI24U+dqywrmswgEcWF1zaWCy3k3XYJwHlljY5kUPMhBmnyM1hhr23NG&#10;99yXIoSwi1FB5X0bS+mKigy6mW2JA/dnO4M+wK6UusM+hJtGfkbRQhqsOTRU2NJPRcU1/zcKst+T&#10;4ZPb4W17PuStPeo+Wq2UmoyHzTcIT4N/i1/uvVbwFdaHL+EHyO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2tdYvwAAANsAAAAPAAAAAAAAAAAAAAAAAJgCAABkcnMvZG93bnJl&#10;di54bWxQSwUGAAAAAAQABAD1AAAAhAMAAAAA&#10;" path="m466744,4624c585936,9249,674015,63935,746798,49165,401751,443665,192367,249456,,260455,197244,45438,347551,,466744,4624xe" fillcolor="#2a4a28" stroked="f" strokeweight="0">
                  <v:stroke miterlimit="83231f" joinstyle="miter"/>
                  <v:path arrowok="t" textboxrect="0,0,746798,443665"/>
                </v:shape>
                <v:shape id="Shape 28" o:spid="_x0000_s1049" style="position:absolute;left:61377;top:55412;width:5442;height:5973;visibility:visible;mso-wrap-style:square;v-text-anchor:top" coordsize="544246,597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WcAA&#10;AADbAAAADwAAAGRycy9kb3ducmV2LnhtbESPQYvCMBSE78L+h/AWvGmqgkg1ii7IerV68Pho3jZ1&#10;m5fSZGvWX28EweMwM98wq020jeip87VjBZNxBoK4dLrmSsH5tB8tQPiArLFxTAr+ycNm/TFYYa7d&#10;jY/UF6ESCcI+RwUmhDaX0peGLPqxa4mT9+M6iyHJrpK6w1uC20ZOs2wuLdacFgy29GWo/C3+rIJI&#10;ze567N2hLrLzVd+/nY3motTwM26XIALF8A6/2getYDaB55f0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tWcAAAADbAAAADwAAAAAAAAAAAAAAAACYAgAAZHJzL2Rvd25y&#10;ZXYueG1sUEsFBgAAAAAEAAQA9QAAAIUDAAAAAA==&#10;" path="m544246,c438188,534467,161392,481228,,597256,131699,4344,432397,106261,544246,xe" fillcolor="#2a4a28" stroked="f" strokeweight="0">
                  <v:stroke miterlimit="83231f" joinstyle="miter"/>
                  <v:path arrowok="t" textboxrect="0,0,544246,597256"/>
                </v:shape>
                <v:shape id="Shape 29" o:spid="_x0000_s1050" style="position:absolute;left:61720;top:60920;width:7734;height:4312;visibility:visible;mso-wrap-style:square;v-text-anchor:top" coordsize="773405,43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Lr8EA&#10;AADbAAAADwAAAGRycy9kb3ducmV2LnhtbESP3YrCMBSE7xd8h3AE79bUCiLVKCIK/oBLVfD20Bzb&#10;YnNSmqj17Y0g7OUwM98w03lrKvGgxpWWFQz6EQjizOqScwXn0/p3DMJ5ZI2VZVLwIgfzWedniom2&#10;T07pcfS5CBB2CSoovK8TKV1WkEHXtzVx8K62MeiDbHKpG3wGuKlkHEUjabDksFBgTcuCstvxbhTo&#10;dNWWf3IcXbeH1f4iaRfHNFKq120XExCeWv8f/rY3WsEwhs+X8AP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ci6/BAAAA2wAAAA8AAAAAAAAAAAAAAAAAmAIAAGRycy9kb3du&#10;cmV2LnhtbFBLBQYAAAAABAAEAPUAAACGAwAAAAA=&#10;" path="m411831,1806c585047,,680607,110427,773405,109649,359588,431162,190932,200352,,174533,176017,44379,307902,2891,411831,1806xe" fillcolor="#2a4a28" stroked="f" strokeweight="0">
                  <v:stroke miterlimit="83231f" joinstyle="miter"/>
                  <v:path arrowok="t" textboxrect="0,0,773405,431162"/>
                </v:shape>
                <v:shape id="Shape 30" o:spid="_x0000_s1051" style="position:absolute;left:55523;top:57192;width:5862;height:5883;visibility:visible;mso-wrap-style:square;v-text-anchor:top" coordsize="586257,5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WgsMA&#10;AADbAAAADwAAAGRycy9kb3ducmV2LnhtbESPT2vCQBTE7wW/w/KEXorZaKpIzCoi2Hr0L3h8ZJ9J&#10;MPs2ZFeTfvtuQehxmJnfMNmqN7V4UusqywrGUQyCOLe64kLB+bQdzUE4j6yxtkwKfsjBajl4yzDV&#10;tuMDPY++EAHCLkUFpfdNKqXLSzLoItsQB+9mW4M+yLaQusUuwE0tJ3E8kwYrDgslNrQpKb8fH0ZB&#10;82FnFydxd1oXk/pz/3Wdfo+tUu/Dfr0A4an3/+FXe6cVJAn8fQ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IWgsMAAADbAAAADwAAAAAAAAAAAAAAAACYAgAAZHJzL2Rv&#10;d25yZXYueG1sUEsFBgAAAAAEAAQA9QAAAIgDAAAAAA==&#10;" path="m586257,124955c471678,588315,173863,452513,,509715,142024,,465645,188811,586257,124955xe" fillcolor="#2a4a28" stroked="f" strokeweight="0">
                  <v:stroke miterlimit="83231f" joinstyle="miter"/>
                  <v:path arrowok="t" textboxrect="0,0,586257,588315"/>
                </v:shape>
                <v:shape id="Shape 31" o:spid="_x0000_s1052" style="position:absolute;left:56706;top:62916;width:6657;height:5055;visibility:visible;mso-wrap-style:square;v-text-anchor:top" coordsize="665671,50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8hsYA&#10;AADbAAAADwAAAGRycy9kb3ducmV2LnhtbESPQWsCMRSE7wX/Q3gFbzWplipbo7SiIFQP2qWlt8fm&#10;dXdx87IkUVd/vSkUehxm5htmOu9sI07kQ+1Yw+NAgSAunKm51JB/rB4mIEJENtg4Jg0XCjCf9e6m&#10;mBl35h2d9rEUCcIhQw1VjG0mZSgqshgGriVO3o/zFmOSvpTG4znBbSOHSj1LizWnhQpbWlRUHPZH&#10;q8Fft5vJ8vtzPTb56sqXL/X+liut+/fd6wuISF38D/+110bD6Al+v6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A8hsYAAADbAAAADwAAAAAAAAAAAAAAAACYAgAAZHJz&#10;L2Rvd25yZXYueG1sUEsFBgAAAAAEAAQA9QAAAIsDAAAAAA==&#10;" path="m265288,15568c482445,,570383,211348,665671,237837,290106,505502,161367,198758,,122025,106159,51159,192903,20757,265288,15568xe" fillcolor="#2a4a28" stroked="f" strokeweight="0">
                  <v:stroke miterlimit="83231f" joinstyle="miter"/>
                  <v:path arrowok="t" textboxrect="0,0,665671,505502"/>
                </v:shape>
                <v:shape id="Shape 32" o:spid="_x0000_s1053" style="position:absolute;left:12835;top:37871;width:5989;height:7971;visibility:visible;mso-wrap-style:square;v-text-anchor:top" coordsize="598881,797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yW8QA&#10;AADbAAAADwAAAGRycy9kb3ducmV2LnhtbESPQWvCQBSE74L/YXmCt7qxUrHRVVQQPFRQW+r1kX0m&#10;wezbdHdN0n/fFQoeh5n5hlmsOlOJhpwvLSsYjxIQxJnVJecKvj53LzMQPiBrrCyTgl/ysFr2ewtM&#10;tW35RM055CJC2KeooAihTqX0WUEG/cjWxNG7WmcwROlyqR22EW4q+ZokU2mw5LhQYE3bgrLb+W4U&#10;fN9tuz58vPtDMzEbt81/9sfLVKnhoFvPQQTqwjP8395rBZM3eHy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TMlvEAAAA2wAAAA8AAAAAAAAAAAAAAAAAmAIAAGRycy9k&#10;b3ducmV2LnhtbFBLBQYAAAAABAAEAPUAAACJAwAAAAA=&#10;" path="m327977,v-5003,153035,270904,310045,-83642,797090c223545,600761,,429425,327977,xe" fillcolor="#2a4a28" stroked="f" strokeweight="0">
                  <v:stroke miterlimit="83231f" joinstyle="miter"/>
                  <v:path arrowok="t" textboxrect="0,0,598881,797090"/>
                </v:shape>
                <v:shape id="Shape 33" o:spid="_x0000_s1054" style="position:absolute;left:9451;top:40258;width:4619;height:6158;visibility:visible;mso-wrap-style:square;v-text-anchor:top" coordsize="461886,615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nWcQA&#10;AADbAAAADwAAAGRycy9kb3ducmV2LnhtbESPQWvCQBSE74L/YXmCN91oSyjRTSiC4KW21YJ6e2Rf&#10;s2mzb0N21fjv3ULB4zAz3zDLoreNuFDna8cKZtMEBHHpdM2Vgq/9evICwgdkjY1jUnAjD0U+HCwx&#10;0+7Kn3TZhUpECPsMFZgQ2kxKXxqy6KeuJY7et+sshii7SuoOrxFuGzlPklRarDkuGGxpZaj83Z2t&#10;gsPsJN+oTfb19kebd/fxnKbbo1LjUf+6ABGoD4/wf3ujFTyl8Pc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51nEAAAA2wAAAA8AAAAAAAAAAAAAAAAAmAIAAGRycy9k&#10;b3ducmV2LnhtbFBLBQYAAAAABAAEAPUAAACJAwAAAAA=&#10;" path="m,c97320,110858,412204,38926,461886,615823,316509,491452,32487,518909,,xe" fillcolor="#2a4a28" stroked="f" strokeweight="0">
                  <v:stroke miterlimit="83231f" joinstyle="miter"/>
                  <v:path arrowok="t" textboxrect="0,0,461886,615823"/>
                </v:shape>
                <v:shape id="Shape 34" o:spid="_x0000_s1055" style="position:absolute;left:15933;top:43205;width:5636;height:7977;visibility:visible;mso-wrap-style:square;v-text-anchor:top" coordsize="563575,797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MYsQA&#10;AADbAAAADwAAAGRycy9kb3ducmV2LnhtbESPQWvCQBSE70L/w/IKvYhubKFqdBWplHo1tujxJftM&#10;otm3YXer6b/vCoLHYWa+YebLzjTiQs7XlhWMhgkI4sLqmksF37vPwQSED8gaG8uk4I88LBdPvTmm&#10;2l55S5cslCJC2KeooAqhTaX0RUUG/dC2xNE7WmcwROlKqR1eI9w08jVJ3qXBmuNChS19VFScs1+j&#10;4LTOOTvvS/o6TtfjQ3+b/7hprtTLc7eagQjUhUf43t5oBW9juH2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xDGLEAAAA2wAAAA8AAAAAAAAAAAAAAAAAmAIAAGRycy9k&#10;b3ducmV2LnhtbFBLBQYAAAAABAAEAPUAAACJAwAAAAA=&#10;" path="m236233,v25578,150990,327342,250177,76339,797738c253314,609536,,486182,236233,xe" fillcolor="#2a4a28" stroked="f" strokeweight="0">
                  <v:stroke miterlimit="83231f" joinstyle="miter"/>
                  <v:path arrowok="t" textboxrect="0,0,563575,797738"/>
                </v:shape>
                <v:shape id="Shape 35" o:spid="_x0000_s1056" style="position:absolute;left:12240;top:46430;width:5752;height:5555;visibility:visible;mso-wrap-style:square;v-text-anchor:top" coordsize="575259,5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zCcIA&#10;AADbAAAADwAAAGRycy9kb3ducmV2LnhtbERPy2rCQBTdC/2H4Rbc6aQpSEkdRQu1oovig66vmWsS&#10;krkzZKYx+vXOQnB5OO/pvDeN6Kj1lWUFb+MEBHFudcWFguPhe/QBwgdkjY1lUnAlD/PZy2CKmbYX&#10;3lG3D4WIIewzVFCG4DIpfV6SQT+2jjhyZ9saDBG2hdQtXmK4aWSaJBNpsOLYUKKjr5Lyev9vFPy4&#10;JN12v26zW93+ltvmlNbHeqXU8LVffIII1Ien+OFeawXvcWz8En+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bMJwgAAANsAAAAPAAAAAAAAAAAAAAAAAJgCAABkcnMvZG93&#10;bnJldi54bWxQSwUGAAAAAAQABAD1AAAAhwMAAAAA&#10;" path="m,43866c117297,133058,411759,,575259,555448,407810,462471,134772,545871,,43866xe" fillcolor="#2a4a28" stroked="f" strokeweight="0">
                  <v:stroke miterlimit="83231f" joinstyle="miter"/>
                  <v:path arrowok="t" textboxrect="0,0,575259,555448"/>
                </v:shape>
                <v:shape id="Shape 36" o:spid="_x0000_s1057" style="position:absolute;left:20571;top:48027;width:5014;height:7639;visibility:visible;mso-wrap-style:square;v-text-anchor:top" coordsize="501371,76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GxsAA&#10;AADbAAAADwAAAGRycy9kb3ducmV2LnhtbESPSwvCMBCE74L/IazgRTRV8VWNIoLgTXwcPC7N2hab&#10;TWmiVn+9EQSPw8x8wyxWtSnEgyqXW1bQ70UgiBOrc04VnE/b7hSE88gaC8uk4EUOVstmY4Gxtk8+&#10;0OPoUxEg7GJUkHlfxlK6JCODrmdL4uBdbWXQB1mlUlf4DHBTyEEUjaXBnMNChiVtMkpux7tRYHcj&#10;O85nk8u1qM00ed86bt8npdqtej0H4an2//CvvdMKhj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sGxsAAAADbAAAADwAAAAAAAAAAAAAAAACYAgAAZHJzL2Rvd25y&#10;ZXYueG1sUEsFBgAAAAAEAAQA9QAAAIUDAAAAAA==&#10;" path="m128956,v56578,142240,372415,175704,242062,763854c273495,592277,,524916,128956,xe" fillcolor="#2a4a28" stroked="f" strokeweight="0">
                  <v:stroke miterlimit="83231f" joinstyle="miter"/>
                  <v:path arrowok="t" textboxrect="0,0,501371,763854"/>
                </v:shape>
                <v:shape id="Shape 37" o:spid="_x0000_s1058" style="position:absolute;left:16707;top:51588;width:6698;height:5918;visibility:visible;mso-wrap-style:square;v-text-anchor:top" coordsize="669836,59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2XsAA&#10;AADbAAAADwAAAGRycy9kb3ducmV2LnhtbERPS0vDQBC+C/6HZYTezKZSgsRsiwgFUXow6aW3ITMm&#10;wexsyG4e/vvuodDjx/cuDqvt1cyj75wY2CYpKJbaUSeNgXN1fH4F5QMKYe+EDfyzh8P+8aHAnNwi&#10;PzyXoVExRHyOBtoQhlxrX7ds0SduYIncrxsthgjHRtOISwy3vX5J00xb7CQ2tDjwR8v1XzlZA803&#10;VQtlNE2avi7lPJzccRuM2Tyt72+gAq/hLr65P8nALq6PX+IP0P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I2XsAAAADbAAAADwAAAAAAAAAAAAAAAACYAgAAZHJzL2Rvd25y&#10;ZXYueG1sUEsFBgAAAAAEAAQA9QAAAIUDAAAAAA==&#10;" path="m,129096c133528,191910,393497,,669836,508660,486639,452920,237325,591858,,129096xe" fillcolor="#2a4a28" stroked="f" strokeweight="0">
                  <v:stroke miterlimit="83231f" joinstyle="miter"/>
                  <v:path arrowok="t" textboxrect="0,0,669836,591858"/>
                </v:shape>
                <v:shape id="Shape 38" o:spid="_x0000_s1059" style="position:absolute;left:25508;top:51941;width:4182;height:6836;visibility:visible;mso-wrap-style:square;v-text-anchor:top" coordsize="418173,68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eTMQA&#10;AADbAAAADwAAAGRycy9kb3ducmV2LnhtbESP0WrCQBRE3wX/YblCX6RuIiIhdRVRhPpQxbQfcJu9&#10;ZkOzd0N21fj3bkHwcZiZM8xi1dtGXKnztWMF6SQBQVw6XXOl4Od7956B8AFZY+OYFNzJw2o5HCww&#10;1+7GJ7oWoRIRwj5HBSaENpfSl4Ys+olriaN3dp3FEGVXSd3hLcJtI6dJMpcWa44LBlvaGCr/iotV&#10;kM2LbH88fP1u92Z6HqfFpTnMxkq9jfr1B4hAfXiFn+1PrWCWwv+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FXkzEAAAA2wAAAA8AAAAAAAAAAAAAAAAAmAIAAGRycy9k&#10;b3ducmV2LnhtbFBLBQYAAAAABAAEAPUAAACJAwAAAAA=&#10;" path="m,c89167,124562,403847,81331,418173,683578,282397,540283,787,540474,,xe" fillcolor="#2a4a28" stroked="f" strokeweight="0">
                  <v:stroke miterlimit="83231f" joinstyle="miter"/>
                  <v:path arrowok="t" textboxrect="0,0,418173,683578"/>
                </v:shape>
                <v:shape id="Shape 39" o:spid="_x0000_s1060" style="position:absolute;left:21671;top:57381;width:7412;height:4430;visibility:visible;mso-wrap-style:square;v-text-anchor:top" coordsize="741159,442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3MsQA&#10;AADbAAAADwAAAGRycy9kb3ducmV2LnhtbESP3YrCMBSE74V9h3AWvJE1VdYiXaP4Q8UbL/x5gENz&#10;ti3bnNQkan37jSB4OczMN8xs0ZlG3Mj52rKC0TABQVxYXXOp4HzKv6YgfEDW2FgmBQ/ysJh/9GaY&#10;aXvnA92OoRQRwj5DBVUIbSalLyoy6Ie2JY7er3UGQ5SulNrhPcJNI8dJkkqDNceFCltaV1T8Ha9G&#10;wWC734wuep3nzVYvXS19uppMlep/dssfEIG68A6/2jut4HsMzy/x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wtzLEAAAA2wAAAA8AAAAAAAAAAAAAAAAAmAIAAGRycy9k&#10;b3ducmV2LnhtbFBLBQYAAAAABAAEAPUAAACJAwAAAAA=&#10;" path="m278411,5072c396840,,545992,44758,741159,258543,550050,248333,341058,442985,,50581,72276,65046,159982,10144,278411,5072xe" fillcolor="#2a4a28" stroked="f" strokeweight="0">
                  <v:stroke miterlimit="83231f" joinstyle="miter"/>
                  <v:path arrowok="t" textboxrect="0,0,741159,442985"/>
                </v:shape>
                <v:shape id="Shape 40" o:spid="_x0000_s1061" style="position:absolute;left:29971;top:55703;width:5411;height:5912;visibility:visible;mso-wrap-style:square;v-text-anchor:top" coordsize="541109,59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sjsQA&#10;AADbAAAADwAAAGRycy9kb3ducmV2LnhtbESPT2vCQBTE74LfYXmCN92kllJSN0HSCmLx4J/2/JJ9&#10;TWKzb0N21fTbd4VCj8PM/IZZZoNpxZV611hWEM8jEMSl1Q1XCk7H9ewZhPPIGlvLpOCHHGTpeLTE&#10;RNsb7+l68JUIEHYJKqi97xIpXVmTQTe3HXHwvmxv0AfZV1L3eAtw08qHKHqSBhsOCzV2lNdUfh8u&#10;RgFtNe3ic/42FK8fjTHFuy8+C6Wmk2H1AsLT4P/Df+2NVvC4gPu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mLI7EAAAA2wAAAA8AAAAAAAAAAAAAAAAAmAIAAGRycy9k&#10;b3ducmV2LnhtbFBLBQYAAAAABAAEAPUAAACJAwAAAAA=&#10;" path="m,c111265,105232,411962,2705,541109,591236,380365,476441,104013,530339,,xe" fillcolor="#2a4a28" stroked="f" strokeweight="0">
                  <v:stroke miterlimit="83231f" joinstyle="miter"/>
                  <v:path arrowok="t" textboxrect="0,0,541109,591236"/>
                </v:shape>
                <v:shape id="Shape 41" o:spid="_x0000_s1062" style="position:absolute;left:27338;top:61171;width:7674;height:4300;visibility:visible;mso-wrap-style:square;v-text-anchor:top" coordsize="767385,429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AxcYA&#10;AADbAAAADwAAAGRycy9kb3ducmV2LnhtbESPQWvCQBSE7wX/w/KE3urGGkoTXaUtSOtFUVv0+Mg+&#10;k2j2bchuNPrru0Khx2FmvmEms85U4kyNKy0rGA4iEMSZ1SXnCr6386dXEM4ja6wsk4IrOZhNew8T&#10;TLW98JrOG5+LAGGXooLC+zqV0mUFGXQDWxMH72Abgz7IJpe6wUuAm0o+R9GLNFhyWCiwpo+CstOm&#10;NQpuP6t6+fne7kbYttvkuNgvh0ms1GO/exuD8NT5//Bf+0sriGO4fw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7AxcYAAADbAAAADwAAAAAAAAAAAAAAAACYAgAAZHJz&#10;L2Rvd25yZXYueG1sUEsFBgAAAAAEAAQA9QAAAIsDAAAAAA==&#10;" path="m359208,1307v103129,785,233879,41859,408177,171394c577723,199130,409931,429978,,110116,92170,110608,187327,,359208,1307xe" fillcolor="#2a4a28" stroked="f" strokeweight="0">
                  <v:stroke miterlimit="83231f" joinstyle="miter"/>
                  <v:path arrowok="t" textboxrect="0,0,767385,429978"/>
                </v:shape>
                <v:shape id="Shape 42" o:spid="_x0000_s1063" style="position:absolute;left:35380;top:57456;width:5843;height:5850;visibility:visible;mso-wrap-style:square;v-text-anchor:top" coordsize="584390,58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I3cMA&#10;AADbAAAADwAAAGRycy9kb3ducmV2LnhtbESP0WoCMRRE3wX/IVyhb5pVtla2RlGhpUUQuvUDbje3&#10;m9XNzZKkuv37piD4OMzMGWa57m0rLuRD41jBdJKBIK6cbrhWcPx8GS9AhIissXVMCn4pwHo1HCyx&#10;0O7KH3QpYy0ShEOBCkyMXSFlqAxZDBPXESfv23mLMUlfS+3xmuC2lbMsm0uLDacFgx3tDFXn8scq&#10;2OvjIXen2mzl++ssLqTP6elLqYdRv3kGEamP9/Ct/aYV5I/w/y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WI3cMAAADbAAAADwAAAAAAAAAAAAAAAACYAgAAZHJzL2Rv&#10;d25yZXYueG1sUEsFBgAAAAAEAAQA9QAAAIgDAAAAAA==&#10;" path="m,122707c120002,186766,441084,,584390,508698,411391,450875,115862,585000,,122707xe" fillcolor="#2a4a28" stroked="f" strokeweight="0">
                  <v:stroke miterlimit="83231f" joinstyle="miter"/>
                  <v:path arrowok="t" textboxrect="0,0,584390,585000"/>
                </v:shape>
                <v:shape id="Shape 43" o:spid="_x0000_s1064" style="position:absolute;left:33419;top:63149;width:6654;height:5015;visibility:visible;mso-wrap-style:square;v-text-anchor:top" coordsize="665455,50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jOMQA&#10;AADbAAAADwAAAGRycy9kb3ducmV2LnhtbESPwWrDMBBE74X8g9hALqWRE0pa3MgmpAQMPcXppbfF&#10;2lqm1sqRVMf5+6oQyHGYmTfMtpxsL0byoXOsYLXMQBA3TnfcKvg8HZ5eQYSIrLF3TAquFKAsZg9b&#10;zLW78JHGOrYiQTjkqMDEOORShsaQxbB0A3Hyvp23GJP0rdQeLwlue7nOso202HFaMDjQ3lDzU/9a&#10;BcdD9fHYjc15/zKayp/rr7h+H5RazKfdG4hIU7yHb+1KK3jewP+X9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04zjEAAAA2wAAAA8AAAAAAAAAAAAAAAAAmAIAAGRycy9k&#10;b3ducmV2LnhtbFBLBQYAAAAABAAEAPUAAACJAwAAAAA=&#10;" path="m400041,15770v72380,5257,159156,35538,265414,105981c504101,197482,376009,501494,,235353,95326,209445,182901,,400041,15770xe" fillcolor="#2a4a28" stroked="f" strokeweight="0">
                  <v:stroke miterlimit="83231f" joinstyle="miter"/>
                  <v:path arrowok="t" textboxrect="0,0,665455,501494"/>
                </v:shape>
                <v:shape id="Shape 44" o:spid="_x0000_s1065" style="position:absolute;left:49107;top:58625;width:5863;height:5883;visibility:visible;mso-wrap-style:square;v-text-anchor:top" coordsize="586257,58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RNsMA&#10;AADbAAAADwAAAGRycy9kb3ducmV2LnhtbESPzWrDMBCE74W+g9hCb40cU5LiRjYhEEhOTZNArhtr&#10;a5taKyPJf29fFQo9DjPzDbMpJtOKgZxvLCtYLhIQxKXVDVcKrpf9yxsIH5A1tpZJwUweivzxYYOZ&#10;tiN/0nAOlYgQ9hkqqEPoMil9WZNBv7AdcfS+rDMYonSV1A7HCDetTJNkJQ02HBdq7GhXU/l97o2C&#10;+/reO32c9P5Wtadb+rGTZpyVen6atu8gAk3hP/zXPmgFr2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5RNsMAAADbAAAADwAAAAAAAAAAAAAAAACYAgAAZHJzL2Rv&#10;d25yZXYueG1sUEsFBgAAAAAEAAQA9QAAAIgDAAAAAA==&#10;" path="m586257,124981c471678,588290,173875,452272,,509702,142024,,465836,188785,586257,124981xe" fillcolor="#2a4a28" stroked="f" strokeweight="0">
                  <v:stroke miterlimit="83231f" joinstyle="miter"/>
                  <v:path arrowok="t" textboxrect="0,0,586257,588290"/>
                </v:shape>
                <v:shape id="Shape 45" o:spid="_x0000_s1066" style="position:absolute;left:50290;top:64347;width:6659;height:5057;visibility:visible;mso-wrap-style:square;v-text-anchor:top" coordsize="665912,505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0Xb0A&#10;AADbAAAADwAAAGRycy9kb3ducmV2LnhtbERPzWoCMRC+F3yHMIK3mrWWIqtRxCJ4rNYHGJJxs7qZ&#10;hCTq6tObQ6HHj+9/sepdJ24UU+tZwWRcgSDW3rTcKDj+bt9nIFJGNth5JgUPSrBaDt4WWBt/5z3d&#10;DrkRJYRTjQpszqGWMmlLDtPYB+LCnXx0mAuMjTQR7yXcdfKjqr6kw5ZLg8VAG0v6crg6Bd/7qQv+&#10;+vjJxxjY9vqp1/as1GjYr+cgMvX5X/zn3hkFn2Vs+VJ+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7J0Xb0AAADbAAAADwAAAAAAAAAAAAAAAACYAgAAZHJzL2Rvd25yZXYu&#10;eG1sUEsFBgAAAAAEAAQA9QAAAIIDAAAAAA==&#10;" path="m265328,15533c482512,,570462,211393,665912,237777,290373,505658,161620,198661,,121965,106178,51102,192933,20711,265328,15533xe" fillcolor="#2a4a28" stroked="f" strokeweight="0">
                  <v:stroke miterlimit="83231f" joinstyle="miter"/>
                  <v:path arrowok="t" textboxrect="0,0,665912,505658"/>
                </v:shape>
                <v:shape id="Shape 46" o:spid="_x0000_s1067" style="position:absolute;left:39753;top:64621;width:6986;height:5107;visibility:visible;mso-wrap-style:square;v-text-anchor:top" coordsize="698551,51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xmMUA&#10;AADbAAAADwAAAGRycy9kb3ducmV2LnhtbESPzYvCMBTE78L+D+Et7EU0XfGzGmVX6LIXD35cvD2a&#10;Z1tsXkoStf3vzcKCx2FmfsOsNq2pxZ2crywr+BwmIIhzqysuFJyO2WAOwgdkjbVlUtCRh836rbfC&#10;VNsH7+l+CIWIEPYpKihDaFIpfV6SQT+0DXH0LtYZDFG6QmqHjwg3tRwlyVQarDgulNjQtqT8ergZ&#10;BZl3065Lst35+D2+zG+Tn36YjZT6eG+/liACteEV/m//agXjBfx9iT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bGYxQAAANsAAAAPAAAAAAAAAAAAAAAAAJgCAABkcnMv&#10;ZG93bnJldi54bWxQSwUGAAAAAAQABAD1AAAAigMAAAAA&#10;" path="m314499,6919c466505,,585854,109536,698551,129563,331267,510728,136233,190688,,189633,120334,57145,223295,11070,314499,6919xe" fillcolor="#2a4a28" stroked="f" strokeweight="0">
                  <v:stroke miterlimit="83231f" joinstyle="miter"/>
                  <v:path arrowok="t" textboxrect="0,0,698551,510728"/>
                </v:shape>
                <v:shape id="Shape 47" o:spid="_x0000_s1068" style="position:absolute;left:41265;top:59383;width:5309;height:4824;visibility:visible;mso-wrap-style:square;v-text-anchor:top" coordsize="530949,482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7HB8AA&#10;AADbAAAADwAAAGRycy9kb3ducmV2LnhtbERPy4rCMBTdD/gP4QruxlRBkWoUqTPoShgfSHfX5toU&#10;m5vSRK1/P1kMzPJw3otVZ2vxpNZXjhWMhgkI4sLpiksFp+P35wyED8gaa8ek4E0eVsvexwJT7V78&#10;Q89DKEUMYZ+iAhNCk0rpC0MW/dA1xJG7udZiiLAtpW7xFcNtLcdJMpUWK44NBhvKDBX3w8Mq+DK7&#10;8zbLr7nmbLZ5h0tzHu9zpQb9bj0HEagL/+I/904rmMT18Uv8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7HB8AAAADbAAAADwAAAAAAAAAAAAAAAACYAgAAZHJzL2Rvd25y&#10;ZXYueG1sUEsFBgAAAAAEAAQA9QAAAIUDAAAAAA==&#10;" path="m80230,10197c454193,,431877,299618,530949,434719,22466,482344,95250,107986,,16508,28607,12933,55299,10876,80230,10197xe" fillcolor="#2a4a28" stroked="f" strokeweight="0">
                  <v:stroke miterlimit="83231f" joinstyle="miter"/>
                  <v:path arrowok="t" textboxrect="0,0,530949,482344"/>
                </v:shape>
                <v:shape id="Shape 48" o:spid="_x0000_s1069" style="position:absolute;left:44927;top:61538;width:6395;height:6395;visibility:visible;mso-wrap-style:square;v-text-anchor:top" coordsize="639483,639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tlccA&#10;AADbAAAADwAAAGRycy9kb3ducmV2LnhtbESPQWvCQBSE74X+h+UJvRTdWGmR6CqhpaUFPdSIXp/Z&#10;Z5Im+zZmtyb9965Q8DjMzDfMfNmbWpypdaVlBeNRBII4s7rkXME2fR9OQTiPrLG2TAr+yMFycX83&#10;x1jbjr/pvPG5CBB2MSoovG9iKV1WkEE3sg1x8I62NeiDbHOpW+wC3NTyKYpepMGSw0KBDb0WlFWb&#10;X6MgKXf7j69VVWWnx8lhnaRv3eknVeph0CczEJ56fwv/tz+1gucxXL+EH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2rZXHAAAA2wAAAA8AAAAAAAAAAAAAAAAAmAIAAGRy&#10;cy9kb3ducmV2LnhtbFBLBQYAAAAABAAEAPUAAACMAwAAAAA=&#10;" path="m319837,c496417,,639483,143104,639483,319621v,176797,-143066,319862,-319646,319862c143027,639483,,496418,,319621,,143104,143027,,319837,xe" fillcolor="#2a4a28" stroked="f" strokeweight="0">
                  <v:stroke miterlimit="83231f" joinstyle="miter"/>
                  <v:path arrowok="t" textboxrect="0,0,639483,639483"/>
                </v:shape>
                <v:shape id="Shape 49" o:spid="_x0000_s1070" style="position:absolute;left:27282;top:21687;width:9543;height:9510;visibility:visible;mso-wrap-style:square;v-text-anchor:top" coordsize="954329,95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AEFsMA&#10;AADbAAAADwAAAGRycy9kb3ducmV2LnhtbESP3WrCQBSE74W+w3IEb6RuFFolugkiCNqb0tgHOGRP&#10;fjB7Ns1ufnx7t1Do5TAz3zCHdDKNGKhztWUF61UEgji3uuZSwfft/LoD4TyyxsYyKXiQgzR5mR0w&#10;1nbkLxoyX4oAYRejgsr7NpbS5RUZdCvbEgevsJ1BH2RXSt3hGOCmkZsoepcGaw4LFbZ0qii/Z71R&#10;8LldZjvur24q2qK+D5n8+XgUSi3m03EPwtPk/8N/7YtW8LaB3y/hB8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AEFsMAAADbAAAADwAAAAAAAAAAAAAAAACYAgAAZHJzL2Rv&#10;d25yZXYueG1sUEsFBgAAAAAEAAQA9QAAAIgDAAAAAA==&#10;" path="m477050,c740804,,954329,212725,954329,475374v,262636,-213525,475589,-477279,475589c213563,950963,,738010,,475374,,212725,213563,,477050,xe" fillcolor="#fffefd" stroked="f" strokeweight="0">
                  <v:stroke miterlimit="83231f" joinstyle="miter"/>
                  <v:path arrowok="t" textboxrect="0,0,954329,950963"/>
                </v:shape>
                <v:shape id="Shape 50" o:spid="_x0000_s1071" style="position:absolute;left:27621;top:22007;width:8917;height:8926;visibility:visible;mso-wrap-style:square;v-text-anchor:top" coordsize="891705,89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IusMA&#10;AADbAAAADwAAAGRycy9kb3ducmV2LnhtbESP0WrCQBRE34X+w3ILvkiz0VIjqatIoCDYIqZ+wCV7&#10;TUKzd8PuNol/3y0U+jjMzBlmu59MJwZyvrWsYJmkIIgrq1uuFVw/3542IHxA1thZJgV38rDfPcy2&#10;mGs78oWGMtQiQtjnqKAJoc+l9FVDBn1ie+Lo3awzGKJ0tdQOxwg3nVyl6VoabDkuNNhT0VD1VX4b&#10;BVa2+L4Y+HyTWfZRTPqknT4pNX+cDq8gAk3hP/zXPmoFL8/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mIusMAAADbAAAADwAAAAAAAAAAAAAAAACYAgAAZHJzL2Rv&#10;d25yZXYueG1sUEsFBgAAAAAEAAQA9QAAAIgDAAAAAA==&#10;" path="m445821,c692048,,891705,199847,891705,446278v,246444,-199657,446316,-445884,446316c199606,892594,,692722,,446278,,199847,199606,,445821,xe" fillcolor="#fffefd" stroked="f" strokeweight="0">
                  <v:stroke miterlimit="83231f" joinstyle="miter"/>
                  <v:path arrowok="t" textboxrect="0,0,891705,892594"/>
                </v:shape>
                <v:shape id="Shape 52" o:spid="_x0000_s1072" style="position:absolute;left:27621;top:22007;width:4458;height:8926;visibility:visible;mso-wrap-style:square;v-text-anchor:top" coordsize="445829,89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foJ8MA&#10;AADbAAAADwAAAGRycy9kb3ducmV2LnhtbESP0YrCMBRE3wX/IVxh32yqqCxdo6ggKK6g1g+4NHfb&#10;rs1NaaJ2/XqzIPg4zMwZZjpvTSVu1LjSsoJBFIMgzqwuOVdwTtf9TxDOI2usLJOCP3Iwn3U7U0y0&#10;vfORbiefiwBhl6CCwvs6kdJlBRl0ka2Jg/djG4M+yCaXusF7gJtKDuN4Ig2WHBYKrGlVUHY5XY2C&#10;bX4+pOyy3Xb52KeVHmza32+r1EevXXyB8NT6d/jV3mgF4xH8fw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foJ8MAAADbAAAADwAAAAAAAAAAAAAAAACYAgAAZHJzL2Rv&#10;d25yZXYueG1sUEsFBgAAAAAEAAQA9QAAAIgDAAAAAA==&#10;" path="m445829,r,20788l360157,29437c277156,46437,203028,87637,145316,145425,68316,222489,20754,328711,20754,446275v,117551,47562,223787,124562,300813c203028,804904,277156,846126,360157,863123r85672,8640l445829,892594r-89843,-9070c152833,841898,,661916,,446278,,230651,152833,50689,355986,9068l445829,xe" fillcolor="#2a4a28" stroked="f" strokeweight="0">
                  <v:stroke miterlimit="83231f" joinstyle="miter"/>
                  <v:path arrowok="t" textboxrect="0,0,445829,892594"/>
                </v:shape>
                <v:shape id="Shape 53" o:spid="_x0000_s1073" style="position:absolute;left:32079;top:22007;width:4459;height:8926;visibility:visible;mso-wrap-style:square;v-text-anchor:top" coordsize="445901,89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8UsMA&#10;AADbAAAADwAAAGRycy9kb3ducmV2LnhtbESPT4vCMBTE78J+h/AW9iJr6kqlVKOIuCAe/Ld6fzTP&#10;tti81Car9dsbQfA4zMxvmPG0NZW4UuNKywr6vQgEcWZ1ybmCw9/vdwLCeWSNlWVScCcH08lHZ4yp&#10;tjfe0XXvcxEg7FJUUHhfp1K6rCCDrmdr4uCdbGPQB9nkUjd4C3BTyZ8oGkqDJYeFAmuaF5Sd9/9G&#10;wfbIi8FqnQxNchh0V7bETXy5KPX12c5GIDy1/h1+tZdaQRzD80v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X8UsMAAADbAAAADwAAAAAAAAAAAAAAAACYAgAAZHJzL2Rv&#10;d25yZXYueG1sUEsFBgAAAAAEAAQA9QAAAIgDAAAAAA==&#10;" path="m4,l7,,89858,9068c293029,50690,445901,230651,445901,446278,445901,692722,246232,892594,4,892594r-4,l,871763r7,1c117456,871764,223565,824177,300565,747088,377539,670062,425076,563827,425076,446276v,-117564,-47537,-223787,-124511,-300851c223565,68375,117456,20813,7,20787r-7,1l,,4,xe" fillcolor="#2a4a28" stroked="f" strokeweight="0">
                  <v:stroke miterlimit="83231f" joinstyle="miter"/>
                  <v:path arrowok="t" textboxrect="0,0,445901,892594"/>
                </v:shape>
                <v:shape id="Shape 54" o:spid="_x0000_s1074" style="position:absolute;left:30879;top:25064;width:1423;height:5686;visibility:visible;mso-wrap-style:square;v-text-anchor:top" coordsize="142265,56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JY8UA&#10;AADbAAAADwAAAGRycy9kb3ducmV2LnhtbESPT2vCQBTE74V+h+UJXkQ3FhpKdCNSKVRvagvN7Zl9&#10;+UOyb8PuVuO37xYKPQ4z8xtmvRlNL67kfGtZwXKRgCAurW65VvBxfpu/gPABWWNvmRTcycMmf3xY&#10;Y6btjY90PYVaRAj7DBU0IQyZlL5syKBf2IE4epV1BkOUrpba4S3CTS+fkiSVBluOCw0O9NpQ2Z2+&#10;jYLEFUV32G27mbscv/bp7LNKQ6/UdDJuVyACjeE//Nd+1wqeU/j9En+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IljxQAAANsAAAAPAAAAAAAAAAAAAAAAAJgCAABkcnMv&#10;ZG93bnJldi54bWxQSwUGAAAAAAQABAD1AAAAigMAAAAA&#10;" path="m98171,444v3962,585,25578,129121,24523,223762c121424,318808,99809,512432,91097,568566l70104,561505c142265,170561,29947,164744,,114186v93599,50558,81737,125387,98171,106477c114376,201752,94018,,98171,444xe" fillcolor="#5e322d" stroked="f" strokeweight="0">
                  <v:stroke miterlimit="83231f" joinstyle="miter"/>
                  <v:path arrowok="t" textboxrect="0,0,142265,568566"/>
                </v:shape>
                <v:shape id="Shape 55" o:spid="_x0000_s1075" style="position:absolute;left:31988;top:27262;width:3136;height:1363;visibility:visible;mso-wrap-style:square;v-text-anchor:top" coordsize="313639,1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zSy8MA&#10;AADbAAAADwAAAGRycy9kb3ducmV2LnhtbESP3WrCQBSE7wt9h+UUvJG6acUq0VW0IEgFwb/7Q/aY&#10;xGbPht01iW/vFoReDjPzDTNbdKYSDTlfWlbwMUhAEGdWl5wrOB3X7xMQPiBrrCyTgjt5WMxfX2aY&#10;atvynppDyEWEsE9RQRFCnUrps4IM+oGtiaN3sc5giNLlUjtsI9xU8jNJvqTBkuNCgTV9F5T9Hm5G&#10;gctKWulm2cfrud2t7sPxjztuleq9dcspiEBd+A8/2xutYDSGv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zSy8MAAADbAAAADwAAAAAAAAAAAAAAAACYAgAAZHJzL2Rv&#10;d25yZXYueG1sUEsFBgAAAAAEAAQA9QAAAIgDAAAAAA==&#10;" path="m116284,12158v16394,-4401,27359,9676,42161,10295c178029,23089,185077,,216065,28296v28067,-7493,29540,13525,45771,19545c278041,53873,282423,38900,313639,64249,278041,53873,280327,71755,266230,74828v-13983,2960,-14808,15024,-36843,7557c218961,119786,196710,98793,177597,103340v-19152,4369,-30976,32880,-63614,5817c93408,118313,77584,112738,63881,107709,34303,112281,,87541,31204,79248,62611,71120,134747,44933,251422,58242,127267,31420,66535,69037,18110,71755,46177,51994,43040,14961,97739,23901v7014,-6756,13081,-10276,18545,-11743xe" fillcolor="#2f5c2f" stroked="f" strokeweight="0">
                  <v:stroke miterlimit="83231f" joinstyle="miter"/>
                  <v:path arrowok="t" textboxrect="0,0,313639,136220"/>
                </v:shape>
                <v:shape id="Shape 56" o:spid="_x0000_s1076" style="position:absolute;left:29143;top:27356;width:2504;height:1185;visibility:visible;mso-wrap-style:square;v-text-anchor:top" coordsize="250393,11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yZMEA&#10;AADbAAAADwAAAGRycy9kb3ducmV2LnhtbERPy4rCMBTdD/gP4QpuhjFVUKRjFB+IupiF1Zn1pbm2&#10;1eamNLFWv94sBlwezns6b00pGqpdYVnBoB+BIE6tLjhTcDpuviYgnEfWWFomBQ9yMJ91PqYYa3vn&#10;AzWJz0QIYRejgtz7KpbSpTkZdH1bEQfubGuDPsA6k7rGewg3pRxG0VgaLDg05FjRKqf0mtyMgs/f&#10;x02nh8t6uaWf53P/N258gUr1uu3iG4Sn1r/F/+6dVjAKY8O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MmTBAAAA2wAAAA8AAAAAAAAAAAAAAAAAmAIAAGRycy9kb3du&#10;cmV2LnhtbFBLBQYAAAAABAAEAPUAAACGAwAAAAA=&#10;" path="m101445,6811v13693,-2679,17989,9518,30000,11071c147460,19774,161379,,180315,27013v45504,-597,37833,31204,57810,52235c199047,70498,155321,29756,51156,36792v96304,3759,150990,36017,175133,47244c250393,95250,219189,112294,195936,104610v-11888,2489,-25400,5207,-40818,-5423c125006,118529,119367,92126,104610,85674,89598,79248,68618,94641,65735,60706,46584,64262,47854,53658,36817,49276,25806,44933,30150,29540,,33884,28702,15812,30150,29540,44069,26416,58242,23305,62370,5182,83985,15392,91272,10249,96881,7703,101445,6811xe" fillcolor="#2f5c2f" stroked="f" strokeweight="0">
                  <v:stroke miterlimit="83231f" joinstyle="miter"/>
                  <v:path arrowok="t" textboxrect="0,0,250393,118529"/>
                </v:shape>
                <v:shape id="Shape 57" o:spid="_x0000_s1077" style="position:absolute;left:29270;top:26138;width:1453;height:1349;visibility:visible;mso-wrap-style:square;v-text-anchor:top" coordsize="145364,134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oT8MA&#10;AADbAAAADwAAAGRycy9kb3ducmV2LnhtbESPT4vCMBTE7wt+h/CEva2pBZe1GkUEoYe9+Ae8PprX&#10;tNi8lCbGup9+IyzscZiZ3zDr7Wg7EWnwrWMF81kGgrhyumWj4HI+fHyB8AFZY+eYFDzJw3YzeVtj&#10;od2DjxRPwYgEYV+ggiaEvpDSVw1Z9DPXEyevdoPFkORgpB7wkeC2k3mWfUqLLaeFBnvaN1TdTner&#10;oMx/9odYL0ZX11GWeTTf2dUo9T4ddysQgcbwH/5rl1rBYgmv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poT8MAAADbAAAADwAAAAAAAAAAAAAAAACYAgAAZHJzL2Rv&#10;d25yZXYueG1sUEsFBgAAAAAEAAQA9QAAAIgDAAAAAA==&#10;" path="m100282,424v9278,424,18895,4015,29715,2021c107925,23425,63462,34220,23686,103715,66954,43821,110655,22612,128092,11995v17272,-10795,14758,16193,,27877c124587,48393,120625,58160,107302,63570,106464,90824,87529,83318,77165,90189v-10414,6680,-9601,26429,-32436,14148c39103,118066,32842,112884,25349,117862,17882,123069,10008,113913,,134906,851,109125,10008,113913,14135,103715,18098,93504,8535,83318,24130,73768,23482,46526,37859,54032,45707,44482,53835,35109,47193,18040,72606,17405,82067,2743,91005,,100282,424xe" fillcolor="#2f5c2f" stroked="f" strokeweight="0">
                  <v:stroke miterlimit="83231f" joinstyle="miter"/>
                  <v:path arrowok="t" textboxrect="0,0,145364,134906"/>
                </v:shape>
                <v:shape id="Shape 58" o:spid="_x0000_s1078" style="position:absolute;left:29931;top:23058;width:1847;height:1493;visibility:visible;mso-wrap-style:square;v-text-anchor:top" coordsize="184709,14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fMEA&#10;AADbAAAADwAAAGRycy9kb3ducmV2LnhtbERPTYvCMBC9C/sfwizsTdN1QaQaxRV3VQSx1Yu3oRnb&#10;YjMpTdTqrzcHwePjfY+nranElRpXWlbw3YtAEGdWl5wrOOz/ukMQziNrrCyTgjs5mE4+OmOMtb1x&#10;QtfU5yKEsItRQeF9HUvpsoIMup6tiQN3so1BH2CTS93gLYSbSvajaCANlhwaCqxpXlB2Ti9GQbs+&#10;psmv3G3N4uG2/5vkZ348L5X6+mxnIxCeWv8Wv9wrrWAQ1ocv4Q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P9nzBAAAA2wAAAA8AAAAAAAAAAAAAAAAAmAIAAGRycy9kb3du&#10;cmV2LnhtbFBLBQYAAAAABAAEAPUAAACGAwAAAAA=&#10;" path="m17279,2654v12288,945,12061,8474,21443,10046c51181,14783,62205,,75286,16408v32245,-8699,25171,11049,37236,18314c124562,41796,144132,28918,147650,59474v37059,14986,17298,40970,24359,66548c144348,104813,126657,53442,39751,24359v75921,36169,106058,83566,120599,101879c175133,144539,142697,149327,127292,134353v-10604,-1701,-22682,-3962,-30569,-18719c64503,122682,71158,97142,61976,86284,52642,75489,29337,82169,41428,50762,24575,47435,29985,38481,22885,30798,16002,23101,26213,10605,,4369,7696,2756,13183,2339,17279,2654xe" fillcolor="#2f5c2f" stroked="f" strokeweight="0">
                  <v:stroke miterlimit="83231f" joinstyle="miter"/>
                  <v:path arrowok="t" textboxrect="0,0,184709,149327"/>
                </v:shape>
                <v:shape id="Shape 59" o:spid="_x0000_s1079" style="position:absolute;left:30725;top:24397;width:795;height:1576;visibility:visible;mso-wrap-style:square;v-text-anchor:top" coordsize="79451,1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XRcEA&#10;AADbAAAADwAAAGRycy9kb3ducmV2LnhtbESPQYvCMBSE78L+h/AWvGmqB1lqoyxKwYMXqz/g0TyT&#10;rs1LaWJb/71ZWNjjMDPfMMV+cq0YqA+NZwWrZQaCuPa6YaPgdi0XXyBCRNbYeiYFLwqw333MCsy1&#10;H/lCQxWNSBAOOSqwMXa5lKG25DAsfUecvLvvHcYkeyN1j2OCu1aus2wjHTacFix2dLBUP6qnU2DO&#10;6zMP5c/VVcfuZrE0WfUYlZp/Tt9bEJGm+B/+a5+0gs0Kfr+kHy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zV0XBAAAA2wAAAA8AAAAAAAAAAAAAAAAAmAIAAGRycy9kb3du&#10;cmV2LnhtbFBLBQYAAAAABAAEAPUAAACGAwAAAAA=&#10;" path="m51156,v-8510,16624,1701,17043,2539,24333c54331,31610,60947,32829,55169,43243v20142,8128,6832,17463,8103,27432c64275,80442,79451,88798,62001,102730v3531,11037,-622,18288,-4356,24765c58039,142646,41631,157620,39357,141402,37033,125209,27508,87363,43307,30353,19393,89827,36246,123101,34125,147434,25184,131826,4178,130365,13132,103975,,87757,14770,83363,16662,73622,18313,64059,5842,58636,24155,45542,21869,30988,33731,32004,38303,24333,42646,16624,34810,13297,51156,xe" fillcolor="#2f5c2f" stroked="f" strokeweight="0">
                  <v:stroke miterlimit="83231f" joinstyle="miter"/>
                  <v:path arrowok="t" textboxrect="0,0,79451,157620"/>
                </v:shape>
                <v:shape id="Shape 60" o:spid="_x0000_s1080" style="position:absolute;left:31152;top:22991;width:886;height:1015;visibility:visible;mso-wrap-style:square;v-text-anchor:top" coordsize="88595,10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olcsUA&#10;AADbAAAADwAAAGRycy9kb3ducmV2LnhtbESPT2vCQBTE7wW/w/KE3uqmaRGJ2YQiKl4sNFW8vmZf&#10;/tDs25BdY/z23UKhx2FmfsOk+WQ6MdLgWssKnhcRCOLS6pZrBafP3dMKhPPIGjvLpOBODvJs9pBi&#10;ou2NP2gsfC0ChF2CChrv+0RKVzZk0C1sTxy8yg4GfZBDLfWAtwA3nYyjaCkNthwWGuxp01D5XVyN&#10;gv51M8b7r/eqOB63u5UsLme7fVHqcT69rUF4mvx/+K990AqWMfx+C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iVyxQAAANsAAAAPAAAAAAAAAAAAAAAAAJgCAABkcnMv&#10;ZG93bnJldi54bWxQSwUGAAAAAAQABAD1AAAAigMAAAAA&#10;" path="m,c16814,1867,13119,7493,19355,10604v6451,3125,13944,-2705,18707,8116c55943,19545,49924,28511,55537,34328v5436,5626,17272,2070,15558,18720c88595,66751,75285,76937,76124,91300,64084,75908,60757,46393,18504,16840,54089,48031,64491,77597,69913,89611v5576,11887,-11862,8941,-18097,-1435c46380,85484,40360,82360,37846,73596,19939,71755,26644,59703,22885,52603,19355,45529,6452,45136,16230,30797,7925,26416,11862,22479,9182,17475,6261,12281,13119,7493,,xe" fillcolor="#2f5c2f" stroked="f" strokeweight="0">
                  <v:stroke miterlimit="83231f" joinstyle="miter"/>
                  <v:path arrowok="t" textboxrect="0,0,88595,101498"/>
                </v:shape>
                <v:shape id="Shape 61" o:spid="_x0000_s1081" style="position:absolute;left:32285;top:24405;width:869;height:1051;visibility:visible;mso-wrap-style:square;v-text-anchor:top" coordsize="86919,10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hr8YA&#10;AADbAAAADwAAAGRycy9kb3ducmV2LnhtbESPzW7CMBCE75V4B2uReitOactPikEoKqgXDqUoXLfx&#10;NomI1yF2Qnh7XKkSx9HMfKNZrHpTiY4aV1pW8DyKQBBnVpecKzh8b55mIJxH1lhZJgVXcrBaDh4W&#10;GGt74S/q9j4XAcIuRgWF93UspcsKMuhGtiYO3q9tDPogm1zqBi8Bbio5jqKJNFhyWCiwpqSg7LRv&#10;jYLjadu+flx3x83cvaVlcv6p0/FUqcdhv34H4an39/B/+1MrmLzA35fwA+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chr8YAAADbAAAADwAAAAAAAAAAAAAAAACYAgAAZHJz&#10;L2Rvd25yZXYueG1sUEsFBgAAAAAEAAQA9QAAAIsDAAAAAA==&#10;" path="m84671,v2248,17463,-4394,14973,-6058,22022c77153,29096,84861,35357,75286,42850,78829,60896,68225,56985,63843,63830v-4369,7087,2057,17907,-14935,20168c39548,105042,25997,93993,11671,98146,24143,82537,53061,71945,72161,22657,49695,65900,22466,83388,11900,91707,1270,100013,,81928,8763,73000,9995,66929,11671,60084,19965,55537,17234,37224,31001,40932,37427,35547,43675,30366,40742,17285,57633,23711v2463,-9551,7226,-6426,11620,-10427c73813,9372,80277,14973,84671,xe" fillcolor="#2f5c2f" stroked="f" strokeweight="0">
                  <v:stroke miterlimit="83231f" joinstyle="miter"/>
                  <v:path arrowok="t" textboxrect="0,0,86919,105042"/>
                </v:shape>
                <v:shape id="Shape 62" o:spid="_x0000_s1082" style="position:absolute;left:29908;top:25176;width:932;height:760;visibility:visible;mso-wrap-style:square;v-text-anchor:top" coordsize="93167,7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66usQA&#10;AADbAAAADwAAAGRycy9kb3ducmV2LnhtbESPT2vCQBTE74LfYXlCb3VTW0SiqxRB20IP/sXrM/vM&#10;BrNvQ3Zj4rfvCgWPw8z8hpktOluKG9W+cKzgbZiAIM6cLjhXcNivXicgfEDWWDomBXfysJj3ezNM&#10;tWt5S7ddyEWEsE9RgQmhSqX0mSGLfugq4uhdXG0xRFnnUtfYRrgt5ShJxtJiwXHBYEVLQ9l111gF&#10;zddPOyqPm9wsu8Y1v+f3+2l9Uupl0H1OQQTqwjP83/7WCsYf8Pg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urrEAAAA2wAAAA8AAAAAAAAAAAAAAAAAmAIAAGRycy9k&#10;b3ducmV2LnhtbFBLBQYAAAAABAAEAPUAAACJAwAAAAA=&#10;" path="m8633,296v6138,888,6035,4570,10912,5665c25794,7383,31191,538,37846,9047,54051,6152,50495,15511,56528,19258v6261,3950,16052,-1689,17907,13513c93167,41292,83376,53129,87135,65842,73165,54602,63805,29024,20155,11752,58433,31933,73825,56075,81318,65626v7480,9372,-8738,10414,-16650,2730c59461,67073,53213,65448,49263,58133,33033,60241,36398,48150,31585,42537,26822,36911,15151,39184,20980,24427,12674,22382,15151,17988,11620,14051,8331,10076,13043,4501,,538,3848,14,6587,,8633,296xe" fillcolor="#2f5c2f" stroked="f" strokeweight="0">
                  <v:stroke miterlimit="83231f" joinstyle="miter"/>
                  <v:path arrowok="t" textboxrect="0,0,93167,76040"/>
                </v:shape>
                <v:shape id="Shape 63" o:spid="_x0000_s1083" style="position:absolute;left:32699;top:25094;width:1610;height:1176;visibility:visible;mso-wrap-style:square;v-text-anchor:top" coordsize="160960,11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BrMIA&#10;AADbAAAADwAAAGRycy9kb3ducmV2LnhtbESPwWrDMBBE74X+g9hCb4ncQkPiWAklUAi9xS3kulgb&#10;29haudZacf4+KhR6HGbmDVPsZ9erSGNoPRt4WWagiCtvW64NfH99LNaggiBb7D2TgRsF2O8eHwrM&#10;rb/yiWIptUoQDjkaaESGXOtQNeQwLP1AnLyLHx1KkmOt7YjXBHe9fs2ylXbYclpocKBDQ1VXTs7A&#10;53y8xNvP5lxunJy7GKcoh8mY56f5fQtKaJb/8F/7aA2s3uD3S/oB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wGswgAAANsAAAAPAAAAAAAAAAAAAAAAAJgCAABkcnMvZG93&#10;bnJldi54bWxQSwUGAAAAAAQABAD1AAAAhwMAAAAA&#10;" path="m19064,1189c25771,,35966,2137,43053,8055v9131,1651,19545,3340,27229,15164c97117,17834,93370,38167,102108,46930v8738,8750,27686,3530,20180,28486c136601,78134,132893,85411,139332,91646v6439,6033,-1029,15786,21628,20993c135598,117631,138303,107432,127660,105794v-10820,-1676,-18922,9982,-31153,-3137c70066,109325,74460,93539,63855,87684,53035,81867,37643,92256,32004,67732,,55489,14313,34877,6236,14494,31204,31550,50317,72711,125819,96434,59055,67110,29731,29048,16002,14278,9137,6893,12357,2378,19064,1189xe" fillcolor="#2f5c2f" stroked="f" strokeweight="0">
                  <v:stroke miterlimit="83231f" joinstyle="miter"/>
                  <v:path arrowok="t" textboxrect="0,0,160960,117631"/>
                </v:shape>
                <v:shape id="Shape 64" o:spid="_x0000_s1084" style="position:absolute;left:31838;top:23330;width:1169;height:1768;visibility:visible;mso-wrap-style:square;v-text-anchor:top" coordsize="116853,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6MMQA&#10;AADbAAAADwAAAGRycy9kb3ducmV2LnhtbESPwWrDMBBE74X+g9hCb7XcHExxrYS0ENJTIU4w8W2x&#10;traItXIt1XH+PioEchxm5g1TrGbbi4lGbxwreE1SEMSN04ZbBYf95uUNhA/IGnvHpOBCHlbLx4cC&#10;c+3OvKOpDK2IEPY5KuhCGHIpfdORRZ+4gTh6P260GKIcW6lHPEe47eUiTTNp0XBc6HCgz46aU/ln&#10;Fcwf0/RdZ9r89peqMmXNx0WzVer5aV6/gwg0h3v41v7SCrIM/r/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ejDEAAAA2wAAAA8AAAAAAAAAAAAAAAAAmAIAAGRycy9k&#10;b3ducmV2LnhtbFBLBQYAAAAABAAEAPUAAACJAwAAAAA=&#10;" path="m1257,c25958,7887,18707,15367,27444,22276v8751,6655,21184,203,25997,17856c79629,47219,68631,58839,75514,69228v6604,10211,24892,8725,18504,33083c116853,128727,94602,139751,92329,161798,78410,134557,80276,89014,24752,31394,70078,89611,78410,137465,83782,157201v5423,19583,-19761,9563,-26797,-7874c49695,143688,41567,137046,39903,122911,13894,114579,26441,98374,22834,86513,19329,74651,,69888,18072,51575,6629,42215,13309,37668,10592,29096,7683,20358,18707,15367,1257,xe" fillcolor="#2f5c2f" stroked="f" strokeweight="0">
                  <v:stroke miterlimit="83231f" joinstyle="miter"/>
                  <v:path arrowok="t" textboxrect="0,0,116853,176784"/>
                </v:shape>
                <v:shape id="Shape 65" o:spid="_x0000_s1085" style="position:absolute;left:32009;top:25487;width:1925;height:1892;visibility:visible;mso-wrap-style:square;v-text-anchor:top" coordsize="192545,189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krcQA&#10;AADbAAAADwAAAGRycy9kb3ducmV2LnhtbESPX2vCMBTF34V9h3AFX2SmitPRGUUGA8Enrcj2dmnu&#10;2mJyU5Ksdvv0Rhj4eDh/fpzVprdGdORD41jBdJKBIC6dbrhScCo+nl9BhIis0TgmBb8UYLN+Gqww&#10;1+7KB+qOsRJphEOOCuoY21zKUNZkMUxcS5y8b+ctxiR9JbXHaxq3Rs6ybCEtNpwINbb0XlN5Of7Y&#10;BHlZHsxn0c+/9mZ29l1VTMfbP6VGw377BiJSHx/h//ZOK1gs4f4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5K3EAAAA2wAAAA8AAAAAAAAAAAAAAAAAmAIAAGRycy9k&#10;b3ducmV2LnhtbFBLBQYAAAAABAAEAPUAAACJAwAAAAA=&#10;" path="m192545,c164897,12840,176962,23254,170320,33020v-6668,9792,,17907,-17869,25387c168631,88354,142647,87084,133896,100851v-8928,13500,1067,38455,-34709,39065c92101,157188,79248,162408,67971,166954v-15151,19330,-50508,22263,-36602,-406c45339,143891,73165,86690,151587,30531,60706,82118,46584,140132,18910,169037,24143,140576,,118059,38240,93548,39116,60452,61544,69418,74016,59030,86309,48628,76543,29731,112306,30963v12472,-20587,25781,-7709,39281,-12916c164897,12840,158636,800,192545,xe" fillcolor="#2f5c2f" stroked="f" strokeweight="0">
                  <v:stroke miterlimit="83231f" joinstyle="miter"/>
                  <v:path arrowok="t" textboxrect="0,0,192545,189217"/>
                </v:shape>
                <v:shape id="Shape 66" o:spid="_x0000_s1086" style="position:absolute;left:32123;top:22912;width:1670;height:1247;visibility:visible;mso-wrap-style:square;v-text-anchor:top" coordsize="167005,12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MF8AA&#10;AADbAAAADwAAAGRycy9kb3ducmV2LnhtbERPS27CMBDdI3EHa5C6AwcqoZJiEKKq6KIsChxgiCdO&#10;SjxObRPS2+MFEsun91+ue9uIjnyoHSuYTjIQxIXTNRsFp+Pn+A1EiMgaG8ek4J8CrFfDwRJz7W78&#10;Q90hGpFCOOSooIqxzaUMRUUWw8S1xIkrnbcYE/RGao+3FG4bOcuyubRYc2qosKVtRcXlcLUKPmJ3&#10;3rvv62I3e7W/f11pyp03Sr2M+s07iEh9fIof7i+tYJ7Gpi/p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MF8AAAADbAAAADwAAAAAAAAAAAAAAAACYAgAAZHJzL2Rvd25y&#10;ZXYueG1sUEsFBgAAAAAEAAQA9QAAAIUDAAAAAA==&#10;" path="m167005,v-5601,25146,-13729,18491,-19571,27635c141618,36767,149098,48882,132067,54889v-4597,26835,-17094,16650,-26644,24118c95644,86500,99009,104800,74257,100038v-23914,24701,-37033,3124,-59106,2464c40729,86500,86068,85255,138049,25565,84633,75070,37833,86716,18923,93586,,100216,7480,74244,24117,66104,29121,58407,34696,49682,48869,47193,54483,20587,71729,31979,83172,27635,94577,23089,97510,3518,117500,20383v8078,-12077,13285,-5841,21387,-9156c147193,7887,153276,18491,167005,xe" fillcolor="#2f5c2f" stroked="f" strokeweight="0">
                  <v:stroke miterlimit="83231f" joinstyle="miter"/>
                  <v:path arrowok="t" textboxrect="0,0,167005,124739"/>
                </v:shape>
                <v:shape id="Shape 67" o:spid="_x0000_s1087" style="position:absolute;left:31693;top:23000;width:738;height:1493;visibility:visible;mso-wrap-style:square;v-text-anchor:top" coordsize="73825,149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LoMUA&#10;AADbAAAADwAAAGRycy9kb3ducmV2LnhtbESPQWvCQBSE70L/w/IEL0U3tRBqdBUrtHhSqx709sg+&#10;k2D2bdhdY/rvu0LB4zAz3zCzRWdq0ZLzlWUFb6MEBHFudcWFguPha/gBwgdkjbVlUvBLHhbzl94M&#10;M23v/EPtPhQiQthnqKAMocmk9HlJBv3INsTRu1hnMETpCqkd3iPc1HKcJKk0WHFcKLGhVUn5dX8z&#10;CtrXzef5umq2u/TdfS/Xh80p3EipQb9bTkEE6sIz/N9eawXpBB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4ugxQAAANsAAAAPAAAAAAAAAAAAAAAAAJgCAABkcnMv&#10;ZG93bnJldi54bWxQSwUGAAAAAAQABAD1AAAAigMAAAAA&#10;" path="m60338,c50521,14973,59258,16396,58890,23444v-458,6922,5156,8966,-1486,18136c73825,51740,60731,59042,60338,68593v-470,9575,11379,19151,-5868,30581c55943,109957,51130,116637,47028,122238v-1918,14592,-18351,27063,-18123,11264c29324,117894,26797,80658,49073,28016,19355,82105,28905,115608,23698,138684,18072,122873,,119164,11849,94805,2705,77965,16192,75463,19355,66522,22250,57353,12281,50927,29921,40348,30137,26175,40348,28461,45555,21831,50521,14973,44094,10795,60338,xe" fillcolor="#2f5c2f" stroked="f" strokeweight="0">
                  <v:stroke miterlimit="83231f" joinstyle="miter"/>
                  <v:path arrowok="t" textboxrect="0,0,73825,149301"/>
                </v:shape>
                <v:shape id="Shape 68" o:spid="_x0000_s1088" style="position:absolute;left:31680;top:27531;width:632;height:657;visibility:visible;mso-wrap-style:square;v-text-anchor:top" coordsize="63233,6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zjMEA&#10;AADbAAAADwAAAGRycy9kb3ducmV2LnhtbERPz2vCMBS+C/4P4QneNNGDk84oziGIFWXdkB0fzVtb&#10;1rx0TdTuvzcHwePH93ux6mwtrtT6yrGGyViBIM6dqbjQ8PW5Hc1B+IBssHZMGv7Jw2rZ7y0wMe7G&#10;H3TNQiFiCPsENZQhNImUPi/Joh+7hjhyP661GCJsC2lavMVwW8upUjNpseLYUGJDm5Ly3+xiNeTn&#10;A52m6i9V7+tj833mdJ++pVoPB936FUSgLjzFD/fOaHiJ6+O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nc4zBAAAA2wAAAA8AAAAAAAAAAAAAAAAAmAIAAGRycy9kb3du&#10;cmV2LnhtbFBLBQYAAAAABAAEAPUAAACGAwAAAAA=&#10;" path="m31610,c49086,,63233,14757,63233,32855v,18085,-14147,32829,-31623,32829c14174,65684,,50940,,32855,,14757,14174,,31610,xe" fillcolor="#e4332b" stroked="f" strokeweight="0">
                  <v:stroke miterlimit="83231f" joinstyle="miter"/>
                  <v:path arrowok="t" textboxrect="0,0,63233,65684"/>
                </v:shape>
                <v:shape id="Shape 69" o:spid="_x0000_s1089" style="position:absolute;left:31813;top:25614;width:568;height:575;visibility:visible;mso-wrap-style:square;v-text-anchor:top" coordsize="56743,5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yQ48MA&#10;AADbAAAADwAAAGRycy9kb3ducmV2LnhtbESPQWvCQBSE70L/w/IKvZmNQk2JriItgvQgJG3B4yP7&#10;3ASzb0N2Nem/dwXB4zAz3zCrzWhbcaXeN44VzJIUBHHldMNGwe/PbvoBwgdkja1jUvBPHjbrl8kK&#10;c+0GLuhaBiMihH2OCuoQulxKX9Vk0SeuI47eyfUWQ5S9kbrHIcJtK+dpupAWG44LNXb0WVN1Li9W&#10;wV9lstN7uS+KbOjGr4P5nh89KvX2Om6XIAKN4Rl+tPdaQTaD+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yQ48MAAADbAAAADwAAAAAAAAAAAAAAAACYAgAAZHJzL2Rv&#10;d25yZXYueG1sUEsFBgAAAAAEAAQA9QAAAIgDAAAAAA==&#10;" path="m28283,c44069,,56743,12878,56743,28880v,15824,-12674,28702,-28460,28702c12674,57582,,44704,,28880,,12878,12674,,28283,xe" fillcolor="#e4332b" stroked="f" strokeweight="0">
                  <v:stroke miterlimit="83231f" joinstyle="miter"/>
                  <v:path arrowok="t" textboxrect="0,0,56743,57582"/>
                </v:shape>
                <v:shape id="Shape 70" o:spid="_x0000_s1090" style="position:absolute;left:30439;top:25794;width:567;height:574;visibility:visible;mso-wrap-style:square;v-text-anchor:top" coordsize="56769,5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27sMA&#10;AADbAAAADwAAAGRycy9kb3ducmV2LnhtbESPwWrDMBBE74X8g9hAb7VsH9riWAlJoBByi1sKvS3W&#10;xnJirRxLje2/rwqFHoeZecOUm8l24k6Dbx0ryJIUBHHtdMuNgo/3t6dXED4ga+wck4KZPGzWi4cS&#10;C+1GPtG9Co2IEPYFKjAh9IWUvjZk0SeuJ47e2Q0WQ5RDI/WAY4TbTuZp+iwtthwXDPa0N1Rfq2+r&#10;oDvOlFXuMpu5OtnxetndPr8mpR6X03YFItAU/sN/7YNW8JLD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27sMAAADbAAAADwAAAAAAAAAAAAAAAACYAgAAZHJzL2Rv&#10;d25yZXYueG1sUEsFBgAAAAAEAAQA9QAAAIgDAAAAAA==&#10;" path="m28486,c44094,,56769,12941,56769,28715v,15811,-12675,28702,-28283,28702c12662,57417,,44526,,28715,,12941,12662,,28486,xe" fillcolor="#e4332b" stroked="f" strokeweight="0">
                  <v:stroke miterlimit="83231f" joinstyle="miter"/>
                  <v:path arrowok="t" textboxrect="0,0,56769,57417"/>
                </v:shape>
                <v:shape id="Shape 71" o:spid="_x0000_s1091" style="position:absolute;left:30942;top:25778;width:567;height:576;visibility:visible;mso-wrap-style:square;v-text-anchor:top" coordsize="56743,5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rD8MA&#10;AADbAAAADwAAAGRycy9kb3ducmV2LnhtbESPQWvCQBSE7wX/w/IEb3Wj0kaiq4hFkB4KiQoeH9nn&#10;Jph9G7JbE/99t1DocZiZb5j1drCNeFDna8cKZtMEBHHpdM1Gwfl0eF2C8AFZY+OYFDzJw3Yzellj&#10;pl3POT2KYESEsM9QQRVCm0npy4os+qlriaN3c53FEGVnpO6wj3DbyHmSvEuLNceFClvaV1Tei2+r&#10;4FKa9PZWHPM87dvh48t8zq8elZqMh90KRKAh/If/2ketIF3A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rD8MAAADbAAAADwAAAAAAAAAAAAAAAACYAgAAZHJzL2Rv&#10;d25yZXYueG1sUEsFBgAAAAAEAAQA9QAAAIgDAAAAAA==&#10;" path="m28283,c44056,,56743,12890,56743,28880v,15811,-12687,28702,-28460,28702c12662,57582,,44691,,28880,,12890,12662,,28283,xe" fillcolor="#e4332b" stroked="f" strokeweight="0">
                  <v:stroke miterlimit="83231f" joinstyle="miter"/>
                  <v:path arrowok="t" textboxrect="0,0,56743,57582"/>
                </v:shape>
                <v:shape id="Shape 72" o:spid="_x0000_s1092" style="position:absolute;left:31724;top:26978;width:567;height:574;visibility:visible;mso-wrap-style:square;v-text-anchor:top" coordsize="56744,57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xm8MA&#10;AADbAAAADwAAAGRycy9kb3ducmV2LnhtbESPT2vCQBTE7wW/w/IEb3Vj0VrTbEQLQosn//T+yD6T&#10;0OzbsLsmsZ/eLRQ8DjPzGyZbD6YRHTlfW1YwmyYgiAuray4VnE+75zcQPiBrbCyTght5WOejpwxT&#10;bXs+UHcMpYgQ9ikqqEJoUyl9UZFBP7UtcfQu1hkMUbpSaod9hJtGviTJqzRYc1yosKWPioqf49Uo&#10;KLYO3Tcv9tvu/LvcJ1iurl+9UpPxsHkHEWgIj/B/+1MrWM7h70v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xm8MAAADbAAAADwAAAAAAAAAAAAAAAACYAgAAZHJzL2Rv&#10;d25yZXYueG1sUEsFBgAAAAAEAAQA9QAAAIgDAAAAAA==&#10;" path="m28486,c44107,,56744,12916,56744,28727v,15787,-12637,28677,-28258,28677c12700,57404,,44514,,28727,,12916,12700,,28486,xe" fillcolor="#e4332b" stroked="f" strokeweight="0">
                  <v:stroke miterlimit="83231f" joinstyle="miter"/>
                  <v:path arrowok="t" textboxrect="0,0,56744,57404"/>
                </v:shape>
                <v:shape id="Shape 73" o:spid="_x0000_s1093" style="position:absolute;left:31266;top:27277;width:568;height:591;visibility:visible;mso-wrap-style:square;v-text-anchor:top" coordsize="5679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QzMIA&#10;AADbAAAADwAAAGRycy9kb3ducmV2LnhtbESPUWvCMBSF3wf7D+EOfFtTB1apRhmDibAhaP0Bl+ba&#10;FpObkkTb/vtlMNjj4ZzzHc5mN1ojHuRD51jBPMtBENdOd9wouFSfrysQISJrNI5JwUQBdtvnpw2W&#10;2g18osc5NiJBOJSooI2xL6UMdUsWQ+Z64uRdnbcYk/SN1B6HBLdGvuV5IS12nBZa7Omjpfp2vlsF&#10;1hTHBs0wdWRO82H/Ffyi+lZq9jK+r0FEGuN/+K990AqWC/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tDMwgAAANsAAAAPAAAAAAAAAAAAAAAAAJgCAABkcnMvZG93&#10;bnJldi54bWxQSwUGAAAAAAQABAD1AAAAhwMAAAAA&#10;" path="m28486,c44095,,56795,13068,56795,29515v,16230,-12700,29553,-28309,29553c12700,59068,,45745,,29515,,13068,12700,,28486,xe" fillcolor="#e4332b" stroked="f" strokeweight="0">
                  <v:stroke miterlimit="83231f" joinstyle="miter"/>
                  <v:path arrowok="t" textboxrect="0,0,56795,59068"/>
                </v:shape>
                <v:shape id="Shape 74" o:spid="_x0000_s1094" style="position:absolute;left:31356;top:27845;width:568;height:576;visibility:visible;mso-wrap-style:square;v-text-anchor:top" coordsize="56820,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dGMMA&#10;AADbAAAADwAAAGRycy9kb3ducmV2LnhtbESPT2vCQBTE74LfYXlCb7qxFE2iq6gQ6KGXxvb+zL78&#10;wezbkN3G5Nt3CwWPw8z8htkfR9OKgXrXWFawXkUgiAurG64UfF2zZQzCeWSNrWVSMJGD42E+22Oq&#10;7YM/ach9JQKEXYoKau+7VEpX1GTQrWxHHLzS9gZ9kH0ldY+PADetfI2ijTTYcFiosaNLTcU9/zEK&#10;Pi5j/s1vWRklt0k3Pinjczso9bIYTzsQnkb/DP+337WC7Qb+voQf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MdGMMAAADbAAAADwAAAAAAAAAAAAAAAACYAgAAZHJzL2Rv&#10;d25yZXYueG1sUEsFBgAAAAAEAAQA9QAAAIgDAAAAAA==&#10;" path="m28283,c44107,,56820,12890,56820,28905v,15786,-12713,28715,-28537,28715c12700,57620,,44691,,28905,,12890,12700,,28283,xe" fillcolor="#e4332b" stroked="f" strokeweight="0">
                  <v:stroke miterlimit="83231f" joinstyle="miter"/>
                  <v:path arrowok="t" textboxrect="0,0,56820,57620"/>
                </v:shape>
                <v:shape id="Shape 75" o:spid="_x0000_s1095" style="position:absolute;left:31857;top:28100;width:568;height:577;visibility:visible;mso-wrap-style:square;v-text-anchor:top" coordsize="56769,5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EWMUA&#10;AADbAAAADwAAAGRycy9kb3ducmV2LnhtbESPQWvCQBSE74L/YXmFXkrdaMVIdBVRpO1BsLbg9ZF9&#10;btJk34bs1qT/visUPA4z8w2zXPe2FldqfelYwXiUgCDOnS7ZKPj63D/PQfiArLF2TAp+ycN6NRws&#10;MdOu4w+6noIREcI+QwVFCE0mpc8LsuhHriGO3sW1FkOUrZG6xS7CbS0nSTKTFkuOCwU2tC0or04/&#10;VsF78lQdu7N53X3vuDIv032vD2OlHh/6zQJEoD7cw//tN60gTe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8RYxQAAANsAAAAPAAAAAAAAAAAAAAAAAJgCAABkcnMv&#10;ZG93bnJldi54bWxQSwUGAAAAAAQABAD1AAAAigMAAAAA&#10;" path="m28486,c44095,,56769,12903,56769,28677v,16065,-12674,28930,-28283,28930c12700,57607,,44742,,28677,,12903,12700,,28486,xe" fillcolor="#e4332b" stroked="f" strokeweight="0">
                  <v:stroke miterlimit="83231f" joinstyle="miter"/>
                  <v:path arrowok="t" textboxrect="0,0,56769,57607"/>
                </v:shape>
                <v:shape id="Shape 76" o:spid="_x0000_s1096" style="position:absolute;left:31323;top:25318;width:567;height:576;visibility:visible;mso-wrap-style:square;v-text-anchor:top" coordsize="56769,57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F6sAA&#10;AADbAAAADwAAAGRycy9kb3ducmV2LnhtbERPTYvCMBC9L/gfwgje1lRBV7pGEVEUT1rdZY9DM7bF&#10;ZlKa2FZ/vTkseHy87/myM6VoqHaFZQWjYQSCOLW64EzB5bz9nIFwHlljaZkUPMjBctH7mGOsbcsn&#10;ahKfiRDCLkYFufdVLKVLczLohrYiDtzV1gZ9gHUmdY1tCDelHEfRVBosODTkWNE6p/SW3I2Chlr8&#10;e06u7ekwPf9skuOj+d0lSg363eobhKfOv8X/7r1W8BXGhi/h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aF6sAAAADbAAAADwAAAAAAAAAAAAAAAACYAgAAZHJzL2Rvd25y&#10;ZXYueG1sUEsFBgAAAAAEAAQA9QAAAIUDAAAAAA==&#10;" path="m28461,c44094,,56769,12890,56769,28892v,15825,-12675,28703,-28308,28703c12700,57595,,44717,,28892,,12890,12700,,28461,xe" fillcolor="#e4332b" stroked="f" strokeweight="0">
                  <v:stroke miterlimit="83231f" joinstyle="miter"/>
                  <v:path arrowok="t" textboxrect="0,0,56769,57595"/>
                </v:shape>
                <v:shape id="Shape 77" o:spid="_x0000_s1097" style="position:absolute;left:31441;top:24779;width:568;height:576;visibility:visible;mso-wrap-style:square;v-text-anchor:top" coordsize="56795,5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cQ8MA&#10;AADbAAAADwAAAGRycy9kb3ducmV2LnhtbESPzYrCQBCE7wu+w9CCF9GJHqJGRxFZcVkPYvQBmkzn&#10;BzM9ITNr4ts7Cwt7LKrqK2qz600tntS6yrKC2TQCQZxZXXGh4H47TpYgnEfWWFsmBS9ysNsOPjaY&#10;aNvxlZ6pL0SAsEtQQel9k0jpspIMuqltiIOX29agD7ItpG6xC3BTy3kUxdJgxWGhxIYOJWWP9Mco&#10;yBdxfsnk6ftzTB3d4vFZ6tlZqdGw369BeOr9f/iv/aUVLFbw+yX8AL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IcQ8MAAADbAAAADwAAAAAAAAAAAAAAAACYAgAAZHJzL2Rv&#10;d25yZXYueG1sUEsFBgAAAAAEAAQA9QAAAIgDAAAAAA==&#10;" path="m28308,c44095,,56795,12890,56795,28702v,16040,-12700,28905,-28487,28905c12700,57607,,44742,,28702,,12890,12700,,28308,xe" fillcolor="#e4332b" stroked="f" strokeweight="0">
                  <v:stroke miterlimit="83231f" joinstyle="miter"/>
                  <v:path arrowok="t" textboxrect="0,0,56795,57607"/>
                </v:shape>
                <v:shape id="Shape 78" o:spid="_x0000_s1098" style="position:absolute;left:31840;top:25079;width:568;height:576;visibility:visible;mso-wrap-style:square;v-text-anchor:top" coordsize="56794,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vvsAA&#10;AADbAAAADwAAAGRycy9kb3ducmV2LnhtbERPz2vCMBS+D/wfwhO8zdQ5XKlGkUJxp2129f5onk2x&#10;eSlNZut/vxwGO358v3eHyXbiToNvHStYLRMQxLXTLTcKqu/iOQXhA7LGzjEpeJCHw372tMNMu5HP&#10;dC9DI2II+wwVmBD6TEpfG7Lol64njtzVDRZDhEMj9YBjDLedfEmSjbTYcmww2FNuqL6VP1bBafOx&#10;1pfXsynyUz9+PqrmTadfSi3m03ELItAU/sV/7netII3r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RvvsAAAADbAAAADwAAAAAAAAAAAAAAAACYAgAAZHJzL2Rvd25y&#10;ZXYueG1sUEsFBgAAAAAEAAQA9QAAAIUDAAAAAA==&#10;" path="m28296,c44133,,56794,12941,56794,28702v,16027,-12661,28918,-28498,28918c12687,57620,,44729,,28702,,12941,12687,,28296,xe" fillcolor="#e4332b" stroked="f" strokeweight="0">
                  <v:stroke miterlimit="83231f" joinstyle="miter"/>
                  <v:path arrowok="t" textboxrect="0,0,56794,57620"/>
                </v:shape>
                <v:shape id="Shape 79" o:spid="_x0000_s1099" style="position:absolute;left:32269;top:25378;width:567;height:577;visibility:visible;mso-wrap-style:square;v-text-anchor:top" coordsize="56781,57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hzsIA&#10;AADbAAAADwAAAGRycy9kb3ducmV2LnhtbESPQYvCMBSE78L+h/CEvWmqi1KqUWRB16tVWfb2aJ5N&#10;sXkpTdbWf28EweMwM98wy3Vva3Gj1leOFUzGCQjiwumKSwWn43aUgvABWWPtmBTcycN69TFYYqZd&#10;xwe65aEUEcI+QwUmhCaT0heGLPqxa4ijd3GtxRBlW0rdYhfhtpbTJJlLixXHBYMNfRsqrvm/VfDr&#10;824+25139pJ+/XXpT27O/V2pz2G/WYAI1Id3+NXeawXpB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KHOwgAAANsAAAAPAAAAAAAAAAAAAAAAAJgCAABkcnMvZG93&#10;bnJldi54bWxQSwUGAAAAAAQABAD1AAAAhwMAAAAA&#10;" path="m28283,c44056,,56781,12903,56781,28702v,16015,-12725,28956,-28498,28956c12674,57658,,44717,,28702,,12903,12674,,28283,xe" fillcolor="#e4332b" stroked="f" strokeweight="0">
                  <v:stroke miterlimit="83231f" joinstyle="miter"/>
                  <v:path arrowok="t" textboxrect="0,0,56781,57658"/>
                </v:shape>
                <v:shape id="Shape 80" o:spid="_x0000_s1100" style="position:absolute;left:31559;top:24241;width:568;height:574;visibility:visible;mso-wrap-style:square;v-text-anchor:top" coordsize="56781,57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1T8QA&#10;AADbAAAADwAAAGRycy9kb3ducmV2LnhtbESPQWvCQBSE74X+h+UVvNVNBSVGN6G0FHIQi7GX3p7Z&#10;ZxLMvg3ZrRv/fbdQ8DjMzDfMtphML640us6ygpd5AoK4trrjRsHX8eM5BeE8ssbeMim4kYMif3zY&#10;YqZt4ANdK9+ICGGXoYLW+yGT0tUtGXRzOxBH72xHgz7KsZF6xBDhppeLJFlJgx3HhRYHemupvlQ/&#10;RgEuP0992JU8vX9XaVqGfViv9krNnqbXDQhPk7+H/9ulVpA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oNU/EAAAA2wAAAA8AAAAAAAAAAAAAAAAAmAIAAGRycy9k&#10;b3ducmV2LnhtbFBLBQYAAAAABAAEAPUAAACJAwAAAAA=&#10;" path="m28283,c44107,,56781,12916,56781,28689v,15812,-12674,28677,-28498,28677c12700,57366,,44501,,28689,,12916,12700,,28283,xe" fillcolor="#e4332b" stroked="f" strokeweight="0">
                  <v:stroke miterlimit="83231f" joinstyle="miter"/>
                  <v:path arrowok="t" textboxrect="0,0,56781,57366"/>
                </v:shape>
                <v:shape id="Shape 81" o:spid="_x0000_s1101" style="position:absolute;left:31884;top:24630;width:568;height:574;visibility:visible;mso-wrap-style:square;v-text-anchor:top" coordsize="56769,5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jUsIA&#10;AADbAAAADwAAAGRycy9kb3ducmV2LnhtbESPQYvCMBSE78L+h/AWvGmqgkjXKLogLN6sInh7NG+b&#10;avPSbbK2/fdGEDwOM/MNs1x3thJ3anzpWMFknIAgzp0uuVBwOu5GCxA+IGusHJOCnjysVx+DJaba&#10;tXygexYKESHsU1RgQqhTKX1uyKIfu5o4er+usRiibAqpG2wj3FZymiRzabHkuGCwpm9D+S37twqq&#10;fU+TzF1702cH296u27/zpVNq+NltvkAE6sI7/Gr/aAWLG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6NSwgAAANsAAAAPAAAAAAAAAAAAAAAAAJgCAABkcnMvZG93&#10;bnJldi54bWxQSwUGAAAAAAQABAD1AAAAhwMAAAAA&#10;" path="m28486,c44044,,56769,12916,56769,28702v,16002,-12725,28715,-28283,28715c12649,57417,,44704,,28702,,12916,12649,,28486,xe" fillcolor="#e4332b" stroked="f" strokeweight="0">
                  <v:stroke miterlimit="83231f" joinstyle="miter"/>
                  <v:path arrowok="t" textboxrect="0,0,56769,57417"/>
                </v:shape>
                <v:shape id="Shape 82" o:spid="_x0000_s1102" style="position:absolute;left:60035;top:21999;width:9543;height:9510;visibility:visible;mso-wrap-style:square;v-text-anchor:top" coordsize="954316,95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RMMA&#10;AADbAAAADwAAAGRycy9kb3ducmV2LnhtbESPQYvCMBSE7wv+h/CEva2pIkupRpGiiwcvWwWvj+bZ&#10;ljYvtclqu7/eCILHYWa+YZbr3jTiRp2rLCuYTiIQxLnVFRcKTsfdVwzCeWSNjWVSMJCD9Wr0scRE&#10;2zv/0i3zhQgQdgkqKL1vEyldXpJBN7EtcfAutjPog+wKqTu8B7hp5CyKvqXBisNCiS2lJeV19mcU&#10;ROl/Vhe7n018OrfD9mqGuj+kSn2O+80ChKfev8Ov9l4riOf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KRMMAAADbAAAADwAAAAAAAAAAAAAAAACYAgAAZHJzL2Rv&#10;d25yZXYueG1sUEsFBgAAAAAEAAQA9QAAAIgDAAAAAA==&#10;" path="m477063,c740791,,954316,212750,954316,475424v,262611,-213525,475577,-477253,475577c213601,951001,,738035,,475424,,212750,213601,,477063,xe" fillcolor="#fffefd" stroked="f" strokeweight="0">
                  <v:stroke miterlimit="83231f" joinstyle="miter"/>
                  <v:path arrowok="t" textboxrect="0,0,954316,951001"/>
                </v:shape>
                <v:shape id="Shape 83" o:spid="_x0000_s1103" style="position:absolute;left:60375;top:22319;width:8916;height:8926;visibility:visible;mso-wrap-style:square;v-text-anchor:top" coordsize="891680,89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PpMUA&#10;AADbAAAADwAAAGRycy9kb3ducmV2LnhtbESPQWvCQBSE74X+h+UVvNVNAlqJrkGUQg8e1Eqpt2f2&#10;mU2bfRuya0z/fVco9DjMzDfMohhsI3rqfO1YQTpOQBCXTtdcKTi+vz7PQPiArLFxTAp+yEOxfHxY&#10;YK7djffUH0IlIoR9jgpMCG0upS8NWfRj1xJH7+I6iyHKrpK6w1uE20ZmSTKVFmuOCwZbWhsqvw9X&#10;q+BlfdarU7rJ9Gf/lZmdsZvt8UOp0dOwmoMINIT/8F/7TSuYTeD+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0+kxQAAANsAAAAPAAAAAAAAAAAAAAAAAJgCAABkcnMv&#10;ZG93bnJldi54bWxQSwUGAAAAAAQABAD1AAAAigMAAAAA&#10;" path="m445808,c692074,,891680,199822,891680,446265v,246444,-199606,446291,-445872,446291c199606,892556,,692709,,446265,,199822,199606,,445808,xe" fillcolor="#fffefd" stroked="f" strokeweight="0">
                  <v:stroke miterlimit="83231f" joinstyle="miter"/>
                  <v:path arrowok="t" textboxrect="0,0,891680,892556"/>
                </v:shape>
                <v:shape id="Shape 85" o:spid="_x0000_s1104" style="position:absolute;left:60375;top:22320;width:4458;height:8925;visibility:visible;mso-wrap-style:square;v-text-anchor:top" coordsize="445834,89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NHP8MA&#10;AADbAAAADwAAAGRycy9kb3ducmV2LnhtbESPQWsCMRSE7wX/Q3iCt5pVUGRrFFEED7ZU7cHjY/Pc&#10;XUxeliTubv99Iwg9DjPzDbNc99aIlnyoHSuYjDMQxIXTNZcKfi779wWIEJE1Gsek4JcCrFeDtyXm&#10;2nV8ovYcS5EgHHJUUMXY5FKGoiKLYewa4uTdnLcYk/Sl1B67BLdGTrNsLi3WnBYqbGhbUXE/P6yC&#10;3eeRvrrjxZ921++rKWY347FVajTsNx8gIvXxP/xqH7SCxRy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NHP8MAAADbAAAADwAAAAAAAAAAAAAAAACYAgAAZHJzL2Rv&#10;d25yZXYueG1sUEsFBgAAAAAEAAQA9QAAAIgDAAAAAA==&#10;" path="m445795,r7,1l445834,4r,20774l445802,20775c328403,20800,222244,68387,145243,145413,68345,222476,20784,328725,20784,446263v,117551,47561,223799,124459,300850c222244,824177,328403,871738,445802,871738r32,-3l445834,892552r-39,4c199606,892556,,692709,,446265,,199822,199606,,445795,xe" fillcolor="#2a4a28" stroked="f" strokeweight="0">
                  <v:stroke miterlimit="83231f" joinstyle="miter"/>
                  <v:path arrowok="t" textboxrect="0,0,445834,892556"/>
                </v:shape>
                <v:shape id="Shape 86" o:spid="_x0000_s1105" style="position:absolute;left:64833;top:22320;width:4459;height:8925;visibility:visible;mso-wrap-style:square;v-text-anchor:top" coordsize="445846,89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VcMYA&#10;AADbAAAADwAAAGRycy9kb3ducmV2LnhtbESPzWrDMBCE74G8g9hAL6GR20PiupFNWygkhxzyQ6C3&#10;rbW13VorI6mO8/ZRIJDjMDvf7CyLwbSiJ+cbywqeZgkI4tLqhisFh/3nYwrCB2SNrWVScCYPRT4e&#10;LTHT9sRb6nehEhHCPkMFdQhdJqUvazLoZ7Yjjt6PdQZDlK6S2uEpwk0rn5NkLg02HBtq7OijpvJv&#10;92/iG8fFu/tKzi+bKZnvvjLl+rdJlXqYDG+vIAIN4X58S6+0gnQB1y0RAD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IVcMYAAADbAAAADwAAAAAAAAAAAAAAAACYAgAAZHJz&#10;L2Rvd25yZXYueG1sUEsFBgAAAAAEAAQA9QAAAIsDAAAAAA==&#10;" path="m,l89826,9063c293013,50680,445846,230623,445846,446261v,215638,-152833,395601,-356020,437223l,892548,,871731r85659,-8632c168676,846109,242830,804907,300590,747109,377501,670058,425050,563810,425050,446259v,-117539,-47549,-223787,-124460,-300850c242830,87639,168676,46430,85659,29424l,20774,,xe" fillcolor="#2a4a28" stroked="f" strokeweight="0">
                  <v:stroke miterlimit="83231f" joinstyle="miter"/>
                  <v:path arrowok="t" textboxrect="0,0,445846,892548"/>
                </v:shape>
                <v:shape id="Shape 87" o:spid="_x0000_s1106" style="position:absolute;left:60699;top:25633;width:128;height:26;visibility:visible;mso-wrap-style:square;v-text-anchor:top" coordsize="12764,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w3sEA&#10;AADbAAAADwAAAGRycy9kb3ducmV2LnhtbERPz2vCMBS+D/Y/hDfYbU3nYdRqlG2i8yRoBa+P5tl2&#10;a15KkrXVv94cBI8f3+/5cjSt6Mn5xrKC9yQFQVxa3XCl4Fis3zIQPiBrbC2Tggt5WC6en+aYazvw&#10;nvpDqEQMYZ+jgjqELpfSlzUZ9IntiCN3ts5giNBVUjscYrhp5SRNP6TBhmNDjR1911T+Hf6NAq2n&#10;V7e7+GztVpvfU1P9FF+bk1KvL+PnDESgMTzEd/dWK8ji2Pgl/g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n8N7BAAAA2wAAAA8AAAAAAAAAAAAAAAAAmAIAAGRycy9kb3du&#10;cmV2LnhtbFBLBQYAAAAABAAEAPUAAACGAwAAAAA=&#10;" path="m12764,l7017,2631c,1850,847,939,6812,317l12764,xe" fillcolor="#308d3c" stroked="f" strokeweight="0">
                  <v:stroke miterlimit="83231f" joinstyle="miter"/>
                  <v:path arrowok="t" textboxrect="0,0,12764,2631"/>
                </v:shape>
                <v:shape id="Shape 88" o:spid="_x0000_s1107" style="position:absolute;left:60827;top:23145;width:7745;height:7815;visibility:visible;mso-wrap-style:square;v-text-anchor:top" coordsize="774528,78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WwsQA&#10;AADbAAAADwAAAGRycy9kb3ducmV2LnhtbESPS4vCQBCE74L/YWjBm07cg2h0FBF8gJdd4wNvTaZN&#10;gpmekJk18d/vLAgei6r6ipovW1OKJ9WusKxgNIxAEKdWF5wpOCWbwQSE88gaS8uk4EUOlotuZ46x&#10;tg3/0PPoMxEg7GJUkHtfxVK6NCeDbmgr4uDdbW3QB1lnUtfYBLgp5VcUjaXBgsNCjhWtc0ofx1+j&#10;QB7abfJaFePzzt+Spjlk18vuW6l+r13NQHhq/Sf8bu+1gskU/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oFsLEAAAA2wAAAA8AAAAAAAAAAAAAAAAAmAIAAGRycy9k&#10;b3ducmV2LnhtbFBLBQYAAAAABAAEAPUAAACJAwAAAAA=&#10;" path="m222624,3124v4394,2921,159474,62611,68606,254940c314940,327342,328885,354355,364458,419265,375431,146228,712374,190297,743565,181966v30963,-8103,-128740,89674,-193014,187998c530599,430250,515207,501802,377767,573557v-17704,80480,-57632,174460,-73203,207976l284549,774890c411016,430250,320135,412394,280231,367652,222624,327342,159391,282003,111753,262674,81868,250442,32477,247890,6489,248458l,248803,32037,234137v92294,-25136,208700,48052,248194,46419c280231,280556,272319,260375,264610,240233,144849,139535,218052,,222624,3124xe" fillcolor="#308d3c" stroked="f" strokeweight="0">
                  <v:stroke miterlimit="83231f" joinstyle="miter"/>
                  <v:path arrowok="t" textboxrect="0,0,774528,781533"/>
                </v:shape>
                <v:shape id="Shape 89" o:spid="_x0000_s1108" style="position:absolute;left:64394;top:25233;width:2205;height:3132;visibility:visible;mso-wrap-style:square;v-text-anchor:top" coordsize="220421,31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QaLwA&#10;AADbAAAADwAAAGRycy9kb3ducmV2LnhtbERPuwrCMBTdBf8hXMFNUx18VKOIILhadXC7NrcPbG5K&#10;E2v1680gOB7Oe73tTCVaalxpWcFkHIEgTq0uOVdwOR9GCxDOI2usLJOCNznYbvq9NcbavvhEbeJz&#10;EULYxaig8L6OpXRpQQbd2NbEgctsY9AH2ORSN/gK4aaS0yiaSYMlh4YCa9oXlD6Sp1GQzd5cHz6Z&#10;O9npLWuf8+p6T65KDQfdbgXCU+f/4p/7qBUsw/rwJfwA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2ZBovAAAANsAAAAPAAAAAAAAAAAAAAAAAJgCAABkcnMvZG93bnJldi54&#10;bWxQSwUGAAAAAAQABAD1AAAAgQMAAAAA&#10;" path="m220421,c74244,87338,,313207,1016,313207,12065,26835,220421,,220421,xe" fillcolor="#fffefd" stroked="f" strokeweight="0">
                  <v:stroke miterlimit="83231f" joinstyle="miter"/>
                  <v:path arrowok="t" textboxrect="0,0,220421,313207"/>
                </v:shape>
                <v:shape id="Shape 90" o:spid="_x0000_s1109" style="position:absolute;left:65070;top:25233;width:2614;height:2751;visibility:visible;mso-wrap-style:square;v-text-anchor:top" coordsize="261430,27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8Ki8IA&#10;AADbAAAADwAAAGRycy9kb3ducmV2LnhtbESP3WoCMRSE7wu+QziCdzWrSNHVKGKpVHrlzwMcN8fN&#10;6uZk2UQ3fXtTKHg5zMw3zGIVbS0e1PrKsYLRMANBXDhdcangdPx6n4LwAVlj7ZgU/JKH1bL3tsBc&#10;u4739DiEUiQI+xwVmBCaXEpfGLLoh64hTt7FtRZDkm0pdYtdgttajrPsQ1qsOC0YbGhjqLgd7lbB&#10;cfsZaTLeZetrNFR2+zMXlx+lBv24noMIFMMr/N/+1gpmI/j7k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wqLwgAAANsAAAAPAAAAAAAAAAAAAAAAAJgCAABkcnMvZG93&#10;bnJldi54bWxQSwUGAAAAAAQABAD1AAAAhwMAAAAA&#10;" path="m261430,c81941,107531,660,274904,,275146,79667,49276,261430,,261430,xe" fillcolor="#97c138" stroked="f" strokeweight="0">
                  <v:stroke miterlimit="83231f" joinstyle="miter"/>
                  <v:path arrowok="t" textboxrect="0,0,261430,275146"/>
                </v:shape>
                <v:shape id="Shape 91" o:spid="_x0000_s1110" style="position:absolute;top:58465;width:14727;height:19155;visibility:visible;mso-wrap-style:square;v-text-anchor:top" coordsize="1472756,191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kecIA&#10;AADbAAAADwAAAGRycy9kb3ducmV2LnhtbESPQYvCMBSE7wv+h/AEb2u6HsStRlkEUTyIVsHr2+bZ&#10;1G1eahO1/nsjLHgcZuYbZjJrbSVu1PjSsYKvfgKCOHe65ELBYb/4HIHwAVlj5ZgUPMjDbNr5mGCq&#10;3Z13dMtCISKEfYoKTAh1KqXPDVn0fVcTR+/kGoshyqaQusF7hNtKDpJkKC2WHBcM1jQ3lP9lV6sg&#10;O1Z6vbxu882vp6BP5/38Ys5K9brtzxhEoDa8w//tlVbwPYDXl/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eR5wgAAANsAAAAPAAAAAAAAAAAAAAAAAJgCAABkcnMvZG93&#10;bnJldi54bWxQSwUGAAAAAAQABAD1AAAAhwMAAAAA&#10;" path="m597891,r874865,592074l1052081,1102817r343103,812711l,998410,730783,777773,597891,xe" fillcolor="#2a4a28" stroked="f" strokeweight="0">
                  <v:stroke miterlimit="83231f" joinstyle="miter"/>
                  <v:path arrowok="t" textboxrect="0,0,1472756,1915528"/>
                </v:shape>
                <v:shape id="Shape 92" o:spid="_x0000_s1111" style="position:absolute;left:11632;top:69499;width:6173;height:8350;visibility:visible;mso-wrap-style:square;v-text-anchor:top" coordsize="617271,834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cEA&#10;AADbAAAADwAAAGRycy9kb3ducmV2LnhtbESP32rCMBTG7wXfIRxhd5raMdk6o4ig7NJVH+DQnLXR&#10;5qQksdY9vRkMvPz4/vz4luvBtqInH4xjBfNZBoK4ctpwreB03E3fQYSIrLF1TAruFGC9Go+WWGh3&#10;42/qy1iLNMKhQAVNjF0hZagashhmriNO3o/zFmOSvpba4y2N21bmWbaQFg0nQoMdbRuqLuXVJq5/&#10;O+ftpuwPpp//6nww5+3+rtTLZNh8gog0xGf4v/2lFXy8wt+X9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qPyHBAAAA2wAAAA8AAAAAAAAAAAAAAAAAmAIAAGRycy9kb3du&#10;cmV2LnhtbFBLBQYAAAAABAAEAPUAAACGAwAAAAA=&#10;" path="m,l617271,289281,284950,834961,,xe" fillcolor="#181717" stroked="f" strokeweight="0">
                  <v:stroke miterlimit="83231f" joinstyle="miter"/>
                  <v:path arrowok="t" textboxrect="0,0,617271,834961"/>
                </v:shape>
                <v:shape id="Shape 93" o:spid="_x0000_s1112" style="position:absolute;left:81228;top:58937;width:14728;height:19155;visibility:visible;mso-wrap-style:square;v-text-anchor:top" coordsize="1472781,191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Jj8MA&#10;AADbAAAADwAAAGRycy9kb3ducmV2LnhtbESPQWsCMRSE74X+h/AKvRTNWkTsahQVhHqSrvb+2Dw3&#10;i5uXZZN10/76RhB6HGbmG2a5jrYRN+p87VjBZJyBIC6drrlScD7tR3MQPiBrbByTgh/ysF49Py0x&#10;127gL7oVoRIJwj5HBSaENpfSl4Ys+rFriZN3cZ3FkGRXSd3hkOC2ke9ZNpMWa04LBlvaGSqvRW8V&#10;bONh9j353cl982b72BeVORwHpV5f4mYBIlAM/+FH+1Mr+JjC/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Jj8MAAADbAAAADwAAAAAAAAAAAAAAAACYAgAAZHJzL2Rv&#10;d25yZXYueG1sUEsFBgAAAAAEAAQA9QAAAIgDAAAAAA==&#10;" path="m874890,l742010,777748r730771,220688l77571,1915503,420674,1102843,,592048,874890,xe" fillcolor="#2a4a28" stroked="f" strokeweight="0">
                  <v:stroke miterlimit="83231f" joinstyle="miter"/>
                  <v:path arrowok="t" textboxrect="0,0,1472781,1915503"/>
                </v:shape>
                <v:shape id="Shape 94" o:spid="_x0000_s1113" style="position:absolute;left:78151;top:70310;width:6311;height:8011;visibility:visible;mso-wrap-style:square;v-text-anchor:top" coordsize="631139,8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9CAcQA&#10;AADbAAAADwAAAGRycy9kb3ducmV2LnhtbESPQWvCQBSE70L/w/IKvZlNrbY1zSpFKPXiwVTM9ZF9&#10;Jmmzb8PuVuO/dwXB4zAz3zD5cjCdOJLzrWUFz0kKgriyuuVawe7na/wOwgdkjZ1lUnAmD8vFwyjH&#10;TNsTb+lYhFpECPsMFTQh9JmUvmrIoE9sTxy9g3UGQ5SultrhKcJNJydp+ioNthwXGuxp1VD1V/wb&#10;BcO2c2X5sl8V3zvcV5NfFzbTN6WeHofPDxCBhnAP39prrWA+g+uX+A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QgHEAAAA2wAAAA8AAAAAAAAAAAAAAAAAmAIAAGRycy9k&#10;b3ducmV2LnhtbFBLBQYAAAAABAAEAPUAAACJAwAAAAA=&#10;" path="m631139,l332308,801040,,255333,631139,xe" fillcolor="#181717" stroked="f" strokeweight="0">
                  <v:stroke miterlimit="83231f" joinstyle="miter"/>
                  <v:path arrowok="t" textboxrect="0,0,631139,801040"/>
                </v:shape>
                <v:shape id="Shape 95" o:spid="_x0000_s1114" style="position:absolute;left:11604;top:61131;width:72975;height:26585;visibility:visible;mso-wrap-style:square;v-text-anchor:top" coordsize="7297547,2658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YLMUA&#10;AADbAAAADwAAAGRycy9kb3ducmV2LnhtbESPQUsDMRSE70L/Q3gFbzarh6LbpqWohVIq2CqF3l43&#10;z81i8rImcbv6641Q6HGYmW+Y6bx3VnQUYuNZwe2oAEFced1wreD9bXlzDyImZI3WMyn4oQjz2eBq&#10;iqX2J95St0u1yBCOJSowKbWllLEy5DCOfEucvQ8fHKYsQy11wFOGOyvvimIsHTacFwy29Gio+tx9&#10;OwXP9vXp+PK76Kk77L9M2Fis1lap62G/mIBI1KdL+NxeaQUPY/j/k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NgsxQAAANsAAAAPAAAAAAAAAAAAAAAAAJgCAABkcnMv&#10;ZG93bnJldi54bWxQSwUGAAAAAAQABAD1AAAAigMAAAAA&#10;" path="m642176,v653415,510743,3200311,1927175,5924385,11659c6566561,11659,6931928,464363,7297547,917092,5326265,2426488,2159254,2658555,,847471,321094,423811,642176,,642176,xe" fillcolor="#2a4a28" stroked="f" strokeweight="0">
                  <v:stroke miterlimit="83231f" joinstyle="miter"/>
                  <v:path arrowok="t" textboxrect="0,0,7297547,2658555"/>
                </v:shape>
                <v:shape id="Shape 96" o:spid="_x0000_s1115" style="position:absolute;left:15873;top:65719;width:7019;height:7226;visibility:visible;mso-wrap-style:square;v-text-anchor:top" coordsize="701853,72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bwMUA&#10;AADbAAAADwAAAGRycy9kb3ducmV2LnhtbESPQWvCQBSE74X+h+UVeqsbW6g1uooUpKU5iFHQ4zP7&#10;TGKzb8PuauK/7wpCj8PMfMNM571pxIWcry0rGA4SEMSF1TWXCrab5csHCB+QNTaWScGVPMxnjw9T&#10;TLXteE2XPJQiQtinqKAKoU2l9EVFBv3AtsTRO1pnMETpSqkddhFuGvmaJO/SYM1xocKWPisqfvOz&#10;UbBfuWz5pc+NOV37PPt5y7rF7qDU81O/mIAI1If/8L39rRWMR3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5vAxQAAANsAAAAPAAAAAAAAAAAAAAAAAJgCAABkcnMv&#10;ZG93bnJldi54bWxQSwUGAAAAAAQABAD1AAAAigMAAAAA&#10;" path="m315883,r88570,63640l264093,258077,582914,192545r118939,85693l701853,278246,414054,329832,394903,722676r-7,l280552,640093,308378,347688,183816,369329,88350,501561,,437759r,-8l315883,xe" fillcolor="#d0d9eb" stroked="f" strokeweight="0">
                  <v:stroke miterlimit="83231f" joinstyle="miter"/>
                  <v:path arrowok="t" textboxrect="0,0,701853,722676"/>
                </v:shape>
                <v:shape id="Shape 97" o:spid="_x0000_s1116" style="position:absolute;left:20078;top:68274;width:3604;height:5239;visibility:visible;mso-wrap-style:square;v-text-anchor:top" coordsize="360399,523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P2cEA&#10;AADbAAAADwAAAGRycy9kb3ducmV2LnhtbERPz2vCMBS+D/Y/hCfstqbuILU2yhA23GmdFTZvj+bZ&#10;1DUvpcls/e/NYeDx4/tdbCbbiQsNvnWsYJ6kIIhrp1tuFByqt+cMhA/IGjvHpOBKHjbrx4cCc+1G&#10;/qLLPjQihrDPUYEJoc+l9LUhiz5xPXHkTm6wGCIcGqkHHGO47eRLmi6kxZZjg8Getobq3/2fVVB9&#10;L3D8OR/1BxnzuSuxfM+2jVJPs+l1BSLQFO7if/dOK1jGsfFL/A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VT9nBAAAA2wAAAA8AAAAAAAAAAAAAAAAAmAIAAGRycy9kb3du&#10;cmV2LnhtbFBLBQYAAAAABAAEAPUAAACGAwAAAAA=&#10;" path="m265544,r94855,53644l360399,53647,95037,523832r-11,l,470179,265544,xe" fillcolor="#d0d9eb" stroked="f" strokeweight="0">
                  <v:stroke miterlimit="83231f" joinstyle="miter"/>
                  <v:path arrowok="t" textboxrect="0,0,360399,523832"/>
                </v:shape>
                <v:shape id="Shape 98" o:spid="_x0000_s1117" style="position:absolute;left:21956;top:69108;width:3405;height:6415;visibility:visible;mso-wrap-style:square;v-text-anchor:top" coordsize="340476,64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TbMIA&#10;AADbAAAADwAAAGRycy9kb3ducmV2LnhtbESPQYvCMBSE74L/ITxhb5oqIlqNIurCngSrgsdH82yL&#10;zUttonb99UYQPA4z8w0zWzSmFHeqXWFZQb8XgSBOrS44U3DY/3bHIJxH1lhaJgX/5GAxb7dmGGv7&#10;4B3dE5+JAGEXo4Lc+yqW0qU5GXQ9WxEH72xrgz7IOpO6xkeAm1IOomgkDRYcFnKsaJVTekluJlBO&#10;5fh4HCWb4nlYL/fuMtxes6FSP51mOQXhqfHf8Kf9pxVMJv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FNswgAAANsAAAAPAAAAAAAAAAAAAAAAAJgCAABkcnMvZG93&#10;bnJldi54bWxQSwUGAAAAAAQABAD1AAAAhwMAAAAA&#10;" path="m211084,r16,l340476,54897r,99235l275730,126678,222110,252877r74257,31407c308429,289427,319410,293950,329311,297855r11165,4166l340476,641500r-13591,-5769l300292,496793v-9386,-49466,-16625,-81483,-21832,-95643c273012,387205,265989,375800,257048,367698v-8953,-8128,-25146,-17069,-48247,-27064l188417,332112,100432,539643,,497009,211084,xe" fillcolor="#d0d9eb" stroked="f" strokeweight="0">
                  <v:stroke miterlimit="83231f" joinstyle="miter"/>
                  <v:path arrowok="t" textboxrect="0,0,340476,641500"/>
                </v:shape>
                <v:shape id="Shape 99" o:spid="_x0000_s1118" style="position:absolute;left:25361;top:69657;width:2345;height:6318;visibility:visible;mso-wrap-style:square;v-text-anchor:top" coordsize="234529,63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2+MQA&#10;AADcAAAADwAAAGRycy9kb3ducmV2LnhtbESPTUvDQBCG70L/wzIFL9LuVkqR2G0RiyB4MinY3obs&#10;mA1mZ2N2TeO/dw5CbzPM+/HMdj+FTo00pDayhdXSgCKuo2u5sXCsXhYPoFJGdthFJgu/lGC/m91s&#10;sXDxwu80lrlREsKpQAs+577QOtWeAqZl7Inl9hmHgFnWodFuwIuEh07fG7PRAVuWBo89PXuqv8qf&#10;ICXfqVpXb3fm41yf/Gk8lDyuW2tv59PTI6hMU76K/92vTvCN4MszMoH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9vjEAAAA3AAAAA8AAAAAAAAAAAAAAAAAmAIAAGRycy9k&#10;b3ducmV2LnhtbFBLBQYAAAAABAAEAPUAAACJAwAAAAA=&#10;" path="m,l81888,34747v53239,22669,89853,43434,110224,62370c212266,116687,224560,140588,229564,169468v4965,28943,787,58039,-11684,87592c202106,294284,178141,320459,145947,335242v-32448,15176,-71336,16433,-117945,4343c44461,361416,56539,382879,64235,404278v7468,21032,14974,55931,22619,104827l106424,631768r-12,l,586602,,247124r15299,5709c30783,258190,41953,261105,48817,261620v13551,1015,26023,-2083,36995,-9132c96645,245592,105586,234569,111847,219621v7074,-16637,8294,-32030,4128,-46381c110984,159308,101243,147459,86041,137909,78345,133311,54240,122275,13664,105028l,99234,,xe" fillcolor="#d0d9eb" stroked="f" strokeweight="0">
                  <v:stroke miterlimit="83231f" joinstyle="miter"/>
                  <v:path arrowok="t" textboxrect="0,0,234529,631768"/>
                </v:shape>
                <v:shape id="Shape 100" o:spid="_x0000_s1119" style="position:absolute;left:26612;top:70861;width:2776;height:5463;visibility:visible;mso-wrap-style:square;v-text-anchor:top" coordsize="277609,546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k8AA&#10;AADcAAAADwAAAGRycy9kb3ducmV2LnhtbERPTYvCMBC9L/gfwgh7W1NFRKpRVBA8rCxWweuQjG2x&#10;mZQk1frvzcLC3ubxPme57m0jHuRD7VjBeJSBINbO1FwquJz3X3MQISIbbByTghcFWK8GH0vMjXvy&#10;iR5FLEUK4ZCjgirGNpcy6IoshpFriRN3c95iTNCX0nh8pnDbyEmWzaTFmlNDhS3tKtL3orMKzAu/&#10;p8XuoI8/3ewa9Lbx3XSv1Oew3yxAROrjv/jPfTBpfjaG32fSB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pk8AAAADcAAAADwAAAAAAAAAAAAAAAACYAgAAZHJzL2Rvd25y&#10;ZXYueG1sUEsFBgAAAAAEAAQA9QAAAIUDAAAAAA==&#10;" path="m174473,l277609,35154,103137,546291,,510946,174473,xe" fillcolor="#d0d9eb" stroked="f" strokeweight="0">
                  <v:stroke miterlimit="83231f" joinstyle="miter"/>
                  <v:path arrowok="t" textboxrect="0,0,277609,546291"/>
                </v:shape>
                <v:shape id="Shape 101" o:spid="_x0000_s1120" style="position:absolute;left:28586;top:71442;width:5507;height:6305;visibility:visible;mso-wrap-style:square;v-text-anchor:top" coordsize="550697,63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GaMMA&#10;AADcAAAADwAAAGRycy9kb3ducmV2LnhtbERPS2sCMRC+C/6HMIK3mnWxrWyNIqUPxVN9QHsbNtPs&#10;YjLZblJd/70pFLzNx/ec2aJzVpyoDbVnBeNRBoK49Lpmo2C/e72bgggRWaP1TAouFGAx7/dmWGh/&#10;5g86baMRKYRDgQqqGJtCylBW5DCMfEOcuG/fOowJtkbqFs8p3FmZZ9mDdFhzaqiwoeeKyuP21yn4&#10;PNq1mdy/rx7zn7fLi7F2E78OSg0H3fIJRKQu3sT/7pVO87Mc/p5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NGaMMAAADcAAAADwAAAAAAAAAAAAAAAACYAgAAZHJzL2Rv&#10;d25yZXYueG1sUEsFBgAAAAAEAAQA9QAAAIgDAAAAAA==&#10;" path="m136232,r10,l238734,26604,361836,431327,452755,82344r97942,25578l414479,630560r-23,l308648,602892,186944,207121,97980,547977,,522399,136232,xe" fillcolor="#d0d9eb" stroked="f" strokeweight="0">
                  <v:stroke miterlimit="83231f" joinstyle="miter"/>
                  <v:path arrowok="t" textboxrect="0,0,550697,630560"/>
                </v:shape>
                <v:shape id="Shape 102" o:spid="_x0000_s1121" style="position:absolute;left:33868;top:72485;width:4978;height:5838;visibility:visible;mso-wrap-style:square;v-text-anchor:top" coordsize="497877,58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VaMEA&#10;AADcAAAADwAAAGRycy9kb3ducmV2LnhtbERP30vDMBB+F/wfwgm+yJZugoyu6RBB2ARBN30/mjOt&#10;NpfSy7r43xthsLf7+H5etUm+VxON0gU2sJgXoIibYDt2Bj4Oz7MVKInIFvvAZOCXBDb19VWFpQ0n&#10;fqdpH53KISwlGmhjHEqtpWnJo8zDQJy5rzB6jBmOTtsRTznc93pZFA/aY8e5ocWBnlpqfvZHb+C4&#10;k3T36uRtct+dW6SXZvt5EGNub9LjGlSkFC/is3tr8/ziHv6fyRfo+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CFWjBAAAA3AAAAA8AAAAAAAAAAAAAAAAAmAIAAGRycy9kb3du&#10;cmV2LnhtbFBLBQYAAAAABAAEAPUAAACGAwAAAAA=&#10;" path="m,l126034,21412r89420,231864l373925,63665,497877,84645,249363,360400,211492,583755,104406,565455,142468,341440,,3,,xe" fillcolor="#d0d9eb" stroked="f" strokeweight="0">
                  <v:stroke miterlimit="83231f" joinstyle="miter"/>
                  <v:path arrowok="t" textboxrect="0,0,497877,583755"/>
                </v:shape>
                <v:shape id="Shape 103" o:spid="_x0000_s1122" style="position:absolute;left:36964;top:73365;width:2874;height:5278;visibility:visible;mso-wrap-style:square;v-text-anchor:top" coordsize="287420,527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ueCsIA&#10;AADcAAAADwAAAGRycy9kb3ducmV2LnhtbERPTYvCMBC9L/gfwgh7WTS1LItUo0hRKN50RfE2JGNb&#10;bCalibb7783Cwt7m8T5nuR5sI57U+dqxgtk0AUGsnam5VHD63k3mIHxANtg4JgU/5GG9Gr0tMTOu&#10;5wM9j6EUMYR9hgqqENpMSq8rsuinriWO3M11FkOEXSlNh30Mt41Mk+RLWqw5NlTYUl6Rvh8fVsE+&#10;L8KHnvXFXV8vp/yQbtPzbavU+3jYLEAEGsK/+M9dmDg/+YTfZ+IF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54KwgAAANwAAAAPAAAAAAAAAAAAAAAAAJgCAABkcnMvZG93&#10;bnJldi54bWxQSwUGAAAAAAQABAD1AAAAhwMAAAAA&#10;" path="m263281,r56,l287420,2451r,168762l214211,323197r73209,7391l287420,422001,171564,410344,114986,527845,,516402,263281,xe" fillcolor="#d0d9eb" stroked="f" strokeweight="0">
                  <v:stroke miterlimit="83231f" joinstyle="miter"/>
                  <v:path arrowok="t" textboxrect="0,0,287420,527845"/>
                </v:shape>
                <v:shape id="Shape 104" o:spid="_x0000_s1123" style="position:absolute;left:39838;top:73389;width:2516;height:5682;visibility:visible;mso-wrap-style:square;v-text-anchor:top" coordsize="251588,56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5eQMQA&#10;AADcAAAADwAAAGRycy9kb3ducmV2LnhtbERPTWvCQBC9C/6HZYTezKahVUldpYQKhdKCMaDHITtN&#10;YrOzaXbV+O+7BcHbPN7nLNeDacWZetdYVvAYxSCIS6sbrhQUu810AcJ5ZI2tZVJwJQfr1Xi0xFTb&#10;C2/pnPtKhBB2KSqove9SKV1Zk0EX2Y44cN+2N+gD7Cupe7yEcNPKJI5n0mDDoaHGjrKayp/8ZBR8&#10;zJPP41P+Vhw3++b0+9VlB3fNlXqYDK8vIDwN/i6+ud91mB8/w/8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XkDEAAAA3AAAAA8AAAAAAAAAAAAAAAAAmAIAAGRycy9k&#10;b3ducmV2LnhtbFBLBQYAAAAABAAEAPUAAACJAwAAAAA=&#10;" path="m,l90659,9227,251588,568175r,17l133509,556141,98965,429509,,419550,,328137r73209,7391l19348,128594,,168762,,xe" fillcolor="#d0d9eb" stroked="f" strokeweight="0">
                  <v:stroke miterlimit="83231f" joinstyle="miter"/>
                  <v:path arrowok="t" textboxrect="0,0,251588,568192"/>
                </v:shape>
                <v:shape id="Shape 105" o:spid="_x0000_s1124" style="position:absolute;left:42421;top:73619;width:5064;height:5602;visibility:visible;mso-wrap-style:square;v-text-anchor:top" coordsize="506400,56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BacAA&#10;AADcAAAADwAAAGRycy9kb3ducmV2LnhtbERPS2rDMBDdF3oHMYHuGildBONGMSEQ6MJQ4uQAU2ti&#10;O5FGwlId9/ZRodDdPN53NtXsrJhojINnDaulAkHcejNwp+F8OrwWIGJCNmg9k4YfilBtn582WBp/&#10;5yNNTepEDuFYooY+pVBKGdueHMalD8SZu/jRYcpw7KQZ8Z7DnZVvSq2lw4FzQ4+B9j21t+bbaTjV&#10;Q20/vU3hbL+uLcs6zKrQ+mUx795BJJrTv/jP/WHyfLWG32fy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qBacAAAADcAAAADwAAAAAAAAAAAAAAAACYAgAAZHJzL2Rvd25y&#10;ZXYueG1sUEsFBgAAAAAEAAQA9QAAAIUDAAAAAA==&#10;" path="m274930,1029v66992,1435,118948,16434,156400,45313c468313,75489,491808,114567,501383,164503l392849,182563v-7277,-26823,-20777,-48006,-41605,-64034c330645,103112,304254,94818,273063,94183v-47612,-1028,-85674,13285,-114376,42837c129566,166751,114808,211265,113348,270523v-1245,64059,12281,112293,39929,144958c180912,448132,218186,465175,264097,466027v22936,622,45771,-3353,69253,-12294c356235,445427,375996,435216,392849,422758r1448,-68618l269520,351625r1879,-91084l506400,265532r-4572,215023c478549,502209,445034,521132,401574,536715v-43700,15976,-87744,23482,-132423,22682c212992,558140,163665,545440,122314,520497,80912,496189,49899,461632,29756,416941,9551,372872,,324586,1029,272797,2299,216471,14999,166967,39497,123495,64072,80252,99428,47396,145149,25121,180124,7887,223368,,274930,1029xe" fillcolor="#d0d9eb" stroked="f" strokeweight="0">
                  <v:stroke miterlimit="83231f" joinstyle="miter"/>
                  <v:path arrowok="t" textboxrect="0,0,506400,560197"/>
                </v:shape>
                <v:shape id="Shape 106" o:spid="_x0000_s1125" style="position:absolute;left:47460;top:73620;width:2547;height:5555;visibility:visible;mso-wrap-style:square;v-text-anchor:top" coordsize="254665,555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aB8QA&#10;AADcAAAADwAAAGRycy9kb3ducmV2LnhtbERPS2vCQBC+C/0PyxR6Ed1UqEp0I0Us2FNpWgLexuzk&#10;gdnZkF1N9Ne7hYK3+fies94MphEX6lxtWcHrNAJBnFtdc6ng9+djsgThPLLGxjIpuJKDTfI0WmOs&#10;bc/fdEl9KUIIuxgVVN63sZQur8igm9qWOHCF7Qz6ALtS6g77EG4aOYuiuTRYc2iosKVtRfkpPRsF&#10;b9lse+jH9S1rPndt6sbHryJbKPXyPLyvQHga/EP8797rMD9awN8z4QK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WgfEAAAA3AAAAA8AAAAAAAAAAAAAAAAAmAIAAGRycy9k&#10;b3ducmV2LnhtbFBLBQYAAAAABAAEAPUAAACJAwAAAAA=&#10;" path="m254665,r,155154l242296,126974,181145,331190r73520,-4274l254665,418013r-101803,5887l115410,548906,60,555519r-60,l,555500,178834,4228,254665,xe" fillcolor="#d0d9eb" stroked="f" strokeweight="0">
                  <v:stroke miterlimit="83231f" joinstyle="miter"/>
                  <v:path arrowok="t" textboxrect="0,0,254665,555519"/>
                </v:shape>
                <v:shape id="Shape 107" o:spid="_x0000_s1126" style="position:absolute;left:50007;top:73598;width:2862;height:5335;visibility:visible;mso-wrap-style:square;v-text-anchor:top" coordsize="286253,533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G1sUA&#10;AADcAAAADwAAAGRycy9kb3ducmV2LnhtbESPQWsCMRCF74X+hzAFbzXbHrRsjSLS0ip46CrU47AZ&#10;N4vJZLtJdf33zqHQ2wzvzXvfzBZD8OpMfWojG3gaF6CI62hbbgzsd++PL6BSRrboI5OBKyVYzO/v&#10;ZljaeOEvOle5URLCqUQDLueu1DrVjgKmceyIRTvGPmCWtW+07fEi4cHr56KY6IAtS4PDjlaO6lP1&#10;GwwMB44f2zdf+dSsd9Pv5ca1+x9jRg/D8hVUpiH/m/+uP63gF0Ir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kbWxQAAANwAAAAPAAAAAAAAAAAAAAAAAJgCAABkcnMv&#10;ZG93bnJldi54bWxQSwUGAAAAAAQABAD1AAAAigMAAAAA&#10;" path="m39192,l286253,526302r,12l167907,533426,113652,413627,,420198,,329102r73520,-4274l,157339,,2185,39192,xe" fillcolor="#d0d9eb" stroked="f" strokeweight="0">
                  <v:stroke miterlimit="83231f" joinstyle="miter"/>
                  <v:path arrowok="t" textboxrect="0,0,286253,533426"/>
                </v:shape>
                <v:shape id="Shape 108" o:spid="_x0000_s1127" style="position:absolute;left:53867;top:72913;width:2378;height:5724;visibility:visible;mso-wrap-style:square;v-text-anchor:top" coordsize="237744,57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CsIA&#10;AADcAAAADwAAAGRycy9kb3ducmV2LnhtbERPTWsCMRC9F/ofwgi91awelnY1ilhED6W01ktvw2bc&#10;LG4mSzLq9t83gtDbPN7nzJeD79SFYmoDG5iMC1DEdbAtNwYO35vnF1BJkC12gcnALyVYLh4f5ljZ&#10;cOUvuuylUTmEU4UGnEhfaZ1qRx7TOPTEmTuG6FEyjI22Ea853Hd6WhSl9thybnDY09pRfdqfvYHT&#10;x/tbed40UT6Hst66nf05BDHmaTSsZqCEBvkX3907m+cXr3B7Jl+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2AKwgAAANwAAAAPAAAAAAAAAAAAAAAAAJgCAABkcnMvZG93&#10;bnJldi54bWxQSwUGAAAAAAQABAD1AAAAhwMAAAAA&#10;" path="m237744,r,92266l236181,92506v-8741,1404,-18569,3036,-29489,4897l122873,111779r23113,134988l225374,233191r12370,-2241l237744,324876r-483,-156c225184,322662,206934,323907,182169,328060r-21844,3759l198171,553904,90881,572395,,40012,226263,1556,237744,xe" fillcolor="#d0d9eb" stroked="f" strokeweight="0">
                  <v:stroke miterlimit="83231f" joinstyle="miter"/>
                  <v:path arrowok="t" textboxrect="0,0,237744,572395"/>
                </v:shape>
                <v:shape id="Shape 109" o:spid="_x0000_s1128" style="position:absolute;left:56245;top:72829;width:3316;height:5211;visibility:visible;mso-wrap-style:square;v-text-anchor:top" coordsize="331635,52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0PcQA&#10;AADcAAAADwAAAGRycy9kb3ducmV2LnhtbESPQW/CMAyF75P2HyJP4jbSTgimjoDQNCRuY2WHHa3G&#10;JBWN0zUBuv36+TCJm633/N7n5XoMnbrQkNrIBsppAYq4ibZlZ+DzsH18BpUyssUuMhn4oQTr1f3d&#10;Eisbr/xBlzo7JSGcKjTgc+4rrVPjKWCaxp5YtGMcAmZZB6ftgFcJD51+Koq5DtiyNHjs6dVTc6rP&#10;wUAd9t3719ti9u1z6QgL5353G2MmD+PmBVSmMd/M/9c7K/il4Ms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XtD3EAAAA3AAAAA8AAAAAAAAAAAAAAAAAmAIAAGRycy9k&#10;b3ducmV2LnhtbFBLBQYAAAAABAAEAPUAAACJAwAAAAA=&#10;" path="m91793,502v8713,335,16507,1127,23384,2375c142584,8300,165646,21788,185458,43404v19736,21869,32221,48462,37593,80073c229934,163444,223914,198369,204788,228074v-19330,30175,-51359,52629,-96901,67412c133427,305061,155093,316682,173165,330411v17691,13703,42824,38862,75705,75895l331635,499041r,1l203112,521126,105550,418384c70854,381808,47549,358897,35497,349753,29553,345371,23518,341733,17488,338928l,333260,,239333r22623,-4098c53908,229084,74070,223502,83109,218549v12078,-6464,20803,-15621,26429,-27470c114936,179217,116205,165273,113488,149258,110363,131376,103277,117673,91847,108123,80214,98737,65660,94166,47727,94381v-4432,89,-13208,1080,-26335,2978l,100649,,8383,46378,2098c63588,528,78725,,91793,502xe" fillcolor="#d0d9eb" stroked="f" strokeweight="0">
                  <v:stroke miterlimit="83231f" joinstyle="miter"/>
                  <v:path arrowok="t" textboxrect="0,0,331635,521126"/>
                </v:shape>
                <v:shape id="Shape 110" o:spid="_x0000_s1129" style="position:absolute;left:58486;top:72240;width:2254;height:5507;visibility:visible;mso-wrap-style:square;v-text-anchor:top" coordsize="225398,550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GxsMA&#10;AADcAAAADwAAAGRycy9kb3ducmV2LnhtbERPTWvCQBC9F/wPywi91U1sSEvqKiJE7UFB20OPQ3aa&#10;hGZnQ3ZN4r93C4K3ebzPWaxG04ieOldbVhDPIhDEhdU1lwq+v/KXdxDOI2tsLJOCKzlYLSdPC8y0&#10;HfhE/dmXIoSwy1BB5X2bSemKigy6mW2JA/drO4M+wK6UusMhhJtGzqMolQZrDg0VtrSpqPg7X4yC&#10;z2Rjc/Pj0q1PTv2oX4+H3dtRqefpuP4A4Wn0D/HdvddhfhzD/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CGxsMAAADcAAAADwAAAAAAAAAAAAAAAACYAgAAZHJzL2Rv&#10;d25yZXYueG1sUEsFBgAAAAAEAAQA9QAAAIgDAAAAAA==&#10;" path="m106235,l225398,526549r,6l118935,550723,,24143,106235,xe" fillcolor="#d0d9eb" stroked="f" strokeweight="0">
                  <v:stroke miterlimit="83231f" joinstyle="miter"/>
                  <v:path arrowok="t" textboxrect="0,0,225398,550723"/>
                </v:shape>
                <v:shape id="Shape 111" o:spid="_x0000_s1130" style="position:absolute;left:60410;top:71358;width:4874;height:5682;visibility:visible;mso-wrap-style:square;v-text-anchor:top" coordsize="487451,56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syMEA&#10;AADcAAAADwAAAGRycy9kb3ducmV2LnhtbERPS4vCMBC+C/sfwgjebKqguF2jSEHwtPjapcehGdti&#10;M+k22Vr/vREEb/PxPWe57k0tOmpdZVnBJIpBEOdWV1woOJ+24wUI55E11pZJwZ0crFcfgyUm2t74&#10;QN3RFyKEsEtQQel9k0jp8pIMusg2xIG72NagD7AtpG7xFsJNLadxPJcGKw4NJTaUlpRfj/9GwTem&#10;sy7bX7J9eu3nf5/VL2Y/RqnRsN98gfDU+7f45d7pMH8y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57MjBAAAA3AAAAA8AAAAAAAAAAAAAAAAAmAIAAGRycy9kb3du&#10;cmV2LnhtbFBLBQYAAAAABAAEAPUAAACGAwAAAAA=&#10;" path="m242803,129c269392,,292995,4629,313588,13989v41402,18910,69673,51765,85268,98958l295694,148317c283223,123133,268046,106496,250139,99244v-18288,-7264,-42189,-6452,-71526,2273c148260,110471,126416,123793,112903,141230v-8725,11443,-11201,23698,-7277,37237c109410,190735,117665,199472,130569,205276v16243,7099,51790,9144,106286,6261c291122,208413,332740,209632,360807,215271v28270,5842,52388,17513,72796,35573c453974,269145,468731,294710,478485,327565v8763,29718,8966,59867,-177,90665c469380,449028,451675,475214,425247,496436v-26200,21629,-61977,39117,-106871,52413c253060,568192,197942,567798,153898,547821,110198,528059,75870,489972,52159,434257r98806,-39942c167183,426777,187173,448202,210655,458388v23266,10375,50952,11035,82562,1612c326898,450272,350202,435718,363270,416160v12700,-19127,16231,-38253,10656,-57391c370358,346501,363741,337153,354114,330485v-9995,-6235,-24511,-10185,-44501,-11023c296113,318827,265951,319653,219392,321545,159080,324250,114757,318624,86296,305123,45948,285769,19926,255809,7887,214878,,188461,,161436,8509,134156,16611,106711,33032,83014,57772,62605,82131,42475,114173,26460,154102,14815,186639,5144,216214,257,242803,129xe" fillcolor="#d0d9eb" stroked="f" strokeweight="0">
                  <v:stroke miterlimit="83231f" joinstyle="miter"/>
                  <v:path arrowok="t" textboxrect="0,0,487451,568192"/>
                </v:shape>
                <v:shape id="Shape 112" o:spid="_x0000_s1131" style="position:absolute;left:64243;top:70483;width:2903;height:5440;visibility:visible;mso-wrap-style:square;v-text-anchor:top" coordsize="290304,544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cO8AA&#10;AADcAAAADwAAAGRycy9kb3ducmV2LnhtbERPy6rCMBDdC/5DGMGdplUQ6TXK5YIgCoJv7m5oxrbY&#10;TEoTbf17Iwju5nCeM1u0phQPql1hWUE8jEAQp1YXnCk4HpaDKQjnkTWWlknBkxws5t3ODBNtG97R&#10;Y+8zEULYJagg975KpHRpTgbd0FbEgbva2qAPsM6krrEJ4aaUoyiaSIMFh4YcK/rLKb3t70bB7XRu&#10;ts3penjazfY/Zsd6Pb0o1e+1vz8gPLX+K/64VzrMj8fwfiZc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JcO8AAAADcAAAADwAAAAAAAAAAAAAAAACYAgAAZHJzL2Rvd25y&#10;ZXYueG1sUEsFBgAAAAAEAAQA9QAAAIUDAAAAAA==&#10;" path="m102082,l290304,505943r,14l188201,544017,,37859,102082,xe" fillcolor="#d0d9eb" stroked="f" strokeweight="0">
                  <v:stroke miterlimit="83231f" joinstyle="miter"/>
                  <v:path arrowok="t" textboxrect="0,0,290304,544017"/>
                </v:shape>
                <v:shape id="Shape 113" o:spid="_x0000_s1132" style="position:absolute;left:65796;top:68482;width:6201;height:6724;visibility:visible;mso-wrap-style:square;v-text-anchor:top" coordsize="620136,67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pgyMIA&#10;AADcAAAADwAAAGRycy9kb3ducmV2LnhtbERPTWvCQBC9F/wPyxS81Y0SikRXkYJF8GKj6HWanSbB&#10;7GzIbpPVX+8WCt7m8T5nuQ6mET11rrasYDpJQBAXVtdcKjgdt29zEM4ja2wsk4IbOVivRi9LzLQd&#10;+Iv63JcihrDLUEHlfZtJ6YqKDLqJbYkj92M7gz7CrpS6wyGGm0bOkuRdGqw5NlTY0kdFxTX/NQrS&#10;fuD88Jnf0vMsXO7hsj8dm2+lxq9hswDhKfin+N+903H+NIW/Z+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mDIwgAAANwAAAAPAAAAAAAAAAAAAAAAAJgCAABkcnMvZG93&#10;bnJldi54bWxQSwUGAAAAAAQABAD1AAAAhwMAAAAA&#10;" path="m385960,l620136,486613r-98362,47422l172803,311315,325444,628447r-91058,43891l,185940r,-14l95473,139954,451073,368897,294698,43891,385960,xe" fillcolor="#d0d9eb" stroked="f" strokeweight="0">
                  <v:stroke miterlimit="83231f" joinstyle="miter"/>
                  <v:path arrowok="t" textboxrect="0,0,620136,672338"/>
                </v:shape>
                <v:shape id="Shape 114" o:spid="_x0000_s1133" style="position:absolute;left:70479;top:66378;width:5906;height:5706;visibility:visible;mso-wrap-style:square;v-text-anchor:top" coordsize="590614,570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598IA&#10;AADcAAAADwAAAGRycy9kb3ducmV2LnhtbERPTWvCQBC9C/0PyxR6001stZK6htBWCHiqLeJxyE6T&#10;4O5syG5N/PddQfA2j/c563y0Rpyp961jBeksAUFcOd1yreDneztdgfABWaNxTAou5CHfPEzWmGk3&#10;8Bed96EWMYR9hgqaELpMSl81ZNHPXEccuV/XWwwR9rXUPQ4x3Bo5T5KltNhybGiwo/eGqtP+zyqY&#10;Hz55t3w2haGXVcl0cunH61Gpp8exeAMRaAx38c1d6jg/XcD1mXi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n3wgAAANwAAAAPAAAAAAAAAAAAAAAAAJgCAABkcnMvZG93&#10;bnJldi54bWxQSwUGAAAAAAQABAD1AAAAhwMAAAAA&#10;" path="m272428,419v47194,1028,89458,18072,127279,52184l323825,132435c301968,115430,278448,106667,252273,106451v-25768,,-51791,9157,-77139,27470c136411,161989,114834,196304,109792,237286v-5372,41161,9601,85637,44310,133681c191719,422986,231267,453351,273089,462711v41770,9373,81685,407,119113,-26644c410718,422783,426542,405740,440055,384695v13310,-20561,22835,-40563,28677,-60719l428600,268477,327343,341655,274130,267830,464630,130162,590614,304431v-5626,31395,-21019,66536,-46177,105246c519075,448780,488531,481419,452324,507606v-45543,33071,-92368,52426,-140577,57658c263932,570611,218364,561695,175502,538187,132906,515112,96063,482460,65748,440448,32716,394691,13119,347472,6452,298183,,248907,8357,201485,31420,156172,48870,121259,78588,88773,120409,58394,174917,19355,225476,,272428,419xe" fillcolor="#d0d9eb" stroked="f" strokeweight="0">
                  <v:stroke miterlimit="83231f" joinstyle="miter"/>
                  <v:path arrowok="t" textboxrect="0,0,590614,570611"/>
                </v:shape>
                <v:shape id="Shape 115" o:spid="_x0000_s1134" style="position:absolute;left:16289;top:65926;width:7019;height:7227;visibility:visible;mso-wrap-style:square;v-text-anchor:top" coordsize="701853,722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KzsMA&#10;AADcAAAADwAAAGRycy9kb3ducmV2LnhtbERP22qDQBB9L+Qflgn0pSSreQhisgm5UBIIlGr7AYM7&#10;Vas7K+5Wbb++WyjkbQ7nOtv9ZFoxUO9qywriZQSCuLC65lLB+9vzIgHhPLLG1jIp+CYH+93sYYup&#10;tiNnNOS+FCGEXYoKKu+7VEpXVGTQLW1HHLgP2xv0Afal1D2OIdy0chVFa2mw5tBQYUenioom/zIK&#10;muvFD6+Y/TB/nqM4ebq9JMebUo/z6bAB4Wnyd/G/+6rD/HgNf8+EC+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rKzsMAAADcAAAADwAAAAAAAAAAAAAAAACYAgAAZHJzL2Rv&#10;d25yZXYueG1sUEsFBgAAAAAEAAQA9QAAAIgDAAAAAA==&#10;" path="m315862,r88620,63653l264122,258102,582892,192595r118961,85649l414033,329857,394932,722706,280556,640105,308394,347764,183845,369329,88379,501612,,437756,315862,xe" fillcolor="#fffefd" stroked="f" strokeweight="0">
                  <v:stroke miterlimit="83231f" joinstyle="miter"/>
                  <v:path arrowok="t" textboxrect="0,0,701853,722706"/>
                </v:shape>
                <v:shape id="Shape 116" o:spid="_x0000_s1135" style="position:absolute;left:20494;top:68482;width:3604;height:5239;visibility:visible;mso-wrap-style:square;v-text-anchor:top" coordsize="360413,52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MssQA&#10;AADcAAAADwAAAGRycy9kb3ducmV2LnhtbESPT4vCMBDF78J+hzAL3mxaDypdo4jgIuLFP7DsbWjG&#10;tmszKUnW1m9vBMHbDO/93ryZL3vTiBs5X1tWkCUpCOLC6ppLBefTZjQD4QOyxsYyKbiTh+XiYzDH&#10;XNuOD3Q7hlLEEPY5KqhCaHMpfVGRQZ/YljhqF+sMhri6UmqHXQw3jRyn6UQarDleqLCldUXF9fhv&#10;Yo3Zbre5yPH+4NYtddMf85v9fSs1/OxXXyAC9eFtftFbHblsCs9n4gR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zLLEAAAA3AAAAA8AAAAAAAAAAAAAAAAAmAIAAGRycy9k&#10;b3ducmV2LnhtbFBLBQYAAAAABAAEAPUAAACJAwAAAAA=&#10;" path="m265582,r94831,53645l95072,523863,,470192,265582,xe" fillcolor="#fffefd" stroked="f" strokeweight="0">
                  <v:stroke miterlimit="83231f" joinstyle="miter"/>
                  <v:path arrowok="t" textboxrect="0,0,360413,523863"/>
                </v:shape>
                <v:shape id="Shape 117" o:spid="_x0000_s1136" style="position:absolute;left:22372;top:69316;width:3404;height:6415;visibility:visible;mso-wrap-style:square;v-text-anchor:top" coordsize="340448,64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xy8cA&#10;AADcAAAADwAAAGRycy9kb3ducmV2LnhtbESPT2vCQBDF74V+h2UKvdWNNjQSXaUULMVD/6gHj0N2&#10;TILZ2ZhdTfTTdw6F3mZ4b977zXw5uEZdqAu1ZwPjUQKKuPC25tLAbrt6moIKEdli45kMXCnAcnF/&#10;N8fc+p5/6LKJpZIQDjkaqGJsc61DUZHDMPItsWgH3zmMsnalth32Eu4aPUmSF+2wZmmosKW3iorj&#10;5uwMZNn5C1fvadqm69vz/nN6yvrvtTGPD8PrDFSkIf6b/64/rOCPhVaekQn0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3McvHAAAA3AAAAA8AAAAAAAAAAAAAAAAAmAIAAGRy&#10;cy9kb3ducmV2LnhtbFBLBQYAAAAABAAEAPUAAACMAwAAAAA=&#10;" path="m211099,l340448,54854r,99216l275742,126632,222098,252857r74231,31407c308404,289414,319392,293939,329296,297845r11152,4159l340448,641481r-13575,-5769l300304,496824v-9398,-49504,-16675,-81534,-21856,-95720c273025,387224,265976,375781,257048,367653v-8953,-8077,-25159,-17069,-48260,-27013l188430,332093,100419,539648,,497040,211099,xe" fillcolor="#fffefd" stroked="f" strokeweight="0">
                  <v:stroke miterlimit="83231f" joinstyle="miter"/>
                  <v:path arrowok="t" textboxrect="0,0,340448,641481"/>
                </v:shape>
                <v:shape id="Shape 118" o:spid="_x0000_s1137" style="position:absolute;left:25776;top:69865;width:2346;height:6318;visibility:visible;mso-wrap-style:square;v-text-anchor:top" coordsize="234544,631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B78A&#10;AADcAAAADwAAAGRycy9kb3ducmV2LnhtbERPTYvCMBC9L/gfwgje1lRB2VajiCAInrZdPI/N2Bab&#10;SU2itv/eLCzsbR7vc9bb3rTiSc43lhXMpgkI4tLqhisFP8Xh8wuED8gaW8ukYCAP283oY42Zti/+&#10;pmceKhFD2GeooA6hy6T0ZU0G/dR2xJG7WmcwROgqqR2+Yrhp5TxJltJgw7Ghxo72NZW3/GEUYHHK&#10;q6S3yzsv0sENxZkucq7UZNzvViAC9eFf/Oc+6jh/lsLvM/EC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Wv4HvwAAANwAAAAPAAAAAAAAAAAAAAAAAJgCAABkcnMvZG93bnJl&#10;di54bWxQSwUGAAAAAAQABAD1AAAAhAMAAAAA&#10;" path="m,l81928,34744v53188,22670,89827,43473,110198,62409c212319,116698,224600,140612,229578,169542v4966,28893,813,58001,-11658,87542c202121,294294,178182,320508,145962,335277v-32436,15152,-71311,16422,-117920,4382c44476,361490,56579,382890,64224,404340v7532,20955,14974,55918,22657,104762l106439,631861,,586627,,247150r15315,5713c30798,258218,41961,261129,48832,261655v13487,1055,25997,-2095,37021,-9156c96635,245641,105614,234592,111862,219657v7099,-16676,8319,-32068,3924,-46406c111024,159319,101258,147470,86068,137907,78385,133360,54280,122349,13704,105027l,99216,,xe" fillcolor="#fffefd" stroked="f" strokeweight="0">
                  <v:stroke miterlimit="83231f" joinstyle="miter"/>
                  <v:path arrowok="t" textboxrect="0,0,234544,631861"/>
                </v:shape>
                <v:shape id="Shape 119" o:spid="_x0000_s1138" style="position:absolute;left:27028;top:71069;width:2776;height:5463;visibility:visible;mso-wrap-style:square;v-text-anchor:top" coordsize="277635,5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5qWsQA&#10;AADcAAAADwAAAGRycy9kb3ducmV2LnhtbESPQWvCQBCF7wX/wzKCt7oxh2BTVymCmFsxVsTbNDsm&#10;odnZkN1q/PfOodDbDO/Ne9+sNqPr1I2G0Ho2sJgnoIgrb1uuDXwdd69LUCEiW+w8k4EHBdisJy8r&#10;zK2/84FuZayVhHDI0UATY59rHaqGHIa574lFu/rBYZR1qLUd8C7hrtNpkmTaYcvS0GBP24aqn/LX&#10;GTil35/evpXFpb8u070+Zsm5yIyZTcePd1CRxvhv/rsurOCn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OalrEAAAA3AAAAA8AAAAAAAAAAAAAAAAAmAIAAGRycy9k&#10;b3ducmV2LnhtbFBLBQYAAAAABAAEAPUAAACJAwAAAAA=&#10;" path="m174447,l277635,35115,103162,546303,,510921,174447,xe" fillcolor="#fffefd" stroked="f" strokeweight="0">
                  <v:stroke miterlimit="83231f" joinstyle="miter"/>
                  <v:path arrowok="t" textboxrect="0,0,277635,546303"/>
                </v:shape>
                <v:shape id="Shape 120" o:spid="_x0000_s1139" style="position:absolute;left:29002;top:71650;width:5506;height:6305;visibility:visible;mso-wrap-style:square;v-text-anchor:top" coordsize="550646,630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t8QA&#10;AADcAAAADwAAAGRycy9kb3ducmV2LnhtbERPTWvCQBC9F/oflil4KXWjgg3RNaRFraeCqeB1yE6T&#10;2OxsyK5J/PddodDbPN7nrNPRNKKnztWWFcymEQjiwuqaSwWnr91LDMJ5ZI2NZVJwIwfp5vFhjYm2&#10;Ax+pz30pQgi7BBVU3reJlK6oyKCb2pY4cN+2M+gD7EqpOxxCuGnkPIqW0mDNoaHClt4rKn7yq1Eg&#10;4/1FH7PP2xsvXvPl9nL+iJ/PSk2exmwFwtPo/8V/7oMO8+czuD8TL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7obfEAAAA3AAAAA8AAAAAAAAAAAAAAAAAmAIAAGRycy9k&#10;b3ducmV2LnhtbFBLBQYAAAAABAAEAPUAAACJAwAAAAA=&#10;" path="m136208,l238734,26594,361836,431279,452717,82334r97929,25565l414452,630491,308648,602856,186944,207327,97955,547967,,522401,136208,xe" fillcolor="#fffefd" stroked="f" strokeweight="0">
                  <v:stroke miterlimit="83231f" joinstyle="miter"/>
                  <v:path arrowok="t" textboxrect="0,0,550646,630491"/>
                </v:shape>
                <v:shape id="Shape 121" o:spid="_x0000_s1140" style="position:absolute;left:34283;top:72694;width:4979;height:5837;visibility:visible;mso-wrap-style:square;v-text-anchor:top" coordsize="497865,58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k8MMA&#10;AADcAAAADwAAAGRycy9kb3ducmV2LnhtbERPS2vCQBC+C/0PyxS86aYRH0RXKdKil4pGDx6H7Jik&#10;zc6G7KrJv+8Kgrf5+J6zWLWmEjdqXGlZwccwAkGcWV1yruB0/B7MQDiPrLGyTAo6crBavvUWmGh7&#10;5wPdUp+LEMIuQQWF93UipcsKMuiGtiYO3MU2Bn2ATS51g/cQbioZR9FEGiw5NBRY07qg7C+9GgXt&#10;+Kv73Ux3IzPtNuv0/LPHa7RXqv/efs5BeGr9S/x0b3WYH8fweC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Ck8MMAAADcAAAADwAAAAAAAAAAAAAAAACYAgAAZHJzL2Rv&#10;d25yZXYueG1sUEsFBgAAAAAEAAQA9QAAAIgDAAAAAA==&#10;" path="m,l126047,21412r89434,231876l373939,63602,497865,84632,249377,360387,211518,583705,104394,565429,142481,341452,,xe" fillcolor="#fffefd" stroked="f" strokeweight="0">
                  <v:stroke miterlimit="83231f" joinstyle="miter"/>
                  <v:path arrowok="t" textboxrect="0,0,497865,583705"/>
                </v:shape>
                <v:shape id="Shape 122" o:spid="_x0000_s1141" style="position:absolute;left:37378;top:73573;width:2876;height:5278;visibility:visible;mso-wrap-style:square;v-text-anchor:top" coordsize="287604,52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fNL8A&#10;AADcAAAADwAAAGRycy9kb3ducmV2LnhtbERPTYvCMBC9L/gfwgheFk2tq0g1ioiCV60I3oZmbIvN&#10;pDRR239vBGFv83ifs1y3phJPalxpWcF4FIEgzqwuOVdwTvfDOQjnkTVWlklBRw7Wq97PEhNtX3yk&#10;58nnIoSwS1BB4X2dSOmyggy6ka2JA3ezjUEfYJNL3eArhJtKxlE0kwZLDg0F1rQtKLufHkaBvXdX&#10;pnE0+5tud5frLk75t0uVGvTbzQKEp9b/i7/ugw7z4wl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0h80vwAAANwAAAAPAAAAAAAAAAAAAAAAAJgCAABkcnMvZG93bnJl&#10;di54bWxQSwUGAAAAAAQABAD1AAAAhAMAAAAA&#10;" path="m263474,r24130,2442l287604,171157,214427,323177r73177,7366l287604,421946,171755,410311,115177,527812,,516357,263474,xe" fillcolor="#fffefd" stroked="f" strokeweight="0">
                  <v:stroke miterlimit="83231f" joinstyle="miter"/>
                  <v:path arrowok="t" textboxrect="0,0,287604,527812"/>
                </v:shape>
                <v:shape id="Shape 123" o:spid="_x0000_s1142" style="position:absolute;left:40254;top:73598;width:2516;height:5682;visibility:visible;mso-wrap-style:square;v-text-anchor:top" coordsize="251625,56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OZ8MA&#10;AADcAAAADwAAAGRycy9kb3ducmV2LnhtbERPTWvCQBC9C/0PyxS86aYiRVJXiYJU8CBGRXobstMk&#10;NTsbdtcY/323UPA2j/c582VvGtGR87VlBW/jBARxYXXNpYLTcTOagfABWWNjmRQ8yMNy8TKYY6rt&#10;nQ/U5aEUMYR9igqqENpUSl9UZNCPbUscuW/rDIYIXSm1w3sMN42cJMm7NFhzbKiwpXVFxTW/GQU3&#10;uTmss5/cf+5nu+z4dXGr6Xmn1PC1zz5ABOrDU/zv3uo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OZ8MAAADcAAAADwAAAAAAAAAAAAAAAACYAgAAZHJzL2Rv&#10;d25yZXYueG1sUEsFBgAAAAAEAAQA9QAAAIgDAAAAAA==&#10;" path="m,l90665,9178,251625,568194,133516,556103,98997,429447,,419504,,328100r73178,7366l19330,128558,,168715,,xe" fillcolor="#fffefd" stroked="f" strokeweight="0">
                  <v:stroke miterlimit="83231f" joinstyle="miter"/>
                  <v:path arrowok="t" textboxrect="0,0,251625,568194"/>
                </v:shape>
                <v:shape id="Shape 124" o:spid="_x0000_s1143" style="position:absolute;left:42837;top:73827;width:5064;height:5602;visibility:visible;mso-wrap-style:square;v-text-anchor:top" coordsize="506375,56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5UMIA&#10;AADcAAAADwAAAGRycy9kb3ducmV2LnhtbERPyWrDMBC9B/oPYgq9JXIMXXAjh5DQklN20utgjS23&#10;1shYSmL/fRUo9DaPt85s3ttGXKnztWMF00kCgrhwuuZKwen4MX4D4QOyxsYxKRjIwzx/GM0w0+7G&#10;e7oeQiViCPsMFZgQ2kxKXxiy6CeuJY5c6TqLIcKukrrDWwy3jUyT5EVarDk2GGxpaaj4OVysgr39&#10;/Bp2zbDd0nf5et6s+vUxNUo9PfaLdxCB+vAv/nOvdZyfPsP9mXi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3lQwgAAANwAAAAPAAAAAAAAAAAAAAAAAJgCAABkcnMvZG93&#10;bnJldi54bWxQSwUGAAAAAAQABAD1AAAAhwMAAAAA&#10;" path="m274917,1092v66929,1423,118936,16421,156413,45276c468313,75502,491808,114592,501383,164516l392849,182600v-7302,-26822,-20828,-48044,-41605,-63830c330645,103162,304254,94856,273063,94183v-47663,-1003,-85674,13335,-114402,42875c129553,166776,114770,211303,113297,270573v-1207,64046,12293,112294,39954,144933c180924,448183,218161,465239,264097,466039v22885,609,45771,-3340,69024,-12256c356235,445452,375996,435266,392849,422795r1423,-68656l269520,351675r1854,-91072l506375,265608r-4572,214973c478498,502247,445008,521144,401587,536765v-43713,16028,-87757,23470,-132512,22670c212725,558178,163640,545528,122289,520560,80887,496189,49886,461670,29731,416992,9525,372872,,324624,1003,272834,2274,216509,14974,166992,39497,123748,64046,80314,99403,47434,145149,25158,180111,7912,223343,,274917,1092xe" fillcolor="#fffefd" stroked="f" strokeweight="0">
                  <v:stroke miterlimit="83231f" joinstyle="miter"/>
                  <v:path arrowok="t" textboxrect="0,0,506375,560235"/>
                </v:shape>
                <v:shape id="Shape 125" o:spid="_x0000_s1144" style="position:absolute;left:47876;top:73829;width:2547;height:5555;visibility:visible;mso-wrap-style:square;v-text-anchor:top" coordsize="254686,55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NsIA&#10;AADcAAAADwAAAGRycy9kb3ducmV2LnhtbERPS2vCQBC+F/oflhG8NRs9pCXNKn1QEHoyVexxzI5J&#10;MDu7ZFeT/PtuQfA2H99zivVoOnGl3reWFSySFARxZXXLtYLdz9fTCwgfkDV2lknBRB7Wq8eHAnNt&#10;B97StQy1iCHsc1TQhOByKX3VkEGfWEccuZPtDYYI+1rqHocYbjq5TNNMGmw5NjTo6KOh6lxejILh&#10;e2svvnTnvXSf71N6OP5afFZqPhvfXkEEGsNdfHNvdJy/zOD/mXi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H82wgAAANwAAAAPAAAAAAAAAAAAAAAAAJgCAABkcnMvZG93&#10;bnJldi54bWxQSwUGAAAAAAQABAD1AAAAhwMAAAAA&#10;" path="m254686,r,155012l242329,126857,181153,331073r73533,-4261l254686,417909r-101791,5898l115443,548801,,555494,178689,4365,254686,xe" fillcolor="#fffefd" stroked="f" strokeweight="0">
                  <v:stroke miterlimit="83231f" joinstyle="miter"/>
                  <v:path arrowok="t" textboxrect="0,0,254686,555494"/>
                </v:shape>
                <v:shape id="Shape 126" o:spid="_x0000_s1145" style="position:absolute;left:50423;top:73806;width:2862;height:5334;visibility:visible;mso-wrap-style:square;v-text-anchor:top" coordsize="286271,533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qssEA&#10;AADcAAAADwAAAGRycy9kb3ducmV2LnhtbERPTWvCQBC9F/wPywi9FN2YQ5XUVUSIeG300N4m2Wk2&#10;mJ0Nu6um/75bELzN433OejvaXtzIh86xgsU8A0HcON1xq+B8KmcrECEia+wdk4JfCrDdTF7WWGh3&#10;50+6VbEVKYRDgQpMjEMhZWgMWQxzNxAn7sd5izFB30rt8Z7CbS/zLHuXFjtODQYH2htqLtXVKjhk&#10;Zo91df0a8HJ+y13nv8uyVup1Ou4+QEQa41P8cB91mp8v4f+Zd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AKrLBAAAA3AAAAA8AAAAAAAAAAAAAAAAAmAIAAGRycy9kb3du&#10;cmV2LnhtbFBLBQYAAAAABAAEAPUAAACGAwAAAAA=&#10;" path="m39205,l286271,526288r-118352,7100l113640,413576,,420160,,329064r73533,-4261l,157264,,2252,39205,xe" fillcolor="#fffefd" stroked="f" strokeweight="0">
                  <v:stroke miterlimit="83231f" joinstyle="miter"/>
                  <v:path arrowok="t" textboxrect="0,0,286271,533388"/>
                </v:shape>
                <v:shape id="Shape 127" o:spid="_x0000_s1146" style="position:absolute;left:54283;top:73121;width:2378;height:5724;visibility:visible;mso-wrap-style:square;v-text-anchor:top" coordsize="237792,57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KksUA&#10;AADcAAAADwAAAGRycy9kb3ducmV2LnhtbESPMW/CQAyF90r9DydX6lYuMKAqcKCKCpFOEYGB0cqZ&#10;JJDzhdwBgV9fD5W62XrP732eLwfXqhv1ofFsYDxKQBGX3jZcGdjv1h+foEJEtth6JgMPCrBcvL7M&#10;MbX+zlu6FbFSEsIhRQN1jF2qdShrchhGviMW7eh7h1HWvtK2x7uEu1ZPkmSqHTYsDTV2tKqpPBdX&#10;Z2A7dlm2KqaXzU+Hh93+ecrz/NuY97fhawYq0hD/zX/XmRX8idDK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AqSxQAAANwAAAAPAAAAAAAAAAAAAAAAAJgCAABkcnMv&#10;ZG93bnJldi54bWxQSwUGAAAAAAQABAD1AAAAigMAAAAA&#10;" path="m237792,r,92361l236228,92603v-8738,1399,-18566,3014,-29485,4840l122924,111782r23062,134937l225425,233219r12367,-2242l237792,324910r-505,-162c225235,322627,206934,323872,182182,328062r-21857,3772l198196,553907,90932,572423,,40039,226314,1558,237792,xe" fillcolor="#fffefd" stroked="f" strokeweight="0">
                  <v:stroke miterlimit="83231f" joinstyle="miter"/>
                  <v:path arrowok="t" textboxrect="0,0,237792,572423"/>
                </v:shape>
                <v:shape id="Shape 128" o:spid="_x0000_s1147" style="position:absolute;left:56661;top:73037;width:3316;height:5211;visibility:visible;mso-wrap-style:square;v-text-anchor:top" coordsize="331613,52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E48MA&#10;AADcAAAADwAAAGRycy9kb3ducmV2LnhtbERPTWsCMRC9C/6HMIXealah1W6NIkXBKj3U9tDjsJlu&#10;lm4m2yS68d8boeBtHu9z5stkW3EiHxrHCsajAgRx5XTDtYKvz83DDESIyBpbx6TgTAGWi+FgjqV2&#10;PX/Q6RBrkUM4lKjAxNiVUobKkMUwch1x5n6ctxgz9LXUHvscbls5KYonabHh3GCwo1dD1e/haBVM&#10;p+/rmflO4Vz1+zdfPO7S2P4pdX+XVi8gIqV4E/+7tzrPnzzD9Zl8gV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rE48MAAADcAAAADwAAAAAAAAAAAAAAAACYAgAAZHJzL2Rv&#10;d25yZXYueG1sUEsFBgAAAAAEAAQA9QAAAIgDAAAAAA==&#10;" path="m91689,508v8682,338,16433,1133,23249,2381c142586,8274,165649,21799,185436,43428v19736,21818,32220,48450,37617,80061c229721,163430,223891,198329,204791,228288v-19355,29934,-51410,52439,-96927,67196c133429,305009,155045,316693,173142,330422v17691,13704,42850,38887,75705,75921l331613,499078,203114,521100,105553,418382c70831,381743,47552,358883,35474,349738,29537,345370,23508,341731,17480,338927l,333290,,239356r22622,-4103c53899,229098,74047,223517,83086,218535v11862,-6452,20803,-15633,26429,-27458c114938,179229,116196,165309,113490,149269,110315,131349,103267,117646,91824,108070,80191,98736,65637,94164,47730,94342v-4445,120,-13221,1165,-26345,3092l,100740,,8379,46351,2088c63550,522,78667,,91689,508xe" fillcolor="#fffefd" stroked="f" strokeweight="0">
                  <v:stroke miterlimit="83231f" joinstyle="miter"/>
                  <v:path arrowok="t" textboxrect="0,0,331613,521100"/>
                </v:shape>
                <v:shape id="Shape 129" o:spid="_x0000_s1148" style="position:absolute;left:58902;top:72448;width:2252;height:5507;visibility:visible;mso-wrap-style:square;v-text-anchor:top" coordsize="225235,550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F8cA&#10;AADcAAAADwAAAGRycy9kb3ducmV2LnhtbESPQUvDQBCF74L/YRnBm91osLSx26JWwUuFpqXF25Cd&#10;JtHsbMiuSfz3nUPB2wzvzXvfLFaja1RPXag9G7ifJKCIC29rLg3sd+93M1AhIltsPJOBPwqwWl5f&#10;LTCzfuAt9XkslYRwyNBAFWObaR2KihyGiW+JRTv5zmGUtSu17XCQcNfohySZaoc1S0OFLb1WVPzk&#10;v87AfP2Wnz5fhlh8f/WHdL09+s1jasztzfj8BCrSGP/Nl+sPK/ip4MszMoFe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0PxfHAAAA3AAAAA8AAAAAAAAAAAAAAAAAmAIAAGRy&#10;cy9kb3ducmV2LnhtbFBLBQYAAAAABAAEAPUAAACMAwAAAAA=&#10;" path="m106235,l225235,526758,118961,550646,,24143,106235,xe" fillcolor="#fffefd" stroked="f" strokeweight="0">
                  <v:stroke miterlimit="83231f" joinstyle="miter"/>
                  <v:path arrowok="t" textboxrect="0,0,225235,550646"/>
                </v:shape>
                <v:shape id="Shape 130" o:spid="_x0000_s1149" style="position:absolute;left:60826;top:71566;width:4874;height:5682;visibility:visible;mso-wrap-style:square;v-text-anchor:top" coordsize="487451,56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Y4rsEA&#10;AADcAAAADwAAAGRycy9kb3ducmV2LnhtbERPS4vCMBC+C/sfwgh701QXiluNIgsuCx587cXb0Ix9&#10;2ExKErX+eyMI3ubje85s0ZlGXMn5yrKC0TABQZxbXXGh4P+wGkxA+ICssbFMCu7kYTH/6M0w0/bG&#10;O7ruQyFiCPsMFZQhtJmUPi/JoB/aljhyJ+sMhghdIbXDWww3jRwnSSoNVhwbSmzpp6T8vL8YBd+8&#10;XV8Sl27wtEmXk99jXdR1rdRnv1tOQQTqwlv8cv/pOP9rBM9n4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WOK7BAAAA3AAAAA8AAAAAAAAAAAAAAAAAmAIAAGRycy9kb3du&#10;cmV2LnhtbFBLBQYAAAAABAAEAPUAAACGAwAAAAA=&#10;" path="m242776,130c269376,,292996,4623,313588,13957v41377,18923,69647,51791,85256,99035l295706,148310c283171,123165,268008,106514,250114,99213v-18263,-7265,-42164,-6402,-71514,2310c148234,110439,126416,123774,112687,141250v-8522,11455,-11049,23710,-7061,37210c109360,190741,117678,199504,130569,205321v16205,7036,51790,9119,106260,6210c291122,208445,332740,209664,360807,215290v28245,5830,52400,17462,72745,35535c453949,269125,468731,294729,478308,327609v8915,29692,9143,59855,,90628c469366,449046,451675,475246,425247,496456v-26226,21640,-61977,39090,-106896,52400c253060,568210,197942,567766,153873,547801,110198,528065,75883,490233,52159,434289r98780,-39954c167183,426796,187147,448183,210655,458381v23266,10401,50927,11227,82524,1905c326898,450291,350202,435711,363270,416166v12700,-19126,16206,-38265,10580,-57365c370332,346494,363715,337185,354114,330492v-9995,-6236,-24511,-10008,-44501,-11024c296126,318821,265951,319697,219392,321551,159055,324256,114757,318643,86271,305117,45898,285788,19926,255841,7861,215074,,188455,,161417,8496,134188,16561,106705,32842,83007,57747,62636,82080,42443,114173,26479,154076,14821,186594,5144,216176,260,242776,130xe" fillcolor="#fffefd" stroked="f" strokeweight="0">
                  <v:stroke miterlimit="83231f" joinstyle="miter"/>
                  <v:path arrowok="t" textboxrect="0,0,487451,568210"/>
                </v:shape>
                <v:shape id="Shape 131" o:spid="_x0000_s1150" style="position:absolute;left:64658;top:70691;width:2904;height:5440;visibility:visible;mso-wrap-style:square;v-text-anchor:top" coordsize="290309,544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I1AcIA&#10;AADcAAAADwAAAGRycy9kb3ducmV2LnhtbERPTUsDMRC9F/wPYQreukkrWFmbFhFaevHQrR68jZvp&#10;ZnEzs2zSdvXXG0HwNo/3OavNGDp1oSG2whbmhQFFXItrubHwetzOHkDFhOywEyYLXxRhs76ZrLB0&#10;cuUDXarUqBzCsUQLPqW+1DrWngLGQnrizJ1kCJgyHBrtBrzm8NDphTH3OmDLucFjT8+e6s/qHCyM&#10;1ctHtTugeZPvujPLKO8nL9beTsenR1CJxvQv/nPvXZ5/t4DfZ/IF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jUBwgAAANwAAAAPAAAAAAAAAAAAAAAAAJgCAABkcnMvZG93&#10;bnJldi54bWxQSwUGAAAAAAQABAD1AAAAhwMAAAAA&#10;" path="m102108,l290309,505994,188201,544043,,38088,102108,xe" fillcolor="#fffefd" stroked="f" strokeweight="0">
                  <v:stroke miterlimit="83231f" joinstyle="miter"/>
                  <v:path arrowok="t" textboxrect="0,0,290309,544043"/>
                </v:shape>
                <v:shape id="Shape 132" o:spid="_x0000_s1151" style="position:absolute;left:66212;top:68691;width:6201;height:6723;visibility:visible;mso-wrap-style:square;v-text-anchor:top" coordsize="620141,67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o58UA&#10;AADcAAAADwAAAGRycy9kb3ducmV2LnhtbERPS0vDQBC+C/6HZQRvdqOhUmO3pVakD+jBaA+9jdlp&#10;spidDdm1SfvruwWht/n4njOe9rYWB2q9cazgcZCAIC6cNlwq+P76eBiB8AFZY+2YFBzJw3RyezPG&#10;TLuOP+mQh1LEEPYZKqhCaDIpfVGRRT9wDXHk9q61GCJsS6lb7GK4reVTkjxLi4ZjQ4UNzSsqfvM/&#10;q+B9lW7WeyM7tzOnt5ftbD5c/Bil7u/62SuIQH24iv/dSx3npylcnokXyM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yjnxQAAANwAAAAPAAAAAAAAAAAAAAAAAJgCAABkcnMv&#10;ZG93bnJldi54bWxQSwUGAAAAAAQABAD1AAAAigMAAAAA&#10;" path="m385966,l620141,486588r-98349,47422l172809,311277,325463,628422r-91072,43904l,185865,95479,139929,451079,368872,294704,43866,385966,xe" fillcolor="#fffefd" stroked="f" strokeweight="0">
                  <v:stroke miterlimit="83231f" joinstyle="miter"/>
                  <v:path arrowok="t" textboxrect="0,0,620141,672326"/>
                </v:shape>
                <v:shape id="Shape 133" o:spid="_x0000_s1152" style="position:absolute;left:70895;top:66586;width:5906;height:5706;visibility:visible;mso-wrap-style:square;v-text-anchor:top" coordsize="590614,57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9VqcIA&#10;AADcAAAADwAAAGRycy9kb3ducmV2LnhtbERPTYvCMBC9L+x/CLPgbU3tuiJdo0gXoQcvWgWPQzO2&#10;xWZSmqzGf28EYW/zeJ+zWAXTiSsNrrWsYDJOQBBXVrdcKziUm885COeRNXaWScGdHKyW728LzLS9&#10;8Y6ue1+LGMIuQwWN930mpasaMujGtieO3NkOBn2EQy31gLcYbjqZJslMGmw5NjTYU95Qddn/GQW/&#10;9SRdF8dNGfLLKc1Dedp+nwulRh9h/QPCU/D/4pe70HH+1xSe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1WpwgAAANwAAAAPAAAAAAAAAAAAAAAAAJgCAABkcnMvZG93&#10;bnJldi54bWxQSwUGAAAAAAQABAD1AAAAhwMAAAAA&#10;" path="m272403,394v47218,1066,89483,18123,127253,52209l323800,132473c301943,115392,278423,106680,252247,106464v-25818,,-51790,9131,-77139,27674c136411,161975,114770,196304,109792,237274v-5373,41173,9575,85699,44285,133744c191719,422986,231216,453339,273063,462724v41795,9348,81711,407,119113,-26606c410705,422783,426517,405702,440055,384746v13310,-20624,22848,-40589,28651,-60769l428575,268478,327317,341681,274117,267868,464604,130201,590614,304457v-5652,31407,-21006,66561,-46177,105220c519075,448793,488506,481406,452324,507632v-45543,33045,-92368,52400,-140603,57582c263906,570649,218351,561657,175502,538429,132880,515124,96063,482485,65722,440448,32639,394716,13119,347523,6439,298221,,248933,8331,201511,31369,156197,48844,121234,78587,88798,120396,58648,174892,19355,225425,,272403,394xe" fillcolor="#fffefd" stroked="f" strokeweight="0">
                  <v:stroke miterlimit="83231f" joinstyle="miter"/>
                  <v:path arrowok="t" textboxrect="0,0,590614,570649"/>
                </v:shape>
                <v:shape id="Shape 134" o:spid="_x0000_s1153" style="position:absolute;left:21810;top:37107;width:4155;height:3843;visibility:visible;mso-wrap-style:square;v-text-anchor:top" coordsize="415468,38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3icQA&#10;AADcAAAADwAAAGRycy9kb3ducmV2LnhtbESPQYvCMBCF78L+hzAL3jRdF2WtjbIIwoIg2BXF29CM&#10;bWkzKU3U6q83guBthvfeN2+SRWdqcaHWlZYVfA0jEMSZ1SXnCnb/q8EPCOeRNdaWScGNHCzmH70E&#10;Y22vvKVL6nMRIOxiVFB438RSuqwgg25oG+KgnWxr0Ie1zaVu8RrgppajKJpIgyWHCwU2tCwoq9Kz&#10;CZTUHPB+nK497Q+j5SbfTWVWKdX/7H5nIDx1/m1+pf90qP89huczYQ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N4nEAAAA3AAAAA8AAAAAAAAAAAAAAAAAmAIAAGRycy9k&#10;b3ducmV2LnhtbFBLBQYAAAAABAAEAPUAAACJAwAAAAA=&#10;" path="m207747,r48425,147015l415468,147015,286118,238544r48464,145758l207747,295059,80645,384302,129311,238544,,147015r159296,l207747,xe" fillcolor="#fffefd" stroked="f" strokeweight="0">
                  <v:stroke miterlimit="83231f" joinstyle="miter"/>
                  <v:path arrowok="t" textboxrect="0,0,415468,384302"/>
                </v:shape>
                <v:shape id="Shape 135" o:spid="_x0000_s1154" style="position:absolute;left:46695;top:51313;width:4153;height:3843;visibility:visible;mso-wrap-style:square;v-text-anchor:top" coordsize="415277,38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A8MA&#10;AADcAAAADwAAAGRycy9kb3ducmV2LnhtbERPTWvCQBC9C/6HZYRepG5qITTRNWhBaOlBaoPnITsm&#10;IdnZkN2Y+O+7hYK3ebzP2WaTacWNeldbVvCyikAQF1bXXCrIf47PbyCcR9bYWiYFd3KQ7eazLaba&#10;jvxNt7MvRQhhl6KCyvsuldIVFRl0K9sRB+5qe4M+wL6UuscxhJtWrqMolgZrDg0VdvReUdGcB6NA&#10;JqfP6/0rOThumnxs7XK8xINST4tpvwHhafIP8b/7Q4f5rzH8PRMu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A8MAAADcAAAADwAAAAAAAAAAAAAAAACYAgAAZHJzL2Rv&#10;d25yZXYueG1sUEsFBgAAAAAEAAQA9QAAAIgDAAAAAA==&#10;" path="m207721,r48438,147003l415277,147003,286105,238544r48477,145783l207721,295123,80670,384327,129146,238544,,147003r159055,l207721,xe" fillcolor="#fffefd" stroked="f" strokeweight="0">
                  <v:stroke miterlimit="83231f" joinstyle="miter"/>
                  <v:path arrowok="t" textboxrect="0,0,415277,384327"/>
                </v:shape>
                <v:shape id="Shape 136" o:spid="_x0000_s1155" style="position:absolute;left:70165;top:37107;width:4155;height:3843;visibility:visible;mso-wrap-style:square;v-text-anchor:top" coordsize="415481,38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oPMEA&#10;AADcAAAADwAAAGRycy9kb3ducmV2LnhtbERPTWvCQBC9C/0PyxS86aaKTUhdpQiCh15M633YnSah&#10;2dmwuybx33cFwds83uds95PtxEA+tI4VvC0zEMTamZZrBT/fx0UBIkRkg51jUnCjAPvdy2yLpXEj&#10;n2moYi1SCIcSFTQx9qWUQTdkMSxdT5y4X+ctxgR9LY3HMYXbTq6y7F1abDk1NNjToSH9V12tgkOV&#10;F5v1RfrrsCnsmB/Dl75opeav0+cHiEhTfIof7pNJ89c53J9JF8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E6DzBAAAA3AAAAA8AAAAAAAAAAAAAAAAAmAIAAGRycy9kb3du&#10;cmV2LnhtbFBLBQYAAAAABAAEAPUAAACGAwAAAAA=&#10;" path="m207721,r48463,147015l415481,147015,286347,238544r48438,145758l207721,295059,80899,384302,129325,238544,,147015r159296,l207721,xe" fillcolor="#fffefd" stroked="f" strokeweight="0">
                  <v:stroke miterlimit="83231f" joinstyle="miter"/>
                  <v:path arrowok="t" textboxrect="0,0,415481,384302"/>
                </v:shape>
                <v:shape id="Shape 137" o:spid="_x0000_s1156" style="position:absolute;left:30861;top:46097;width:4154;height:3843;visibility:visible;mso-wrap-style:square;v-text-anchor:top" coordsize="415468,38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YF8MA&#10;AADcAAAADwAAAGRycy9kb3ducmV2LnhtbESPQYvCQAyF7wv+hyGCt3WqgqzVUUQQBGHBrijeQie2&#10;xU6mdEbt7q/fHARvL+Tly3uLVedq9aA2VJ4NjIYJKOLc24oLA8ef7ecXqBCRLdaeycAvBVgtex8L&#10;TK1/8oEeWSyUQDikaKCMsUm1DnlJDsPQN8Syu/rWYZSxLbRt8SlwV+txkky1w4rlQ4kNbUrKb9nd&#10;CSVzZ/y7zPaRTufx5rs4znR+M2bQ79ZzUJG6+Da/rndW4k8krZQRBX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CYF8MAAADcAAAADwAAAAAAAAAAAAAAAACYAgAAZHJzL2Rv&#10;d25yZXYueG1sUEsFBgAAAAAEAAQA9QAAAIgDAAAAAA==&#10;" path="m207747,r48450,147053l415468,147053,286360,238544r48437,145758l207747,295097,80912,384302,129337,238544,,147053r159296,l207747,xe" fillcolor="#fffefd" stroked="f" strokeweight="0">
                  <v:stroke miterlimit="83231f" joinstyle="miter"/>
                  <v:path arrowok="t" textboxrect="0,0,415468,384302"/>
                </v:shape>
                <v:shape id="Shape 138" o:spid="_x0000_s1157" style="position:absolute;left:60900;top:47171;width:4155;height:3843;visibility:visible;mso-wrap-style:square;v-text-anchor:top" coordsize="415519,38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u2cIA&#10;AADcAAAADwAAAGRycy9kb3ducmV2LnhtbERPTWvCQBC9C/0Pywi96UalUqOrFDXQHk289DbJjkk0&#10;Oxuya0z/fbdQ8DaP9zmb3WAa0VPnassKZtMIBHFhdc2lgnOWTN5BOI+ssbFMCn7IwW77MtpgrO2D&#10;T9SnvhQhhF2MCirv21hKV1Rk0E1tSxy4i+0M+gC7UuoOHyHcNHIeRUtpsObQUGFL+4qKW3o3Csr8&#10;3LRvafKV999DIvP+cFxlV6Vex8PHGoSnwT/F/+5PHeYvVvD3TLh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67ZwgAAANwAAAAPAAAAAAAAAAAAAAAAAJgCAABkcnMvZG93&#10;bnJldi54bWxQSwUGAAAAAAQABAD1AAAAhwMAAAAA&#10;" path="m207797,r48425,147028l415519,147028,286182,238519r48476,145808l207797,295097,80747,384327,129197,238519,,147028r159296,l207797,xe" fillcolor="#fffefd" stroked="f" strokeweight="0">
                  <v:stroke miterlimit="83231f" joinstyle="miter"/>
                  <v:path arrowok="t" textboxrect="0,0,415519,384327"/>
                </v:shape>
                <v:shape id="Shape 139" o:spid="_x0000_s1158" style="position:absolute;left:80124;top:33066;width:6229;height:7843;visibility:visible;mso-wrap-style:square;v-text-anchor:top" coordsize="622846,78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DwMcA&#10;AADcAAAADwAAAGRycy9kb3ducmV2LnhtbESPT2vCQBDF74V+h2UKXopuKqXU6CqhUOpBCtWKehuy&#10;kz+YnQ3Z1cRv3zkUvM3w3rz3m8VqcI26UhdqzwZeJgko4tzbmksDv7vP8TuoEJEtNp7JwI0CrJaP&#10;DwtMre/5h67bWCoJ4ZCigSrGNtU65BU5DBPfEotW+M5hlLUrte2wl3DX6GmSvGmHNUtDhS19VJSf&#10;txdn4Lg5xe+s2GfT/aw/Fs+3Q1PvvowZPQ3ZHFSkId7N/9drK/ivgi/PyAR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aQ8DHAAAA3AAAAA8AAAAAAAAAAAAAAAAAmAIAAGRy&#10;cy9kb3ducmV2LnhtbFBLBQYAAAAABAAEAPUAAACMAwAAAAA=&#10;" path="m369100,c622846,470827,338582,598145,268871,784212,,253314,337693,148717,369100,xe" fillcolor="#2a4a28" stroked="f" strokeweight="0">
                  <v:stroke miterlimit="83231f" joinstyle="miter"/>
                  <v:path arrowok="t" textboxrect="0,0,622846,784212"/>
                </v:shape>
                <v:shape id="Shape 140" o:spid="_x0000_s1159" style="position:absolute;left:9239;top:33021;width:6411;height:7638;visibility:visible;mso-wrap-style:square;v-text-anchor:top" coordsize="641121,763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g7MQA&#10;AADcAAAADwAAAGRycy9kb3ducmV2LnhtbERPTWvCQBC9C/0PyxS86SYiWqKrlGKpIh6MCh6n2TEJ&#10;zc6G7KrRX+8KQm/zeJ8znbemEhdqXGlZQdyPQBBnVpecK9jvvnsfIJxH1lhZJgU3cjCfvXWmmGh7&#10;5S1dUp+LEMIuQQWF93UipcsKMuj6tiYO3Mk2Bn2ATS51g9cQbio5iKKRNFhyaCiwpq+Csr/0bBT8&#10;jI/3xTodLn7354NcbePNQJ82SnXf288JCE+t/xe/3Esd5g9jeD4TL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8oOzEAAAA3AAAAA8AAAAAAAAAAAAAAAAAmAIAAGRycy9k&#10;b3ducmV2LnhtbFBLBQYAAAAABAAEAPUAAACJAwAAAAA=&#10;" path="m238722,v41580,144335,402399,233769,151206,763829c305892,584403,,470814,238722,xe" fillcolor="#2a4a28" stroked="f" strokeweight="0">
                  <v:stroke miterlimit="83231f" joinstyle="miter"/>
                  <v:path arrowok="t" textboxrect="0,0,641121,763829"/>
                </v:shape>
                <w10:wrap type="topAndBottom" anchorx="margin" anchory="page"/>
              </v:group>
            </w:pict>
          </mc:Fallback>
        </mc:AlternateContent>
      </w:r>
      <w:r w:rsidR="00B35A51" w:rsidRPr="003E3C80">
        <w:rPr>
          <w:rFonts w:ascii="Bookman Old Style" w:hAnsi="Bookman Old Style" w:cstheme="minorHAnsi"/>
          <w:b/>
          <w:sz w:val="32"/>
          <w:szCs w:val="32"/>
        </w:rPr>
        <w:t>COUNTY GOVERNMENT OF KIRINYAGA</w:t>
      </w:r>
    </w:p>
    <w:p w:rsidR="007802A4" w:rsidRPr="003E3C80" w:rsidRDefault="007802A4" w:rsidP="00F44D77">
      <w:pPr>
        <w:spacing w:line="480" w:lineRule="auto"/>
        <w:jc w:val="center"/>
        <w:rPr>
          <w:rFonts w:ascii="Bookman Old Style" w:hAnsi="Bookman Old Style" w:cstheme="minorHAnsi"/>
          <w:b/>
          <w:sz w:val="32"/>
          <w:szCs w:val="32"/>
        </w:rPr>
      </w:pPr>
    </w:p>
    <w:p w:rsidR="008B24CA" w:rsidRPr="003E3C80" w:rsidRDefault="008B24CA" w:rsidP="00F44D77">
      <w:pPr>
        <w:spacing w:line="480" w:lineRule="auto"/>
        <w:jc w:val="center"/>
        <w:rPr>
          <w:rFonts w:ascii="Bookman Old Style" w:hAnsi="Bookman Old Style" w:cstheme="minorHAnsi"/>
          <w:b/>
          <w:sz w:val="32"/>
          <w:szCs w:val="32"/>
        </w:rPr>
      </w:pPr>
      <w:r w:rsidRPr="003E3C80">
        <w:rPr>
          <w:rFonts w:ascii="Bookman Old Style" w:hAnsi="Bookman Old Style" w:cstheme="minorHAnsi"/>
          <w:b/>
          <w:sz w:val="32"/>
          <w:szCs w:val="32"/>
        </w:rPr>
        <w:t>DEPARTMENT OF FINANCE &amp; ECONOMIC PLANNING</w:t>
      </w:r>
    </w:p>
    <w:p w:rsidR="00F44D77" w:rsidRPr="003E3C80" w:rsidRDefault="00F44D77" w:rsidP="00F44D77">
      <w:pPr>
        <w:spacing w:line="480" w:lineRule="auto"/>
        <w:jc w:val="center"/>
        <w:rPr>
          <w:rFonts w:ascii="Bookman Old Style" w:hAnsi="Bookman Old Style" w:cstheme="minorHAnsi"/>
          <w:sz w:val="32"/>
          <w:szCs w:val="32"/>
        </w:rPr>
      </w:pPr>
    </w:p>
    <w:p w:rsidR="00F44D77" w:rsidRPr="003E3C80" w:rsidRDefault="00F44D77" w:rsidP="00F44D77">
      <w:pPr>
        <w:spacing w:line="480" w:lineRule="auto"/>
        <w:jc w:val="center"/>
        <w:rPr>
          <w:rFonts w:ascii="Bookman Old Style" w:hAnsi="Bookman Old Style" w:cstheme="minorHAnsi"/>
          <w:sz w:val="32"/>
          <w:szCs w:val="32"/>
        </w:rPr>
      </w:pPr>
    </w:p>
    <w:p w:rsidR="00F44D77" w:rsidRPr="003E3C80" w:rsidRDefault="006B3C94" w:rsidP="00F44D77">
      <w:pPr>
        <w:spacing w:line="480" w:lineRule="auto"/>
        <w:jc w:val="center"/>
        <w:rPr>
          <w:rFonts w:ascii="Bookman Old Style" w:hAnsi="Bookman Old Style" w:cstheme="minorHAnsi"/>
          <w:b/>
          <w:sz w:val="32"/>
          <w:szCs w:val="32"/>
        </w:rPr>
      </w:pPr>
      <w:r>
        <w:rPr>
          <w:rFonts w:ascii="Bookman Old Style" w:hAnsi="Bookman Old Style" w:cstheme="minorHAnsi"/>
          <w:b/>
          <w:sz w:val="32"/>
          <w:szCs w:val="32"/>
        </w:rPr>
        <w:t xml:space="preserve">First Half </w:t>
      </w:r>
      <w:r w:rsidR="003235EA">
        <w:rPr>
          <w:rFonts w:ascii="Bookman Old Style" w:hAnsi="Bookman Old Style" w:cstheme="minorHAnsi"/>
          <w:b/>
          <w:sz w:val="32"/>
          <w:szCs w:val="32"/>
        </w:rPr>
        <w:t xml:space="preserve">Budget Implementation Review </w:t>
      </w:r>
      <w:r w:rsidR="00F44D77" w:rsidRPr="003E3C80">
        <w:rPr>
          <w:rFonts w:ascii="Bookman Old Style" w:hAnsi="Bookman Old Style" w:cstheme="minorHAnsi"/>
          <w:b/>
          <w:sz w:val="32"/>
          <w:szCs w:val="32"/>
        </w:rPr>
        <w:t>Report</w:t>
      </w:r>
    </w:p>
    <w:p w:rsidR="00847324" w:rsidRPr="003E3C80" w:rsidRDefault="009A5485" w:rsidP="00F44D77">
      <w:pPr>
        <w:spacing w:line="480" w:lineRule="auto"/>
        <w:jc w:val="center"/>
        <w:rPr>
          <w:rFonts w:ascii="Bookman Old Style" w:hAnsi="Bookman Old Style" w:cstheme="minorHAnsi"/>
          <w:b/>
          <w:sz w:val="32"/>
          <w:szCs w:val="32"/>
        </w:rPr>
      </w:pPr>
      <w:r>
        <w:rPr>
          <w:rFonts w:ascii="Bookman Old Style" w:hAnsi="Bookman Old Style" w:cstheme="minorHAnsi"/>
          <w:b/>
          <w:sz w:val="32"/>
          <w:szCs w:val="32"/>
        </w:rPr>
        <w:t>(July- December</w:t>
      </w:r>
      <w:r w:rsidR="00847324" w:rsidRPr="003E3C80">
        <w:rPr>
          <w:rFonts w:ascii="Bookman Old Style" w:hAnsi="Bookman Old Style" w:cstheme="minorHAnsi"/>
          <w:b/>
          <w:sz w:val="32"/>
          <w:szCs w:val="32"/>
        </w:rPr>
        <w:t>)</w:t>
      </w:r>
    </w:p>
    <w:p w:rsidR="00F44D77" w:rsidRPr="003E3C80" w:rsidRDefault="006B4A5B" w:rsidP="00F44D77">
      <w:pPr>
        <w:spacing w:line="480" w:lineRule="auto"/>
        <w:jc w:val="center"/>
        <w:rPr>
          <w:rFonts w:ascii="Bookman Old Style" w:hAnsi="Bookman Old Style" w:cstheme="minorHAnsi"/>
          <w:b/>
          <w:sz w:val="32"/>
          <w:szCs w:val="32"/>
        </w:rPr>
      </w:pPr>
      <w:r w:rsidRPr="003E3C80">
        <w:rPr>
          <w:rFonts w:ascii="Bookman Old Style" w:hAnsi="Bookman Old Style" w:cstheme="minorHAnsi"/>
          <w:b/>
          <w:sz w:val="32"/>
          <w:szCs w:val="32"/>
        </w:rPr>
        <w:t>FY 2024/25</w:t>
      </w:r>
    </w:p>
    <w:p w:rsidR="003E3C80" w:rsidRPr="003E3C80" w:rsidRDefault="003E3C80" w:rsidP="00F44D77">
      <w:pPr>
        <w:pStyle w:val="NoSpacing"/>
        <w:spacing w:line="480" w:lineRule="auto"/>
        <w:rPr>
          <w:rFonts w:ascii="Bookman Old Style" w:hAnsi="Bookman Old Style" w:cstheme="minorHAnsi"/>
          <w:b/>
          <w:sz w:val="24"/>
          <w:szCs w:val="24"/>
        </w:rPr>
      </w:pPr>
    </w:p>
    <w:p w:rsidR="003E3C80" w:rsidRPr="003E3C80" w:rsidRDefault="003E3C80" w:rsidP="00F44D77">
      <w:pPr>
        <w:pStyle w:val="NoSpacing"/>
        <w:spacing w:line="480" w:lineRule="auto"/>
        <w:rPr>
          <w:rFonts w:ascii="Bookman Old Style" w:hAnsi="Bookman Old Style" w:cstheme="minorHAnsi"/>
          <w:b/>
          <w:sz w:val="24"/>
          <w:szCs w:val="24"/>
        </w:rPr>
      </w:pPr>
    </w:p>
    <w:p w:rsidR="003E3C80" w:rsidRPr="003E3C80" w:rsidRDefault="003E3C80" w:rsidP="00F44D77">
      <w:pPr>
        <w:pStyle w:val="NoSpacing"/>
        <w:spacing w:line="480" w:lineRule="auto"/>
        <w:rPr>
          <w:rFonts w:ascii="Bookman Old Style" w:hAnsi="Bookman Old Style" w:cstheme="minorHAnsi"/>
          <w:b/>
          <w:sz w:val="24"/>
          <w:szCs w:val="24"/>
        </w:rPr>
      </w:pPr>
    </w:p>
    <w:p w:rsidR="003E3C80" w:rsidRPr="003E3C80" w:rsidRDefault="003E3C80" w:rsidP="00F44D77">
      <w:pPr>
        <w:pStyle w:val="NoSpacing"/>
        <w:spacing w:line="480" w:lineRule="auto"/>
        <w:rPr>
          <w:rFonts w:ascii="Bookman Old Style" w:hAnsi="Bookman Old Style" w:cstheme="minorHAnsi"/>
          <w:b/>
          <w:sz w:val="24"/>
          <w:szCs w:val="24"/>
        </w:rPr>
      </w:pPr>
    </w:p>
    <w:p w:rsidR="003E3C80" w:rsidRPr="003E3C80" w:rsidRDefault="003E3C80" w:rsidP="00F44D77">
      <w:pPr>
        <w:pStyle w:val="NoSpacing"/>
        <w:spacing w:line="480" w:lineRule="auto"/>
        <w:rPr>
          <w:rFonts w:ascii="Bookman Old Style" w:hAnsi="Bookman Old Style" w:cstheme="minorHAnsi"/>
          <w:b/>
          <w:sz w:val="24"/>
          <w:szCs w:val="24"/>
        </w:rPr>
      </w:pPr>
    </w:p>
    <w:p w:rsidR="003E3C80" w:rsidRPr="003E3C80" w:rsidRDefault="003E3C80" w:rsidP="00F44D77">
      <w:pPr>
        <w:pStyle w:val="NoSpacing"/>
        <w:spacing w:line="480" w:lineRule="auto"/>
        <w:rPr>
          <w:rFonts w:ascii="Bookman Old Style" w:hAnsi="Bookman Old Style" w:cstheme="minorHAnsi"/>
          <w:b/>
          <w:sz w:val="24"/>
          <w:szCs w:val="24"/>
        </w:rPr>
      </w:pPr>
    </w:p>
    <w:p w:rsidR="00F44D77" w:rsidRPr="003E3C80" w:rsidRDefault="00F44D77" w:rsidP="00F44D77">
      <w:pPr>
        <w:pStyle w:val="NoSpacing"/>
        <w:spacing w:line="480" w:lineRule="auto"/>
        <w:rPr>
          <w:rFonts w:ascii="Bookman Old Style" w:hAnsi="Bookman Old Style" w:cstheme="minorHAnsi"/>
          <w:b/>
          <w:sz w:val="24"/>
          <w:szCs w:val="24"/>
        </w:rPr>
      </w:pPr>
      <w:r w:rsidRPr="003E3C80">
        <w:rPr>
          <w:rFonts w:ascii="Bookman Old Style" w:hAnsi="Bookman Old Style" w:cstheme="minorHAnsi"/>
          <w:b/>
          <w:sz w:val="24"/>
          <w:szCs w:val="24"/>
        </w:rPr>
        <w:lastRenderedPageBreak/>
        <w:t>County Treasury</w:t>
      </w:r>
    </w:p>
    <w:p w:rsidR="00F44D77" w:rsidRPr="003E3C80" w:rsidRDefault="00F44D77" w:rsidP="00F44D77">
      <w:pPr>
        <w:pStyle w:val="NoSpacing"/>
        <w:spacing w:line="480" w:lineRule="auto"/>
        <w:rPr>
          <w:rFonts w:ascii="Bookman Old Style" w:hAnsi="Bookman Old Style" w:cstheme="minorHAnsi"/>
          <w:sz w:val="24"/>
          <w:szCs w:val="24"/>
        </w:rPr>
      </w:pPr>
      <w:r w:rsidRPr="003E3C80">
        <w:rPr>
          <w:rFonts w:ascii="Bookman Old Style" w:hAnsi="Bookman Old Style" w:cstheme="minorHAnsi"/>
          <w:sz w:val="24"/>
          <w:szCs w:val="24"/>
        </w:rPr>
        <w:t xml:space="preserve">Kirinyaga County </w:t>
      </w:r>
    </w:p>
    <w:p w:rsidR="00F44D77" w:rsidRPr="003E3C80" w:rsidRDefault="00F44D77" w:rsidP="00F44D77">
      <w:pPr>
        <w:pStyle w:val="NoSpacing"/>
        <w:spacing w:line="480" w:lineRule="auto"/>
        <w:rPr>
          <w:rFonts w:ascii="Bookman Old Style" w:hAnsi="Bookman Old Style" w:cstheme="minorHAnsi"/>
          <w:sz w:val="24"/>
          <w:szCs w:val="24"/>
        </w:rPr>
      </w:pPr>
      <w:r w:rsidRPr="003E3C80">
        <w:rPr>
          <w:rFonts w:ascii="Bookman Old Style" w:hAnsi="Bookman Old Style" w:cstheme="minorHAnsi"/>
          <w:sz w:val="24"/>
          <w:szCs w:val="24"/>
        </w:rPr>
        <w:t xml:space="preserve">P.O. Box 260 – 10034 </w:t>
      </w:r>
    </w:p>
    <w:p w:rsidR="003E3C80" w:rsidRPr="003E3C80" w:rsidRDefault="00F44D77" w:rsidP="008B24CA">
      <w:pPr>
        <w:pStyle w:val="NoSpacing"/>
        <w:spacing w:line="480" w:lineRule="auto"/>
        <w:rPr>
          <w:rFonts w:ascii="Bookman Old Style" w:hAnsi="Bookman Old Style" w:cstheme="minorHAnsi"/>
          <w:sz w:val="24"/>
          <w:szCs w:val="24"/>
        </w:rPr>
      </w:pPr>
      <w:r w:rsidRPr="003E3C80">
        <w:rPr>
          <w:rFonts w:ascii="Bookman Old Style" w:hAnsi="Bookman Old Style" w:cstheme="minorHAnsi"/>
          <w:b/>
          <w:sz w:val="24"/>
          <w:szCs w:val="24"/>
        </w:rPr>
        <w:t>KUTUS</w:t>
      </w:r>
      <w:r w:rsidRPr="003E3C80">
        <w:rPr>
          <w:rFonts w:ascii="Bookman Old Style" w:hAnsi="Bookman Old Style" w:cstheme="minorHAnsi"/>
          <w:sz w:val="24"/>
          <w:szCs w:val="24"/>
        </w:rPr>
        <w:t xml:space="preserve">, KENYA </w:t>
      </w:r>
    </w:p>
    <w:p w:rsidR="003E3C80" w:rsidRPr="003E3C80" w:rsidRDefault="003E3C80">
      <w:pPr>
        <w:spacing w:after="0" w:line="240" w:lineRule="auto"/>
        <w:rPr>
          <w:rFonts w:ascii="Bookman Old Style" w:hAnsi="Bookman Old Style" w:cstheme="minorHAnsi"/>
          <w:sz w:val="24"/>
          <w:szCs w:val="24"/>
        </w:rPr>
      </w:pPr>
      <w:r w:rsidRPr="003E3C80">
        <w:rPr>
          <w:rFonts w:ascii="Bookman Old Style" w:hAnsi="Bookman Old Style" w:cstheme="minorHAnsi"/>
          <w:sz w:val="24"/>
          <w:szCs w:val="24"/>
        </w:rPr>
        <w:br w:type="page"/>
      </w:r>
    </w:p>
    <w:sdt>
      <w:sdtPr>
        <w:rPr>
          <w:rFonts w:ascii="Bookman Old Style" w:eastAsia="Calibri" w:hAnsi="Bookman Old Style" w:cs="Times New Roman"/>
          <w:color w:val="auto"/>
          <w:sz w:val="24"/>
          <w:szCs w:val="24"/>
        </w:rPr>
        <w:id w:val="-611356722"/>
        <w:docPartObj>
          <w:docPartGallery w:val="Table of Contents"/>
          <w:docPartUnique/>
        </w:docPartObj>
      </w:sdtPr>
      <w:sdtEndPr>
        <w:rPr>
          <w:b/>
          <w:bCs/>
          <w:noProof/>
        </w:rPr>
      </w:sdtEndPr>
      <w:sdtContent>
        <w:p w:rsidR="00484A1A" w:rsidRPr="003E3C80" w:rsidRDefault="00484A1A">
          <w:pPr>
            <w:pStyle w:val="TOCHeading"/>
            <w:rPr>
              <w:rFonts w:ascii="Bookman Old Style" w:hAnsi="Bookman Old Style"/>
              <w:sz w:val="24"/>
              <w:szCs w:val="24"/>
            </w:rPr>
          </w:pPr>
          <w:r w:rsidRPr="003E3C80">
            <w:rPr>
              <w:rFonts w:ascii="Bookman Old Style" w:hAnsi="Bookman Old Style"/>
              <w:sz w:val="24"/>
              <w:szCs w:val="24"/>
            </w:rPr>
            <w:t>Contents</w:t>
          </w:r>
        </w:p>
        <w:p w:rsidR="00BA21D1" w:rsidRDefault="00484A1A">
          <w:pPr>
            <w:pStyle w:val="TOC1"/>
            <w:tabs>
              <w:tab w:val="right" w:leader="dot" w:pos="9350"/>
            </w:tabs>
            <w:rPr>
              <w:rFonts w:asciiTheme="minorHAnsi" w:eastAsiaTheme="minorEastAsia" w:hAnsiTheme="minorHAnsi" w:cstheme="minorBidi"/>
              <w:noProof/>
            </w:rPr>
          </w:pPr>
          <w:r w:rsidRPr="003E3C80">
            <w:rPr>
              <w:rFonts w:ascii="Bookman Old Style" w:hAnsi="Bookman Old Style"/>
              <w:sz w:val="24"/>
              <w:szCs w:val="24"/>
            </w:rPr>
            <w:fldChar w:fldCharType="begin"/>
          </w:r>
          <w:r w:rsidRPr="003E3C80">
            <w:rPr>
              <w:rFonts w:ascii="Bookman Old Style" w:hAnsi="Bookman Old Style"/>
              <w:sz w:val="24"/>
              <w:szCs w:val="24"/>
            </w:rPr>
            <w:instrText xml:space="preserve"> TOC \o "1-3" \h \z \u </w:instrText>
          </w:r>
          <w:r w:rsidRPr="003E3C80">
            <w:rPr>
              <w:rFonts w:ascii="Bookman Old Style" w:hAnsi="Bookman Old Style"/>
              <w:sz w:val="24"/>
              <w:szCs w:val="24"/>
            </w:rPr>
            <w:fldChar w:fldCharType="separate"/>
          </w:r>
          <w:hyperlink w:anchor="_Toc188889408" w:history="1">
            <w:r w:rsidR="00BA21D1" w:rsidRPr="002335AB">
              <w:rPr>
                <w:rStyle w:val="Hyperlink"/>
                <w:rFonts w:ascii="Bookman Old Style" w:hAnsi="Bookman Old Style" w:cstheme="minorHAnsi"/>
                <w:noProof/>
              </w:rPr>
              <w:t>EXECUTIVE SUMMARY</w:t>
            </w:r>
            <w:r w:rsidR="00BA21D1">
              <w:rPr>
                <w:noProof/>
                <w:webHidden/>
              </w:rPr>
              <w:tab/>
            </w:r>
            <w:r w:rsidR="00BA21D1">
              <w:rPr>
                <w:noProof/>
                <w:webHidden/>
              </w:rPr>
              <w:fldChar w:fldCharType="begin"/>
            </w:r>
            <w:r w:rsidR="00BA21D1">
              <w:rPr>
                <w:noProof/>
                <w:webHidden/>
              </w:rPr>
              <w:instrText xml:space="preserve"> PAGEREF _Toc188889408 \h </w:instrText>
            </w:r>
            <w:r w:rsidR="00BA21D1">
              <w:rPr>
                <w:noProof/>
                <w:webHidden/>
              </w:rPr>
            </w:r>
            <w:r w:rsidR="00BA21D1">
              <w:rPr>
                <w:noProof/>
                <w:webHidden/>
              </w:rPr>
              <w:fldChar w:fldCharType="separate"/>
            </w:r>
            <w:r w:rsidR="00BA21D1">
              <w:rPr>
                <w:noProof/>
                <w:webHidden/>
              </w:rPr>
              <w:t>3</w:t>
            </w:r>
            <w:r w:rsidR="00BA21D1">
              <w:rPr>
                <w:noProof/>
                <w:webHidden/>
              </w:rPr>
              <w:fldChar w:fldCharType="end"/>
            </w:r>
          </w:hyperlink>
        </w:p>
        <w:p w:rsidR="00BA21D1" w:rsidRDefault="00BA21D1">
          <w:pPr>
            <w:pStyle w:val="TOC1"/>
            <w:tabs>
              <w:tab w:val="left" w:pos="440"/>
              <w:tab w:val="right" w:leader="dot" w:pos="9350"/>
            </w:tabs>
            <w:rPr>
              <w:rFonts w:asciiTheme="minorHAnsi" w:eastAsiaTheme="minorEastAsia" w:hAnsiTheme="minorHAnsi" w:cstheme="minorBidi"/>
              <w:noProof/>
            </w:rPr>
          </w:pPr>
          <w:hyperlink w:anchor="_Toc188889409" w:history="1">
            <w:r w:rsidRPr="002335AB">
              <w:rPr>
                <w:rStyle w:val="Hyperlink"/>
                <w:rFonts w:ascii="Bookman Old Style" w:hAnsi="Bookman Old Style" w:cstheme="minorHAnsi"/>
                <w:noProof/>
              </w:rPr>
              <w:t>1.</w:t>
            </w:r>
            <w:r>
              <w:rPr>
                <w:rFonts w:asciiTheme="minorHAnsi" w:eastAsiaTheme="minorEastAsia" w:hAnsiTheme="minorHAnsi" w:cstheme="minorBidi"/>
                <w:noProof/>
              </w:rPr>
              <w:tab/>
            </w:r>
            <w:r w:rsidRPr="002335AB">
              <w:rPr>
                <w:rStyle w:val="Hyperlink"/>
                <w:rFonts w:ascii="Bookman Old Style" w:hAnsi="Bookman Old Style" w:cstheme="minorHAnsi"/>
                <w:noProof/>
              </w:rPr>
              <w:t>INTRODUCTION</w:t>
            </w:r>
            <w:r>
              <w:rPr>
                <w:noProof/>
                <w:webHidden/>
              </w:rPr>
              <w:tab/>
            </w:r>
            <w:r>
              <w:rPr>
                <w:noProof/>
                <w:webHidden/>
              </w:rPr>
              <w:fldChar w:fldCharType="begin"/>
            </w:r>
            <w:r>
              <w:rPr>
                <w:noProof/>
                <w:webHidden/>
              </w:rPr>
              <w:instrText xml:space="preserve"> PAGEREF _Toc188889409 \h </w:instrText>
            </w:r>
            <w:r>
              <w:rPr>
                <w:noProof/>
                <w:webHidden/>
              </w:rPr>
            </w:r>
            <w:r>
              <w:rPr>
                <w:noProof/>
                <w:webHidden/>
              </w:rPr>
              <w:fldChar w:fldCharType="separate"/>
            </w:r>
            <w:r>
              <w:rPr>
                <w:noProof/>
                <w:webHidden/>
              </w:rPr>
              <w:t>4</w:t>
            </w:r>
            <w:r>
              <w:rPr>
                <w:noProof/>
                <w:webHidden/>
              </w:rPr>
              <w:fldChar w:fldCharType="end"/>
            </w:r>
          </w:hyperlink>
        </w:p>
        <w:p w:rsidR="00BA21D1" w:rsidRDefault="00BA21D1">
          <w:pPr>
            <w:pStyle w:val="TOC1"/>
            <w:tabs>
              <w:tab w:val="left" w:pos="440"/>
              <w:tab w:val="right" w:leader="dot" w:pos="9350"/>
            </w:tabs>
            <w:rPr>
              <w:rFonts w:asciiTheme="minorHAnsi" w:eastAsiaTheme="minorEastAsia" w:hAnsiTheme="minorHAnsi" w:cstheme="minorBidi"/>
              <w:noProof/>
            </w:rPr>
          </w:pPr>
          <w:hyperlink w:anchor="_Toc188889410" w:history="1">
            <w:r w:rsidRPr="002335AB">
              <w:rPr>
                <w:rStyle w:val="Hyperlink"/>
                <w:rFonts w:ascii="Bookman Old Style" w:hAnsi="Bookman Old Style" w:cstheme="minorHAnsi"/>
                <w:noProof/>
              </w:rPr>
              <w:t>2.</w:t>
            </w:r>
            <w:r>
              <w:rPr>
                <w:rFonts w:asciiTheme="minorHAnsi" w:eastAsiaTheme="minorEastAsia" w:hAnsiTheme="minorHAnsi" w:cstheme="minorBidi"/>
                <w:noProof/>
              </w:rPr>
              <w:tab/>
            </w:r>
            <w:r w:rsidRPr="002335AB">
              <w:rPr>
                <w:rStyle w:val="Hyperlink"/>
                <w:rFonts w:ascii="Bookman Old Style" w:hAnsi="Bookman Old Style" w:cstheme="minorHAnsi"/>
                <w:noProof/>
              </w:rPr>
              <w:t>REVENUE ANALYSIS</w:t>
            </w:r>
            <w:r>
              <w:rPr>
                <w:noProof/>
                <w:webHidden/>
              </w:rPr>
              <w:tab/>
            </w:r>
            <w:r>
              <w:rPr>
                <w:noProof/>
                <w:webHidden/>
              </w:rPr>
              <w:fldChar w:fldCharType="begin"/>
            </w:r>
            <w:r>
              <w:rPr>
                <w:noProof/>
                <w:webHidden/>
              </w:rPr>
              <w:instrText xml:space="preserve"> PAGEREF _Toc188889410 \h </w:instrText>
            </w:r>
            <w:r>
              <w:rPr>
                <w:noProof/>
                <w:webHidden/>
              </w:rPr>
            </w:r>
            <w:r>
              <w:rPr>
                <w:noProof/>
                <w:webHidden/>
              </w:rPr>
              <w:fldChar w:fldCharType="separate"/>
            </w:r>
            <w:r>
              <w:rPr>
                <w:noProof/>
                <w:webHidden/>
              </w:rPr>
              <w:t>5</w:t>
            </w:r>
            <w:r>
              <w:rPr>
                <w:noProof/>
                <w:webHidden/>
              </w:rPr>
              <w:fldChar w:fldCharType="end"/>
            </w:r>
          </w:hyperlink>
        </w:p>
        <w:p w:rsidR="00BA21D1" w:rsidRDefault="00BA21D1">
          <w:pPr>
            <w:pStyle w:val="TOC2"/>
            <w:tabs>
              <w:tab w:val="right" w:leader="dot" w:pos="9350"/>
            </w:tabs>
            <w:rPr>
              <w:rFonts w:asciiTheme="minorHAnsi" w:eastAsiaTheme="minorEastAsia" w:hAnsiTheme="minorHAnsi" w:cstheme="minorBidi"/>
              <w:noProof/>
            </w:rPr>
          </w:pPr>
          <w:hyperlink w:anchor="_Toc188889411" w:history="1">
            <w:r w:rsidRPr="002335AB">
              <w:rPr>
                <w:rStyle w:val="Hyperlink"/>
                <w:rFonts w:ascii="Bookman Old Style" w:eastAsia="Cambria" w:hAnsi="Bookman Old Style" w:cstheme="minorHAnsi"/>
                <w:noProof/>
              </w:rPr>
              <w:t>Own Source Revenue</w:t>
            </w:r>
            <w:r>
              <w:rPr>
                <w:noProof/>
                <w:webHidden/>
              </w:rPr>
              <w:tab/>
            </w:r>
            <w:r>
              <w:rPr>
                <w:noProof/>
                <w:webHidden/>
              </w:rPr>
              <w:fldChar w:fldCharType="begin"/>
            </w:r>
            <w:r>
              <w:rPr>
                <w:noProof/>
                <w:webHidden/>
              </w:rPr>
              <w:instrText xml:space="preserve"> PAGEREF _Toc188889411 \h </w:instrText>
            </w:r>
            <w:r>
              <w:rPr>
                <w:noProof/>
                <w:webHidden/>
              </w:rPr>
            </w:r>
            <w:r>
              <w:rPr>
                <w:noProof/>
                <w:webHidden/>
              </w:rPr>
              <w:fldChar w:fldCharType="separate"/>
            </w:r>
            <w:r>
              <w:rPr>
                <w:noProof/>
                <w:webHidden/>
              </w:rPr>
              <w:t>6</w:t>
            </w:r>
            <w:r>
              <w:rPr>
                <w:noProof/>
                <w:webHidden/>
              </w:rPr>
              <w:fldChar w:fldCharType="end"/>
            </w:r>
          </w:hyperlink>
        </w:p>
        <w:p w:rsidR="00BA21D1" w:rsidRDefault="00BA21D1">
          <w:pPr>
            <w:pStyle w:val="TOC1"/>
            <w:tabs>
              <w:tab w:val="left" w:pos="440"/>
              <w:tab w:val="right" w:leader="dot" w:pos="9350"/>
            </w:tabs>
            <w:rPr>
              <w:rFonts w:asciiTheme="minorHAnsi" w:eastAsiaTheme="minorEastAsia" w:hAnsiTheme="minorHAnsi" w:cstheme="minorBidi"/>
              <w:noProof/>
            </w:rPr>
          </w:pPr>
          <w:hyperlink w:anchor="_Toc188889412" w:history="1">
            <w:r w:rsidRPr="002335AB">
              <w:rPr>
                <w:rStyle w:val="Hyperlink"/>
                <w:rFonts w:ascii="Bookman Old Style" w:hAnsi="Bookman Old Style" w:cstheme="minorHAnsi"/>
                <w:noProof/>
              </w:rPr>
              <w:t>3.</w:t>
            </w:r>
            <w:r>
              <w:rPr>
                <w:rFonts w:asciiTheme="minorHAnsi" w:eastAsiaTheme="minorEastAsia" w:hAnsiTheme="minorHAnsi" w:cstheme="minorBidi"/>
                <w:noProof/>
              </w:rPr>
              <w:tab/>
            </w:r>
            <w:r w:rsidRPr="002335AB">
              <w:rPr>
                <w:rStyle w:val="Hyperlink"/>
                <w:rFonts w:ascii="Bookman Old Style" w:hAnsi="Bookman Old Style" w:cstheme="minorHAnsi"/>
                <w:noProof/>
              </w:rPr>
              <w:t>EXPENDITURE ANALYSIS</w:t>
            </w:r>
            <w:r>
              <w:rPr>
                <w:noProof/>
                <w:webHidden/>
              </w:rPr>
              <w:tab/>
            </w:r>
            <w:r>
              <w:rPr>
                <w:noProof/>
                <w:webHidden/>
              </w:rPr>
              <w:fldChar w:fldCharType="begin"/>
            </w:r>
            <w:r>
              <w:rPr>
                <w:noProof/>
                <w:webHidden/>
              </w:rPr>
              <w:instrText xml:space="preserve"> PAGEREF _Toc188889412 \h </w:instrText>
            </w:r>
            <w:r>
              <w:rPr>
                <w:noProof/>
                <w:webHidden/>
              </w:rPr>
            </w:r>
            <w:r>
              <w:rPr>
                <w:noProof/>
                <w:webHidden/>
              </w:rPr>
              <w:fldChar w:fldCharType="separate"/>
            </w:r>
            <w:r>
              <w:rPr>
                <w:noProof/>
                <w:webHidden/>
              </w:rPr>
              <w:t>9</w:t>
            </w:r>
            <w:r>
              <w:rPr>
                <w:noProof/>
                <w:webHidden/>
              </w:rPr>
              <w:fldChar w:fldCharType="end"/>
            </w:r>
          </w:hyperlink>
        </w:p>
        <w:p w:rsidR="00BA21D1" w:rsidRDefault="00BA21D1">
          <w:pPr>
            <w:pStyle w:val="TOC2"/>
            <w:tabs>
              <w:tab w:val="right" w:leader="dot" w:pos="9350"/>
            </w:tabs>
            <w:rPr>
              <w:rFonts w:asciiTheme="minorHAnsi" w:eastAsiaTheme="minorEastAsia" w:hAnsiTheme="minorHAnsi" w:cstheme="minorBidi"/>
              <w:noProof/>
            </w:rPr>
          </w:pPr>
          <w:hyperlink w:anchor="_Toc188889413" w:history="1">
            <w:r w:rsidRPr="002335AB">
              <w:rPr>
                <w:rStyle w:val="Hyperlink"/>
                <w:rFonts w:ascii="Bookman Old Style" w:hAnsi="Bookman Old Style" w:cstheme="minorHAnsi"/>
                <w:noProof/>
              </w:rPr>
              <w:t>Recurrent Expenditure</w:t>
            </w:r>
            <w:r>
              <w:rPr>
                <w:noProof/>
                <w:webHidden/>
              </w:rPr>
              <w:tab/>
            </w:r>
            <w:r>
              <w:rPr>
                <w:noProof/>
                <w:webHidden/>
              </w:rPr>
              <w:fldChar w:fldCharType="begin"/>
            </w:r>
            <w:r>
              <w:rPr>
                <w:noProof/>
                <w:webHidden/>
              </w:rPr>
              <w:instrText xml:space="preserve"> PAGEREF _Toc188889413 \h </w:instrText>
            </w:r>
            <w:r>
              <w:rPr>
                <w:noProof/>
                <w:webHidden/>
              </w:rPr>
            </w:r>
            <w:r>
              <w:rPr>
                <w:noProof/>
                <w:webHidden/>
              </w:rPr>
              <w:fldChar w:fldCharType="separate"/>
            </w:r>
            <w:r>
              <w:rPr>
                <w:noProof/>
                <w:webHidden/>
              </w:rPr>
              <w:t>10</w:t>
            </w:r>
            <w:r>
              <w:rPr>
                <w:noProof/>
                <w:webHidden/>
              </w:rPr>
              <w:fldChar w:fldCharType="end"/>
            </w:r>
          </w:hyperlink>
        </w:p>
        <w:p w:rsidR="00BA21D1" w:rsidRDefault="00BA21D1">
          <w:pPr>
            <w:pStyle w:val="TOC2"/>
            <w:tabs>
              <w:tab w:val="right" w:leader="dot" w:pos="9350"/>
            </w:tabs>
            <w:rPr>
              <w:rFonts w:asciiTheme="minorHAnsi" w:eastAsiaTheme="minorEastAsia" w:hAnsiTheme="minorHAnsi" w:cstheme="minorBidi"/>
              <w:noProof/>
            </w:rPr>
          </w:pPr>
          <w:hyperlink w:anchor="_Toc188889414" w:history="1">
            <w:r w:rsidRPr="002335AB">
              <w:rPr>
                <w:rStyle w:val="Hyperlink"/>
                <w:rFonts w:ascii="Bookman Old Style" w:hAnsi="Bookman Old Style" w:cstheme="minorHAnsi"/>
                <w:noProof/>
              </w:rPr>
              <w:t>Development Expenditure</w:t>
            </w:r>
            <w:r>
              <w:rPr>
                <w:noProof/>
                <w:webHidden/>
              </w:rPr>
              <w:tab/>
            </w:r>
            <w:r>
              <w:rPr>
                <w:noProof/>
                <w:webHidden/>
              </w:rPr>
              <w:fldChar w:fldCharType="begin"/>
            </w:r>
            <w:r>
              <w:rPr>
                <w:noProof/>
                <w:webHidden/>
              </w:rPr>
              <w:instrText xml:space="preserve"> PAGEREF _Toc188889414 \h </w:instrText>
            </w:r>
            <w:r>
              <w:rPr>
                <w:noProof/>
                <w:webHidden/>
              </w:rPr>
            </w:r>
            <w:r>
              <w:rPr>
                <w:noProof/>
                <w:webHidden/>
              </w:rPr>
              <w:fldChar w:fldCharType="separate"/>
            </w:r>
            <w:r>
              <w:rPr>
                <w:noProof/>
                <w:webHidden/>
              </w:rPr>
              <w:t>13</w:t>
            </w:r>
            <w:r>
              <w:rPr>
                <w:noProof/>
                <w:webHidden/>
              </w:rPr>
              <w:fldChar w:fldCharType="end"/>
            </w:r>
          </w:hyperlink>
        </w:p>
        <w:p w:rsidR="00484A1A" w:rsidRPr="003E3C80" w:rsidRDefault="00484A1A">
          <w:pPr>
            <w:rPr>
              <w:rFonts w:ascii="Bookman Old Style" w:hAnsi="Bookman Old Style"/>
              <w:sz w:val="24"/>
              <w:szCs w:val="24"/>
            </w:rPr>
          </w:pPr>
          <w:r w:rsidRPr="003E3C80">
            <w:rPr>
              <w:rFonts w:ascii="Bookman Old Style" w:hAnsi="Bookman Old Style"/>
              <w:b/>
              <w:bCs/>
              <w:noProof/>
              <w:sz w:val="24"/>
              <w:szCs w:val="24"/>
            </w:rPr>
            <w:fldChar w:fldCharType="end"/>
          </w:r>
        </w:p>
      </w:sdtContent>
    </w:sdt>
    <w:p w:rsidR="00484A1A" w:rsidRPr="003E3C80" w:rsidRDefault="00484A1A" w:rsidP="003D3C1B">
      <w:pPr>
        <w:spacing w:after="0" w:line="360" w:lineRule="auto"/>
        <w:rPr>
          <w:rFonts w:ascii="Bookman Old Style" w:hAnsi="Bookman Old Style" w:cstheme="minorHAnsi"/>
          <w:b/>
          <w:sz w:val="24"/>
          <w:szCs w:val="24"/>
        </w:rPr>
      </w:pPr>
      <w:r w:rsidRPr="003E3C80">
        <w:rPr>
          <w:rFonts w:ascii="Bookman Old Style" w:hAnsi="Bookman Old Style" w:cstheme="minorHAnsi"/>
          <w:b/>
          <w:sz w:val="24"/>
          <w:szCs w:val="24"/>
        </w:rPr>
        <w:t>LIST OF TABLES</w:t>
      </w:r>
    </w:p>
    <w:p w:rsidR="00EF764A" w:rsidRDefault="00484A1A">
      <w:pPr>
        <w:pStyle w:val="TableofFigures"/>
        <w:tabs>
          <w:tab w:val="right" w:leader="dot" w:pos="9350"/>
        </w:tabs>
        <w:rPr>
          <w:rFonts w:asciiTheme="minorHAnsi" w:eastAsiaTheme="minorEastAsia" w:hAnsiTheme="minorHAnsi" w:cstheme="minorBidi"/>
          <w:noProof/>
        </w:rPr>
      </w:pPr>
      <w:r w:rsidRPr="003E3C80">
        <w:rPr>
          <w:rFonts w:ascii="Bookman Old Style" w:hAnsi="Bookman Old Style" w:cstheme="minorHAnsi"/>
          <w:sz w:val="24"/>
          <w:szCs w:val="24"/>
          <w:u w:val="single"/>
        </w:rPr>
        <w:fldChar w:fldCharType="begin"/>
      </w:r>
      <w:r w:rsidRPr="003E3C80">
        <w:rPr>
          <w:rFonts w:ascii="Bookman Old Style" w:hAnsi="Bookman Old Style" w:cstheme="minorHAnsi"/>
          <w:sz w:val="24"/>
          <w:szCs w:val="24"/>
          <w:u w:val="single"/>
        </w:rPr>
        <w:instrText xml:space="preserve"> TOC \h \z \c "Table" </w:instrText>
      </w:r>
      <w:r w:rsidRPr="003E3C80">
        <w:rPr>
          <w:rFonts w:ascii="Bookman Old Style" w:hAnsi="Bookman Old Style" w:cstheme="minorHAnsi"/>
          <w:sz w:val="24"/>
          <w:szCs w:val="24"/>
          <w:u w:val="single"/>
        </w:rPr>
        <w:fldChar w:fldCharType="separate"/>
      </w:r>
      <w:hyperlink w:anchor="_Toc188889421" w:history="1">
        <w:r w:rsidR="00EF764A" w:rsidRPr="00D5177E">
          <w:rPr>
            <w:rStyle w:val="Hyperlink"/>
            <w:rFonts w:ascii="Bookman Old Style" w:hAnsi="Bookman Old Style" w:cstheme="minorHAnsi"/>
            <w:noProof/>
          </w:rPr>
          <w:t>Table 2.1 Resource Envelop 2024/25FY</w:t>
        </w:r>
        <w:r w:rsidR="00EF764A">
          <w:rPr>
            <w:noProof/>
            <w:webHidden/>
          </w:rPr>
          <w:tab/>
        </w:r>
        <w:r w:rsidR="00EF764A">
          <w:rPr>
            <w:noProof/>
            <w:webHidden/>
          </w:rPr>
          <w:fldChar w:fldCharType="begin"/>
        </w:r>
        <w:r w:rsidR="00EF764A">
          <w:rPr>
            <w:noProof/>
            <w:webHidden/>
          </w:rPr>
          <w:instrText xml:space="preserve"> PAGEREF _Toc188889421 \h </w:instrText>
        </w:r>
        <w:r w:rsidR="00EF764A">
          <w:rPr>
            <w:noProof/>
            <w:webHidden/>
          </w:rPr>
        </w:r>
        <w:r w:rsidR="00EF764A">
          <w:rPr>
            <w:noProof/>
            <w:webHidden/>
          </w:rPr>
          <w:fldChar w:fldCharType="separate"/>
        </w:r>
        <w:r w:rsidR="00EF764A">
          <w:rPr>
            <w:noProof/>
            <w:webHidden/>
          </w:rPr>
          <w:t>5</w:t>
        </w:r>
        <w:r w:rsidR="00EF764A">
          <w:rPr>
            <w:noProof/>
            <w:webHidden/>
          </w:rPr>
          <w:fldChar w:fldCharType="end"/>
        </w:r>
      </w:hyperlink>
    </w:p>
    <w:p w:rsidR="00EF764A" w:rsidRDefault="00EF764A">
      <w:pPr>
        <w:pStyle w:val="TableofFigures"/>
        <w:tabs>
          <w:tab w:val="right" w:leader="dot" w:pos="9350"/>
        </w:tabs>
        <w:rPr>
          <w:rFonts w:asciiTheme="minorHAnsi" w:eastAsiaTheme="minorEastAsia" w:hAnsiTheme="minorHAnsi" w:cstheme="minorBidi"/>
          <w:noProof/>
        </w:rPr>
      </w:pPr>
      <w:hyperlink w:anchor="_Toc188889422" w:history="1">
        <w:r w:rsidRPr="00D5177E">
          <w:rPr>
            <w:rStyle w:val="Hyperlink"/>
            <w:rFonts w:ascii="Bookman Old Style" w:hAnsi="Bookman Old Style"/>
            <w:noProof/>
          </w:rPr>
          <w:t>Table 2.2 Own Source Revenue by Stream</w:t>
        </w:r>
        <w:r>
          <w:rPr>
            <w:noProof/>
            <w:webHidden/>
          </w:rPr>
          <w:tab/>
        </w:r>
        <w:r>
          <w:rPr>
            <w:noProof/>
            <w:webHidden/>
          </w:rPr>
          <w:fldChar w:fldCharType="begin"/>
        </w:r>
        <w:r>
          <w:rPr>
            <w:noProof/>
            <w:webHidden/>
          </w:rPr>
          <w:instrText xml:space="preserve"> PAGEREF _Toc188889422 \h </w:instrText>
        </w:r>
        <w:r>
          <w:rPr>
            <w:noProof/>
            <w:webHidden/>
          </w:rPr>
        </w:r>
        <w:r>
          <w:rPr>
            <w:noProof/>
            <w:webHidden/>
          </w:rPr>
          <w:fldChar w:fldCharType="separate"/>
        </w:r>
        <w:r>
          <w:rPr>
            <w:noProof/>
            <w:webHidden/>
          </w:rPr>
          <w:t>7</w:t>
        </w:r>
        <w:r>
          <w:rPr>
            <w:noProof/>
            <w:webHidden/>
          </w:rPr>
          <w:fldChar w:fldCharType="end"/>
        </w:r>
      </w:hyperlink>
    </w:p>
    <w:p w:rsidR="00EF764A" w:rsidRDefault="00EF764A">
      <w:pPr>
        <w:pStyle w:val="TableofFigures"/>
        <w:tabs>
          <w:tab w:val="right" w:leader="dot" w:pos="9350"/>
        </w:tabs>
        <w:rPr>
          <w:rFonts w:asciiTheme="minorHAnsi" w:eastAsiaTheme="minorEastAsia" w:hAnsiTheme="minorHAnsi" w:cstheme="minorBidi"/>
          <w:noProof/>
        </w:rPr>
      </w:pPr>
      <w:hyperlink w:anchor="_Toc188889423" w:history="1">
        <w:r w:rsidRPr="00D5177E">
          <w:rPr>
            <w:rStyle w:val="Hyperlink"/>
            <w:rFonts w:ascii="Bookman Old Style" w:hAnsi="Bookman Old Style" w:cstheme="minorHAnsi"/>
            <w:noProof/>
          </w:rPr>
          <w:t>Table 3.1 Approved Budget Estimates 2024/25</w:t>
        </w:r>
        <w:r>
          <w:rPr>
            <w:noProof/>
            <w:webHidden/>
          </w:rPr>
          <w:tab/>
        </w:r>
        <w:r>
          <w:rPr>
            <w:noProof/>
            <w:webHidden/>
          </w:rPr>
          <w:fldChar w:fldCharType="begin"/>
        </w:r>
        <w:r>
          <w:rPr>
            <w:noProof/>
            <w:webHidden/>
          </w:rPr>
          <w:instrText xml:space="preserve"> PAGEREF _Toc188889423 \h </w:instrText>
        </w:r>
        <w:r>
          <w:rPr>
            <w:noProof/>
            <w:webHidden/>
          </w:rPr>
        </w:r>
        <w:r>
          <w:rPr>
            <w:noProof/>
            <w:webHidden/>
          </w:rPr>
          <w:fldChar w:fldCharType="separate"/>
        </w:r>
        <w:r>
          <w:rPr>
            <w:noProof/>
            <w:webHidden/>
          </w:rPr>
          <w:t>9</w:t>
        </w:r>
        <w:r>
          <w:rPr>
            <w:noProof/>
            <w:webHidden/>
          </w:rPr>
          <w:fldChar w:fldCharType="end"/>
        </w:r>
      </w:hyperlink>
    </w:p>
    <w:p w:rsidR="00EF764A" w:rsidRDefault="00EF764A">
      <w:pPr>
        <w:pStyle w:val="TableofFigures"/>
        <w:tabs>
          <w:tab w:val="right" w:leader="dot" w:pos="9350"/>
        </w:tabs>
        <w:rPr>
          <w:rFonts w:asciiTheme="minorHAnsi" w:eastAsiaTheme="minorEastAsia" w:hAnsiTheme="minorHAnsi" w:cstheme="minorBidi"/>
          <w:noProof/>
        </w:rPr>
      </w:pPr>
      <w:hyperlink w:anchor="_Toc188889424" w:history="1">
        <w:r w:rsidRPr="00D5177E">
          <w:rPr>
            <w:rStyle w:val="Hyperlink"/>
            <w:rFonts w:ascii="Bookman Old Style" w:hAnsi="Bookman Old Style" w:cstheme="minorHAnsi"/>
            <w:noProof/>
          </w:rPr>
          <w:t>Table 3.2 Recurrent Expenditure first Half 2024/25</w:t>
        </w:r>
        <w:r>
          <w:rPr>
            <w:noProof/>
            <w:webHidden/>
          </w:rPr>
          <w:tab/>
        </w:r>
        <w:r>
          <w:rPr>
            <w:noProof/>
            <w:webHidden/>
          </w:rPr>
          <w:fldChar w:fldCharType="begin"/>
        </w:r>
        <w:r>
          <w:rPr>
            <w:noProof/>
            <w:webHidden/>
          </w:rPr>
          <w:instrText xml:space="preserve"> PAGEREF _Toc188889424 \h </w:instrText>
        </w:r>
        <w:r>
          <w:rPr>
            <w:noProof/>
            <w:webHidden/>
          </w:rPr>
        </w:r>
        <w:r>
          <w:rPr>
            <w:noProof/>
            <w:webHidden/>
          </w:rPr>
          <w:fldChar w:fldCharType="separate"/>
        </w:r>
        <w:r>
          <w:rPr>
            <w:noProof/>
            <w:webHidden/>
          </w:rPr>
          <w:t>11</w:t>
        </w:r>
        <w:r>
          <w:rPr>
            <w:noProof/>
            <w:webHidden/>
          </w:rPr>
          <w:fldChar w:fldCharType="end"/>
        </w:r>
      </w:hyperlink>
    </w:p>
    <w:p w:rsidR="00EF764A" w:rsidRDefault="00EF764A">
      <w:pPr>
        <w:pStyle w:val="TableofFigures"/>
        <w:tabs>
          <w:tab w:val="right" w:leader="dot" w:pos="9350"/>
        </w:tabs>
        <w:rPr>
          <w:rFonts w:asciiTheme="minorHAnsi" w:eastAsiaTheme="minorEastAsia" w:hAnsiTheme="minorHAnsi" w:cstheme="minorBidi"/>
          <w:noProof/>
        </w:rPr>
      </w:pPr>
      <w:hyperlink w:anchor="_Toc188889425" w:history="1">
        <w:r w:rsidRPr="00D5177E">
          <w:rPr>
            <w:rStyle w:val="Hyperlink"/>
            <w:rFonts w:ascii="Bookman Old Style" w:hAnsi="Bookman Old Style" w:cstheme="minorHAnsi"/>
            <w:noProof/>
          </w:rPr>
          <w:t>Table 3.3 Comparison Recurrent Expenditure for 2023/24 and 2024/25</w:t>
        </w:r>
        <w:r>
          <w:rPr>
            <w:noProof/>
            <w:webHidden/>
          </w:rPr>
          <w:tab/>
        </w:r>
        <w:r>
          <w:rPr>
            <w:noProof/>
            <w:webHidden/>
          </w:rPr>
          <w:fldChar w:fldCharType="begin"/>
        </w:r>
        <w:r>
          <w:rPr>
            <w:noProof/>
            <w:webHidden/>
          </w:rPr>
          <w:instrText xml:space="preserve"> PAGEREF _Toc188889425 \h </w:instrText>
        </w:r>
        <w:r>
          <w:rPr>
            <w:noProof/>
            <w:webHidden/>
          </w:rPr>
        </w:r>
        <w:r>
          <w:rPr>
            <w:noProof/>
            <w:webHidden/>
          </w:rPr>
          <w:fldChar w:fldCharType="separate"/>
        </w:r>
        <w:r>
          <w:rPr>
            <w:noProof/>
            <w:webHidden/>
          </w:rPr>
          <w:t>12</w:t>
        </w:r>
        <w:r>
          <w:rPr>
            <w:noProof/>
            <w:webHidden/>
          </w:rPr>
          <w:fldChar w:fldCharType="end"/>
        </w:r>
      </w:hyperlink>
    </w:p>
    <w:p w:rsidR="00EF764A" w:rsidRDefault="00EF764A">
      <w:pPr>
        <w:pStyle w:val="TableofFigures"/>
        <w:tabs>
          <w:tab w:val="right" w:leader="dot" w:pos="9350"/>
        </w:tabs>
        <w:rPr>
          <w:rFonts w:asciiTheme="minorHAnsi" w:eastAsiaTheme="minorEastAsia" w:hAnsiTheme="minorHAnsi" w:cstheme="minorBidi"/>
          <w:noProof/>
        </w:rPr>
      </w:pPr>
      <w:hyperlink w:anchor="_Toc188889426" w:history="1">
        <w:r w:rsidRPr="00D5177E">
          <w:rPr>
            <w:rStyle w:val="Hyperlink"/>
            <w:rFonts w:ascii="Bookman Old Style" w:hAnsi="Bookman Old Style" w:cstheme="minorHAnsi"/>
            <w:noProof/>
          </w:rPr>
          <w:t>Table 3.4 First Half Development Expenditure by Department 2024/25FY</w:t>
        </w:r>
        <w:r>
          <w:rPr>
            <w:noProof/>
            <w:webHidden/>
          </w:rPr>
          <w:tab/>
        </w:r>
        <w:r>
          <w:rPr>
            <w:noProof/>
            <w:webHidden/>
          </w:rPr>
          <w:fldChar w:fldCharType="begin"/>
        </w:r>
        <w:r>
          <w:rPr>
            <w:noProof/>
            <w:webHidden/>
          </w:rPr>
          <w:instrText xml:space="preserve"> PAGEREF _Toc188889426 \h </w:instrText>
        </w:r>
        <w:r>
          <w:rPr>
            <w:noProof/>
            <w:webHidden/>
          </w:rPr>
        </w:r>
        <w:r>
          <w:rPr>
            <w:noProof/>
            <w:webHidden/>
          </w:rPr>
          <w:fldChar w:fldCharType="separate"/>
        </w:r>
        <w:r>
          <w:rPr>
            <w:noProof/>
            <w:webHidden/>
          </w:rPr>
          <w:t>13</w:t>
        </w:r>
        <w:r>
          <w:rPr>
            <w:noProof/>
            <w:webHidden/>
          </w:rPr>
          <w:fldChar w:fldCharType="end"/>
        </w:r>
      </w:hyperlink>
    </w:p>
    <w:p w:rsidR="00EF764A" w:rsidRDefault="00EF764A">
      <w:pPr>
        <w:pStyle w:val="TableofFigures"/>
        <w:tabs>
          <w:tab w:val="right" w:leader="dot" w:pos="9350"/>
        </w:tabs>
        <w:rPr>
          <w:rFonts w:asciiTheme="minorHAnsi" w:eastAsiaTheme="minorEastAsia" w:hAnsiTheme="minorHAnsi" w:cstheme="minorBidi"/>
          <w:noProof/>
        </w:rPr>
      </w:pPr>
      <w:hyperlink w:anchor="_Toc188889427" w:history="1">
        <w:r w:rsidRPr="00D5177E">
          <w:rPr>
            <w:rStyle w:val="Hyperlink"/>
            <w:rFonts w:ascii="Bookman Old Style" w:hAnsi="Bookman Old Style" w:cstheme="minorHAnsi"/>
            <w:noProof/>
          </w:rPr>
          <w:t>Table 3.5 Development Expenditure for 2023-24 and 2024-25</w:t>
        </w:r>
        <w:r>
          <w:rPr>
            <w:noProof/>
            <w:webHidden/>
          </w:rPr>
          <w:tab/>
        </w:r>
        <w:r>
          <w:rPr>
            <w:noProof/>
            <w:webHidden/>
          </w:rPr>
          <w:fldChar w:fldCharType="begin"/>
        </w:r>
        <w:r>
          <w:rPr>
            <w:noProof/>
            <w:webHidden/>
          </w:rPr>
          <w:instrText xml:space="preserve"> PAGEREF _Toc188889427 \h </w:instrText>
        </w:r>
        <w:r>
          <w:rPr>
            <w:noProof/>
            <w:webHidden/>
          </w:rPr>
        </w:r>
        <w:r>
          <w:rPr>
            <w:noProof/>
            <w:webHidden/>
          </w:rPr>
          <w:fldChar w:fldCharType="separate"/>
        </w:r>
        <w:r>
          <w:rPr>
            <w:noProof/>
            <w:webHidden/>
          </w:rPr>
          <w:t>15</w:t>
        </w:r>
        <w:r>
          <w:rPr>
            <w:noProof/>
            <w:webHidden/>
          </w:rPr>
          <w:fldChar w:fldCharType="end"/>
        </w:r>
      </w:hyperlink>
    </w:p>
    <w:p w:rsidR="00484A1A" w:rsidRPr="003E3C80" w:rsidRDefault="00484A1A" w:rsidP="003D3C1B">
      <w:pPr>
        <w:spacing w:after="0" w:line="360" w:lineRule="auto"/>
        <w:rPr>
          <w:rFonts w:ascii="Bookman Old Style" w:hAnsi="Bookman Old Style" w:cstheme="minorHAnsi"/>
          <w:b/>
          <w:sz w:val="24"/>
          <w:szCs w:val="24"/>
          <w:u w:val="single"/>
        </w:rPr>
      </w:pPr>
      <w:r w:rsidRPr="003E3C80">
        <w:rPr>
          <w:rFonts w:ascii="Bookman Old Style" w:hAnsi="Bookman Old Style" w:cstheme="minorHAnsi"/>
          <w:sz w:val="24"/>
          <w:szCs w:val="24"/>
          <w:u w:val="single"/>
        </w:rPr>
        <w:fldChar w:fldCharType="end"/>
      </w:r>
    </w:p>
    <w:p w:rsidR="00484A1A" w:rsidRPr="003E3C80" w:rsidRDefault="00484A1A" w:rsidP="003D3C1B">
      <w:pPr>
        <w:spacing w:after="0" w:line="360" w:lineRule="auto"/>
        <w:rPr>
          <w:rFonts w:ascii="Bookman Old Style" w:hAnsi="Bookman Old Style" w:cstheme="minorHAnsi"/>
          <w:sz w:val="24"/>
          <w:szCs w:val="24"/>
        </w:rPr>
      </w:pPr>
      <w:r w:rsidRPr="003E3C80">
        <w:rPr>
          <w:rFonts w:ascii="Bookman Old Style" w:hAnsi="Bookman Old Style" w:cstheme="minorHAnsi"/>
          <w:b/>
          <w:sz w:val="24"/>
          <w:szCs w:val="24"/>
        </w:rPr>
        <w:t>LIST OF FIGURES</w:t>
      </w:r>
    </w:p>
    <w:p w:rsidR="00EF764A" w:rsidRDefault="00484A1A">
      <w:pPr>
        <w:pStyle w:val="TableofFigures"/>
        <w:tabs>
          <w:tab w:val="right" w:leader="dot" w:pos="9350"/>
        </w:tabs>
        <w:rPr>
          <w:rFonts w:asciiTheme="minorHAnsi" w:eastAsiaTheme="minorEastAsia" w:hAnsiTheme="minorHAnsi" w:cstheme="minorBidi"/>
          <w:noProof/>
        </w:rPr>
      </w:pPr>
      <w:r w:rsidRPr="003E3C80">
        <w:rPr>
          <w:rFonts w:ascii="Bookman Old Style" w:hAnsi="Bookman Old Style" w:cstheme="minorHAnsi"/>
          <w:sz w:val="24"/>
          <w:szCs w:val="24"/>
        </w:rPr>
        <w:fldChar w:fldCharType="begin"/>
      </w:r>
      <w:r w:rsidRPr="003E3C80">
        <w:rPr>
          <w:rFonts w:ascii="Bookman Old Style" w:hAnsi="Bookman Old Style" w:cstheme="minorHAnsi"/>
          <w:sz w:val="24"/>
          <w:szCs w:val="24"/>
        </w:rPr>
        <w:instrText xml:space="preserve"> TOC \h \z \c "Figure" </w:instrText>
      </w:r>
      <w:r w:rsidRPr="003E3C80">
        <w:rPr>
          <w:rFonts w:ascii="Bookman Old Style" w:hAnsi="Bookman Old Style" w:cstheme="minorHAnsi"/>
          <w:sz w:val="24"/>
          <w:szCs w:val="24"/>
        </w:rPr>
        <w:fldChar w:fldCharType="separate"/>
      </w:r>
      <w:hyperlink w:anchor="_Toc188889436" w:history="1">
        <w:r w:rsidR="00EF764A" w:rsidRPr="00C46478">
          <w:rPr>
            <w:rStyle w:val="Hyperlink"/>
            <w:rFonts w:ascii="Bookman Old Style" w:hAnsi="Bookman Old Style"/>
            <w:noProof/>
          </w:rPr>
          <w:t>Figure 2.2 First Half Own Source Revenue Trend</w:t>
        </w:r>
        <w:r w:rsidR="00EF764A">
          <w:rPr>
            <w:noProof/>
            <w:webHidden/>
          </w:rPr>
          <w:tab/>
        </w:r>
        <w:r w:rsidR="00EF764A">
          <w:rPr>
            <w:noProof/>
            <w:webHidden/>
          </w:rPr>
          <w:fldChar w:fldCharType="begin"/>
        </w:r>
        <w:r w:rsidR="00EF764A">
          <w:rPr>
            <w:noProof/>
            <w:webHidden/>
          </w:rPr>
          <w:instrText xml:space="preserve"> PAGEREF _Toc188889436 \h </w:instrText>
        </w:r>
        <w:r w:rsidR="00EF764A">
          <w:rPr>
            <w:noProof/>
            <w:webHidden/>
          </w:rPr>
        </w:r>
        <w:r w:rsidR="00EF764A">
          <w:rPr>
            <w:noProof/>
            <w:webHidden/>
          </w:rPr>
          <w:fldChar w:fldCharType="separate"/>
        </w:r>
        <w:r w:rsidR="00EF764A">
          <w:rPr>
            <w:noProof/>
            <w:webHidden/>
          </w:rPr>
          <w:t>9</w:t>
        </w:r>
        <w:r w:rsidR="00EF764A">
          <w:rPr>
            <w:noProof/>
            <w:webHidden/>
          </w:rPr>
          <w:fldChar w:fldCharType="end"/>
        </w:r>
      </w:hyperlink>
    </w:p>
    <w:p w:rsidR="00EF764A" w:rsidRDefault="00EF764A">
      <w:pPr>
        <w:pStyle w:val="TableofFigures"/>
        <w:tabs>
          <w:tab w:val="right" w:leader="dot" w:pos="9350"/>
        </w:tabs>
        <w:rPr>
          <w:rFonts w:asciiTheme="minorHAnsi" w:eastAsiaTheme="minorEastAsia" w:hAnsiTheme="minorHAnsi" w:cstheme="minorBidi"/>
          <w:noProof/>
        </w:rPr>
      </w:pPr>
      <w:hyperlink w:anchor="_Toc188889437" w:history="1">
        <w:r w:rsidRPr="00C46478">
          <w:rPr>
            <w:rStyle w:val="Hyperlink"/>
            <w:rFonts w:ascii="Bookman Old Style" w:hAnsi="Bookman Old Style" w:cstheme="minorHAnsi"/>
            <w:noProof/>
          </w:rPr>
          <w:t>Figure 3.1 Recurrent Absorption Rates First Half 2024/25</w:t>
        </w:r>
        <w:r>
          <w:rPr>
            <w:noProof/>
            <w:webHidden/>
          </w:rPr>
          <w:tab/>
        </w:r>
        <w:r>
          <w:rPr>
            <w:noProof/>
            <w:webHidden/>
          </w:rPr>
          <w:fldChar w:fldCharType="begin"/>
        </w:r>
        <w:r>
          <w:rPr>
            <w:noProof/>
            <w:webHidden/>
          </w:rPr>
          <w:instrText xml:space="preserve"> PAGEREF _Toc188889437 \h </w:instrText>
        </w:r>
        <w:r>
          <w:rPr>
            <w:noProof/>
            <w:webHidden/>
          </w:rPr>
        </w:r>
        <w:r>
          <w:rPr>
            <w:noProof/>
            <w:webHidden/>
          </w:rPr>
          <w:fldChar w:fldCharType="separate"/>
        </w:r>
        <w:r>
          <w:rPr>
            <w:noProof/>
            <w:webHidden/>
          </w:rPr>
          <w:t>12</w:t>
        </w:r>
        <w:r>
          <w:rPr>
            <w:noProof/>
            <w:webHidden/>
          </w:rPr>
          <w:fldChar w:fldCharType="end"/>
        </w:r>
      </w:hyperlink>
    </w:p>
    <w:p w:rsidR="00EF764A" w:rsidRDefault="00EF764A">
      <w:pPr>
        <w:pStyle w:val="TableofFigures"/>
        <w:tabs>
          <w:tab w:val="right" w:leader="dot" w:pos="9350"/>
        </w:tabs>
        <w:rPr>
          <w:rFonts w:asciiTheme="minorHAnsi" w:eastAsiaTheme="minorEastAsia" w:hAnsiTheme="minorHAnsi" w:cstheme="minorBidi"/>
          <w:noProof/>
        </w:rPr>
      </w:pPr>
      <w:hyperlink w:anchor="_Toc188889438" w:history="1">
        <w:r w:rsidRPr="00C46478">
          <w:rPr>
            <w:rStyle w:val="Hyperlink"/>
            <w:rFonts w:ascii="Bookman Old Style" w:hAnsi="Bookman Old Style" w:cstheme="minorHAnsi"/>
            <w:noProof/>
          </w:rPr>
          <w:t>Figure 3.2 First Half Development absorption rate by Department 2024/25FY</w:t>
        </w:r>
        <w:r>
          <w:rPr>
            <w:noProof/>
            <w:webHidden/>
          </w:rPr>
          <w:tab/>
        </w:r>
        <w:r>
          <w:rPr>
            <w:noProof/>
            <w:webHidden/>
          </w:rPr>
          <w:fldChar w:fldCharType="begin"/>
        </w:r>
        <w:r>
          <w:rPr>
            <w:noProof/>
            <w:webHidden/>
          </w:rPr>
          <w:instrText xml:space="preserve"> PAGEREF _Toc188889438 \h </w:instrText>
        </w:r>
        <w:r>
          <w:rPr>
            <w:noProof/>
            <w:webHidden/>
          </w:rPr>
        </w:r>
        <w:r>
          <w:rPr>
            <w:noProof/>
            <w:webHidden/>
          </w:rPr>
          <w:fldChar w:fldCharType="separate"/>
        </w:r>
        <w:r>
          <w:rPr>
            <w:noProof/>
            <w:webHidden/>
          </w:rPr>
          <w:t>14</w:t>
        </w:r>
        <w:r>
          <w:rPr>
            <w:noProof/>
            <w:webHidden/>
          </w:rPr>
          <w:fldChar w:fldCharType="end"/>
        </w:r>
      </w:hyperlink>
    </w:p>
    <w:p w:rsidR="00EF764A" w:rsidRDefault="00EF764A">
      <w:pPr>
        <w:pStyle w:val="TableofFigures"/>
        <w:tabs>
          <w:tab w:val="right" w:leader="dot" w:pos="9350"/>
        </w:tabs>
        <w:rPr>
          <w:rFonts w:asciiTheme="minorHAnsi" w:eastAsiaTheme="minorEastAsia" w:hAnsiTheme="minorHAnsi" w:cstheme="minorBidi"/>
          <w:noProof/>
        </w:rPr>
      </w:pPr>
      <w:hyperlink w:anchor="_Toc188889439" w:history="1">
        <w:r w:rsidRPr="00C46478">
          <w:rPr>
            <w:rStyle w:val="Hyperlink"/>
            <w:rFonts w:ascii="Bookman Old Style" w:hAnsi="Bookman Old Style"/>
            <w:noProof/>
          </w:rPr>
          <w:t>Figure 3.3 Development Expenditure First Half 2023-24 and 2024-25</w:t>
        </w:r>
        <w:r>
          <w:rPr>
            <w:noProof/>
            <w:webHidden/>
          </w:rPr>
          <w:tab/>
        </w:r>
        <w:r>
          <w:rPr>
            <w:noProof/>
            <w:webHidden/>
          </w:rPr>
          <w:fldChar w:fldCharType="begin"/>
        </w:r>
        <w:r>
          <w:rPr>
            <w:noProof/>
            <w:webHidden/>
          </w:rPr>
          <w:instrText xml:space="preserve"> PAGEREF _Toc188889439 \h </w:instrText>
        </w:r>
        <w:r>
          <w:rPr>
            <w:noProof/>
            <w:webHidden/>
          </w:rPr>
        </w:r>
        <w:r>
          <w:rPr>
            <w:noProof/>
            <w:webHidden/>
          </w:rPr>
          <w:fldChar w:fldCharType="separate"/>
        </w:r>
        <w:r>
          <w:rPr>
            <w:noProof/>
            <w:webHidden/>
          </w:rPr>
          <w:t>16</w:t>
        </w:r>
        <w:r>
          <w:rPr>
            <w:noProof/>
            <w:webHidden/>
          </w:rPr>
          <w:fldChar w:fldCharType="end"/>
        </w:r>
      </w:hyperlink>
    </w:p>
    <w:p w:rsidR="00484A1A" w:rsidRPr="003E3C80" w:rsidRDefault="00484A1A" w:rsidP="004227A7">
      <w:pPr>
        <w:spacing w:after="0" w:line="360" w:lineRule="auto"/>
        <w:rPr>
          <w:rFonts w:ascii="Bookman Old Style" w:hAnsi="Bookman Old Style" w:cstheme="minorHAnsi"/>
          <w:b/>
          <w:sz w:val="24"/>
          <w:szCs w:val="24"/>
        </w:rPr>
      </w:pPr>
      <w:r w:rsidRPr="003E3C80">
        <w:rPr>
          <w:rFonts w:ascii="Bookman Old Style" w:hAnsi="Bookman Old Style" w:cstheme="minorHAnsi"/>
          <w:sz w:val="24"/>
          <w:szCs w:val="24"/>
        </w:rPr>
        <w:fldChar w:fldCharType="end"/>
      </w:r>
    </w:p>
    <w:p w:rsidR="00484A1A" w:rsidRPr="003E3C80" w:rsidRDefault="00484A1A">
      <w:pPr>
        <w:spacing w:after="0" w:line="240" w:lineRule="auto"/>
        <w:rPr>
          <w:rFonts w:ascii="Bookman Old Style" w:hAnsi="Bookman Old Style" w:cstheme="minorHAnsi"/>
          <w:b/>
          <w:sz w:val="24"/>
          <w:szCs w:val="24"/>
        </w:rPr>
      </w:pPr>
      <w:r w:rsidRPr="003E3C80">
        <w:rPr>
          <w:rFonts w:ascii="Bookman Old Style" w:hAnsi="Bookman Old Style" w:cstheme="minorHAnsi"/>
          <w:b/>
          <w:sz w:val="24"/>
          <w:szCs w:val="24"/>
        </w:rPr>
        <w:br w:type="page"/>
      </w:r>
    </w:p>
    <w:p w:rsidR="00F44D77" w:rsidRPr="003E3C80" w:rsidRDefault="00C231A1" w:rsidP="00C231A1">
      <w:pPr>
        <w:pStyle w:val="Heading1"/>
        <w:numPr>
          <w:ilvl w:val="0"/>
          <w:numId w:val="0"/>
        </w:numPr>
        <w:ind w:left="720"/>
        <w:jc w:val="left"/>
        <w:rPr>
          <w:rFonts w:ascii="Bookman Old Style" w:hAnsi="Bookman Old Style" w:cstheme="minorHAnsi"/>
          <w:sz w:val="24"/>
        </w:rPr>
      </w:pPr>
      <w:bookmarkStart w:id="0" w:name="_Toc188889408"/>
      <w:r w:rsidRPr="003E3C80">
        <w:rPr>
          <w:rFonts w:ascii="Bookman Old Style" w:hAnsi="Bookman Old Style" w:cstheme="minorHAnsi"/>
          <w:sz w:val="24"/>
        </w:rPr>
        <w:lastRenderedPageBreak/>
        <w:t>EXECUTIVE SUMMARY</w:t>
      </w:r>
      <w:bookmarkEnd w:id="0"/>
    </w:p>
    <w:p w:rsidR="00E73F95" w:rsidRPr="003E3C80" w:rsidRDefault="00CA5477" w:rsidP="009052DA">
      <w:pPr>
        <w:spacing w:line="480" w:lineRule="auto"/>
        <w:jc w:val="both"/>
        <w:rPr>
          <w:rFonts w:ascii="Bookman Old Style" w:hAnsi="Bookman Old Style" w:cstheme="minorHAnsi"/>
          <w:sz w:val="24"/>
          <w:szCs w:val="24"/>
        </w:rPr>
      </w:pPr>
      <w:r w:rsidRPr="003E3C80">
        <w:rPr>
          <w:rFonts w:ascii="Bookman Old Style" w:hAnsi="Bookman Old Style" w:cstheme="minorHAnsi"/>
          <w:sz w:val="24"/>
          <w:szCs w:val="24"/>
        </w:rPr>
        <w:t xml:space="preserve">This report shows performance in </w:t>
      </w:r>
      <w:r w:rsidR="00E5190B" w:rsidRPr="003E3C80">
        <w:rPr>
          <w:rFonts w:ascii="Bookman Old Style" w:hAnsi="Bookman Old Style" w:cstheme="minorHAnsi"/>
          <w:sz w:val="24"/>
          <w:szCs w:val="24"/>
        </w:rPr>
        <w:t>budget implementation by C</w:t>
      </w:r>
      <w:r w:rsidRPr="003E3C80">
        <w:rPr>
          <w:rFonts w:ascii="Bookman Old Style" w:hAnsi="Bookman Old Style" w:cstheme="minorHAnsi"/>
          <w:sz w:val="24"/>
          <w:szCs w:val="24"/>
        </w:rPr>
        <w:t xml:space="preserve">ounty </w:t>
      </w:r>
      <w:r w:rsidR="00E5190B" w:rsidRPr="003E3C80">
        <w:rPr>
          <w:rFonts w:ascii="Bookman Old Style" w:hAnsi="Bookman Old Style" w:cstheme="minorHAnsi"/>
          <w:sz w:val="24"/>
          <w:szCs w:val="24"/>
        </w:rPr>
        <w:t>Government</w:t>
      </w:r>
      <w:r w:rsidRPr="003E3C80">
        <w:rPr>
          <w:rFonts w:ascii="Bookman Old Style" w:hAnsi="Bookman Old Style" w:cstheme="minorHAnsi"/>
          <w:sz w:val="24"/>
          <w:szCs w:val="24"/>
        </w:rPr>
        <w:t xml:space="preserve"> entities for </w:t>
      </w:r>
      <w:r w:rsidR="001445CB">
        <w:rPr>
          <w:rFonts w:ascii="Bookman Old Style" w:hAnsi="Bookman Old Style" w:cstheme="minorHAnsi"/>
          <w:sz w:val="24"/>
          <w:szCs w:val="24"/>
        </w:rPr>
        <w:t xml:space="preserve">first half </w:t>
      </w:r>
      <w:r w:rsidR="006B4A5B" w:rsidRPr="003E3C80">
        <w:rPr>
          <w:rFonts w:ascii="Bookman Old Style" w:hAnsi="Bookman Old Style" w:cstheme="minorHAnsi"/>
          <w:sz w:val="24"/>
          <w:szCs w:val="24"/>
        </w:rPr>
        <w:t>of 2024-25</w:t>
      </w:r>
      <w:r w:rsidR="008C64FA" w:rsidRPr="003E3C80">
        <w:rPr>
          <w:rFonts w:ascii="Bookman Old Style" w:hAnsi="Bookman Old Style" w:cstheme="minorHAnsi"/>
          <w:sz w:val="24"/>
          <w:szCs w:val="24"/>
        </w:rPr>
        <w:t xml:space="preserve"> </w:t>
      </w:r>
      <w:r w:rsidR="00F44D77" w:rsidRPr="003E3C80">
        <w:rPr>
          <w:rFonts w:ascii="Bookman Old Style" w:hAnsi="Bookman Old Style" w:cstheme="minorHAnsi"/>
          <w:sz w:val="24"/>
          <w:szCs w:val="24"/>
        </w:rPr>
        <w:t>FY. The report covers two major sections; the revenue analysis section a</w:t>
      </w:r>
      <w:r w:rsidR="00F1662E" w:rsidRPr="003E3C80">
        <w:rPr>
          <w:rFonts w:ascii="Bookman Old Style" w:hAnsi="Bookman Old Style" w:cstheme="minorHAnsi"/>
          <w:sz w:val="24"/>
          <w:szCs w:val="24"/>
        </w:rPr>
        <w:t>nd the expenditure analysis</w:t>
      </w:r>
      <w:r w:rsidR="00F44D77" w:rsidRPr="003E3C80">
        <w:rPr>
          <w:rFonts w:ascii="Bookman Old Style" w:hAnsi="Bookman Old Style" w:cstheme="minorHAnsi"/>
          <w:sz w:val="24"/>
          <w:szCs w:val="24"/>
        </w:rPr>
        <w:t xml:space="preserve">. In the revenue, the report details the total revenue </w:t>
      </w:r>
      <w:r w:rsidR="009D1A1B">
        <w:rPr>
          <w:rFonts w:ascii="Bookman Old Style" w:hAnsi="Bookman Old Style" w:cstheme="minorHAnsi"/>
          <w:sz w:val="24"/>
          <w:szCs w:val="24"/>
        </w:rPr>
        <w:t xml:space="preserve">collected for the first half </w:t>
      </w:r>
      <w:r w:rsidR="00F44D77" w:rsidRPr="003E3C80">
        <w:rPr>
          <w:rFonts w:ascii="Bookman Old Style" w:hAnsi="Bookman Old Style" w:cstheme="minorHAnsi"/>
          <w:sz w:val="24"/>
          <w:szCs w:val="24"/>
        </w:rPr>
        <w:t>in the revenue streams and classifications. This part also indicates the current status of revenue collection target for the quarter. The second part analyses both the recurrent and development expenditure by the County Government entities during t</w:t>
      </w:r>
      <w:r w:rsidR="00BF3152">
        <w:rPr>
          <w:rFonts w:ascii="Bookman Old Style" w:hAnsi="Bookman Old Style" w:cstheme="minorHAnsi"/>
          <w:sz w:val="24"/>
          <w:szCs w:val="24"/>
        </w:rPr>
        <w:t xml:space="preserve">he first six </w:t>
      </w:r>
      <w:r w:rsidR="00D6655D" w:rsidRPr="003E3C80">
        <w:rPr>
          <w:rFonts w:ascii="Bookman Old Style" w:hAnsi="Bookman Old Style" w:cstheme="minorHAnsi"/>
          <w:sz w:val="24"/>
          <w:szCs w:val="24"/>
        </w:rPr>
        <w:t>mo</w:t>
      </w:r>
      <w:r w:rsidR="006B4A5B" w:rsidRPr="003E3C80">
        <w:rPr>
          <w:rFonts w:ascii="Bookman Old Style" w:hAnsi="Bookman Old Style" w:cstheme="minorHAnsi"/>
          <w:sz w:val="24"/>
          <w:szCs w:val="24"/>
        </w:rPr>
        <w:t>nths of 2024-25</w:t>
      </w:r>
      <w:r w:rsidR="008C64FA" w:rsidRPr="003E3C80">
        <w:rPr>
          <w:rFonts w:ascii="Bookman Old Style" w:hAnsi="Bookman Old Style" w:cstheme="minorHAnsi"/>
          <w:sz w:val="24"/>
          <w:szCs w:val="24"/>
        </w:rPr>
        <w:t xml:space="preserve"> </w:t>
      </w:r>
      <w:r w:rsidR="00F44D77" w:rsidRPr="003E3C80">
        <w:rPr>
          <w:rFonts w:ascii="Bookman Old Style" w:hAnsi="Bookman Old Style" w:cstheme="minorHAnsi"/>
          <w:sz w:val="24"/>
          <w:szCs w:val="24"/>
        </w:rPr>
        <w:t>FY.</w:t>
      </w:r>
      <w:r w:rsidR="00E73F95" w:rsidRPr="003E3C80">
        <w:rPr>
          <w:rFonts w:ascii="Bookman Old Style" w:hAnsi="Bookman Old Style" w:cstheme="minorHAnsi"/>
          <w:sz w:val="24"/>
          <w:szCs w:val="24"/>
        </w:rPr>
        <w:t xml:space="preserve"> </w:t>
      </w:r>
    </w:p>
    <w:p w:rsidR="00847324" w:rsidRPr="003E3C80" w:rsidRDefault="00847324" w:rsidP="009052DA">
      <w:pPr>
        <w:spacing w:line="480" w:lineRule="auto"/>
        <w:jc w:val="both"/>
        <w:rPr>
          <w:rFonts w:ascii="Bookman Old Style" w:hAnsi="Bookman Old Style" w:cstheme="minorHAnsi"/>
          <w:sz w:val="24"/>
          <w:szCs w:val="24"/>
        </w:rPr>
      </w:pPr>
      <w:r w:rsidRPr="003E3C80">
        <w:rPr>
          <w:rFonts w:ascii="Bookman Old Style" w:hAnsi="Bookman Old Style" w:cstheme="minorHAnsi"/>
          <w:sz w:val="24"/>
          <w:szCs w:val="24"/>
        </w:rPr>
        <w:t>The C</w:t>
      </w:r>
      <w:r w:rsidR="00E604A7" w:rsidRPr="003E3C80">
        <w:rPr>
          <w:rFonts w:ascii="Bookman Old Style" w:hAnsi="Bookman Old Style" w:cstheme="minorHAnsi"/>
          <w:sz w:val="24"/>
          <w:szCs w:val="24"/>
        </w:rPr>
        <w:t>ounty Govern</w:t>
      </w:r>
      <w:r w:rsidR="008B24CA" w:rsidRPr="003E3C80">
        <w:rPr>
          <w:rFonts w:ascii="Bookman Old Style" w:hAnsi="Bookman Old Style" w:cstheme="minorHAnsi"/>
          <w:sz w:val="24"/>
          <w:szCs w:val="24"/>
        </w:rPr>
        <w:t>ment’</w:t>
      </w:r>
      <w:r w:rsidR="00611667" w:rsidRPr="003E3C80">
        <w:rPr>
          <w:rFonts w:ascii="Bookman Old Style" w:hAnsi="Bookman Old Style" w:cstheme="minorHAnsi"/>
          <w:sz w:val="24"/>
          <w:szCs w:val="24"/>
        </w:rPr>
        <w:t>s total approved budget for 2024-25</w:t>
      </w:r>
      <w:r w:rsidR="00D30F25">
        <w:rPr>
          <w:rFonts w:ascii="Bookman Old Style" w:hAnsi="Bookman Old Style" w:cstheme="minorHAnsi"/>
          <w:sz w:val="24"/>
          <w:szCs w:val="24"/>
        </w:rPr>
        <w:t xml:space="preserve"> FY amounts to KES </w:t>
      </w:r>
      <w:r w:rsidR="006034AA" w:rsidRPr="003E3C80">
        <w:rPr>
          <w:rFonts w:ascii="Bookman Old Style" w:hAnsi="Bookman Old Style" w:cstheme="minorHAnsi"/>
          <w:sz w:val="24"/>
          <w:szCs w:val="24"/>
        </w:rPr>
        <w:t xml:space="preserve">8,079,166,940 </w:t>
      </w:r>
      <w:r w:rsidR="00725D6C" w:rsidRPr="003E3C80">
        <w:rPr>
          <w:rFonts w:ascii="Bookman Old Style" w:hAnsi="Bookman Old Style" w:cstheme="minorHAnsi"/>
          <w:sz w:val="24"/>
          <w:szCs w:val="24"/>
        </w:rPr>
        <w:t>Recurrent allocation</w:t>
      </w:r>
      <w:r w:rsidR="005B76B3" w:rsidRPr="003E3C80">
        <w:rPr>
          <w:rFonts w:ascii="Bookman Old Style" w:hAnsi="Bookman Old Style" w:cstheme="minorHAnsi"/>
          <w:sz w:val="24"/>
          <w:szCs w:val="24"/>
        </w:rPr>
        <w:t xml:space="preserve"> of </w:t>
      </w:r>
      <w:r w:rsidR="00D30F25">
        <w:rPr>
          <w:rFonts w:ascii="Bookman Old Style" w:hAnsi="Bookman Old Style" w:cstheme="minorHAnsi"/>
          <w:sz w:val="24"/>
          <w:szCs w:val="24"/>
        </w:rPr>
        <w:t>KES</w:t>
      </w:r>
      <w:r w:rsidR="00034BFA">
        <w:rPr>
          <w:rFonts w:ascii="Bookman Old Style" w:hAnsi="Bookman Old Style" w:cstheme="minorHAnsi"/>
          <w:sz w:val="24"/>
          <w:szCs w:val="24"/>
        </w:rPr>
        <w:t xml:space="preserve"> </w:t>
      </w:r>
      <w:r w:rsidR="00BF3152" w:rsidRPr="003E3C80">
        <w:rPr>
          <w:rFonts w:ascii="Bookman Old Style" w:hAnsi="Bookman Old Style" w:cstheme="minorHAnsi"/>
          <w:sz w:val="24"/>
          <w:szCs w:val="24"/>
        </w:rPr>
        <w:t>5,050,287,399 and</w:t>
      </w:r>
      <w:r w:rsidRPr="003E3C80">
        <w:rPr>
          <w:rFonts w:ascii="Bookman Old Style" w:hAnsi="Bookman Old Style" w:cstheme="minorHAnsi"/>
          <w:sz w:val="24"/>
          <w:szCs w:val="24"/>
        </w:rPr>
        <w:t xml:space="preserve"> D</w:t>
      </w:r>
      <w:r w:rsidR="00725D6C" w:rsidRPr="003E3C80">
        <w:rPr>
          <w:rFonts w:ascii="Bookman Old Style" w:hAnsi="Bookman Old Style" w:cstheme="minorHAnsi"/>
          <w:sz w:val="24"/>
          <w:szCs w:val="24"/>
        </w:rPr>
        <w:t xml:space="preserve">evelopment allocation </w:t>
      </w:r>
      <w:r w:rsidR="005B76B3" w:rsidRPr="003E3C80">
        <w:rPr>
          <w:rFonts w:ascii="Bookman Old Style" w:hAnsi="Bookman Old Style" w:cstheme="minorHAnsi"/>
          <w:sz w:val="24"/>
          <w:szCs w:val="24"/>
        </w:rPr>
        <w:t xml:space="preserve">of </w:t>
      </w:r>
      <w:r w:rsidR="00D30F25">
        <w:rPr>
          <w:rFonts w:ascii="Bookman Old Style" w:hAnsi="Bookman Old Style" w:cstheme="minorHAnsi"/>
          <w:sz w:val="24"/>
          <w:szCs w:val="24"/>
        </w:rPr>
        <w:t>KES</w:t>
      </w:r>
      <w:r w:rsidR="00D30F25" w:rsidRPr="003E3C80">
        <w:rPr>
          <w:rFonts w:ascii="Bookman Old Style" w:hAnsi="Bookman Old Style" w:cstheme="minorHAnsi"/>
          <w:sz w:val="24"/>
          <w:szCs w:val="24"/>
        </w:rPr>
        <w:t xml:space="preserve"> 3,028,879,541</w:t>
      </w:r>
      <w:r w:rsidRPr="003E3C80">
        <w:rPr>
          <w:rFonts w:ascii="Bookman Old Style" w:hAnsi="Bookman Old Style" w:cstheme="minorHAnsi"/>
          <w:sz w:val="24"/>
          <w:szCs w:val="24"/>
        </w:rPr>
        <w:t>. In the period under review, recurrent expenditure amounted to</w:t>
      </w:r>
      <w:r w:rsidR="00D30F25">
        <w:rPr>
          <w:rFonts w:ascii="Bookman Old Style" w:hAnsi="Bookman Old Style" w:cstheme="minorHAnsi"/>
          <w:sz w:val="24"/>
          <w:szCs w:val="24"/>
        </w:rPr>
        <w:t xml:space="preserve"> KES</w:t>
      </w:r>
      <w:r w:rsidR="006970D9" w:rsidRPr="003E3C80">
        <w:rPr>
          <w:rFonts w:ascii="Bookman Old Style" w:hAnsi="Bookman Old Style" w:cstheme="minorHAnsi"/>
          <w:sz w:val="24"/>
          <w:szCs w:val="24"/>
        </w:rPr>
        <w:t xml:space="preserve"> </w:t>
      </w:r>
      <w:r w:rsidR="008236A7" w:rsidRPr="008236A7">
        <w:rPr>
          <w:rFonts w:ascii="Bookman Old Style" w:hAnsi="Bookman Old Style" w:cstheme="minorHAnsi"/>
          <w:sz w:val="24"/>
          <w:szCs w:val="24"/>
        </w:rPr>
        <w:t>2,093,485,700</w:t>
      </w:r>
      <w:r w:rsidR="008236A7">
        <w:rPr>
          <w:rFonts w:ascii="Bookman Old Style" w:hAnsi="Bookman Old Style" w:cstheme="minorHAnsi"/>
          <w:sz w:val="24"/>
          <w:szCs w:val="24"/>
        </w:rPr>
        <w:t xml:space="preserve"> which represents 4</w:t>
      </w:r>
      <w:r w:rsidR="001F6E2E" w:rsidRPr="003E3C80">
        <w:rPr>
          <w:rFonts w:ascii="Bookman Old Style" w:hAnsi="Bookman Old Style" w:cstheme="minorHAnsi"/>
          <w:sz w:val="24"/>
          <w:szCs w:val="24"/>
        </w:rPr>
        <w:t>1</w:t>
      </w:r>
      <w:r w:rsidR="008236A7">
        <w:rPr>
          <w:rFonts w:ascii="Bookman Old Style" w:hAnsi="Bookman Old Style" w:cstheme="minorHAnsi"/>
          <w:sz w:val="24"/>
          <w:szCs w:val="24"/>
        </w:rPr>
        <w:t>.5</w:t>
      </w:r>
      <w:r w:rsidR="009F0637" w:rsidRPr="003E3C80">
        <w:rPr>
          <w:rFonts w:ascii="Bookman Old Style" w:hAnsi="Bookman Old Style" w:cstheme="minorHAnsi"/>
          <w:sz w:val="24"/>
          <w:szCs w:val="24"/>
        </w:rPr>
        <w:t xml:space="preserve"> </w:t>
      </w:r>
      <w:r w:rsidR="006970D9" w:rsidRPr="003E3C80">
        <w:rPr>
          <w:rFonts w:ascii="Bookman Old Style" w:hAnsi="Bookman Old Style" w:cstheme="minorHAnsi"/>
          <w:sz w:val="24"/>
          <w:szCs w:val="24"/>
        </w:rPr>
        <w:t>% of recurrent budget</w:t>
      </w:r>
      <w:r w:rsidRPr="003E3C80">
        <w:rPr>
          <w:rFonts w:ascii="Bookman Old Style" w:hAnsi="Bookman Old Style" w:cstheme="minorHAnsi"/>
          <w:sz w:val="24"/>
          <w:szCs w:val="24"/>
        </w:rPr>
        <w:t>.</w:t>
      </w:r>
      <w:r w:rsidR="007517A0" w:rsidRPr="003E3C80">
        <w:rPr>
          <w:rFonts w:ascii="Bookman Old Style" w:hAnsi="Bookman Old Style" w:cstheme="minorHAnsi"/>
          <w:sz w:val="24"/>
          <w:szCs w:val="24"/>
        </w:rPr>
        <w:t xml:space="preserve"> Development expenditure for the per</w:t>
      </w:r>
      <w:r w:rsidR="00120FFF" w:rsidRPr="003E3C80">
        <w:rPr>
          <w:rFonts w:ascii="Bookman Old Style" w:hAnsi="Bookman Old Style" w:cstheme="minorHAnsi"/>
          <w:sz w:val="24"/>
          <w:szCs w:val="24"/>
        </w:rPr>
        <w:t xml:space="preserve">iod under review amounted to </w:t>
      </w:r>
      <w:r w:rsidR="008236A7">
        <w:rPr>
          <w:rFonts w:ascii="Bookman Old Style" w:hAnsi="Bookman Old Style" w:cstheme="minorHAnsi"/>
          <w:sz w:val="24"/>
          <w:szCs w:val="24"/>
        </w:rPr>
        <w:t>KES</w:t>
      </w:r>
      <w:r w:rsidR="008236A7" w:rsidRPr="003E3C80">
        <w:rPr>
          <w:rFonts w:ascii="Bookman Old Style" w:hAnsi="Bookman Old Style" w:cstheme="minorHAnsi"/>
          <w:sz w:val="24"/>
          <w:szCs w:val="24"/>
        </w:rPr>
        <w:t xml:space="preserve"> </w:t>
      </w:r>
      <w:r w:rsidR="008236A7" w:rsidRPr="008236A7">
        <w:rPr>
          <w:rFonts w:ascii="Bookman Old Style" w:hAnsi="Bookman Old Style" w:cstheme="minorHAnsi"/>
          <w:sz w:val="24"/>
          <w:szCs w:val="24"/>
        </w:rPr>
        <w:t>641,361,489</w:t>
      </w:r>
      <w:r w:rsidR="0023764A">
        <w:rPr>
          <w:rFonts w:ascii="Bookman Old Style" w:hAnsi="Bookman Old Style" w:cstheme="minorHAnsi"/>
          <w:sz w:val="24"/>
          <w:szCs w:val="24"/>
        </w:rPr>
        <w:t xml:space="preserve"> which represents 2</w:t>
      </w:r>
      <w:r w:rsidR="008236A7" w:rsidRPr="003E3C80">
        <w:rPr>
          <w:rFonts w:ascii="Bookman Old Style" w:hAnsi="Bookman Old Style" w:cstheme="minorHAnsi"/>
          <w:sz w:val="24"/>
          <w:szCs w:val="24"/>
        </w:rPr>
        <w:t>1</w:t>
      </w:r>
      <w:r w:rsidR="0023764A">
        <w:rPr>
          <w:rFonts w:ascii="Bookman Old Style" w:hAnsi="Bookman Old Style" w:cstheme="minorHAnsi"/>
          <w:sz w:val="24"/>
          <w:szCs w:val="24"/>
        </w:rPr>
        <w:t>.2</w:t>
      </w:r>
      <w:r w:rsidR="008236A7" w:rsidRPr="003E3C80">
        <w:rPr>
          <w:rFonts w:ascii="Bookman Old Style" w:hAnsi="Bookman Old Style" w:cstheme="minorHAnsi"/>
          <w:sz w:val="24"/>
          <w:szCs w:val="24"/>
        </w:rPr>
        <w:t>% of</w:t>
      </w:r>
    </w:p>
    <w:p w:rsidR="00C85647" w:rsidRDefault="00211845" w:rsidP="009052DA">
      <w:pPr>
        <w:spacing w:line="480" w:lineRule="auto"/>
        <w:jc w:val="both"/>
        <w:rPr>
          <w:rFonts w:ascii="Bookman Old Style" w:eastAsia="Cambria" w:hAnsi="Bookman Old Style" w:cstheme="minorHAnsi"/>
          <w:bCs/>
          <w:color w:val="000000"/>
          <w:sz w:val="24"/>
          <w:szCs w:val="24"/>
        </w:rPr>
      </w:pPr>
      <w:r>
        <w:rPr>
          <w:rFonts w:ascii="Bookman Old Style" w:eastAsia="Cambria" w:hAnsi="Bookman Old Style" w:cstheme="minorHAnsi"/>
          <w:bCs/>
          <w:color w:val="000000"/>
          <w:sz w:val="24"/>
          <w:szCs w:val="24"/>
        </w:rPr>
        <w:t xml:space="preserve">Own source revenue for first half of 2024/25 has indicated a </w:t>
      </w:r>
      <w:r w:rsidR="004E310C">
        <w:rPr>
          <w:rFonts w:ascii="Bookman Old Style" w:eastAsia="Cambria" w:hAnsi="Bookman Old Style" w:cstheme="minorHAnsi"/>
          <w:bCs/>
          <w:color w:val="000000"/>
          <w:sz w:val="24"/>
          <w:szCs w:val="24"/>
        </w:rPr>
        <w:t xml:space="preserve">28.6% growth </w:t>
      </w:r>
      <w:r w:rsidRPr="00211845">
        <w:rPr>
          <w:rFonts w:ascii="Bookman Old Style" w:eastAsia="Cambria" w:hAnsi="Bookman Old Style" w:cstheme="minorHAnsi"/>
          <w:bCs/>
          <w:color w:val="000000"/>
          <w:sz w:val="24"/>
          <w:szCs w:val="24"/>
        </w:rPr>
        <w:t>from a similar period in 2023/24</w:t>
      </w:r>
      <w:r>
        <w:rPr>
          <w:rFonts w:ascii="Bookman Old Style" w:eastAsia="Cambria" w:hAnsi="Bookman Old Style" w:cstheme="minorHAnsi"/>
          <w:bCs/>
          <w:color w:val="000000"/>
          <w:sz w:val="24"/>
          <w:szCs w:val="24"/>
        </w:rPr>
        <w:t xml:space="preserve"> to reach </w:t>
      </w:r>
      <w:r w:rsidR="00493DE1">
        <w:rPr>
          <w:rFonts w:ascii="Bookman Old Style" w:eastAsia="Cambria" w:hAnsi="Bookman Old Style" w:cstheme="minorHAnsi"/>
          <w:bCs/>
          <w:color w:val="000000"/>
          <w:sz w:val="24"/>
          <w:szCs w:val="24"/>
        </w:rPr>
        <w:t>KES 247,866,331</w:t>
      </w:r>
      <w:r>
        <w:rPr>
          <w:rFonts w:ascii="Bookman Old Style" w:eastAsia="Cambria" w:hAnsi="Bookman Old Style" w:cstheme="minorHAnsi"/>
          <w:bCs/>
          <w:color w:val="000000"/>
          <w:sz w:val="24"/>
          <w:szCs w:val="24"/>
        </w:rPr>
        <w:t xml:space="preserve">. </w:t>
      </w:r>
      <w:r w:rsidR="00C85647">
        <w:rPr>
          <w:rFonts w:ascii="Bookman Old Style" w:eastAsia="Cambria" w:hAnsi="Bookman Old Style" w:cstheme="minorHAnsi"/>
          <w:bCs/>
          <w:color w:val="000000"/>
          <w:sz w:val="24"/>
          <w:szCs w:val="24"/>
        </w:rPr>
        <w:t>Revenue generated</w:t>
      </w:r>
      <w:r w:rsidR="00A26B1A">
        <w:rPr>
          <w:rFonts w:ascii="Bookman Old Style" w:eastAsia="Cambria" w:hAnsi="Bookman Old Style" w:cstheme="minorHAnsi"/>
          <w:bCs/>
          <w:color w:val="000000"/>
          <w:sz w:val="24"/>
          <w:szCs w:val="24"/>
        </w:rPr>
        <w:t xml:space="preserve"> by the County entities is </w:t>
      </w:r>
      <w:r w:rsidR="00C85647">
        <w:rPr>
          <w:rFonts w:ascii="Bookman Old Style" w:eastAsia="Cambria" w:hAnsi="Bookman Old Style" w:cstheme="minorHAnsi"/>
          <w:bCs/>
          <w:color w:val="000000"/>
          <w:sz w:val="24"/>
          <w:szCs w:val="24"/>
        </w:rPr>
        <w:t>categorized into Own Source</w:t>
      </w:r>
      <w:r w:rsidR="00A26B1A">
        <w:rPr>
          <w:rFonts w:ascii="Bookman Old Style" w:eastAsia="Cambria" w:hAnsi="Bookman Old Style" w:cstheme="minorHAnsi"/>
          <w:bCs/>
          <w:color w:val="000000"/>
          <w:sz w:val="24"/>
          <w:szCs w:val="24"/>
        </w:rPr>
        <w:t xml:space="preserve"> amounting to KES </w:t>
      </w:r>
      <w:r w:rsidR="00A26B1A" w:rsidRPr="00A26B1A">
        <w:rPr>
          <w:rFonts w:ascii="Bookman Old Style" w:eastAsia="Cambria" w:hAnsi="Bookman Old Style" w:cstheme="minorHAnsi"/>
          <w:bCs/>
          <w:color w:val="000000"/>
          <w:sz w:val="24"/>
          <w:szCs w:val="24"/>
        </w:rPr>
        <w:t>89,797,006.00</w:t>
      </w:r>
      <w:r w:rsidR="00A26B1A">
        <w:rPr>
          <w:rFonts w:ascii="Bookman Old Style" w:eastAsia="Cambria" w:hAnsi="Bookman Old Style" w:cstheme="minorHAnsi"/>
          <w:bCs/>
          <w:color w:val="000000"/>
          <w:sz w:val="24"/>
          <w:szCs w:val="24"/>
        </w:rPr>
        <w:t xml:space="preserve"> (22% of </w:t>
      </w:r>
      <w:r w:rsidR="008B679C">
        <w:rPr>
          <w:rFonts w:ascii="Bookman Old Style" w:eastAsia="Cambria" w:hAnsi="Bookman Old Style" w:cstheme="minorHAnsi"/>
          <w:bCs/>
          <w:color w:val="000000"/>
          <w:sz w:val="24"/>
          <w:szCs w:val="24"/>
        </w:rPr>
        <w:t xml:space="preserve">annual </w:t>
      </w:r>
      <w:r w:rsidR="00A26B1A">
        <w:rPr>
          <w:rFonts w:ascii="Bookman Old Style" w:eastAsia="Cambria" w:hAnsi="Bookman Old Style" w:cstheme="minorHAnsi"/>
          <w:bCs/>
          <w:color w:val="000000"/>
          <w:sz w:val="24"/>
          <w:szCs w:val="24"/>
        </w:rPr>
        <w:t>target)</w:t>
      </w:r>
      <w:r w:rsidR="00C85647">
        <w:rPr>
          <w:rFonts w:ascii="Bookman Old Style" w:eastAsia="Cambria" w:hAnsi="Bookman Old Style" w:cstheme="minorHAnsi"/>
          <w:bCs/>
          <w:color w:val="000000"/>
          <w:sz w:val="24"/>
          <w:szCs w:val="24"/>
        </w:rPr>
        <w:t xml:space="preserve">, </w:t>
      </w:r>
      <w:r w:rsidR="0076152D">
        <w:rPr>
          <w:rFonts w:ascii="Bookman Old Style" w:eastAsia="Cambria" w:hAnsi="Bookman Old Style" w:cstheme="minorHAnsi"/>
          <w:bCs/>
          <w:color w:val="000000"/>
          <w:sz w:val="24"/>
          <w:szCs w:val="24"/>
        </w:rPr>
        <w:t>Facility Improvement Fund in the Health Sector</w:t>
      </w:r>
      <w:r w:rsidR="00FA7EC4">
        <w:rPr>
          <w:rFonts w:ascii="Bookman Old Style" w:eastAsia="Cambria" w:hAnsi="Bookman Old Style" w:cstheme="minorHAnsi"/>
          <w:bCs/>
          <w:color w:val="000000"/>
          <w:sz w:val="24"/>
          <w:szCs w:val="24"/>
        </w:rPr>
        <w:t xml:space="preserve"> amounting to KES </w:t>
      </w:r>
      <w:r w:rsidR="00FA7EC4" w:rsidRPr="00FA7EC4">
        <w:rPr>
          <w:rFonts w:ascii="Bookman Old Style" w:eastAsia="Cambria" w:hAnsi="Bookman Old Style" w:cstheme="minorHAnsi"/>
          <w:bCs/>
          <w:color w:val="000000"/>
          <w:sz w:val="24"/>
          <w:szCs w:val="24"/>
        </w:rPr>
        <w:t>150,753,420.00</w:t>
      </w:r>
      <w:r w:rsidR="008B679C">
        <w:rPr>
          <w:rFonts w:ascii="Bookman Old Style" w:eastAsia="Cambria" w:hAnsi="Bookman Old Style" w:cstheme="minorHAnsi"/>
          <w:bCs/>
          <w:color w:val="000000"/>
          <w:sz w:val="24"/>
          <w:szCs w:val="24"/>
        </w:rPr>
        <w:t xml:space="preserve"> (75% of annual target</w:t>
      </w:r>
      <w:r w:rsidR="00FA7EC4">
        <w:rPr>
          <w:rFonts w:ascii="Bookman Old Style" w:eastAsia="Cambria" w:hAnsi="Bookman Old Style" w:cstheme="minorHAnsi"/>
          <w:bCs/>
          <w:color w:val="000000"/>
          <w:sz w:val="24"/>
          <w:szCs w:val="24"/>
        </w:rPr>
        <w:t>)</w:t>
      </w:r>
      <w:r w:rsidR="0076152D">
        <w:rPr>
          <w:rFonts w:ascii="Bookman Old Style" w:eastAsia="Cambria" w:hAnsi="Bookman Old Style" w:cstheme="minorHAnsi"/>
          <w:bCs/>
          <w:color w:val="000000"/>
          <w:sz w:val="24"/>
          <w:szCs w:val="24"/>
        </w:rPr>
        <w:t xml:space="preserve">. Other revenue includes money raised through </w:t>
      </w:r>
      <w:r w:rsidR="001E52C2" w:rsidRPr="001E52C2">
        <w:rPr>
          <w:rFonts w:ascii="Bookman Old Style" w:eastAsia="Cambria" w:hAnsi="Bookman Old Style" w:cstheme="minorHAnsi"/>
          <w:bCs/>
          <w:color w:val="000000"/>
          <w:sz w:val="24"/>
          <w:szCs w:val="24"/>
        </w:rPr>
        <w:t>Alcoholic Drinks licensing</w:t>
      </w:r>
      <w:r w:rsidR="00FA7EC4">
        <w:rPr>
          <w:rFonts w:ascii="Bookman Old Style" w:eastAsia="Cambria" w:hAnsi="Bookman Old Style" w:cstheme="minorHAnsi"/>
          <w:bCs/>
          <w:color w:val="000000"/>
          <w:sz w:val="24"/>
          <w:szCs w:val="24"/>
        </w:rPr>
        <w:t xml:space="preserve"> amounting to KES </w:t>
      </w:r>
      <w:r w:rsidR="0065015E" w:rsidRPr="0065015E">
        <w:rPr>
          <w:rFonts w:ascii="Bookman Old Style" w:eastAsia="Cambria" w:hAnsi="Bookman Old Style" w:cstheme="minorHAnsi"/>
          <w:bCs/>
          <w:color w:val="000000"/>
          <w:sz w:val="24"/>
          <w:szCs w:val="24"/>
        </w:rPr>
        <w:t xml:space="preserve">3,328,000.00 </w:t>
      </w:r>
      <w:r w:rsidR="0065015E">
        <w:rPr>
          <w:rFonts w:ascii="Bookman Old Style" w:eastAsia="Cambria" w:hAnsi="Bookman Old Style" w:cstheme="minorHAnsi"/>
          <w:bCs/>
          <w:color w:val="000000"/>
          <w:sz w:val="24"/>
          <w:szCs w:val="24"/>
        </w:rPr>
        <w:t xml:space="preserve">(23% of </w:t>
      </w:r>
      <w:r w:rsidR="008B679C">
        <w:rPr>
          <w:rFonts w:ascii="Bookman Old Style" w:eastAsia="Cambria" w:hAnsi="Bookman Old Style" w:cstheme="minorHAnsi"/>
          <w:bCs/>
          <w:color w:val="000000"/>
          <w:sz w:val="24"/>
          <w:szCs w:val="24"/>
        </w:rPr>
        <w:t xml:space="preserve">annual </w:t>
      </w:r>
      <w:r w:rsidR="0065015E">
        <w:rPr>
          <w:rFonts w:ascii="Bookman Old Style" w:eastAsia="Cambria" w:hAnsi="Bookman Old Style" w:cstheme="minorHAnsi"/>
          <w:bCs/>
          <w:color w:val="000000"/>
          <w:sz w:val="24"/>
          <w:szCs w:val="24"/>
        </w:rPr>
        <w:t xml:space="preserve">target) </w:t>
      </w:r>
      <w:r w:rsidR="001E52C2">
        <w:rPr>
          <w:rFonts w:ascii="Bookman Old Style" w:eastAsia="Cambria" w:hAnsi="Bookman Old Style" w:cstheme="minorHAnsi"/>
          <w:bCs/>
          <w:color w:val="000000"/>
          <w:sz w:val="24"/>
          <w:szCs w:val="24"/>
        </w:rPr>
        <w:t xml:space="preserve">and Kirinyaga Agricultural </w:t>
      </w:r>
      <w:r w:rsidR="00641688" w:rsidRPr="001E52C2">
        <w:rPr>
          <w:rFonts w:ascii="Bookman Old Style" w:eastAsia="Cambria" w:hAnsi="Bookman Old Style" w:cstheme="minorHAnsi"/>
          <w:bCs/>
          <w:color w:val="000000"/>
          <w:sz w:val="24"/>
          <w:szCs w:val="24"/>
        </w:rPr>
        <w:t>Training</w:t>
      </w:r>
      <w:r w:rsidR="001E52C2" w:rsidRPr="001E52C2">
        <w:rPr>
          <w:rFonts w:ascii="Bookman Old Style" w:eastAsia="Cambria" w:hAnsi="Bookman Old Style" w:cstheme="minorHAnsi"/>
          <w:bCs/>
          <w:color w:val="000000"/>
          <w:sz w:val="24"/>
          <w:szCs w:val="24"/>
        </w:rPr>
        <w:t xml:space="preserve"> Center</w:t>
      </w:r>
      <w:r w:rsidR="0065015E">
        <w:rPr>
          <w:rFonts w:ascii="Bookman Old Style" w:eastAsia="Cambria" w:hAnsi="Bookman Old Style" w:cstheme="minorHAnsi"/>
          <w:bCs/>
          <w:color w:val="000000"/>
          <w:sz w:val="24"/>
          <w:szCs w:val="24"/>
        </w:rPr>
        <w:t xml:space="preserve"> KES </w:t>
      </w:r>
      <w:r w:rsidR="0065015E" w:rsidRPr="0065015E">
        <w:rPr>
          <w:rFonts w:ascii="Bookman Old Style" w:eastAsia="Cambria" w:hAnsi="Bookman Old Style" w:cstheme="minorHAnsi"/>
          <w:bCs/>
          <w:color w:val="000000"/>
          <w:sz w:val="24"/>
          <w:szCs w:val="24"/>
        </w:rPr>
        <w:t>3,332,873.00</w:t>
      </w:r>
      <w:r w:rsidR="0065015E">
        <w:rPr>
          <w:rFonts w:ascii="Bookman Old Style" w:eastAsia="Cambria" w:hAnsi="Bookman Old Style" w:cstheme="minorHAnsi"/>
          <w:bCs/>
          <w:color w:val="000000"/>
          <w:sz w:val="24"/>
          <w:szCs w:val="24"/>
        </w:rPr>
        <w:t xml:space="preserve">(13% of </w:t>
      </w:r>
      <w:r w:rsidR="008B679C">
        <w:rPr>
          <w:rFonts w:ascii="Bookman Old Style" w:eastAsia="Cambria" w:hAnsi="Bookman Old Style" w:cstheme="minorHAnsi"/>
          <w:bCs/>
          <w:color w:val="000000"/>
          <w:sz w:val="24"/>
          <w:szCs w:val="24"/>
        </w:rPr>
        <w:t xml:space="preserve">annual </w:t>
      </w:r>
      <w:r w:rsidR="0065015E">
        <w:rPr>
          <w:rFonts w:ascii="Bookman Old Style" w:eastAsia="Cambria" w:hAnsi="Bookman Old Style" w:cstheme="minorHAnsi"/>
          <w:bCs/>
          <w:color w:val="000000"/>
          <w:sz w:val="24"/>
          <w:szCs w:val="24"/>
        </w:rPr>
        <w:t>target)</w:t>
      </w:r>
      <w:r w:rsidR="00641688">
        <w:rPr>
          <w:rFonts w:ascii="Bookman Old Style" w:eastAsia="Cambria" w:hAnsi="Bookman Old Style" w:cstheme="minorHAnsi"/>
          <w:bCs/>
          <w:color w:val="000000"/>
          <w:sz w:val="24"/>
          <w:szCs w:val="24"/>
        </w:rPr>
        <w:t>.</w:t>
      </w:r>
    </w:p>
    <w:p w:rsidR="00AF1148" w:rsidRPr="003E3C80" w:rsidRDefault="00AF1148" w:rsidP="007D4E3A">
      <w:pPr>
        <w:spacing w:line="480" w:lineRule="auto"/>
        <w:jc w:val="both"/>
        <w:rPr>
          <w:rFonts w:ascii="Bookman Old Style" w:hAnsi="Bookman Old Style" w:cstheme="minorHAnsi"/>
          <w:sz w:val="24"/>
          <w:szCs w:val="24"/>
        </w:rPr>
      </w:pPr>
    </w:p>
    <w:p w:rsidR="00F44D77" w:rsidRPr="003E3C80" w:rsidRDefault="00F44D77" w:rsidP="007D4E3A">
      <w:pPr>
        <w:pStyle w:val="Heading1"/>
        <w:jc w:val="both"/>
        <w:rPr>
          <w:rFonts w:ascii="Bookman Old Style" w:hAnsi="Bookman Old Style" w:cstheme="minorHAnsi"/>
          <w:sz w:val="24"/>
        </w:rPr>
      </w:pPr>
      <w:bookmarkStart w:id="1" w:name="_Toc188889409"/>
      <w:r w:rsidRPr="003E3C80">
        <w:rPr>
          <w:rFonts w:ascii="Bookman Old Style" w:hAnsi="Bookman Old Style" w:cstheme="minorHAnsi"/>
          <w:sz w:val="24"/>
        </w:rPr>
        <w:t>INTRODUCTION</w:t>
      </w:r>
      <w:bookmarkEnd w:id="1"/>
      <w:r w:rsidRPr="003E3C80">
        <w:rPr>
          <w:rFonts w:ascii="Bookman Old Style" w:hAnsi="Bookman Old Style" w:cstheme="minorHAnsi"/>
          <w:sz w:val="24"/>
        </w:rPr>
        <w:t xml:space="preserve"> </w:t>
      </w:r>
    </w:p>
    <w:p w:rsidR="00F44D77" w:rsidRPr="003E3C80" w:rsidRDefault="00F44D77" w:rsidP="007D4E3A">
      <w:pPr>
        <w:jc w:val="both"/>
        <w:rPr>
          <w:rFonts w:ascii="Bookman Old Style" w:hAnsi="Bookman Old Style" w:cstheme="minorHAnsi"/>
          <w:sz w:val="24"/>
          <w:szCs w:val="24"/>
        </w:rPr>
      </w:pPr>
    </w:p>
    <w:p w:rsidR="00F44D77" w:rsidRPr="003E3C80" w:rsidRDefault="00F44D77" w:rsidP="007D4E3A">
      <w:pPr>
        <w:pStyle w:val="BodyText1"/>
        <w:spacing w:line="480" w:lineRule="auto"/>
        <w:ind w:firstLine="0"/>
        <w:rPr>
          <w:rFonts w:ascii="Bookman Old Style" w:hAnsi="Bookman Old Style" w:cstheme="minorHAnsi"/>
          <w:b/>
          <w:sz w:val="24"/>
          <w:szCs w:val="24"/>
        </w:rPr>
      </w:pPr>
      <w:r w:rsidRPr="003E3C80">
        <w:rPr>
          <w:rFonts w:ascii="Bookman Old Style" w:hAnsi="Bookman Old Style" w:cstheme="minorHAnsi"/>
          <w:b/>
          <w:sz w:val="24"/>
          <w:szCs w:val="24"/>
        </w:rPr>
        <w:t>Legal basis for preparation of quarterly reports</w:t>
      </w:r>
    </w:p>
    <w:p w:rsidR="00F44D77" w:rsidRPr="003E3C80" w:rsidRDefault="00F44D77" w:rsidP="007D4E3A">
      <w:pPr>
        <w:pStyle w:val="BodyText1"/>
        <w:spacing w:line="480" w:lineRule="auto"/>
        <w:ind w:firstLine="0"/>
        <w:rPr>
          <w:rFonts w:ascii="Bookman Old Style" w:hAnsi="Bookman Old Style" w:cstheme="minorHAnsi"/>
          <w:sz w:val="24"/>
          <w:szCs w:val="24"/>
        </w:rPr>
      </w:pPr>
      <w:r w:rsidRPr="003E3C80">
        <w:rPr>
          <w:rFonts w:ascii="Bookman Old Style" w:hAnsi="Bookman Old Style" w:cstheme="minorHAnsi"/>
          <w:sz w:val="24"/>
          <w:szCs w:val="24"/>
        </w:rPr>
        <w:t>This report is prepared in accordance with section 166 (1) and 166 (4) of the Public Finance Management Act 2012. The act requires that, “An accounting officer for a county government entity shall prepare a report for each quarter of the financial year in respect of the entity”. Further, “not later than one month after the end of each quarter, the County Treasury shall—</w:t>
      </w:r>
    </w:p>
    <w:p w:rsidR="00F44D77" w:rsidRPr="003E3C80" w:rsidRDefault="00F44D77" w:rsidP="007D4E3A">
      <w:pPr>
        <w:spacing w:line="480" w:lineRule="auto"/>
        <w:jc w:val="both"/>
        <w:rPr>
          <w:rFonts w:ascii="Bookman Old Style" w:hAnsi="Bookman Old Style" w:cstheme="minorHAnsi"/>
          <w:sz w:val="24"/>
          <w:szCs w:val="24"/>
        </w:rPr>
      </w:pPr>
      <w:r w:rsidRPr="003E3C80">
        <w:rPr>
          <w:rFonts w:ascii="Bookman Old Style" w:hAnsi="Bookman Old Style" w:cstheme="minorHAnsi"/>
          <w:sz w:val="24"/>
          <w:szCs w:val="24"/>
        </w:rPr>
        <w:t>(a) Consolidate the quarterly reports and submit them to the county assembly;</w:t>
      </w:r>
    </w:p>
    <w:p w:rsidR="00F44D77" w:rsidRPr="003E3C80" w:rsidRDefault="00F44D77" w:rsidP="007D4E3A">
      <w:pPr>
        <w:spacing w:line="480" w:lineRule="auto"/>
        <w:jc w:val="both"/>
        <w:rPr>
          <w:rFonts w:ascii="Bookman Old Style" w:hAnsi="Bookman Old Style" w:cstheme="minorHAnsi"/>
          <w:sz w:val="24"/>
          <w:szCs w:val="24"/>
        </w:rPr>
      </w:pPr>
      <w:r w:rsidRPr="003E3C80">
        <w:rPr>
          <w:rFonts w:ascii="Bookman Old Style" w:hAnsi="Bookman Old Style" w:cstheme="minorHAnsi"/>
          <w:sz w:val="24"/>
          <w:szCs w:val="24"/>
        </w:rPr>
        <w:t>(b) Deliver copies to the Controller of Budget, National Treasury and the Commission on Revenue Allocation; and</w:t>
      </w:r>
    </w:p>
    <w:p w:rsidR="00F44D77" w:rsidRPr="003E3C80" w:rsidRDefault="00F44D77" w:rsidP="007D4E3A">
      <w:pPr>
        <w:spacing w:line="480" w:lineRule="auto"/>
        <w:jc w:val="both"/>
        <w:rPr>
          <w:rFonts w:ascii="Bookman Old Style" w:hAnsi="Bookman Old Style" w:cstheme="minorHAnsi"/>
          <w:sz w:val="24"/>
          <w:szCs w:val="24"/>
        </w:rPr>
      </w:pPr>
      <w:r w:rsidRPr="003E3C80">
        <w:rPr>
          <w:rFonts w:ascii="Bookman Old Style" w:hAnsi="Bookman Old Style" w:cstheme="minorHAnsi"/>
          <w:sz w:val="24"/>
          <w:szCs w:val="24"/>
        </w:rPr>
        <w:t>(c) Publish and publicize them.</w:t>
      </w:r>
    </w:p>
    <w:p w:rsidR="00F44D77" w:rsidRPr="003E3C80" w:rsidRDefault="00F44D77" w:rsidP="007D4E3A">
      <w:pPr>
        <w:spacing w:line="480" w:lineRule="auto"/>
        <w:jc w:val="both"/>
        <w:rPr>
          <w:rFonts w:ascii="Bookman Old Style" w:hAnsi="Bookman Old Style" w:cstheme="minorHAnsi"/>
          <w:sz w:val="24"/>
          <w:szCs w:val="24"/>
        </w:rPr>
      </w:pPr>
    </w:p>
    <w:p w:rsidR="00F44D77" w:rsidRPr="003E3C80" w:rsidRDefault="00F44D77" w:rsidP="007D4E3A">
      <w:pPr>
        <w:spacing w:line="480" w:lineRule="auto"/>
        <w:jc w:val="both"/>
        <w:rPr>
          <w:rFonts w:ascii="Bookman Old Style" w:hAnsi="Bookman Old Style" w:cstheme="minorHAnsi"/>
          <w:sz w:val="24"/>
          <w:szCs w:val="24"/>
        </w:rPr>
      </w:pPr>
    </w:p>
    <w:p w:rsidR="00F44D77" w:rsidRPr="003E3C80" w:rsidRDefault="00F44D77" w:rsidP="007D4E3A">
      <w:pPr>
        <w:spacing w:line="480" w:lineRule="auto"/>
        <w:jc w:val="both"/>
        <w:rPr>
          <w:rFonts w:ascii="Bookman Old Style" w:hAnsi="Bookman Old Style" w:cstheme="minorHAnsi"/>
          <w:sz w:val="24"/>
          <w:szCs w:val="24"/>
        </w:rPr>
      </w:pPr>
    </w:p>
    <w:p w:rsidR="00F44D77" w:rsidRPr="003E3C80" w:rsidRDefault="00F44D77" w:rsidP="007D4E3A">
      <w:pPr>
        <w:spacing w:line="480" w:lineRule="auto"/>
        <w:jc w:val="both"/>
        <w:rPr>
          <w:rFonts w:ascii="Bookman Old Style" w:hAnsi="Bookman Old Style" w:cstheme="minorHAnsi"/>
          <w:sz w:val="24"/>
          <w:szCs w:val="24"/>
        </w:rPr>
      </w:pPr>
    </w:p>
    <w:p w:rsidR="00F44D77" w:rsidRPr="003E3C80" w:rsidRDefault="00F44D77" w:rsidP="007D4E3A">
      <w:pPr>
        <w:spacing w:line="480" w:lineRule="auto"/>
        <w:jc w:val="both"/>
        <w:rPr>
          <w:rFonts w:ascii="Bookman Old Style" w:hAnsi="Bookman Old Style" w:cstheme="minorHAnsi"/>
          <w:sz w:val="24"/>
          <w:szCs w:val="24"/>
        </w:rPr>
      </w:pPr>
    </w:p>
    <w:p w:rsidR="00F44D77" w:rsidRPr="003E3C80" w:rsidRDefault="00F44D77" w:rsidP="007D4E3A">
      <w:pPr>
        <w:spacing w:line="480" w:lineRule="auto"/>
        <w:jc w:val="both"/>
        <w:rPr>
          <w:rFonts w:ascii="Bookman Old Style" w:hAnsi="Bookman Old Style" w:cstheme="minorHAnsi"/>
          <w:sz w:val="24"/>
          <w:szCs w:val="24"/>
        </w:rPr>
      </w:pPr>
    </w:p>
    <w:p w:rsidR="0067096E" w:rsidRPr="003E3C80" w:rsidRDefault="0067096E" w:rsidP="007D4E3A">
      <w:pPr>
        <w:spacing w:line="480" w:lineRule="auto"/>
        <w:jc w:val="both"/>
        <w:rPr>
          <w:rFonts w:ascii="Bookman Old Style" w:hAnsi="Bookman Old Style" w:cstheme="minorHAnsi"/>
          <w:sz w:val="24"/>
          <w:szCs w:val="24"/>
        </w:rPr>
      </w:pPr>
    </w:p>
    <w:p w:rsidR="00FD60DF" w:rsidRPr="003E3C80" w:rsidRDefault="00F44D77" w:rsidP="007D4E3A">
      <w:pPr>
        <w:pStyle w:val="Heading1"/>
        <w:jc w:val="both"/>
        <w:rPr>
          <w:rFonts w:ascii="Bookman Old Style" w:hAnsi="Bookman Old Style" w:cstheme="minorHAnsi"/>
          <w:sz w:val="24"/>
        </w:rPr>
      </w:pPr>
      <w:bookmarkStart w:id="2" w:name="_Toc188889410"/>
      <w:r w:rsidRPr="003E3C80">
        <w:rPr>
          <w:rFonts w:ascii="Bookman Old Style" w:hAnsi="Bookman Old Style" w:cstheme="minorHAnsi"/>
          <w:sz w:val="24"/>
        </w:rPr>
        <w:lastRenderedPageBreak/>
        <w:t>REVENUE ANALYSIS</w:t>
      </w:r>
      <w:bookmarkEnd w:id="2"/>
    </w:p>
    <w:p w:rsidR="00291C2F" w:rsidRPr="003E3C80" w:rsidRDefault="00B37EA2" w:rsidP="007D4E3A">
      <w:pPr>
        <w:spacing w:line="360" w:lineRule="auto"/>
        <w:jc w:val="both"/>
        <w:rPr>
          <w:rFonts w:ascii="Bookman Old Style" w:hAnsi="Bookman Old Style" w:cstheme="minorHAnsi"/>
          <w:sz w:val="24"/>
          <w:szCs w:val="24"/>
        </w:rPr>
      </w:pPr>
      <w:r w:rsidRPr="003E3C80">
        <w:rPr>
          <w:rFonts w:ascii="Bookman Old Style" w:hAnsi="Bookman Old Style" w:cstheme="minorHAnsi"/>
          <w:sz w:val="24"/>
          <w:szCs w:val="24"/>
        </w:rPr>
        <w:t>The approved resource envelope for Approved 2</w:t>
      </w:r>
      <w:r w:rsidR="0099148B" w:rsidRPr="003E3C80">
        <w:rPr>
          <w:rFonts w:ascii="Bookman Old Style" w:hAnsi="Bookman Old Style" w:cstheme="minorHAnsi"/>
          <w:sz w:val="24"/>
          <w:szCs w:val="24"/>
        </w:rPr>
        <w:t>024/25</w:t>
      </w:r>
      <w:r w:rsidRPr="003E3C80">
        <w:rPr>
          <w:rFonts w:ascii="Bookman Old Style" w:hAnsi="Bookman Old Style" w:cstheme="minorHAnsi"/>
          <w:sz w:val="24"/>
          <w:szCs w:val="24"/>
        </w:rPr>
        <w:t xml:space="preserve"> FY </w:t>
      </w:r>
      <w:r w:rsidR="00291C2F" w:rsidRPr="003E3C80">
        <w:rPr>
          <w:rFonts w:ascii="Bookman Old Style" w:hAnsi="Bookman Old Style" w:cstheme="minorHAnsi"/>
          <w:sz w:val="24"/>
          <w:szCs w:val="24"/>
        </w:rPr>
        <w:t>Kirinyaga County Budget</w:t>
      </w:r>
      <w:r w:rsidRPr="003E3C80">
        <w:rPr>
          <w:rFonts w:ascii="Bookman Old Style" w:hAnsi="Bookman Old Style" w:cstheme="minorHAnsi"/>
          <w:sz w:val="24"/>
          <w:szCs w:val="24"/>
        </w:rPr>
        <w:t xml:space="preserve"> </w:t>
      </w:r>
      <w:r w:rsidR="00291C2F" w:rsidRPr="003E3C80">
        <w:rPr>
          <w:rFonts w:ascii="Bookman Old Style" w:hAnsi="Bookman Old Style" w:cstheme="minorHAnsi"/>
          <w:sz w:val="24"/>
          <w:szCs w:val="24"/>
        </w:rPr>
        <w:t xml:space="preserve">amounts to </w:t>
      </w:r>
      <w:proofErr w:type="spellStart"/>
      <w:r w:rsidR="00291C2F" w:rsidRPr="003E3C80">
        <w:rPr>
          <w:rFonts w:ascii="Bookman Old Style" w:hAnsi="Bookman Old Style" w:cstheme="minorHAnsi"/>
          <w:sz w:val="24"/>
          <w:szCs w:val="24"/>
        </w:rPr>
        <w:t>KShs</w:t>
      </w:r>
      <w:proofErr w:type="spellEnd"/>
      <w:r w:rsidR="00E82ECC" w:rsidRPr="003E3C80">
        <w:rPr>
          <w:rFonts w:ascii="Bookman Old Style" w:hAnsi="Bookman Old Style" w:cstheme="minorHAnsi"/>
          <w:sz w:val="24"/>
          <w:szCs w:val="24"/>
        </w:rPr>
        <w:t xml:space="preserve">. </w:t>
      </w:r>
      <w:r w:rsidR="0099148B" w:rsidRPr="003E3C80">
        <w:rPr>
          <w:rFonts w:ascii="Bookman Old Style" w:hAnsi="Bookman Old Style" w:cstheme="minorHAnsi"/>
          <w:sz w:val="24"/>
          <w:szCs w:val="24"/>
        </w:rPr>
        <w:t xml:space="preserve">8,079,166,940 </w:t>
      </w:r>
      <w:r w:rsidR="00291C2F" w:rsidRPr="003E3C80">
        <w:rPr>
          <w:rFonts w:ascii="Bookman Old Style" w:hAnsi="Bookman Old Style" w:cstheme="minorHAnsi"/>
          <w:sz w:val="24"/>
          <w:szCs w:val="24"/>
        </w:rPr>
        <w:t>which will be financed as</w:t>
      </w:r>
      <w:r w:rsidR="00CB3AD4" w:rsidRPr="003E3C80">
        <w:rPr>
          <w:rFonts w:ascii="Bookman Old Style" w:hAnsi="Bookman Old Style" w:cstheme="minorHAnsi"/>
          <w:sz w:val="24"/>
          <w:szCs w:val="24"/>
        </w:rPr>
        <w:t xml:space="preserve"> per Table 2.1 below</w:t>
      </w:r>
      <w:r w:rsidR="001520FB" w:rsidRPr="003E3C80">
        <w:rPr>
          <w:rFonts w:ascii="Bookman Old Style" w:hAnsi="Bookman Old Style" w:cstheme="minorHAnsi"/>
          <w:sz w:val="24"/>
          <w:szCs w:val="24"/>
        </w:rPr>
        <w:t>.</w:t>
      </w:r>
    </w:p>
    <w:p w:rsidR="004A4ECE" w:rsidRPr="003E3C80" w:rsidRDefault="004A4ECE" w:rsidP="004A4ECE">
      <w:pPr>
        <w:pStyle w:val="Caption"/>
        <w:keepNext/>
        <w:rPr>
          <w:rFonts w:ascii="Bookman Old Style" w:hAnsi="Bookman Old Style" w:cstheme="minorHAnsi"/>
          <w:i w:val="0"/>
          <w:color w:val="auto"/>
          <w:sz w:val="24"/>
          <w:szCs w:val="24"/>
        </w:rPr>
      </w:pPr>
      <w:bookmarkStart w:id="3" w:name="_Toc188889421"/>
      <w:r w:rsidRPr="003E3C80">
        <w:rPr>
          <w:rFonts w:ascii="Bookman Old Style" w:hAnsi="Bookman Old Style" w:cstheme="minorHAnsi"/>
          <w:i w:val="0"/>
          <w:color w:val="auto"/>
          <w:sz w:val="24"/>
          <w:szCs w:val="24"/>
        </w:rPr>
        <w:t xml:space="preserve">Table </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STYLEREF 1 \s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2</w:t>
      </w:r>
      <w:r w:rsidR="00623313" w:rsidRPr="003E3C80">
        <w:rPr>
          <w:rFonts w:ascii="Bookman Old Style" w:hAnsi="Bookman Old Style" w:cstheme="minorHAnsi"/>
          <w:i w:val="0"/>
          <w:color w:val="auto"/>
          <w:sz w:val="24"/>
          <w:szCs w:val="24"/>
        </w:rPr>
        <w:fldChar w:fldCharType="end"/>
      </w:r>
      <w:r w:rsidR="00623313" w:rsidRPr="003E3C80">
        <w:rPr>
          <w:rFonts w:ascii="Bookman Old Style" w:hAnsi="Bookman Old Style" w:cstheme="minorHAnsi"/>
          <w:i w:val="0"/>
          <w:color w:val="auto"/>
          <w:sz w:val="24"/>
          <w:szCs w:val="24"/>
        </w:rPr>
        <w:t>.</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SEQ Table \* ARABIC \s 1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1</w:t>
      </w:r>
      <w:r w:rsidR="00623313" w:rsidRPr="003E3C80">
        <w:rPr>
          <w:rFonts w:ascii="Bookman Old Style" w:hAnsi="Bookman Old Style" w:cstheme="minorHAnsi"/>
          <w:i w:val="0"/>
          <w:color w:val="auto"/>
          <w:sz w:val="24"/>
          <w:szCs w:val="24"/>
        </w:rPr>
        <w:fldChar w:fldCharType="end"/>
      </w:r>
      <w:r w:rsidRPr="003E3C80">
        <w:rPr>
          <w:rFonts w:ascii="Bookman Old Style" w:hAnsi="Bookman Old Style" w:cstheme="minorHAnsi"/>
          <w:i w:val="0"/>
          <w:color w:val="auto"/>
          <w:sz w:val="24"/>
          <w:szCs w:val="24"/>
        </w:rPr>
        <w:t xml:space="preserve"> Resource Envelop</w:t>
      </w:r>
      <w:r w:rsidR="00A457BD" w:rsidRPr="003E3C80">
        <w:rPr>
          <w:rFonts w:ascii="Bookman Old Style" w:hAnsi="Bookman Old Style" w:cstheme="minorHAnsi"/>
          <w:i w:val="0"/>
          <w:color w:val="auto"/>
          <w:sz w:val="24"/>
          <w:szCs w:val="24"/>
        </w:rPr>
        <w:t xml:space="preserve"> 2024/25</w:t>
      </w:r>
      <w:r w:rsidR="00B824E8" w:rsidRPr="003E3C80">
        <w:rPr>
          <w:rFonts w:ascii="Bookman Old Style" w:hAnsi="Bookman Old Style" w:cstheme="minorHAnsi"/>
          <w:i w:val="0"/>
          <w:color w:val="auto"/>
          <w:sz w:val="24"/>
          <w:szCs w:val="24"/>
        </w:rPr>
        <w:t>FY</w:t>
      </w:r>
      <w:bookmarkEnd w:id="3"/>
    </w:p>
    <w:tbl>
      <w:tblPr>
        <w:tblW w:w="5000" w:type="pct"/>
        <w:tblLook w:val="04A0" w:firstRow="1" w:lastRow="0" w:firstColumn="1" w:lastColumn="0" w:noHBand="0" w:noVBand="1"/>
      </w:tblPr>
      <w:tblGrid>
        <w:gridCol w:w="6670"/>
        <w:gridCol w:w="2680"/>
      </w:tblGrid>
      <w:tr w:rsidR="00A457BD" w:rsidRPr="003E3C80" w:rsidTr="00A457BD">
        <w:trPr>
          <w:trHeight w:val="20"/>
        </w:trPr>
        <w:tc>
          <w:tcPr>
            <w:tcW w:w="356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center"/>
              <w:rPr>
                <w:rFonts w:ascii="Bookman Old Style" w:eastAsia="Times New Roman" w:hAnsi="Bookman Old Style"/>
                <w:b/>
                <w:bCs/>
                <w:color w:val="000000"/>
                <w:sz w:val="24"/>
                <w:szCs w:val="24"/>
              </w:rPr>
            </w:pPr>
            <w:r w:rsidRPr="003E3C80">
              <w:rPr>
                <w:rFonts w:ascii="Bookman Old Style" w:eastAsia="Times New Roman" w:hAnsi="Bookman Old Style"/>
                <w:b/>
                <w:bCs/>
                <w:color w:val="000000"/>
                <w:sz w:val="24"/>
                <w:szCs w:val="24"/>
              </w:rPr>
              <w:t>DESCRIPTION</w:t>
            </w:r>
          </w:p>
        </w:tc>
        <w:tc>
          <w:tcPr>
            <w:tcW w:w="1433" w:type="pct"/>
            <w:tcBorders>
              <w:top w:val="single" w:sz="4" w:space="0" w:color="auto"/>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b/>
                <w:bCs/>
                <w:sz w:val="24"/>
                <w:szCs w:val="24"/>
              </w:rPr>
            </w:pPr>
            <w:r w:rsidRPr="003E3C80">
              <w:rPr>
                <w:rFonts w:ascii="Bookman Old Style" w:eastAsia="Times New Roman" w:hAnsi="Bookman Old Style"/>
                <w:b/>
                <w:bCs/>
                <w:sz w:val="24"/>
                <w:szCs w:val="24"/>
              </w:rPr>
              <w:t>APPROVED BUDGET FY 2024/2025</w:t>
            </w:r>
          </w:p>
        </w:tc>
      </w:tr>
      <w:tr w:rsidR="00A457BD" w:rsidRPr="003E3C80" w:rsidTr="00A457BD">
        <w:trPr>
          <w:trHeight w:val="20"/>
        </w:trPr>
        <w:tc>
          <w:tcPr>
            <w:tcW w:w="3567" w:type="pct"/>
            <w:vMerge/>
            <w:tcBorders>
              <w:top w:val="single" w:sz="4" w:space="0" w:color="auto"/>
              <w:left w:val="single" w:sz="4" w:space="0" w:color="auto"/>
              <w:bottom w:val="single" w:sz="4" w:space="0" w:color="auto"/>
              <w:right w:val="single" w:sz="4" w:space="0" w:color="auto"/>
            </w:tcBorders>
            <w:vAlign w:val="center"/>
            <w:hideMark/>
          </w:tcPr>
          <w:p w:rsidR="00A457BD" w:rsidRPr="003E3C80" w:rsidRDefault="00A457BD" w:rsidP="00A457BD">
            <w:pPr>
              <w:spacing w:after="0" w:line="240" w:lineRule="auto"/>
              <w:rPr>
                <w:rFonts w:ascii="Bookman Old Style" w:eastAsia="Times New Roman" w:hAnsi="Bookman Old Style"/>
                <w:b/>
                <w:bCs/>
                <w:color w:val="000000"/>
                <w:sz w:val="24"/>
                <w:szCs w:val="24"/>
              </w:rPr>
            </w:pP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center"/>
              <w:rPr>
                <w:rFonts w:ascii="Bookman Old Style" w:eastAsia="Times New Roman" w:hAnsi="Bookman Old Style"/>
                <w:b/>
                <w:bCs/>
                <w:sz w:val="24"/>
                <w:szCs w:val="24"/>
              </w:rPr>
            </w:pPr>
            <w:r w:rsidRPr="003E3C80">
              <w:rPr>
                <w:rFonts w:ascii="Bookman Old Style" w:eastAsia="Times New Roman" w:hAnsi="Bookman Old Style"/>
                <w:b/>
                <w:bCs/>
                <w:sz w:val="24"/>
                <w:szCs w:val="24"/>
              </w:rPr>
              <w:t xml:space="preserve"> KES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Equitable Share</w:t>
            </w:r>
          </w:p>
        </w:tc>
        <w:tc>
          <w:tcPr>
            <w:tcW w:w="1433" w:type="pct"/>
            <w:tcBorders>
              <w:top w:val="nil"/>
              <w:left w:val="nil"/>
              <w:bottom w:val="single" w:sz="4" w:space="0" w:color="auto"/>
              <w:right w:val="single" w:sz="4" w:space="0" w:color="auto"/>
            </w:tcBorders>
            <w:shd w:val="clear" w:color="auto" w:fill="auto"/>
            <w:vAlign w:val="center"/>
            <w:hideMark/>
          </w:tcPr>
          <w:p w:rsidR="00A457BD" w:rsidRPr="003E3C80" w:rsidRDefault="00A457BD" w:rsidP="00A457BD">
            <w:pPr>
              <w:spacing w:after="0" w:line="240" w:lineRule="auto"/>
              <w:jc w:val="right"/>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5,633,619,143</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Allocation of Roads Maintenance Fuel Levy Fund(RMLF)</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194,894,333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Delayed Exchequer June 2024</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433,617,400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Allocation Financed by Grant from DANIDA to finance Universal Healthcare in Devolved System</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6,532,500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b/>
                <w:bCs/>
                <w:color w:val="000000"/>
                <w:sz w:val="24"/>
                <w:szCs w:val="24"/>
              </w:rPr>
            </w:pPr>
            <w:r w:rsidRPr="003E3C80">
              <w:rPr>
                <w:rFonts w:ascii="Bookman Old Style" w:eastAsia="Times New Roman" w:hAnsi="Bookman Old Style"/>
                <w:b/>
                <w:bCs/>
                <w:color w:val="000000"/>
                <w:sz w:val="24"/>
                <w:szCs w:val="24"/>
              </w:rPr>
              <w:t>Revenue</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Ordinary revenue</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410,451,000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A-</w:t>
            </w:r>
            <w:proofErr w:type="spellStart"/>
            <w:r w:rsidRPr="003E3C80">
              <w:rPr>
                <w:rFonts w:ascii="Bookman Old Style" w:eastAsia="Times New Roman" w:hAnsi="Bookman Old Style"/>
                <w:color w:val="000000"/>
                <w:sz w:val="24"/>
                <w:szCs w:val="24"/>
              </w:rPr>
              <w:t>i</w:t>
            </w:r>
            <w:proofErr w:type="spellEnd"/>
            <w:r w:rsidRPr="003E3C80">
              <w:rPr>
                <w:rFonts w:ascii="Bookman Old Style" w:eastAsia="Times New Roman" w:hAnsi="Bookman Old Style"/>
                <w:color w:val="000000"/>
                <w:sz w:val="24"/>
                <w:szCs w:val="24"/>
              </w:rPr>
              <w:t xml:space="preserve">-A in </w:t>
            </w:r>
            <w:r w:rsidR="0099148B" w:rsidRPr="003E3C80">
              <w:rPr>
                <w:rFonts w:ascii="Bookman Old Style" w:eastAsia="Times New Roman" w:hAnsi="Bookman Old Style"/>
                <w:color w:val="000000"/>
                <w:sz w:val="24"/>
                <w:szCs w:val="24"/>
              </w:rPr>
              <w:t>respect</w:t>
            </w:r>
            <w:r w:rsidRPr="003E3C80">
              <w:rPr>
                <w:rFonts w:ascii="Bookman Old Style" w:eastAsia="Times New Roman" w:hAnsi="Bookman Old Style"/>
                <w:color w:val="000000"/>
                <w:sz w:val="24"/>
                <w:szCs w:val="24"/>
              </w:rPr>
              <w:t xml:space="preserve"> to County Health Services (Facility Improvement Fund)</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200,000,000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(A-</w:t>
            </w:r>
            <w:proofErr w:type="spellStart"/>
            <w:r w:rsidRPr="003E3C80">
              <w:rPr>
                <w:rFonts w:ascii="Bookman Old Style" w:eastAsia="Times New Roman" w:hAnsi="Bookman Old Style"/>
                <w:color w:val="000000"/>
                <w:sz w:val="24"/>
                <w:szCs w:val="24"/>
              </w:rPr>
              <w:t>i</w:t>
            </w:r>
            <w:proofErr w:type="spellEnd"/>
            <w:r w:rsidRPr="003E3C80">
              <w:rPr>
                <w:rFonts w:ascii="Bookman Old Style" w:eastAsia="Times New Roman" w:hAnsi="Bookman Old Style"/>
                <w:color w:val="000000"/>
                <w:sz w:val="24"/>
                <w:szCs w:val="24"/>
              </w:rPr>
              <w:t>-A) Revenue from Alcoholic Drinks licensing</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14,549,000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(A-</w:t>
            </w:r>
            <w:proofErr w:type="spellStart"/>
            <w:r w:rsidRPr="003E3C80">
              <w:rPr>
                <w:rFonts w:ascii="Bookman Old Style" w:eastAsia="Times New Roman" w:hAnsi="Bookman Old Style"/>
                <w:color w:val="000000"/>
                <w:sz w:val="24"/>
                <w:szCs w:val="24"/>
              </w:rPr>
              <w:t>i</w:t>
            </w:r>
            <w:proofErr w:type="spellEnd"/>
            <w:r w:rsidRPr="003E3C80">
              <w:rPr>
                <w:rFonts w:ascii="Bookman Old Style" w:eastAsia="Times New Roman" w:hAnsi="Bookman Old Style"/>
                <w:color w:val="000000"/>
                <w:sz w:val="24"/>
                <w:szCs w:val="24"/>
              </w:rPr>
              <w:t xml:space="preserve">-A)Revenue raised from Kamweti Agricultural </w:t>
            </w:r>
            <w:r w:rsidR="0099148B" w:rsidRPr="003E3C80">
              <w:rPr>
                <w:rFonts w:ascii="Bookman Old Style" w:eastAsia="Times New Roman" w:hAnsi="Bookman Old Style"/>
                <w:color w:val="000000"/>
                <w:sz w:val="24"/>
                <w:szCs w:val="24"/>
              </w:rPr>
              <w:t>Training</w:t>
            </w:r>
            <w:r w:rsidRPr="003E3C80">
              <w:rPr>
                <w:rFonts w:ascii="Bookman Old Style" w:eastAsia="Times New Roman" w:hAnsi="Bookman Old Style"/>
                <w:color w:val="000000"/>
                <w:sz w:val="24"/>
                <w:szCs w:val="24"/>
              </w:rPr>
              <w:t xml:space="preserve"> Center</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25,000,000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International Fund for Agricultural Development (IFAD) Aquaculture Business Development Project (ABDP)</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13,779,259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IDA (World Bank)-Kenya Devolution Support Programme Grant (KDSP II) Level 1 Grant</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37,500,000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IDA-(World Bank Credit)( Kenya Urban Support Project (KUSP) UDG</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35,000,000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IDA- (World Bank)Credit National Agricultural Value Chain Development Project (NAVCDP) FY2022/23</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151,515,152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Allocation from the National Government for Community Health Promoters (CHPs) Project</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36,660,000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IDA(World Bank) Credit Allocation for Kenya Water, Sanitation and Hygiene (K-WASH) Program</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366,729,808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color w:val="000000"/>
                <w:sz w:val="24"/>
                <w:szCs w:val="24"/>
              </w:rPr>
            </w:pPr>
            <w:r w:rsidRPr="003E3C80">
              <w:rPr>
                <w:rFonts w:ascii="Bookman Old Style" w:eastAsia="Times New Roman" w:hAnsi="Bookman Old Style"/>
                <w:color w:val="000000"/>
                <w:sz w:val="24"/>
                <w:szCs w:val="24"/>
              </w:rPr>
              <w:t>Rolled over Funds</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sz w:val="24"/>
                <w:szCs w:val="24"/>
              </w:rPr>
            </w:pPr>
            <w:r w:rsidRPr="003E3C80">
              <w:rPr>
                <w:rFonts w:ascii="Bookman Old Style" w:eastAsia="Times New Roman" w:hAnsi="Bookman Old Style"/>
                <w:sz w:val="24"/>
                <w:szCs w:val="24"/>
              </w:rPr>
              <w:t xml:space="preserve">           519,319,345 </w:t>
            </w:r>
          </w:p>
        </w:tc>
      </w:tr>
      <w:tr w:rsidR="00A457BD" w:rsidRPr="003E3C80" w:rsidTr="00A457BD">
        <w:trPr>
          <w:trHeight w:val="20"/>
        </w:trPr>
        <w:tc>
          <w:tcPr>
            <w:tcW w:w="3567" w:type="pct"/>
            <w:tcBorders>
              <w:top w:val="nil"/>
              <w:left w:val="single" w:sz="4" w:space="0" w:color="auto"/>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rPr>
                <w:rFonts w:ascii="Bookman Old Style" w:eastAsia="Times New Roman" w:hAnsi="Bookman Old Style"/>
                <w:b/>
                <w:bCs/>
                <w:color w:val="000000"/>
                <w:sz w:val="24"/>
                <w:szCs w:val="24"/>
              </w:rPr>
            </w:pPr>
            <w:r w:rsidRPr="003E3C80">
              <w:rPr>
                <w:rFonts w:ascii="Bookman Old Style" w:eastAsia="Times New Roman" w:hAnsi="Bookman Old Style"/>
                <w:b/>
                <w:bCs/>
                <w:color w:val="000000"/>
                <w:sz w:val="24"/>
                <w:szCs w:val="24"/>
              </w:rPr>
              <w:t>TOTAL REVENUES</w:t>
            </w:r>
          </w:p>
        </w:tc>
        <w:tc>
          <w:tcPr>
            <w:tcW w:w="1433" w:type="pct"/>
            <w:tcBorders>
              <w:top w:val="nil"/>
              <w:left w:val="nil"/>
              <w:bottom w:val="single" w:sz="4" w:space="0" w:color="auto"/>
              <w:right w:val="single" w:sz="4" w:space="0" w:color="auto"/>
            </w:tcBorders>
            <w:shd w:val="clear" w:color="auto" w:fill="auto"/>
            <w:vAlign w:val="bottom"/>
            <w:hideMark/>
          </w:tcPr>
          <w:p w:rsidR="00A457BD" w:rsidRPr="003E3C80" w:rsidRDefault="00A457BD" w:rsidP="00A457BD">
            <w:pPr>
              <w:spacing w:after="0" w:line="240" w:lineRule="auto"/>
              <w:jc w:val="right"/>
              <w:rPr>
                <w:rFonts w:ascii="Bookman Old Style" w:eastAsia="Times New Roman" w:hAnsi="Bookman Old Style"/>
                <w:b/>
                <w:bCs/>
                <w:sz w:val="24"/>
                <w:szCs w:val="24"/>
              </w:rPr>
            </w:pPr>
            <w:r w:rsidRPr="003E3C80">
              <w:rPr>
                <w:rFonts w:ascii="Bookman Old Style" w:eastAsia="Times New Roman" w:hAnsi="Bookman Old Style"/>
                <w:b/>
                <w:bCs/>
                <w:sz w:val="24"/>
                <w:szCs w:val="24"/>
              </w:rPr>
              <w:t xml:space="preserve">        8,079,166,940 </w:t>
            </w:r>
          </w:p>
        </w:tc>
      </w:tr>
    </w:tbl>
    <w:p w:rsidR="00B37EA2" w:rsidRPr="003E3C80" w:rsidRDefault="00434239" w:rsidP="00434239">
      <w:pPr>
        <w:jc w:val="both"/>
        <w:rPr>
          <w:rFonts w:ascii="Bookman Old Style" w:eastAsia="Cambria" w:hAnsi="Bookman Old Style" w:cstheme="minorHAnsi"/>
          <w:bCs/>
          <w:i/>
          <w:color w:val="000000"/>
          <w:sz w:val="24"/>
          <w:szCs w:val="24"/>
        </w:rPr>
      </w:pPr>
      <w:r w:rsidRPr="003E3C80">
        <w:rPr>
          <w:rFonts w:ascii="Bookman Old Style" w:eastAsia="Cambria" w:hAnsi="Bookman Old Style" w:cstheme="minorHAnsi"/>
          <w:bCs/>
          <w:i/>
          <w:color w:val="000000"/>
          <w:sz w:val="24"/>
          <w:szCs w:val="24"/>
        </w:rPr>
        <w:t>Source: County Treasury</w:t>
      </w:r>
    </w:p>
    <w:p w:rsidR="00291C2F" w:rsidRPr="003E3C80" w:rsidRDefault="005B20D6" w:rsidP="00E34D26">
      <w:pPr>
        <w:pStyle w:val="Heading2"/>
        <w:rPr>
          <w:rFonts w:ascii="Bookman Old Style" w:eastAsia="Cambria" w:hAnsi="Bookman Old Style" w:cstheme="minorHAnsi"/>
          <w:sz w:val="24"/>
        </w:rPr>
      </w:pPr>
      <w:bookmarkStart w:id="4" w:name="_Toc188889411"/>
      <w:r w:rsidRPr="003E3C80">
        <w:rPr>
          <w:rFonts w:ascii="Bookman Old Style" w:eastAsia="Cambria" w:hAnsi="Bookman Old Style" w:cstheme="minorHAnsi"/>
          <w:sz w:val="24"/>
        </w:rPr>
        <w:lastRenderedPageBreak/>
        <w:t>Own Source Revenue</w:t>
      </w:r>
      <w:bookmarkEnd w:id="4"/>
    </w:p>
    <w:p w:rsidR="00291C2F" w:rsidRPr="003E3C80" w:rsidRDefault="00324509" w:rsidP="007D4E3A">
      <w:pPr>
        <w:spacing w:line="360" w:lineRule="auto"/>
        <w:jc w:val="both"/>
        <w:rPr>
          <w:rFonts w:ascii="Bookman Old Style" w:eastAsia="Cambria" w:hAnsi="Bookman Old Style" w:cstheme="minorHAnsi"/>
          <w:bCs/>
          <w:color w:val="000000"/>
          <w:sz w:val="24"/>
          <w:szCs w:val="24"/>
        </w:rPr>
      </w:pPr>
      <w:r w:rsidRPr="003E3C80">
        <w:rPr>
          <w:rFonts w:ascii="Bookman Old Style" w:eastAsia="Cambria" w:hAnsi="Bookman Old Style" w:cstheme="minorHAnsi"/>
          <w:bCs/>
          <w:color w:val="000000"/>
          <w:sz w:val="24"/>
          <w:szCs w:val="24"/>
        </w:rPr>
        <w:t xml:space="preserve">The County has a projected own source </w:t>
      </w:r>
      <w:r w:rsidR="00291C2F" w:rsidRPr="003E3C80">
        <w:rPr>
          <w:rFonts w:ascii="Bookman Old Style" w:eastAsia="Cambria" w:hAnsi="Bookman Old Style" w:cstheme="minorHAnsi"/>
          <w:bCs/>
          <w:color w:val="000000"/>
          <w:sz w:val="24"/>
          <w:szCs w:val="24"/>
        </w:rPr>
        <w:t xml:space="preserve">revenue target of </w:t>
      </w:r>
      <w:proofErr w:type="spellStart"/>
      <w:r w:rsidR="00291C2F" w:rsidRPr="003E3C80">
        <w:rPr>
          <w:rFonts w:ascii="Bookman Old Style" w:eastAsia="Cambria" w:hAnsi="Bookman Old Style" w:cstheme="minorHAnsi"/>
          <w:bCs/>
          <w:color w:val="000000"/>
          <w:sz w:val="24"/>
          <w:szCs w:val="24"/>
        </w:rPr>
        <w:t>KShs</w:t>
      </w:r>
      <w:proofErr w:type="spellEnd"/>
      <w:r w:rsidR="0099148B" w:rsidRPr="003E3C80">
        <w:rPr>
          <w:rFonts w:ascii="Bookman Old Style" w:eastAsia="Cambria" w:hAnsi="Bookman Old Style" w:cstheme="minorHAnsi"/>
          <w:bCs/>
          <w:color w:val="000000"/>
          <w:sz w:val="24"/>
          <w:szCs w:val="24"/>
        </w:rPr>
        <w:t xml:space="preserve"> 650 Million in the FY 2024/25</w:t>
      </w:r>
      <w:r w:rsidR="001C1AC4" w:rsidRPr="003E3C80">
        <w:rPr>
          <w:rFonts w:ascii="Bookman Old Style" w:eastAsia="Cambria" w:hAnsi="Bookman Old Style" w:cstheme="minorHAnsi"/>
          <w:bCs/>
          <w:color w:val="000000"/>
          <w:sz w:val="24"/>
          <w:szCs w:val="24"/>
        </w:rPr>
        <w:t xml:space="preserve"> B</w:t>
      </w:r>
      <w:r w:rsidR="003774C3">
        <w:rPr>
          <w:rFonts w:ascii="Bookman Old Style" w:eastAsia="Cambria" w:hAnsi="Bookman Old Style" w:cstheme="minorHAnsi"/>
          <w:bCs/>
          <w:color w:val="000000"/>
          <w:sz w:val="24"/>
          <w:szCs w:val="24"/>
        </w:rPr>
        <w:t xml:space="preserve">udget. During the first half </w:t>
      </w:r>
      <w:r w:rsidR="00291C2F" w:rsidRPr="003E3C80">
        <w:rPr>
          <w:rFonts w:ascii="Bookman Old Style" w:eastAsia="Cambria" w:hAnsi="Bookman Old Style" w:cstheme="minorHAnsi"/>
          <w:bCs/>
          <w:color w:val="000000"/>
          <w:sz w:val="24"/>
          <w:szCs w:val="24"/>
        </w:rPr>
        <w:t>July-</w:t>
      </w:r>
      <w:r w:rsidR="003774C3">
        <w:rPr>
          <w:rFonts w:ascii="Bookman Old Style" w:eastAsia="Cambria" w:hAnsi="Bookman Old Style" w:cstheme="minorHAnsi"/>
          <w:bCs/>
          <w:color w:val="000000"/>
          <w:sz w:val="24"/>
          <w:szCs w:val="24"/>
        </w:rPr>
        <w:t>December</w:t>
      </w:r>
      <w:r w:rsidR="00291C2F" w:rsidRPr="003E3C80">
        <w:rPr>
          <w:rFonts w:ascii="Bookman Old Style" w:eastAsia="Cambria" w:hAnsi="Bookman Old Style" w:cstheme="minorHAnsi"/>
          <w:bCs/>
          <w:color w:val="000000"/>
          <w:sz w:val="24"/>
          <w:szCs w:val="24"/>
        </w:rPr>
        <w:t xml:space="preserve"> </w:t>
      </w:r>
      <w:r w:rsidR="000B3A7B" w:rsidRPr="003E3C80">
        <w:rPr>
          <w:rFonts w:ascii="Bookman Old Style" w:eastAsia="Cambria" w:hAnsi="Bookman Old Style" w:cstheme="minorHAnsi"/>
          <w:bCs/>
          <w:color w:val="000000"/>
          <w:sz w:val="24"/>
          <w:szCs w:val="24"/>
        </w:rPr>
        <w:t>O</w:t>
      </w:r>
      <w:r w:rsidR="00291C2F" w:rsidRPr="003E3C80">
        <w:rPr>
          <w:rFonts w:ascii="Bookman Old Style" w:eastAsia="Cambria" w:hAnsi="Bookman Old Style" w:cstheme="minorHAnsi"/>
          <w:bCs/>
          <w:color w:val="000000"/>
          <w:sz w:val="24"/>
          <w:szCs w:val="24"/>
        </w:rPr>
        <w:t xml:space="preserve">wn </w:t>
      </w:r>
      <w:r w:rsidR="000B3A7B" w:rsidRPr="003E3C80">
        <w:rPr>
          <w:rFonts w:ascii="Bookman Old Style" w:eastAsia="Cambria" w:hAnsi="Bookman Old Style" w:cstheme="minorHAnsi"/>
          <w:bCs/>
          <w:color w:val="000000"/>
          <w:sz w:val="24"/>
          <w:szCs w:val="24"/>
        </w:rPr>
        <w:t>Source R</w:t>
      </w:r>
      <w:r w:rsidR="00291C2F" w:rsidRPr="003E3C80">
        <w:rPr>
          <w:rFonts w:ascii="Bookman Old Style" w:eastAsia="Cambria" w:hAnsi="Bookman Old Style" w:cstheme="minorHAnsi"/>
          <w:bCs/>
          <w:color w:val="000000"/>
          <w:sz w:val="24"/>
          <w:szCs w:val="24"/>
        </w:rPr>
        <w:t>evenue collected was</w:t>
      </w:r>
      <w:r w:rsidR="004235E3" w:rsidRPr="003E3C80">
        <w:rPr>
          <w:rFonts w:ascii="Bookman Old Style" w:eastAsia="Cambria" w:hAnsi="Bookman Old Style" w:cstheme="minorHAnsi"/>
          <w:bCs/>
          <w:color w:val="000000"/>
          <w:sz w:val="24"/>
          <w:szCs w:val="24"/>
        </w:rPr>
        <w:t xml:space="preserve"> </w:t>
      </w:r>
      <w:r w:rsidR="00687648">
        <w:rPr>
          <w:rFonts w:ascii="Bookman Old Style" w:eastAsia="Cambria" w:hAnsi="Bookman Old Style" w:cstheme="minorHAnsi"/>
          <w:bCs/>
          <w:color w:val="000000"/>
          <w:sz w:val="24"/>
          <w:szCs w:val="24"/>
        </w:rPr>
        <w:t xml:space="preserve">KES </w:t>
      </w:r>
      <w:r w:rsidR="00687648" w:rsidRPr="00687648">
        <w:rPr>
          <w:rFonts w:ascii="Bookman Old Style" w:eastAsia="Cambria" w:hAnsi="Bookman Old Style" w:cstheme="minorHAnsi"/>
          <w:bCs/>
          <w:color w:val="000000"/>
          <w:sz w:val="24"/>
          <w:szCs w:val="24"/>
        </w:rPr>
        <w:t>247,866,331.00</w:t>
      </w:r>
      <w:r w:rsidR="00E55683">
        <w:rPr>
          <w:rFonts w:ascii="Bookman Old Style" w:eastAsia="Cambria" w:hAnsi="Bookman Old Style" w:cstheme="minorHAnsi"/>
          <w:bCs/>
          <w:color w:val="000000"/>
          <w:sz w:val="24"/>
          <w:szCs w:val="24"/>
        </w:rPr>
        <w:t xml:space="preserve"> which is 38% of total own source revenue target</w:t>
      </w:r>
      <w:r w:rsidR="00687648">
        <w:rPr>
          <w:rFonts w:ascii="Bookman Old Style" w:eastAsia="Cambria" w:hAnsi="Bookman Old Style" w:cstheme="minorHAnsi"/>
          <w:bCs/>
          <w:color w:val="000000"/>
          <w:sz w:val="24"/>
          <w:szCs w:val="24"/>
        </w:rPr>
        <w:t xml:space="preserve">. </w:t>
      </w:r>
      <w:r w:rsidR="00266DAE">
        <w:rPr>
          <w:rFonts w:ascii="Bookman Old Style" w:eastAsia="Cambria" w:hAnsi="Bookman Old Style" w:cstheme="minorHAnsi"/>
          <w:bCs/>
          <w:color w:val="000000"/>
          <w:sz w:val="24"/>
          <w:szCs w:val="24"/>
        </w:rPr>
        <w:t xml:space="preserve">This is a revenue growth of 28.6% from similar period in 2023/24. </w:t>
      </w:r>
      <w:r w:rsidR="00687648">
        <w:rPr>
          <w:rFonts w:ascii="Bookman Old Style" w:eastAsia="Cambria" w:hAnsi="Bookman Old Style" w:cstheme="minorHAnsi"/>
          <w:bCs/>
          <w:color w:val="000000"/>
          <w:sz w:val="24"/>
          <w:szCs w:val="24"/>
        </w:rPr>
        <w:t>This revenue is categorized into</w:t>
      </w:r>
      <w:r w:rsidR="00661C3F">
        <w:rPr>
          <w:rFonts w:ascii="Bookman Old Style" w:eastAsia="Cambria" w:hAnsi="Bookman Old Style" w:cstheme="minorHAnsi"/>
          <w:bCs/>
          <w:color w:val="000000"/>
          <w:sz w:val="24"/>
          <w:szCs w:val="24"/>
        </w:rPr>
        <w:t xml:space="preserve"> </w:t>
      </w:r>
      <w:r w:rsidR="00661C3F" w:rsidRPr="00661C3F">
        <w:rPr>
          <w:rFonts w:ascii="Bookman Old Style" w:eastAsia="Cambria" w:hAnsi="Bookman Old Style" w:cstheme="minorHAnsi"/>
          <w:bCs/>
          <w:color w:val="000000"/>
          <w:sz w:val="24"/>
          <w:szCs w:val="24"/>
        </w:rPr>
        <w:t>Own Source amounting to KES 89,797,006.00 (22% of annual target), Facility Improvement Fund in the Health Sector amounting to KES 150,753,420.00 (75% of annual target). Other revenue includes money raised through Alcoholic Drinks licensing amounting to KES 3,328,000.00 (23% of annual target) and Kirinyaga Agricultural Training Center KES 3,332,873.00(13% of annual target)</w:t>
      </w:r>
      <w:r w:rsidR="00661C3F">
        <w:rPr>
          <w:rFonts w:ascii="Bookman Old Style" w:eastAsia="Cambria" w:hAnsi="Bookman Old Style" w:cstheme="minorHAnsi"/>
          <w:bCs/>
          <w:color w:val="000000"/>
          <w:sz w:val="24"/>
          <w:szCs w:val="24"/>
        </w:rPr>
        <w:t>.</w:t>
      </w:r>
      <w:r w:rsidR="00687648">
        <w:rPr>
          <w:rFonts w:ascii="Bookman Old Style" w:eastAsia="Cambria" w:hAnsi="Bookman Old Style" w:cstheme="minorHAnsi"/>
          <w:bCs/>
          <w:color w:val="000000"/>
          <w:sz w:val="24"/>
          <w:szCs w:val="24"/>
        </w:rPr>
        <w:t xml:space="preserve"> </w:t>
      </w:r>
    </w:p>
    <w:p w:rsidR="007A5558" w:rsidRDefault="007A5558">
      <w:pPr>
        <w:spacing w:after="0" w:line="240" w:lineRule="auto"/>
        <w:rPr>
          <w:rFonts w:ascii="Bookman Old Style" w:hAnsi="Bookman Old Style"/>
          <w:iCs/>
          <w:sz w:val="24"/>
          <w:szCs w:val="24"/>
        </w:rPr>
      </w:pPr>
      <w:r>
        <w:rPr>
          <w:rFonts w:ascii="Bookman Old Style" w:hAnsi="Bookman Old Style"/>
          <w:i/>
          <w:sz w:val="24"/>
          <w:szCs w:val="24"/>
        </w:rPr>
        <w:br w:type="page"/>
      </w:r>
    </w:p>
    <w:p w:rsidR="007A5558" w:rsidRDefault="007A5558" w:rsidP="00623313">
      <w:pPr>
        <w:pStyle w:val="Caption"/>
        <w:keepNext/>
        <w:rPr>
          <w:rFonts w:ascii="Bookman Old Style" w:hAnsi="Bookman Old Style"/>
          <w:i w:val="0"/>
          <w:color w:val="auto"/>
          <w:sz w:val="24"/>
          <w:szCs w:val="24"/>
        </w:rPr>
        <w:sectPr w:rsidR="007A5558" w:rsidSect="00492F70">
          <w:headerReference w:type="default" r:id="rId9"/>
          <w:footerReference w:type="default" r:id="rId10"/>
          <w:pgSz w:w="12240" w:h="15840" w:code="1"/>
          <w:pgMar w:top="1440" w:right="1440" w:bottom="1440" w:left="1440" w:header="720" w:footer="720" w:gutter="0"/>
          <w:pgNumType w:start="0"/>
          <w:cols w:space="720"/>
          <w:titlePg/>
          <w:docGrid w:linePitch="360"/>
        </w:sectPr>
      </w:pPr>
    </w:p>
    <w:p w:rsidR="00623313" w:rsidRDefault="00623313" w:rsidP="00623313">
      <w:pPr>
        <w:pStyle w:val="Caption"/>
        <w:keepNext/>
        <w:rPr>
          <w:rFonts w:ascii="Bookman Old Style" w:hAnsi="Bookman Old Style"/>
          <w:i w:val="0"/>
          <w:color w:val="auto"/>
          <w:sz w:val="24"/>
          <w:szCs w:val="24"/>
        </w:rPr>
      </w:pPr>
      <w:bookmarkStart w:id="5" w:name="_Toc188889422"/>
      <w:r w:rsidRPr="003E3C80">
        <w:rPr>
          <w:rFonts w:ascii="Bookman Old Style" w:hAnsi="Bookman Old Style"/>
          <w:i w:val="0"/>
          <w:color w:val="auto"/>
          <w:sz w:val="24"/>
          <w:szCs w:val="24"/>
        </w:rPr>
        <w:lastRenderedPageBreak/>
        <w:t xml:space="preserve">Table </w:t>
      </w:r>
      <w:r w:rsidRPr="003E3C80">
        <w:rPr>
          <w:rFonts w:ascii="Bookman Old Style" w:hAnsi="Bookman Old Style"/>
          <w:i w:val="0"/>
          <w:color w:val="auto"/>
          <w:sz w:val="24"/>
          <w:szCs w:val="24"/>
        </w:rPr>
        <w:fldChar w:fldCharType="begin"/>
      </w:r>
      <w:r w:rsidRPr="003E3C80">
        <w:rPr>
          <w:rFonts w:ascii="Bookman Old Style" w:hAnsi="Bookman Old Style"/>
          <w:i w:val="0"/>
          <w:color w:val="auto"/>
          <w:sz w:val="24"/>
          <w:szCs w:val="24"/>
        </w:rPr>
        <w:instrText xml:space="preserve"> STYLEREF 1 \s </w:instrText>
      </w:r>
      <w:r w:rsidRPr="003E3C80">
        <w:rPr>
          <w:rFonts w:ascii="Bookman Old Style" w:hAnsi="Bookman Old Style"/>
          <w:i w:val="0"/>
          <w:color w:val="auto"/>
          <w:sz w:val="24"/>
          <w:szCs w:val="24"/>
        </w:rPr>
        <w:fldChar w:fldCharType="separate"/>
      </w:r>
      <w:r w:rsidRPr="003E3C80">
        <w:rPr>
          <w:rFonts w:ascii="Bookman Old Style" w:hAnsi="Bookman Old Style"/>
          <w:i w:val="0"/>
          <w:noProof/>
          <w:color w:val="auto"/>
          <w:sz w:val="24"/>
          <w:szCs w:val="24"/>
        </w:rPr>
        <w:t>2</w:t>
      </w:r>
      <w:r w:rsidRPr="003E3C80">
        <w:rPr>
          <w:rFonts w:ascii="Bookman Old Style" w:hAnsi="Bookman Old Style"/>
          <w:i w:val="0"/>
          <w:color w:val="auto"/>
          <w:sz w:val="24"/>
          <w:szCs w:val="24"/>
        </w:rPr>
        <w:fldChar w:fldCharType="end"/>
      </w:r>
      <w:r w:rsidRPr="003E3C80">
        <w:rPr>
          <w:rFonts w:ascii="Bookman Old Style" w:hAnsi="Bookman Old Style"/>
          <w:i w:val="0"/>
          <w:color w:val="auto"/>
          <w:sz w:val="24"/>
          <w:szCs w:val="24"/>
        </w:rPr>
        <w:t>.</w:t>
      </w:r>
      <w:r w:rsidRPr="003E3C80">
        <w:rPr>
          <w:rFonts w:ascii="Bookman Old Style" w:hAnsi="Bookman Old Style"/>
          <w:i w:val="0"/>
          <w:color w:val="auto"/>
          <w:sz w:val="24"/>
          <w:szCs w:val="24"/>
        </w:rPr>
        <w:fldChar w:fldCharType="begin"/>
      </w:r>
      <w:r w:rsidRPr="003E3C80">
        <w:rPr>
          <w:rFonts w:ascii="Bookman Old Style" w:hAnsi="Bookman Old Style"/>
          <w:i w:val="0"/>
          <w:color w:val="auto"/>
          <w:sz w:val="24"/>
          <w:szCs w:val="24"/>
        </w:rPr>
        <w:instrText xml:space="preserve"> SEQ Table \* ARABIC \s 1 </w:instrText>
      </w:r>
      <w:r w:rsidRPr="003E3C80">
        <w:rPr>
          <w:rFonts w:ascii="Bookman Old Style" w:hAnsi="Bookman Old Style"/>
          <w:i w:val="0"/>
          <w:color w:val="auto"/>
          <w:sz w:val="24"/>
          <w:szCs w:val="24"/>
        </w:rPr>
        <w:fldChar w:fldCharType="separate"/>
      </w:r>
      <w:r w:rsidRPr="003E3C80">
        <w:rPr>
          <w:rFonts w:ascii="Bookman Old Style" w:hAnsi="Bookman Old Style"/>
          <w:i w:val="0"/>
          <w:noProof/>
          <w:color w:val="auto"/>
          <w:sz w:val="24"/>
          <w:szCs w:val="24"/>
        </w:rPr>
        <w:t>2</w:t>
      </w:r>
      <w:r w:rsidRPr="003E3C80">
        <w:rPr>
          <w:rFonts w:ascii="Bookman Old Style" w:hAnsi="Bookman Old Style"/>
          <w:i w:val="0"/>
          <w:color w:val="auto"/>
          <w:sz w:val="24"/>
          <w:szCs w:val="24"/>
        </w:rPr>
        <w:fldChar w:fldCharType="end"/>
      </w:r>
      <w:r w:rsidRPr="003E3C80">
        <w:rPr>
          <w:rFonts w:ascii="Bookman Old Style" w:hAnsi="Bookman Old Style"/>
          <w:i w:val="0"/>
          <w:color w:val="auto"/>
          <w:sz w:val="24"/>
          <w:szCs w:val="24"/>
        </w:rPr>
        <w:t xml:space="preserve"> Own Source Revenue by Stream</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542"/>
        <w:gridCol w:w="2652"/>
        <w:gridCol w:w="1685"/>
        <w:gridCol w:w="1553"/>
        <w:gridCol w:w="1080"/>
        <w:gridCol w:w="1616"/>
        <w:gridCol w:w="1585"/>
        <w:gridCol w:w="1237"/>
      </w:tblGrid>
      <w:tr w:rsidR="007A5558" w:rsidRPr="00A752C4" w:rsidTr="00264057">
        <w:trPr>
          <w:trHeight w:val="20"/>
          <w:tblHeader/>
        </w:trPr>
        <w:tc>
          <w:tcPr>
            <w:tcW w:w="463" w:type="pct"/>
            <w:shd w:val="clear" w:color="auto" w:fill="auto"/>
            <w:hideMark/>
          </w:tcPr>
          <w:p w:rsidR="009730ED" w:rsidRPr="009730ED" w:rsidRDefault="009730ED" w:rsidP="001F6F16">
            <w:pPr>
              <w:spacing w:after="0" w:line="240" w:lineRule="auto"/>
              <w:rPr>
                <w:rFonts w:eastAsia="Times New Roman" w:cs="Calibri"/>
                <w:b/>
                <w:bCs/>
                <w:color w:val="000000"/>
                <w:sz w:val="20"/>
                <w:szCs w:val="20"/>
              </w:rPr>
            </w:pPr>
            <w:r w:rsidRPr="009730ED">
              <w:rPr>
                <w:rFonts w:eastAsia="Times New Roman" w:cs="Calibri"/>
                <w:b/>
                <w:bCs/>
                <w:color w:val="000000"/>
                <w:sz w:val="20"/>
                <w:szCs w:val="20"/>
              </w:rPr>
              <w:t>DEPARTMENT    (1)</w:t>
            </w:r>
          </w:p>
        </w:tc>
        <w:tc>
          <w:tcPr>
            <w:tcW w:w="776" w:type="pct"/>
            <w:shd w:val="clear" w:color="auto" w:fill="auto"/>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REVENUE SOURCE     (2)</w:t>
            </w:r>
          </w:p>
        </w:tc>
        <w:tc>
          <w:tcPr>
            <w:tcW w:w="805" w:type="pct"/>
            <w:shd w:val="clear" w:color="auto" w:fill="auto"/>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ANNUAL TARGET (3)</w:t>
            </w:r>
          </w:p>
        </w:tc>
        <w:tc>
          <w:tcPr>
            <w:tcW w:w="769" w:type="pct"/>
            <w:shd w:val="clear" w:color="auto" w:fill="auto"/>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1ST QUARTER (4)</w:t>
            </w:r>
          </w:p>
        </w:tc>
        <w:tc>
          <w:tcPr>
            <w:tcW w:w="277" w:type="pct"/>
            <w:shd w:val="clear" w:color="auto" w:fill="auto"/>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OCTOBER (5)</w:t>
            </w:r>
          </w:p>
        </w:tc>
        <w:tc>
          <w:tcPr>
            <w:tcW w:w="859" w:type="pct"/>
            <w:shd w:val="clear" w:color="auto" w:fill="auto"/>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2ND QUARTER(5)</w:t>
            </w:r>
          </w:p>
        </w:tc>
        <w:tc>
          <w:tcPr>
            <w:tcW w:w="731" w:type="pct"/>
            <w:shd w:val="clear" w:color="auto" w:fill="auto"/>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OSR MOBILIZED AS AT 2ND QUARTER 2024/2025(6)</w:t>
            </w:r>
          </w:p>
        </w:tc>
        <w:tc>
          <w:tcPr>
            <w:tcW w:w="318" w:type="pct"/>
            <w:shd w:val="clear" w:color="auto" w:fill="auto"/>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 MOBILIZED (7)</w:t>
            </w:r>
          </w:p>
        </w:tc>
      </w:tr>
      <w:tr w:rsidR="009730ED" w:rsidRPr="009730ED" w:rsidTr="005F12DF">
        <w:trPr>
          <w:trHeight w:val="20"/>
        </w:trPr>
        <w:tc>
          <w:tcPr>
            <w:tcW w:w="5000" w:type="pct"/>
            <w:gridSpan w:val="8"/>
            <w:shd w:val="clear" w:color="auto" w:fill="auto"/>
            <w:hideMark/>
          </w:tcPr>
          <w:p w:rsidR="009730ED" w:rsidRPr="009730ED" w:rsidRDefault="009730ED" w:rsidP="001F6F16">
            <w:pPr>
              <w:spacing w:after="0" w:line="240" w:lineRule="auto"/>
              <w:rPr>
                <w:rFonts w:eastAsia="Times New Roman" w:cs="Calibri"/>
                <w:b/>
                <w:bCs/>
                <w:color w:val="000000"/>
                <w:sz w:val="20"/>
                <w:szCs w:val="20"/>
                <w:u w:val="double"/>
              </w:rPr>
            </w:pPr>
            <w:r w:rsidRPr="009730ED">
              <w:rPr>
                <w:rFonts w:eastAsia="Times New Roman" w:cs="Calibri"/>
                <w:b/>
                <w:bCs/>
                <w:color w:val="000000"/>
                <w:sz w:val="20"/>
                <w:szCs w:val="20"/>
                <w:u w:val="double"/>
              </w:rPr>
              <w:t>OWN SOURCE REVENUE</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TRADE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Single Business Permit</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130,000,000.00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4,983,444.00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1,076,968.00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6,060,412.00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TRADE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Market Gate Fee</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36,000,000.00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8,640,092.00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7,157,843.00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15,797,935.00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44%</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TRADE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 xml:space="preserve">Produce </w:t>
            </w:r>
            <w:proofErr w:type="spellStart"/>
            <w:r w:rsidRPr="009730ED">
              <w:rPr>
                <w:rFonts w:ascii="Bookman Old Style" w:eastAsia="Times New Roman" w:hAnsi="Bookman Old Style" w:cs="Calibri"/>
                <w:bCs/>
                <w:color w:val="000000"/>
                <w:sz w:val="20"/>
                <w:szCs w:val="20"/>
              </w:rPr>
              <w:t>Cess</w:t>
            </w:r>
            <w:proofErr w:type="spellEnd"/>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1,478,011.00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1,522,820.00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3,000,831.00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50%</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TRADE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Weights &amp; Measures</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339,013.00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99,400.00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438,413.00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7%</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TRADE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Stalls rent</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834,000.00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1,150,700.00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1,984,700.00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40%</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TRADE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Advertisement</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25,000,000.00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2,327,500.00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1,273,500.00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3,601,000.00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14%</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TRADE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Sublet Fees</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0%</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TRADE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cooperative audit</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39,900.00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4,200.00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44,100.00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9%</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TRANSPORT</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Bus Park</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30,000,000.00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6,028,500.00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5,484,550.00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11,513,050.00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38%</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TRANSPORT</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Street Parking</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18,000,000.00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3,004,352.00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2,224,160.00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5,228,512.00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29%</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TRANSPORT</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House rents</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4,451,000.00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1,054,400.00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696,600.00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1,751,000.00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39%</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LANDS</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Land Administration</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10,000,000.00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1,529,200.00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1,239,300.00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2,768,500.00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28%</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LANDS</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Property Rates</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35,000,000.00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3,203,243.00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2,382,952.00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5,586,195.00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16%</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LANDS</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Building Plan Approvals</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20,000,000.00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6,946,450.00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4,958,450.00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11,904,900.00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60%</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LANDS</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Fire Compliance</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362,500.00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43,500.00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406,000.00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8%</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ENVIRONMENT</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Conservancy Fee</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14,000,000.00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1,132,580.00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471,920.00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1,604,500.00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11%</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ENVIRONMENT</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 xml:space="preserve">Quarries </w:t>
            </w:r>
            <w:proofErr w:type="spellStart"/>
            <w:r w:rsidRPr="009730ED">
              <w:rPr>
                <w:rFonts w:ascii="Bookman Old Style" w:eastAsia="Times New Roman" w:hAnsi="Bookman Old Style" w:cs="Calibri"/>
                <w:bCs/>
                <w:color w:val="000000"/>
                <w:sz w:val="20"/>
                <w:szCs w:val="20"/>
              </w:rPr>
              <w:t>cess</w:t>
            </w:r>
            <w:proofErr w:type="spellEnd"/>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365,000.00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339,300.00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704,300.00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14%</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GENDER</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Group Registration</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156,000.00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90,400.00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246,400.00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25%</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AGRICULTURE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Veterinary  Services</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10,000,000.00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1,605,370.00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1,905,240.00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3,510,610.00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35%</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AGRICULTURE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 xml:space="preserve">coffee </w:t>
            </w:r>
            <w:proofErr w:type="spellStart"/>
            <w:r w:rsidRPr="009730ED">
              <w:rPr>
                <w:rFonts w:ascii="Bookman Old Style" w:eastAsia="Times New Roman" w:hAnsi="Bookman Old Style" w:cs="Calibri"/>
                <w:bCs/>
                <w:color w:val="000000"/>
                <w:sz w:val="20"/>
                <w:szCs w:val="20"/>
              </w:rPr>
              <w:t>licences</w:t>
            </w:r>
            <w:proofErr w:type="spellEnd"/>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10,100.00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361,200.00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371,300.00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74%</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ADMINSTRATION</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Commission by payroll</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762,153.00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726,895.00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1,489,048.00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50%</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HEALTH</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Public Health Services</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42,000,000.00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2,360,900.00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2,924,400.00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5,285,300.00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13%</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FINANCE</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OTHER SOURCES</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6,500,000.00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6,500,000.00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r>
      <w:tr w:rsidR="00A752C4" w:rsidRPr="005F12DF" w:rsidTr="005F12DF">
        <w:trPr>
          <w:trHeight w:val="20"/>
        </w:trPr>
        <w:tc>
          <w:tcPr>
            <w:tcW w:w="1239" w:type="pct"/>
            <w:gridSpan w:val="2"/>
            <w:shd w:val="clear" w:color="auto" w:fill="auto"/>
            <w:noWrap/>
            <w:hideMark/>
          </w:tcPr>
          <w:p w:rsidR="009730ED" w:rsidRPr="009730ED" w:rsidRDefault="009730ED" w:rsidP="001F6F16">
            <w:pPr>
              <w:spacing w:after="0" w:line="240" w:lineRule="auto"/>
              <w:rPr>
                <w:rFonts w:eastAsia="Times New Roman" w:cs="Calibri"/>
                <w:b/>
                <w:bCs/>
                <w:color w:val="000000"/>
                <w:sz w:val="20"/>
                <w:szCs w:val="20"/>
              </w:rPr>
            </w:pPr>
            <w:r w:rsidRPr="009730ED">
              <w:rPr>
                <w:rFonts w:eastAsia="Times New Roman" w:cs="Calibri"/>
                <w:b/>
                <w:bCs/>
                <w:color w:val="000000"/>
                <w:sz w:val="20"/>
                <w:szCs w:val="20"/>
              </w:rPr>
              <w:t>SUB -TOTAL I</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410,451,000.00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47,162,708.00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42,634,298.00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89,797,006.00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22%</w:t>
            </w:r>
          </w:p>
        </w:tc>
      </w:tr>
      <w:tr w:rsidR="009730ED" w:rsidRPr="009730ED" w:rsidTr="005F12DF">
        <w:trPr>
          <w:trHeight w:val="20"/>
        </w:trPr>
        <w:tc>
          <w:tcPr>
            <w:tcW w:w="5000" w:type="pct"/>
            <w:gridSpan w:val="8"/>
            <w:shd w:val="clear" w:color="auto" w:fill="auto"/>
            <w:noWrap/>
            <w:hideMark/>
          </w:tcPr>
          <w:p w:rsidR="009730ED" w:rsidRPr="009730ED" w:rsidRDefault="009730ED" w:rsidP="001F6F16">
            <w:pPr>
              <w:spacing w:after="0" w:line="240" w:lineRule="auto"/>
              <w:rPr>
                <w:rFonts w:eastAsia="Times New Roman" w:cs="Calibri"/>
                <w:b/>
                <w:bCs/>
                <w:color w:val="000000"/>
                <w:sz w:val="20"/>
                <w:szCs w:val="20"/>
                <w:u w:val="double"/>
              </w:rPr>
            </w:pPr>
            <w:r w:rsidRPr="009730ED">
              <w:rPr>
                <w:rFonts w:eastAsia="Times New Roman" w:cs="Calibri"/>
                <w:b/>
                <w:bCs/>
                <w:color w:val="000000"/>
                <w:sz w:val="20"/>
                <w:szCs w:val="20"/>
                <w:u w:val="double"/>
              </w:rPr>
              <w:t>FACILITY IMPROVEMENT FUND</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HEALTH</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Kerugoya Referral Hospital</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148,000,000.00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49,018,969.00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53,258,816.00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102,277,785.00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69%</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HEALTH</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Kimbimbi Hospital</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25,000,000.00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5,860,144.00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14,060,830.00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19,920,974.00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80%</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HEALTH</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Kianyaga Hospital</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10,000,000.00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2,657,506.00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6,408,549.00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9,066,055.00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91%</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lastRenderedPageBreak/>
              <w:t>HEALTH</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Sagana Hospital</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9,500,000.00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2,063,800.00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4,835,274.00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6,899,074.00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73%</w:t>
            </w:r>
          </w:p>
        </w:tc>
      </w:tr>
      <w:tr w:rsidR="00A752C4" w:rsidRPr="00A752C4" w:rsidTr="005F12DF">
        <w:trPr>
          <w:trHeight w:val="20"/>
        </w:trPr>
        <w:tc>
          <w:tcPr>
            <w:tcW w:w="463" w:type="pct"/>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HEALTH</w:t>
            </w:r>
          </w:p>
        </w:tc>
        <w:tc>
          <w:tcPr>
            <w:tcW w:w="776"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dispensaries</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7,500,000.00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1,929,530.00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10,660,002.00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12,589,532.00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168%</w:t>
            </w:r>
          </w:p>
        </w:tc>
      </w:tr>
      <w:tr w:rsidR="00A752C4" w:rsidRPr="005F12DF" w:rsidTr="005F12DF">
        <w:trPr>
          <w:trHeight w:val="20"/>
        </w:trPr>
        <w:tc>
          <w:tcPr>
            <w:tcW w:w="1239" w:type="pct"/>
            <w:gridSpan w:val="2"/>
            <w:shd w:val="clear" w:color="auto" w:fill="auto"/>
            <w:noWrap/>
            <w:hideMark/>
          </w:tcPr>
          <w:p w:rsidR="009730ED" w:rsidRPr="009730ED" w:rsidRDefault="009730ED" w:rsidP="001F6F16">
            <w:pPr>
              <w:spacing w:after="0" w:line="240" w:lineRule="auto"/>
              <w:rPr>
                <w:rFonts w:eastAsia="Times New Roman" w:cs="Calibri"/>
                <w:b/>
                <w:bCs/>
                <w:color w:val="000000"/>
                <w:sz w:val="20"/>
                <w:szCs w:val="20"/>
              </w:rPr>
            </w:pPr>
            <w:r w:rsidRPr="009730ED">
              <w:rPr>
                <w:rFonts w:eastAsia="Times New Roman" w:cs="Calibri"/>
                <w:b/>
                <w:bCs/>
                <w:color w:val="000000"/>
                <w:sz w:val="20"/>
                <w:szCs w:val="20"/>
              </w:rPr>
              <w:t>SUB -TOTAL II</w:t>
            </w:r>
          </w:p>
        </w:tc>
        <w:tc>
          <w:tcPr>
            <w:tcW w:w="805" w:type="pct"/>
            <w:shd w:val="clear" w:color="auto" w:fill="auto"/>
            <w:noWrap/>
            <w:hideMark/>
          </w:tcPr>
          <w:p w:rsidR="009730ED" w:rsidRPr="009730ED" w:rsidRDefault="005F12DF" w:rsidP="001F6F16">
            <w:pPr>
              <w:spacing w:after="0" w:line="240" w:lineRule="auto"/>
              <w:rPr>
                <w:rFonts w:ascii="Bookman Old Style" w:eastAsia="Times New Roman" w:hAnsi="Bookman Old Style" w:cs="Calibri"/>
                <w:b/>
                <w:bCs/>
                <w:color w:val="000000"/>
                <w:sz w:val="20"/>
                <w:szCs w:val="20"/>
              </w:rPr>
            </w:pPr>
            <w:r>
              <w:rPr>
                <w:rFonts w:ascii="Bookman Old Style" w:eastAsia="Times New Roman" w:hAnsi="Bookman Old Style" w:cs="Calibri"/>
                <w:b/>
                <w:bCs/>
                <w:color w:val="000000"/>
                <w:sz w:val="20"/>
                <w:szCs w:val="20"/>
              </w:rPr>
              <w:t>200,000,000</w:t>
            </w:r>
          </w:p>
        </w:tc>
        <w:tc>
          <w:tcPr>
            <w:tcW w:w="769" w:type="pct"/>
            <w:shd w:val="clear" w:color="auto" w:fill="auto"/>
            <w:noWrap/>
            <w:hideMark/>
          </w:tcPr>
          <w:p w:rsidR="009730ED" w:rsidRPr="009730ED" w:rsidRDefault="005F12DF" w:rsidP="001F6F16">
            <w:pPr>
              <w:spacing w:after="0" w:line="240" w:lineRule="auto"/>
              <w:rPr>
                <w:rFonts w:ascii="Bookman Old Style" w:eastAsia="Times New Roman" w:hAnsi="Bookman Old Style" w:cs="Calibri"/>
                <w:b/>
                <w:bCs/>
                <w:color w:val="000000"/>
                <w:sz w:val="20"/>
                <w:szCs w:val="20"/>
              </w:rPr>
            </w:pPr>
            <w:r>
              <w:rPr>
                <w:rFonts w:ascii="Bookman Old Style" w:eastAsia="Times New Roman" w:hAnsi="Bookman Old Style" w:cs="Calibri"/>
                <w:b/>
                <w:bCs/>
                <w:color w:val="000000"/>
                <w:sz w:val="20"/>
                <w:szCs w:val="20"/>
              </w:rPr>
              <w:t>61,529,949</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p>
        </w:tc>
        <w:tc>
          <w:tcPr>
            <w:tcW w:w="859" w:type="pct"/>
            <w:shd w:val="clear" w:color="auto" w:fill="auto"/>
            <w:noWrap/>
            <w:hideMark/>
          </w:tcPr>
          <w:p w:rsidR="009730ED" w:rsidRPr="009730ED" w:rsidRDefault="005F12DF" w:rsidP="001F6F16">
            <w:pPr>
              <w:spacing w:after="0" w:line="240" w:lineRule="auto"/>
              <w:rPr>
                <w:rFonts w:ascii="Bookman Old Style" w:eastAsia="Times New Roman" w:hAnsi="Bookman Old Style" w:cs="Calibri"/>
                <w:b/>
                <w:bCs/>
                <w:color w:val="000000"/>
                <w:sz w:val="20"/>
                <w:szCs w:val="20"/>
              </w:rPr>
            </w:pPr>
            <w:r>
              <w:rPr>
                <w:rFonts w:ascii="Bookman Old Style" w:eastAsia="Times New Roman" w:hAnsi="Bookman Old Style" w:cs="Calibri"/>
                <w:b/>
                <w:bCs/>
                <w:color w:val="000000"/>
                <w:sz w:val="20"/>
                <w:szCs w:val="20"/>
              </w:rPr>
              <w:t>89,223,471</w:t>
            </w:r>
          </w:p>
        </w:tc>
        <w:tc>
          <w:tcPr>
            <w:tcW w:w="731" w:type="pct"/>
            <w:shd w:val="clear" w:color="auto" w:fill="auto"/>
            <w:noWrap/>
            <w:hideMark/>
          </w:tcPr>
          <w:p w:rsidR="009730ED" w:rsidRPr="009730ED" w:rsidRDefault="005F12DF" w:rsidP="001F6F16">
            <w:pPr>
              <w:spacing w:after="0" w:line="240" w:lineRule="auto"/>
              <w:rPr>
                <w:rFonts w:ascii="Bookman Old Style" w:eastAsia="Times New Roman" w:hAnsi="Bookman Old Style" w:cs="Calibri"/>
                <w:b/>
                <w:bCs/>
                <w:color w:val="000000"/>
                <w:sz w:val="20"/>
                <w:szCs w:val="20"/>
                <w:u w:val="double"/>
              </w:rPr>
            </w:pPr>
            <w:r>
              <w:rPr>
                <w:rFonts w:ascii="Bookman Old Style" w:eastAsia="Times New Roman" w:hAnsi="Bookman Old Style" w:cs="Calibri"/>
                <w:b/>
                <w:bCs/>
                <w:color w:val="000000"/>
                <w:sz w:val="20"/>
                <w:szCs w:val="20"/>
                <w:u w:val="double"/>
              </w:rPr>
              <w:t>150,753,420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75%</w:t>
            </w:r>
          </w:p>
        </w:tc>
      </w:tr>
      <w:tr w:rsidR="009730ED" w:rsidRPr="009730ED" w:rsidTr="005F12DF">
        <w:trPr>
          <w:trHeight w:val="20"/>
        </w:trPr>
        <w:tc>
          <w:tcPr>
            <w:tcW w:w="5000" w:type="pct"/>
            <w:gridSpan w:val="8"/>
            <w:shd w:val="clear" w:color="auto" w:fill="auto"/>
            <w:noWrap/>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OTHER FUNDS</w:t>
            </w:r>
          </w:p>
        </w:tc>
      </w:tr>
      <w:tr w:rsidR="00A752C4" w:rsidRPr="00A752C4" w:rsidTr="005F12DF">
        <w:trPr>
          <w:trHeight w:val="20"/>
        </w:trPr>
        <w:tc>
          <w:tcPr>
            <w:tcW w:w="463" w:type="pct"/>
            <w:shd w:val="clear" w:color="auto" w:fill="auto"/>
            <w:hideMark/>
          </w:tcPr>
          <w:p w:rsidR="009730ED" w:rsidRPr="009730ED" w:rsidRDefault="009730ED" w:rsidP="001F6F16">
            <w:pPr>
              <w:spacing w:after="0" w:line="240" w:lineRule="auto"/>
              <w:rPr>
                <w:rFonts w:eastAsia="Times New Roman" w:cs="Calibri"/>
                <w:bCs/>
                <w:color w:val="000000"/>
                <w:sz w:val="20"/>
                <w:szCs w:val="20"/>
              </w:rPr>
            </w:pPr>
            <w:r w:rsidRPr="009730ED">
              <w:rPr>
                <w:rFonts w:eastAsia="Times New Roman" w:cs="Calibri"/>
                <w:bCs/>
                <w:color w:val="000000"/>
                <w:sz w:val="20"/>
                <w:szCs w:val="20"/>
              </w:rPr>
              <w:t>SPORTS&amp;CULTURE</w:t>
            </w:r>
          </w:p>
        </w:tc>
        <w:tc>
          <w:tcPr>
            <w:tcW w:w="776" w:type="pct"/>
            <w:shd w:val="clear" w:color="auto" w:fill="auto"/>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(A-</w:t>
            </w:r>
            <w:proofErr w:type="spellStart"/>
            <w:r w:rsidRPr="009730ED">
              <w:rPr>
                <w:rFonts w:ascii="Bookman Old Style" w:eastAsia="Times New Roman" w:hAnsi="Bookman Old Style" w:cs="Calibri"/>
                <w:bCs/>
                <w:color w:val="000000"/>
                <w:sz w:val="20"/>
                <w:szCs w:val="20"/>
              </w:rPr>
              <w:t>i</w:t>
            </w:r>
            <w:proofErr w:type="spellEnd"/>
            <w:r w:rsidRPr="009730ED">
              <w:rPr>
                <w:rFonts w:ascii="Bookman Old Style" w:eastAsia="Times New Roman" w:hAnsi="Bookman Old Style" w:cs="Calibri"/>
                <w:bCs/>
                <w:color w:val="000000"/>
                <w:sz w:val="20"/>
                <w:szCs w:val="20"/>
              </w:rPr>
              <w:t>-A) Revenue Alcoholic Drinks licensing</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14,549,000.00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1,119,000.00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2,427,000.00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3,328,000.00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23%</w:t>
            </w:r>
          </w:p>
        </w:tc>
      </w:tr>
      <w:tr w:rsidR="00A752C4" w:rsidRPr="00A752C4" w:rsidTr="005F12DF">
        <w:trPr>
          <w:trHeight w:val="20"/>
        </w:trPr>
        <w:tc>
          <w:tcPr>
            <w:tcW w:w="463" w:type="pct"/>
            <w:shd w:val="clear" w:color="auto" w:fill="auto"/>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AGRICULTURE</w:t>
            </w:r>
          </w:p>
        </w:tc>
        <w:tc>
          <w:tcPr>
            <w:tcW w:w="776" w:type="pct"/>
            <w:shd w:val="clear" w:color="auto" w:fill="auto"/>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(A-</w:t>
            </w:r>
            <w:proofErr w:type="spellStart"/>
            <w:r w:rsidRPr="009730ED">
              <w:rPr>
                <w:rFonts w:ascii="Bookman Old Style" w:eastAsia="Times New Roman" w:hAnsi="Bookman Old Style" w:cs="Calibri"/>
                <w:bCs/>
                <w:color w:val="000000"/>
                <w:sz w:val="20"/>
                <w:szCs w:val="20"/>
              </w:rPr>
              <w:t>i</w:t>
            </w:r>
            <w:proofErr w:type="spellEnd"/>
            <w:r w:rsidRPr="009730ED">
              <w:rPr>
                <w:rFonts w:ascii="Bookman Old Style" w:eastAsia="Times New Roman" w:hAnsi="Bookman Old Style" w:cs="Calibri"/>
                <w:bCs/>
                <w:color w:val="000000"/>
                <w:sz w:val="20"/>
                <w:szCs w:val="20"/>
              </w:rPr>
              <w:t xml:space="preserve">-A)Revenue Kamweti  </w:t>
            </w:r>
            <w:r w:rsidR="00280922" w:rsidRPr="009730ED">
              <w:rPr>
                <w:rFonts w:ascii="Bookman Old Style" w:eastAsia="Times New Roman" w:hAnsi="Bookman Old Style" w:cs="Calibri"/>
                <w:bCs/>
                <w:color w:val="000000"/>
                <w:sz w:val="20"/>
                <w:szCs w:val="20"/>
              </w:rPr>
              <w:t>Training</w:t>
            </w:r>
            <w:r w:rsidRPr="009730ED">
              <w:rPr>
                <w:rFonts w:ascii="Bookman Old Style" w:eastAsia="Times New Roman" w:hAnsi="Bookman Old Style" w:cs="Calibri"/>
                <w:bCs/>
                <w:color w:val="000000"/>
                <w:sz w:val="20"/>
                <w:szCs w:val="20"/>
              </w:rPr>
              <w:t xml:space="preserve"> Center</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25,000,000.00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388,093.00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3,381,812.00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3,332,873.00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Cs/>
                <w:color w:val="000000"/>
                <w:sz w:val="20"/>
                <w:szCs w:val="20"/>
              </w:rPr>
            </w:pPr>
            <w:r w:rsidRPr="009730ED">
              <w:rPr>
                <w:rFonts w:ascii="Bookman Old Style" w:eastAsia="Times New Roman" w:hAnsi="Bookman Old Style" w:cs="Calibri"/>
                <w:bCs/>
                <w:color w:val="000000"/>
                <w:sz w:val="20"/>
                <w:szCs w:val="20"/>
              </w:rPr>
              <w:t>13%</w:t>
            </w:r>
          </w:p>
        </w:tc>
      </w:tr>
      <w:tr w:rsidR="00A752C4" w:rsidRPr="005F12DF" w:rsidTr="005F12DF">
        <w:trPr>
          <w:trHeight w:val="20"/>
        </w:trPr>
        <w:tc>
          <w:tcPr>
            <w:tcW w:w="1239" w:type="pct"/>
            <w:gridSpan w:val="2"/>
            <w:shd w:val="clear" w:color="auto" w:fill="auto"/>
            <w:noWrap/>
            <w:hideMark/>
          </w:tcPr>
          <w:p w:rsidR="009730ED" w:rsidRPr="009730ED" w:rsidRDefault="009730ED" w:rsidP="001F6F16">
            <w:pPr>
              <w:spacing w:after="0" w:line="240" w:lineRule="auto"/>
              <w:rPr>
                <w:rFonts w:eastAsia="Times New Roman" w:cs="Calibri"/>
                <w:b/>
                <w:bCs/>
                <w:color w:val="000000"/>
                <w:sz w:val="20"/>
                <w:szCs w:val="20"/>
              </w:rPr>
            </w:pPr>
            <w:r w:rsidRPr="009730ED">
              <w:rPr>
                <w:rFonts w:eastAsia="Times New Roman" w:cs="Calibri"/>
                <w:b/>
                <w:bCs/>
                <w:color w:val="000000"/>
                <w:sz w:val="20"/>
                <w:szCs w:val="20"/>
              </w:rPr>
              <w:t>SUB TOTAL III</w:t>
            </w:r>
          </w:p>
        </w:tc>
        <w:tc>
          <w:tcPr>
            <w:tcW w:w="805"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39,549,000.00</w:t>
            </w:r>
          </w:p>
        </w:tc>
        <w:tc>
          <w:tcPr>
            <w:tcW w:w="76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1,507,093.00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p>
        </w:tc>
        <w:tc>
          <w:tcPr>
            <w:tcW w:w="859"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5,808,812.00</w:t>
            </w:r>
          </w:p>
        </w:tc>
        <w:tc>
          <w:tcPr>
            <w:tcW w:w="731"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u w:val="double"/>
              </w:rPr>
            </w:pPr>
            <w:r w:rsidRPr="009730ED">
              <w:rPr>
                <w:rFonts w:ascii="Bookman Old Style" w:eastAsia="Times New Roman" w:hAnsi="Bookman Old Style" w:cs="Calibri"/>
                <w:b/>
                <w:bCs/>
                <w:color w:val="000000"/>
                <w:sz w:val="20"/>
                <w:szCs w:val="20"/>
                <w:u w:val="double"/>
              </w:rPr>
              <w:t>7,315,905.00</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18%</w:t>
            </w:r>
          </w:p>
        </w:tc>
      </w:tr>
      <w:tr w:rsidR="00A752C4" w:rsidRPr="00280922" w:rsidTr="005F12DF">
        <w:trPr>
          <w:trHeight w:val="20"/>
        </w:trPr>
        <w:tc>
          <w:tcPr>
            <w:tcW w:w="1239" w:type="pct"/>
            <w:gridSpan w:val="2"/>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GRAND TOTAL FY 2024/2025)</w:t>
            </w:r>
          </w:p>
        </w:tc>
        <w:tc>
          <w:tcPr>
            <w:tcW w:w="805" w:type="pct"/>
            <w:shd w:val="clear" w:color="auto" w:fill="auto"/>
            <w:noWrap/>
            <w:hideMark/>
          </w:tcPr>
          <w:p w:rsidR="009730ED" w:rsidRPr="009730ED" w:rsidRDefault="00280922" w:rsidP="001F6F16">
            <w:pPr>
              <w:spacing w:after="0" w:line="240" w:lineRule="auto"/>
              <w:rPr>
                <w:rFonts w:ascii="Bookman Old Style" w:eastAsia="Times New Roman" w:hAnsi="Bookman Old Style" w:cs="Calibri"/>
                <w:b/>
                <w:bCs/>
                <w:color w:val="000000"/>
                <w:sz w:val="20"/>
                <w:szCs w:val="20"/>
              </w:rPr>
            </w:pPr>
            <w:r>
              <w:rPr>
                <w:rFonts w:ascii="Bookman Old Style" w:eastAsia="Times New Roman" w:hAnsi="Bookman Old Style" w:cs="Calibri"/>
                <w:b/>
                <w:bCs/>
                <w:color w:val="000000"/>
                <w:sz w:val="20"/>
                <w:szCs w:val="20"/>
              </w:rPr>
              <w:t>650,000,000</w:t>
            </w:r>
          </w:p>
        </w:tc>
        <w:tc>
          <w:tcPr>
            <w:tcW w:w="769" w:type="pct"/>
            <w:shd w:val="clear" w:color="auto" w:fill="auto"/>
            <w:noWrap/>
            <w:hideMark/>
          </w:tcPr>
          <w:p w:rsidR="009730ED" w:rsidRPr="009730ED" w:rsidRDefault="00280922" w:rsidP="001F6F16">
            <w:pPr>
              <w:spacing w:after="0" w:line="240" w:lineRule="auto"/>
              <w:rPr>
                <w:rFonts w:ascii="Bookman Old Style" w:eastAsia="Times New Roman" w:hAnsi="Bookman Old Style" w:cs="Calibri"/>
                <w:b/>
                <w:bCs/>
                <w:color w:val="000000"/>
                <w:sz w:val="20"/>
                <w:szCs w:val="20"/>
              </w:rPr>
            </w:pPr>
            <w:r>
              <w:rPr>
                <w:rFonts w:ascii="Bookman Old Style" w:eastAsia="Times New Roman" w:hAnsi="Bookman Old Style" w:cs="Calibri"/>
                <w:b/>
                <w:bCs/>
                <w:color w:val="000000"/>
                <w:sz w:val="20"/>
                <w:szCs w:val="20"/>
              </w:rPr>
              <w:t>110,199,750</w:t>
            </w:r>
          </w:p>
        </w:tc>
        <w:tc>
          <w:tcPr>
            <w:tcW w:w="277"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p>
        </w:tc>
        <w:tc>
          <w:tcPr>
            <w:tcW w:w="859" w:type="pct"/>
            <w:shd w:val="clear" w:color="auto" w:fill="auto"/>
            <w:noWrap/>
            <w:hideMark/>
          </w:tcPr>
          <w:p w:rsidR="009730ED" w:rsidRPr="009730ED" w:rsidRDefault="00280922" w:rsidP="001F6F16">
            <w:pPr>
              <w:spacing w:after="0" w:line="240" w:lineRule="auto"/>
              <w:rPr>
                <w:rFonts w:ascii="Bookman Old Style" w:eastAsia="Times New Roman" w:hAnsi="Bookman Old Style" w:cs="Calibri"/>
                <w:b/>
                <w:bCs/>
                <w:color w:val="000000"/>
                <w:sz w:val="20"/>
                <w:szCs w:val="20"/>
              </w:rPr>
            </w:pPr>
            <w:r>
              <w:rPr>
                <w:rFonts w:ascii="Bookman Old Style" w:eastAsia="Times New Roman" w:hAnsi="Bookman Old Style" w:cs="Calibri"/>
                <w:b/>
                <w:bCs/>
                <w:color w:val="000000"/>
                <w:sz w:val="20"/>
                <w:szCs w:val="20"/>
              </w:rPr>
              <w:t>137,666,581</w:t>
            </w:r>
          </w:p>
        </w:tc>
        <w:tc>
          <w:tcPr>
            <w:tcW w:w="731" w:type="pct"/>
            <w:shd w:val="clear" w:color="auto" w:fill="auto"/>
            <w:noWrap/>
            <w:hideMark/>
          </w:tcPr>
          <w:p w:rsidR="009730ED" w:rsidRPr="009730ED" w:rsidRDefault="00280922" w:rsidP="001F6F16">
            <w:pPr>
              <w:spacing w:after="0" w:line="240" w:lineRule="auto"/>
              <w:rPr>
                <w:rFonts w:ascii="Bookman Old Style" w:eastAsia="Times New Roman" w:hAnsi="Bookman Old Style" w:cs="Calibri"/>
                <w:b/>
                <w:bCs/>
                <w:color w:val="000000"/>
                <w:sz w:val="20"/>
                <w:szCs w:val="20"/>
              </w:rPr>
            </w:pPr>
            <w:r>
              <w:rPr>
                <w:rFonts w:ascii="Bookman Old Style" w:eastAsia="Times New Roman" w:hAnsi="Bookman Old Style" w:cs="Calibri"/>
                <w:b/>
                <w:bCs/>
                <w:color w:val="000000"/>
                <w:sz w:val="20"/>
                <w:szCs w:val="20"/>
              </w:rPr>
              <w:t>247,866,331</w:t>
            </w:r>
          </w:p>
        </w:tc>
        <w:tc>
          <w:tcPr>
            <w:tcW w:w="318" w:type="pct"/>
            <w:shd w:val="clear" w:color="auto" w:fill="auto"/>
            <w:noWrap/>
            <w:hideMark/>
          </w:tcPr>
          <w:p w:rsidR="009730ED" w:rsidRPr="009730ED" w:rsidRDefault="009730ED" w:rsidP="001F6F16">
            <w:pPr>
              <w:spacing w:after="0" w:line="240" w:lineRule="auto"/>
              <w:rPr>
                <w:rFonts w:ascii="Bookman Old Style" w:eastAsia="Times New Roman" w:hAnsi="Bookman Old Style" w:cs="Calibri"/>
                <w:b/>
                <w:bCs/>
                <w:color w:val="000000"/>
                <w:sz w:val="20"/>
                <w:szCs w:val="20"/>
              </w:rPr>
            </w:pPr>
            <w:r w:rsidRPr="009730ED">
              <w:rPr>
                <w:rFonts w:ascii="Bookman Old Style" w:eastAsia="Times New Roman" w:hAnsi="Bookman Old Style" w:cs="Calibri"/>
                <w:b/>
                <w:bCs/>
                <w:color w:val="000000"/>
                <w:sz w:val="20"/>
                <w:szCs w:val="20"/>
              </w:rPr>
              <w:t>38%</w:t>
            </w:r>
          </w:p>
        </w:tc>
      </w:tr>
    </w:tbl>
    <w:p w:rsidR="00CC48E6" w:rsidRPr="003E3C80" w:rsidRDefault="00613CF1" w:rsidP="007D4E3A">
      <w:pPr>
        <w:jc w:val="both"/>
        <w:rPr>
          <w:rFonts w:ascii="Bookman Old Style" w:eastAsia="Times New Roman" w:hAnsi="Bookman Old Style" w:cstheme="minorHAnsi"/>
          <w:i/>
          <w:noProof/>
          <w:color w:val="000000"/>
          <w:sz w:val="24"/>
          <w:szCs w:val="24"/>
        </w:rPr>
      </w:pPr>
      <w:r w:rsidRPr="003E3C80">
        <w:rPr>
          <w:rFonts w:ascii="Bookman Old Style" w:eastAsia="Times New Roman" w:hAnsi="Bookman Old Style" w:cstheme="minorHAnsi"/>
          <w:i/>
          <w:noProof/>
          <w:color w:val="000000"/>
          <w:sz w:val="24"/>
          <w:szCs w:val="24"/>
        </w:rPr>
        <w:t>Source: County Treasury</w:t>
      </w:r>
    </w:p>
    <w:p w:rsidR="007A5558" w:rsidRDefault="007A5558">
      <w:pPr>
        <w:spacing w:after="0" w:line="240" w:lineRule="auto"/>
        <w:rPr>
          <w:rFonts w:ascii="Bookman Old Style" w:eastAsia="Times New Roman" w:hAnsi="Bookman Old Style" w:cstheme="minorHAnsi"/>
          <w:noProof/>
          <w:color w:val="000000"/>
          <w:sz w:val="24"/>
          <w:szCs w:val="24"/>
        </w:rPr>
      </w:pPr>
      <w:r>
        <w:rPr>
          <w:rFonts w:ascii="Bookman Old Style" w:eastAsia="Times New Roman" w:hAnsi="Bookman Old Style" w:cstheme="minorHAnsi"/>
          <w:noProof/>
          <w:color w:val="000000"/>
          <w:sz w:val="24"/>
          <w:szCs w:val="24"/>
        </w:rPr>
        <w:br w:type="page"/>
      </w:r>
    </w:p>
    <w:p w:rsidR="007A5558" w:rsidRDefault="007A5558" w:rsidP="00FD69B9">
      <w:pPr>
        <w:jc w:val="both"/>
        <w:rPr>
          <w:rFonts w:ascii="Bookman Old Style" w:eastAsia="Cambria" w:hAnsi="Bookman Old Style" w:cstheme="minorHAnsi"/>
          <w:b/>
          <w:bCs/>
          <w:color w:val="000000"/>
          <w:sz w:val="24"/>
          <w:szCs w:val="24"/>
        </w:rPr>
        <w:sectPr w:rsidR="007A5558" w:rsidSect="00A752C4">
          <w:pgSz w:w="15840" w:h="12240" w:orient="landscape" w:code="1"/>
          <w:pgMar w:top="1440" w:right="1440" w:bottom="1440" w:left="1440" w:header="720" w:footer="720" w:gutter="0"/>
          <w:cols w:space="720"/>
          <w:docGrid w:linePitch="360"/>
        </w:sectPr>
      </w:pPr>
    </w:p>
    <w:p w:rsidR="00FD69B9" w:rsidRPr="003E3C80" w:rsidRDefault="005D2110" w:rsidP="00FD69B9">
      <w:pPr>
        <w:jc w:val="both"/>
        <w:rPr>
          <w:rFonts w:ascii="Bookman Old Style" w:eastAsia="Cambria" w:hAnsi="Bookman Old Style" w:cstheme="minorHAnsi"/>
          <w:b/>
          <w:bCs/>
          <w:color w:val="000000"/>
          <w:sz w:val="24"/>
          <w:szCs w:val="24"/>
        </w:rPr>
      </w:pPr>
      <w:r>
        <w:rPr>
          <w:rFonts w:ascii="Bookman Old Style" w:eastAsia="Cambria" w:hAnsi="Bookman Old Style" w:cstheme="minorHAnsi"/>
          <w:b/>
          <w:bCs/>
          <w:color w:val="000000"/>
          <w:sz w:val="24"/>
          <w:szCs w:val="24"/>
        </w:rPr>
        <w:lastRenderedPageBreak/>
        <w:t xml:space="preserve">First Half </w:t>
      </w:r>
      <w:r w:rsidR="00FD69B9" w:rsidRPr="003E3C80">
        <w:rPr>
          <w:rFonts w:ascii="Bookman Old Style" w:eastAsia="Cambria" w:hAnsi="Bookman Old Style" w:cstheme="minorHAnsi"/>
          <w:b/>
          <w:bCs/>
          <w:color w:val="000000"/>
          <w:sz w:val="24"/>
          <w:szCs w:val="24"/>
        </w:rPr>
        <w:t>Own Source Revenue trend for previous Financial Years</w:t>
      </w:r>
    </w:p>
    <w:p w:rsidR="00AF0A7D" w:rsidRPr="003E3C80" w:rsidRDefault="005D2110" w:rsidP="00AF0A7D">
      <w:pPr>
        <w:keepNext/>
        <w:jc w:val="both"/>
        <w:rPr>
          <w:rFonts w:ascii="Bookman Old Style" w:hAnsi="Bookman Old Style"/>
          <w:sz w:val="24"/>
          <w:szCs w:val="24"/>
        </w:rPr>
      </w:pPr>
      <w:r w:rsidRPr="001C7A87">
        <w:rPr>
          <w:rFonts w:ascii="Bookman Old Style" w:eastAsia="Times New Roman" w:hAnsi="Bookman Old Style" w:cs="Tahoma"/>
          <w:noProof/>
          <w:color w:val="000000"/>
        </w:rPr>
        <w:drawing>
          <wp:inline distT="0" distB="0" distL="0" distR="0" wp14:anchorId="5247F0DF" wp14:editId="2CF07514">
            <wp:extent cx="5943600" cy="4198138"/>
            <wp:effectExtent l="0" t="0" r="0" b="12065"/>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48E6" w:rsidRPr="003E3C80" w:rsidRDefault="00AF0A7D" w:rsidP="00BC6FBB">
      <w:pPr>
        <w:pStyle w:val="Caption"/>
        <w:jc w:val="both"/>
        <w:rPr>
          <w:rFonts w:ascii="Bookman Old Style" w:hAnsi="Bookman Old Style"/>
          <w:i w:val="0"/>
          <w:color w:val="auto"/>
          <w:sz w:val="24"/>
          <w:szCs w:val="24"/>
        </w:rPr>
      </w:pPr>
      <w:bookmarkStart w:id="6" w:name="_Toc188889436"/>
      <w:r w:rsidRPr="003E3C80">
        <w:rPr>
          <w:rFonts w:ascii="Bookman Old Style" w:hAnsi="Bookman Old Style"/>
          <w:i w:val="0"/>
          <w:color w:val="auto"/>
          <w:sz w:val="24"/>
          <w:szCs w:val="24"/>
        </w:rPr>
        <w:t xml:space="preserve">Figure </w:t>
      </w:r>
      <w:r w:rsidR="00410D2D" w:rsidRPr="003E3C80">
        <w:rPr>
          <w:rFonts w:ascii="Bookman Old Style" w:hAnsi="Bookman Old Style"/>
          <w:i w:val="0"/>
          <w:color w:val="auto"/>
          <w:sz w:val="24"/>
          <w:szCs w:val="24"/>
        </w:rPr>
        <w:fldChar w:fldCharType="begin"/>
      </w:r>
      <w:r w:rsidR="00410D2D" w:rsidRPr="003E3C80">
        <w:rPr>
          <w:rFonts w:ascii="Bookman Old Style" w:hAnsi="Bookman Old Style"/>
          <w:i w:val="0"/>
          <w:color w:val="auto"/>
          <w:sz w:val="24"/>
          <w:szCs w:val="24"/>
        </w:rPr>
        <w:instrText xml:space="preserve"> STYLEREF 1 \s </w:instrText>
      </w:r>
      <w:r w:rsidR="00410D2D" w:rsidRPr="003E3C80">
        <w:rPr>
          <w:rFonts w:ascii="Bookman Old Style" w:hAnsi="Bookman Old Style"/>
          <w:i w:val="0"/>
          <w:color w:val="auto"/>
          <w:sz w:val="24"/>
          <w:szCs w:val="24"/>
        </w:rPr>
        <w:fldChar w:fldCharType="separate"/>
      </w:r>
      <w:r w:rsidR="00410D2D" w:rsidRPr="003E3C80">
        <w:rPr>
          <w:rFonts w:ascii="Bookman Old Style" w:hAnsi="Bookman Old Style"/>
          <w:i w:val="0"/>
          <w:noProof/>
          <w:color w:val="auto"/>
          <w:sz w:val="24"/>
          <w:szCs w:val="24"/>
        </w:rPr>
        <w:t>2</w:t>
      </w:r>
      <w:r w:rsidR="00410D2D" w:rsidRPr="003E3C80">
        <w:rPr>
          <w:rFonts w:ascii="Bookman Old Style" w:hAnsi="Bookman Old Style"/>
          <w:i w:val="0"/>
          <w:color w:val="auto"/>
          <w:sz w:val="24"/>
          <w:szCs w:val="24"/>
        </w:rPr>
        <w:fldChar w:fldCharType="end"/>
      </w:r>
      <w:r w:rsidR="00410D2D" w:rsidRPr="003E3C80">
        <w:rPr>
          <w:rFonts w:ascii="Bookman Old Style" w:hAnsi="Bookman Old Style"/>
          <w:i w:val="0"/>
          <w:color w:val="auto"/>
          <w:sz w:val="24"/>
          <w:szCs w:val="24"/>
        </w:rPr>
        <w:t>.</w:t>
      </w:r>
      <w:r w:rsidR="00410D2D" w:rsidRPr="003E3C80">
        <w:rPr>
          <w:rFonts w:ascii="Bookman Old Style" w:hAnsi="Bookman Old Style"/>
          <w:i w:val="0"/>
          <w:color w:val="auto"/>
          <w:sz w:val="24"/>
          <w:szCs w:val="24"/>
        </w:rPr>
        <w:fldChar w:fldCharType="begin"/>
      </w:r>
      <w:r w:rsidR="00410D2D" w:rsidRPr="003E3C80">
        <w:rPr>
          <w:rFonts w:ascii="Bookman Old Style" w:hAnsi="Bookman Old Style"/>
          <w:i w:val="0"/>
          <w:color w:val="auto"/>
          <w:sz w:val="24"/>
          <w:szCs w:val="24"/>
        </w:rPr>
        <w:instrText xml:space="preserve"> SEQ Figure \* ARABIC \s 1 </w:instrText>
      </w:r>
      <w:r w:rsidR="00410D2D" w:rsidRPr="003E3C80">
        <w:rPr>
          <w:rFonts w:ascii="Bookman Old Style" w:hAnsi="Bookman Old Style"/>
          <w:i w:val="0"/>
          <w:color w:val="auto"/>
          <w:sz w:val="24"/>
          <w:szCs w:val="24"/>
        </w:rPr>
        <w:fldChar w:fldCharType="separate"/>
      </w:r>
      <w:r w:rsidR="00410D2D" w:rsidRPr="003E3C80">
        <w:rPr>
          <w:rFonts w:ascii="Bookman Old Style" w:hAnsi="Bookman Old Style"/>
          <w:i w:val="0"/>
          <w:noProof/>
          <w:color w:val="auto"/>
          <w:sz w:val="24"/>
          <w:szCs w:val="24"/>
        </w:rPr>
        <w:t>2</w:t>
      </w:r>
      <w:r w:rsidR="00410D2D" w:rsidRPr="003E3C80">
        <w:rPr>
          <w:rFonts w:ascii="Bookman Old Style" w:hAnsi="Bookman Old Style"/>
          <w:i w:val="0"/>
          <w:color w:val="auto"/>
          <w:sz w:val="24"/>
          <w:szCs w:val="24"/>
        </w:rPr>
        <w:fldChar w:fldCharType="end"/>
      </w:r>
      <w:r w:rsidRPr="003E3C80">
        <w:rPr>
          <w:rFonts w:ascii="Bookman Old Style" w:hAnsi="Bookman Old Style"/>
          <w:i w:val="0"/>
          <w:color w:val="auto"/>
          <w:sz w:val="24"/>
          <w:szCs w:val="24"/>
        </w:rPr>
        <w:t xml:space="preserve"> </w:t>
      </w:r>
      <w:r w:rsidR="005A373D">
        <w:rPr>
          <w:rFonts w:ascii="Bookman Old Style" w:hAnsi="Bookman Old Style"/>
          <w:i w:val="0"/>
          <w:color w:val="auto"/>
          <w:sz w:val="24"/>
          <w:szCs w:val="24"/>
        </w:rPr>
        <w:t>First Half</w:t>
      </w:r>
      <w:r w:rsidR="00001A67" w:rsidRPr="003E3C80">
        <w:rPr>
          <w:rFonts w:ascii="Bookman Old Style" w:hAnsi="Bookman Old Style"/>
          <w:i w:val="0"/>
          <w:color w:val="auto"/>
          <w:sz w:val="24"/>
          <w:szCs w:val="24"/>
        </w:rPr>
        <w:t xml:space="preserve"> </w:t>
      </w:r>
      <w:r w:rsidRPr="003E3C80">
        <w:rPr>
          <w:rFonts w:ascii="Bookman Old Style" w:hAnsi="Bookman Old Style"/>
          <w:i w:val="0"/>
          <w:color w:val="auto"/>
          <w:sz w:val="24"/>
          <w:szCs w:val="24"/>
        </w:rPr>
        <w:t>Own Source Revenue Trend</w:t>
      </w:r>
      <w:bookmarkEnd w:id="6"/>
    </w:p>
    <w:p w:rsidR="002D6333" w:rsidRPr="003E3C80" w:rsidRDefault="00F36B11" w:rsidP="00F36B11">
      <w:pPr>
        <w:spacing w:line="360" w:lineRule="auto"/>
        <w:jc w:val="both"/>
        <w:rPr>
          <w:rFonts w:ascii="Bookman Old Style" w:hAnsi="Bookman Old Style" w:cstheme="minorHAnsi"/>
          <w:sz w:val="24"/>
          <w:szCs w:val="24"/>
        </w:rPr>
      </w:pPr>
      <w:r w:rsidRPr="003E3C80">
        <w:rPr>
          <w:rFonts w:ascii="Bookman Old Style" w:hAnsi="Bookman Old Style" w:cstheme="minorHAnsi"/>
          <w:sz w:val="24"/>
          <w:szCs w:val="24"/>
        </w:rPr>
        <w:t xml:space="preserve">Own Source Revenue performance </w:t>
      </w:r>
      <w:r w:rsidR="00161E65" w:rsidRPr="003E3C80">
        <w:rPr>
          <w:rFonts w:ascii="Bookman Old Style" w:hAnsi="Bookman Old Style" w:cstheme="minorHAnsi"/>
          <w:sz w:val="24"/>
          <w:szCs w:val="24"/>
        </w:rPr>
        <w:t>for</w:t>
      </w:r>
      <w:r w:rsidR="005A373D">
        <w:rPr>
          <w:rFonts w:ascii="Bookman Old Style" w:hAnsi="Bookman Old Style" w:cstheme="minorHAnsi"/>
          <w:sz w:val="24"/>
          <w:szCs w:val="24"/>
        </w:rPr>
        <w:t xml:space="preserve"> the first Half</w:t>
      </w:r>
      <w:r w:rsidR="00C06B6D" w:rsidRPr="003E3C80">
        <w:rPr>
          <w:rFonts w:ascii="Bookman Old Style" w:hAnsi="Bookman Old Style" w:cstheme="minorHAnsi"/>
          <w:sz w:val="24"/>
          <w:szCs w:val="24"/>
        </w:rPr>
        <w:t xml:space="preserve"> of 2024/25</w:t>
      </w:r>
      <w:r w:rsidR="00772491" w:rsidRPr="003E3C80">
        <w:rPr>
          <w:rFonts w:ascii="Bookman Old Style" w:hAnsi="Bookman Old Style" w:cstheme="minorHAnsi"/>
          <w:sz w:val="24"/>
          <w:szCs w:val="24"/>
        </w:rPr>
        <w:t xml:space="preserve">FY indicated </w:t>
      </w:r>
      <w:r w:rsidR="004C5B2A">
        <w:rPr>
          <w:rFonts w:ascii="Bookman Old Style" w:hAnsi="Bookman Old Style" w:cstheme="minorHAnsi"/>
          <w:sz w:val="24"/>
          <w:szCs w:val="24"/>
        </w:rPr>
        <w:t>2</w:t>
      </w:r>
      <w:r w:rsidR="00161E65" w:rsidRPr="003E3C80">
        <w:rPr>
          <w:rFonts w:ascii="Bookman Old Style" w:hAnsi="Bookman Old Style" w:cstheme="minorHAnsi"/>
          <w:sz w:val="24"/>
          <w:szCs w:val="24"/>
        </w:rPr>
        <w:t>8</w:t>
      </w:r>
      <w:r w:rsidR="004C5B2A">
        <w:rPr>
          <w:rFonts w:ascii="Bookman Old Style" w:hAnsi="Bookman Old Style" w:cstheme="minorHAnsi"/>
          <w:sz w:val="24"/>
          <w:szCs w:val="24"/>
        </w:rPr>
        <w:t>.6</w:t>
      </w:r>
      <w:r w:rsidR="00CC6D34">
        <w:rPr>
          <w:rFonts w:ascii="Bookman Old Style" w:hAnsi="Bookman Old Style" w:cstheme="minorHAnsi"/>
          <w:sz w:val="24"/>
          <w:szCs w:val="24"/>
        </w:rPr>
        <w:t xml:space="preserve">% growth in revenue </w:t>
      </w:r>
      <w:r w:rsidR="00161E65" w:rsidRPr="003E3C80">
        <w:rPr>
          <w:rFonts w:ascii="Bookman Old Style" w:hAnsi="Bookman Old Style" w:cstheme="minorHAnsi"/>
          <w:sz w:val="24"/>
          <w:szCs w:val="24"/>
        </w:rPr>
        <w:t>collection fro</w:t>
      </w:r>
      <w:r w:rsidR="00C06B6D" w:rsidRPr="003E3C80">
        <w:rPr>
          <w:rFonts w:ascii="Bookman Old Style" w:hAnsi="Bookman Old Style" w:cstheme="minorHAnsi"/>
          <w:sz w:val="24"/>
          <w:szCs w:val="24"/>
        </w:rPr>
        <w:t>m a similar period in 2023/24</w:t>
      </w:r>
      <w:r w:rsidR="00161E65" w:rsidRPr="003E3C80">
        <w:rPr>
          <w:rFonts w:ascii="Bookman Old Style" w:hAnsi="Bookman Old Style" w:cstheme="minorHAnsi"/>
          <w:sz w:val="24"/>
          <w:szCs w:val="24"/>
        </w:rPr>
        <w:t>.</w:t>
      </w:r>
    </w:p>
    <w:p w:rsidR="00EF6941" w:rsidRPr="003E3C80" w:rsidRDefault="00F44D77" w:rsidP="007D4E3A">
      <w:pPr>
        <w:pStyle w:val="Heading1"/>
        <w:jc w:val="both"/>
        <w:rPr>
          <w:rFonts w:ascii="Bookman Old Style" w:hAnsi="Bookman Old Style" w:cstheme="minorHAnsi"/>
          <w:sz w:val="24"/>
        </w:rPr>
      </w:pPr>
      <w:bookmarkStart w:id="7" w:name="_Toc188889412"/>
      <w:r w:rsidRPr="003E3C80">
        <w:rPr>
          <w:rFonts w:ascii="Bookman Old Style" w:hAnsi="Bookman Old Style" w:cstheme="minorHAnsi"/>
          <w:sz w:val="24"/>
        </w:rPr>
        <w:t>EXPENDITURE ANALYSIS</w:t>
      </w:r>
      <w:bookmarkEnd w:id="7"/>
    </w:p>
    <w:p w:rsidR="00F44D77" w:rsidRPr="003E3C80" w:rsidRDefault="005B54A1" w:rsidP="007D4E3A">
      <w:pPr>
        <w:spacing w:line="360" w:lineRule="auto"/>
        <w:jc w:val="both"/>
        <w:rPr>
          <w:rFonts w:ascii="Bookman Old Style" w:hAnsi="Bookman Old Style" w:cstheme="minorHAnsi"/>
          <w:sz w:val="24"/>
          <w:szCs w:val="24"/>
        </w:rPr>
      </w:pPr>
      <w:r w:rsidRPr="003E3C80">
        <w:rPr>
          <w:rFonts w:ascii="Bookman Old Style" w:hAnsi="Bookman Old Style" w:cstheme="minorHAnsi"/>
          <w:sz w:val="24"/>
          <w:szCs w:val="24"/>
        </w:rPr>
        <w:t>The County Government to</w:t>
      </w:r>
      <w:r w:rsidR="00772491" w:rsidRPr="003E3C80">
        <w:rPr>
          <w:rFonts w:ascii="Bookman Old Style" w:hAnsi="Bookman Old Style" w:cstheme="minorHAnsi"/>
          <w:sz w:val="24"/>
          <w:szCs w:val="24"/>
        </w:rPr>
        <w:t>tal approved 2024/25</w:t>
      </w:r>
      <w:r w:rsidR="003D667C" w:rsidRPr="003E3C80">
        <w:rPr>
          <w:rFonts w:ascii="Bookman Old Style" w:hAnsi="Bookman Old Style" w:cstheme="minorHAnsi"/>
          <w:sz w:val="24"/>
          <w:szCs w:val="24"/>
        </w:rPr>
        <w:t xml:space="preserve"> </w:t>
      </w:r>
      <w:r w:rsidR="008B66DF" w:rsidRPr="003E3C80">
        <w:rPr>
          <w:rFonts w:ascii="Bookman Old Style" w:hAnsi="Bookman Old Style" w:cstheme="minorHAnsi"/>
          <w:sz w:val="24"/>
          <w:szCs w:val="24"/>
        </w:rPr>
        <w:t>FY</w:t>
      </w:r>
      <w:r w:rsidR="009052DA" w:rsidRPr="003E3C80">
        <w:rPr>
          <w:rFonts w:ascii="Bookman Old Style" w:hAnsi="Bookman Old Style" w:cstheme="minorHAnsi"/>
          <w:sz w:val="24"/>
          <w:szCs w:val="24"/>
        </w:rPr>
        <w:t xml:space="preserve"> </w:t>
      </w:r>
      <w:r w:rsidRPr="003E3C80">
        <w:rPr>
          <w:rFonts w:ascii="Bookman Old Style" w:hAnsi="Bookman Old Style" w:cstheme="minorHAnsi"/>
          <w:sz w:val="24"/>
          <w:szCs w:val="24"/>
        </w:rPr>
        <w:t xml:space="preserve">budget amounts to </w:t>
      </w:r>
      <w:proofErr w:type="spellStart"/>
      <w:r w:rsidR="00483506" w:rsidRPr="003E3C80">
        <w:rPr>
          <w:rFonts w:ascii="Bookman Old Style" w:hAnsi="Bookman Old Style" w:cstheme="minorHAnsi"/>
          <w:sz w:val="24"/>
          <w:szCs w:val="24"/>
        </w:rPr>
        <w:t>KShs</w:t>
      </w:r>
      <w:proofErr w:type="spellEnd"/>
      <w:r w:rsidR="00F44D77" w:rsidRPr="003E3C80">
        <w:rPr>
          <w:rFonts w:ascii="Bookman Old Style" w:hAnsi="Bookman Old Style" w:cstheme="minorHAnsi"/>
          <w:sz w:val="24"/>
          <w:szCs w:val="24"/>
        </w:rPr>
        <w:t>.</w:t>
      </w:r>
      <w:r w:rsidR="009052DA" w:rsidRPr="003E3C80">
        <w:rPr>
          <w:rFonts w:ascii="Bookman Old Style" w:hAnsi="Bookman Old Style" w:cstheme="minorHAnsi"/>
          <w:sz w:val="24"/>
          <w:szCs w:val="24"/>
        </w:rPr>
        <w:t xml:space="preserve"> </w:t>
      </w:r>
      <w:r w:rsidR="00772491" w:rsidRPr="003E3C80">
        <w:rPr>
          <w:rFonts w:ascii="Bookman Old Style" w:hAnsi="Bookman Old Style" w:cstheme="minorHAnsi"/>
          <w:sz w:val="24"/>
          <w:szCs w:val="24"/>
        </w:rPr>
        <w:t>8,079,166,940</w:t>
      </w:r>
      <w:r w:rsidRPr="003E3C80">
        <w:rPr>
          <w:rFonts w:ascii="Bookman Old Style" w:hAnsi="Bookman Old Style" w:cstheme="minorHAnsi"/>
          <w:sz w:val="24"/>
          <w:szCs w:val="24"/>
        </w:rPr>
        <w:t xml:space="preserve">. This includes development allocation of </w:t>
      </w:r>
      <w:proofErr w:type="spellStart"/>
      <w:r w:rsidR="00483506" w:rsidRPr="003E3C80">
        <w:rPr>
          <w:rFonts w:ascii="Bookman Old Style" w:hAnsi="Bookman Old Style" w:cstheme="minorHAnsi"/>
          <w:sz w:val="24"/>
          <w:szCs w:val="24"/>
        </w:rPr>
        <w:t>KShs</w:t>
      </w:r>
      <w:proofErr w:type="spellEnd"/>
      <w:r w:rsidR="0057141C" w:rsidRPr="003E3C80">
        <w:rPr>
          <w:rFonts w:ascii="Bookman Old Style" w:hAnsi="Bookman Old Style" w:cstheme="minorHAnsi"/>
          <w:sz w:val="24"/>
          <w:szCs w:val="24"/>
        </w:rPr>
        <w:t>.</w:t>
      </w:r>
      <w:r w:rsidR="00261E61" w:rsidRPr="003E3C80">
        <w:rPr>
          <w:rFonts w:ascii="Bookman Old Style" w:hAnsi="Bookman Old Style" w:cstheme="minorHAnsi"/>
          <w:sz w:val="24"/>
          <w:szCs w:val="24"/>
        </w:rPr>
        <w:t xml:space="preserve"> </w:t>
      </w:r>
      <w:r w:rsidR="00772491" w:rsidRPr="003E3C80">
        <w:rPr>
          <w:rFonts w:ascii="Bookman Old Style" w:hAnsi="Bookman Old Style" w:cstheme="minorHAnsi"/>
          <w:sz w:val="24"/>
          <w:szCs w:val="24"/>
        </w:rPr>
        <w:t xml:space="preserve">3,028,879,541 </w:t>
      </w:r>
      <w:r w:rsidRPr="003E3C80">
        <w:rPr>
          <w:rFonts w:ascii="Bookman Old Style" w:hAnsi="Bookman Old Style" w:cstheme="minorHAnsi"/>
          <w:sz w:val="24"/>
          <w:szCs w:val="24"/>
        </w:rPr>
        <w:t>an</w:t>
      </w:r>
      <w:r w:rsidR="009052DA" w:rsidRPr="003E3C80">
        <w:rPr>
          <w:rFonts w:ascii="Bookman Old Style" w:hAnsi="Bookman Old Style" w:cstheme="minorHAnsi"/>
          <w:sz w:val="24"/>
          <w:szCs w:val="24"/>
        </w:rPr>
        <w:t xml:space="preserve">d recurrent allocation </w:t>
      </w:r>
      <w:r w:rsidR="00DD6D5E" w:rsidRPr="003E3C80">
        <w:rPr>
          <w:rFonts w:ascii="Bookman Old Style" w:hAnsi="Bookman Old Style" w:cstheme="minorHAnsi"/>
          <w:sz w:val="24"/>
          <w:szCs w:val="24"/>
        </w:rPr>
        <w:t xml:space="preserve">of </w:t>
      </w:r>
      <w:proofErr w:type="spellStart"/>
      <w:r w:rsidR="002F639A" w:rsidRPr="003E3C80">
        <w:rPr>
          <w:rFonts w:ascii="Bookman Old Style" w:hAnsi="Bookman Old Style" w:cstheme="minorHAnsi"/>
          <w:sz w:val="24"/>
          <w:szCs w:val="24"/>
        </w:rPr>
        <w:t>Kshs</w:t>
      </w:r>
      <w:proofErr w:type="spellEnd"/>
      <w:r w:rsidR="002F639A" w:rsidRPr="003E3C80">
        <w:rPr>
          <w:rFonts w:ascii="Bookman Old Style" w:hAnsi="Bookman Old Style" w:cstheme="minorHAnsi"/>
          <w:sz w:val="24"/>
          <w:szCs w:val="24"/>
        </w:rPr>
        <w:t xml:space="preserve"> 5,050,287,399</w:t>
      </w:r>
      <w:r w:rsidR="009F3984" w:rsidRPr="003E3C80">
        <w:rPr>
          <w:rFonts w:ascii="Bookman Old Style" w:hAnsi="Bookman Old Style" w:cstheme="minorHAnsi"/>
          <w:sz w:val="24"/>
          <w:szCs w:val="24"/>
        </w:rPr>
        <w:t>.</w:t>
      </w:r>
    </w:p>
    <w:p w:rsidR="00AF51DB" w:rsidRDefault="00AF51DB">
      <w:pPr>
        <w:spacing w:after="0" w:line="240" w:lineRule="auto"/>
        <w:rPr>
          <w:rFonts w:ascii="Bookman Old Style" w:hAnsi="Bookman Old Style" w:cstheme="minorHAnsi"/>
          <w:b/>
          <w:sz w:val="24"/>
          <w:szCs w:val="24"/>
        </w:rPr>
      </w:pPr>
      <w:r>
        <w:rPr>
          <w:rFonts w:ascii="Bookman Old Style" w:hAnsi="Bookman Old Style" w:cstheme="minorHAnsi"/>
          <w:b/>
          <w:sz w:val="24"/>
          <w:szCs w:val="24"/>
        </w:rPr>
        <w:br w:type="page"/>
      </w:r>
    </w:p>
    <w:p w:rsidR="00F44D77" w:rsidRPr="003E3C80" w:rsidRDefault="002F639A" w:rsidP="007D4E3A">
      <w:pPr>
        <w:jc w:val="both"/>
        <w:rPr>
          <w:rFonts w:ascii="Bookman Old Style" w:hAnsi="Bookman Old Style" w:cstheme="minorHAnsi"/>
          <w:sz w:val="24"/>
          <w:szCs w:val="24"/>
        </w:rPr>
      </w:pPr>
      <w:r w:rsidRPr="003E3C80">
        <w:rPr>
          <w:rFonts w:ascii="Bookman Old Style" w:hAnsi="Bookman Old Style" w:cstheme="minorHAnsi"/>
          <w:b/>
          <w:sz w:val="24"/>
          <w:szCs w:val="24"/>
        </w:rPr>
        <w:lastRenderedPageBreak/>
        <w:t>2024/25</w:t>
      </w:r>
      <w:r w:rsidR="00031A9B" w:rsidRPr="003E3C80">
        <w:rPr>
          <w:rFonts w:ascii="Bookman Old Style" w:hAnsi="Bookman Old Style" w:cstheme="minorHAnsi"/>
          <w:b/>
          <w:sz w:val="24"/>
          <w:szCs w:val="24"/>
        </w:rPr>
        <w:t xml:space="preserve"> </w:t>
      </w:r>
      <w:r w:rsidR="00BA1B69" w:rsidRPr="003E3C80">
        <w:rPr>
          <w:rFonts w:ascii="Bookman Old Style" w:hAnsi="Bookman Old Style" w:cstheme="minorHAnsi"/>
          <w:b/>
          <w:sz w:val="24"/>
          <w:szCs w:val="24"/>
        </w:rPr>
        <w:t xml:space="preserve">FY </w:t>
      </w:r>
      <w:r w:rsidR="00DD5823" w:rsidRPr="003E3C80">
        <w:rPr>
          <w:rFonts w:ascii="Bookman Old Style" w:hAnsi="Bookman Old Style" w:cstheme="minorHAnsi"/>
          <w:b/>
          <w:sz w:val="24"/>
          <w:szCs w:val="24"/>
        </w:rPr>
        <w:t xml:space="preserve">Approved </w:t>
      </w:r>
      <w:r w:rsidR="00F44D77" w:rsidRPr="003E3C80">
        <w:rPr>
          <w:rFonts w:ascii="Bookman Old Style" w:hAnsi="Bookman Old Style" w:cstheme="minorHAnsi"/>
          <w:b/>
          <w:sz w:val="24"/>
          <w:szCs w:val="24"/>
        </w:rPr>
        <w:t>Budget Estimates</w:t>
      </w:r>
    </w:p>
    <w:p w:rsidR="00995571" w:rsidRPr="003E3C80" w:rsidRDefault="00995571" w:rsidP="00995571">
      <w:pPr>
        <w:pStyle w:val="Caption"/>
        <w:keepNext/>
        <w:rPr>
          <w:rFonts w:ascii="Bookman Old Style" w:hAnsi="Bookman Old Style" w:cstheme="minorHAnsi"/>
          <w:i w:val="0"/>
          <w:color w:val="auto"/>
          <w:sz w:val="24"/>
          <w:szCs w:val="24"/>
        </w:rPr>
      </w:pPr>
      <w:bookmarkStart w:id="8" w:name="_Toc188889423"/>
      <w:r w:rsidRPr="003E3C80">
        <w:rPr>
          <w:rFonts w:ascii="Bookman Old Style" w:hAnsi="Bookman Old Style" w:cstheme="minorHAnsi"/>
          <w:i w:val="0"/>
          <w:color w:val="auto"/>
          <w:sz w:val="24"/>
          <w:szCs w:val="24"/>
        </w:rPr>
        <w:t xml:space="preserve">Table </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STYLEREF 1 \s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3</w:t>
      </w:r>
      <w:r w:rsidR="00623313" w:rsidRPr="003E3C80">
        <w:rPr>
          <w:rFonts w:ascii="Bookman Old Style" w:hAnsi="Bookman Old Style" w:cstheme="minorHAnsi"/>
          <w:i w:val="0"/>
          <w:color w:val="auto"/>
          <w:sz w:val="24"/>
          <w:szCs w:val="24"/>
        </w:rPr>
        <w:fldChar w:fldCharType="end"/>
      </w:r>
      <w:r w:rsidR="00623313" w:rsidRPr="003E3C80">
        <w:rPr>
          <w:rFonts w:ascii="Bookman Old Style" w:hAnsi="Bookman Old Style" w:cstheme="minorHAnsi"/>
          <w:i w:val="0"/>
          <w:color w:val="auto"/>
          <w:sz w:val="24"/>
          <w:szCs w:val="24"/>
        </w:rPr>
        <w:t>.</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SEQ Table \* ARABIC \s 1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1</w:t>
      </w:r>
      <w:r w:rsidR="00623313" w:rsidRPr="003E3C80">
        <w:rPr>
          <w:rFonts w:ascii="Bookman Old Style" w:hAnsi="Bookman Old Style" w:cstheme="minorHAnsi"/>
          <w:i w:val="0"/>
          <w:color w:val="auto"/>
          <w:sz w:val="24"/>
          <w:szCs w:val="24"/>
        </w:rPr>
        <w:fldChar w:fldCharType="end"/>
      </w:r>
      <w:r w:rsidR="002F639A" w:rsidRPr="003E3C80">
        <w:rPr>
          <w:rFonts w:ascii="Bookman Old Style" w:hAnsi="Bookman Old Style" w:cstheme="minorHAnsi"/>
          <w:i w:val="0"/>
          <w:color w:val="auto"/>
          <w:sz w:val="24"/>
          <w:szCs w:val="24"/>
        </w:rPr>
        <w:t xml:space="preserve"> Approved Budget Estimates 2024</w:t>
      </w:r>
      <w:r w:rsidRPr="003E3C80">
        <w:rPr>
          <w:rFonts w:ascii="Bookman Old Style" w:hAnsi="Bookman Old Style" w:cstheme="minorHAnsi"/>
          <w:i w:val="0"/>
          <w:color w:val="auto"/>
          <w:sz w:val="24"/>
          <w:szCs w:val="24"/>
        </w:rPr>
        <w:t>/2</w:t>
      </w:r>
      <w:r w:rsidR="002F639A" w:rsidRPr="003E3C80">
        <w:rPr>
          <w:rFonts w:ascii="Bookman Old Style" w:hAnsi="Bookman Old Style" w:cstheme="minorHAnsi"/>
          <w:i w:val="0"/>
          <w:color w:val="auto"/>
          <w:sz w:val="24"/>
          <w:szCs w:val="24"/>
        </w:rPr>
        <w:t>5</w:t>
      </w:r>
      <w:bookmarkEnd w:id="8"/>
    </w:p>
    <w:tbl>
      <w:tblPr>
        <w:tblW w:w="5000" w:type="pct"/>
        <w:tblLook w:val="04A0" w:firstRow="1" w:lastRow="0" w:firstColumn="1" w:lastColumn="0" w:noHBand="0" w:noVBand="1"/>
      </w:tblPr>
      <w:tblGrid>
        <w:gridCol w:w="863"/>
        <w:gridCol w:w="2808"/>
        <w:gridCol w:w="1893"/>
        <w:gridCol w:w="1893"/>
        <w:gridCol w:w="1893"/>
      </w:tblGrid>
      <w:tr w:rsidR="002F639A" w:rsidRPr="003E3C80" w:rsidTr="00E02710">
        <w:trPr>
          <w:trHeight w:val="20"/>
        </w:trPr>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b/>
                <w:bCs/>
              </w:rPr>
            </w:pPr>
            <w:r w:rsidRPr="003E3C80">
              <w:rPr>
                <w:rFonts w:ascii="Bookman Old Style" w:eastAsia="Times New Roman" w:hAnsi="Bookman Old Style"/>
                <w:b/>
                <w:bCs/>
              </w:rPr>
              <w:t>VOTE</w:t>
            </w:r>
          </w:p>
        </w:tc>
        <w:tc>
          <w:tcPr>
            <w:tcW w:w="1792" w:type="pct"/>
            <w:tcBorders>
              <w:top w:val="single" w:sz="4" w:space="0" w:color="auto"/>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b/>
                <w:bCs/>
              </w:rPr>
            </w:pPr>
            <w:r w:rsidRPr="003E3C80">
              <w:rPr>
                <w:rFonts w:ascii="Bookman Old Style" w:eastAsia="Times New Roman" w:hAnsi="Bookman Old Style"/>
                <w:b/>
                <w:bCs/>
              </w:rPr>
              <w:t>ENTITY</w:t>
            </w:r>
          </w:p>
        </w:tc>
        <w:tc>
          <w:tcPr>
            <w:tcW w:w="912" w:type="pct"/>
            <w:tcBorders>
              <w:top w:val="single" w:sz="4" w:space="0" w:color="auto"/>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b/>
                <w:bCs/>
                <w:i/>
                <w:iCs/>
                <w:color w:val="000000"/>
                <w:sz w:val="24"/>
                <w:szCs w:val="24"/>
              </w:rPr>
            </w:pPr>
            <w:r w:rsidRPr="003E3C80">
              <w:rPr>
                <w:rFonts w:ascii="Bookman Old Style" w:eastAsia="Times New Roman" w:hAnsi="Bookman Old Style"/>
                <w:b/>
                <w:bCs/>
                <w:i/>
                <w:iCs/>
                <w:color w:val="000000"/>
                <w:sz w:val="24"/>
                <w:szCs w:val="24"/>
              </w:rPr>
              <w:t>Approved Budget 2024/25FY Recurrent</w:t>
            </w:r>
          </w:p>
        </w:tc>
        <w:tc>
          <w:tcPr>
            <w:tcW w:w="912" w:type="pct"/>
            <w:tcBorders>
              <w:top w:val="single" w:sz="4" w:space="0" w:color="auto"/>
              <w:left w:val="nil"/>
              <w:bottom w:val="single" w:sz="4" w:space="0" w:color="auto"/>
              <w:right w:val="single" w:sz="4" w:space="0" w:color="auto"/>
            </w:tcBorders>
            <w:shd w:val="clear" w:color="auto" w:fill="auto"/>
            <w:hideMark/>
          </w:tcPr>
          <w:p w:rsidR="002F639A" w:rsidRPr="003E3C80" w:rsidRDefault="008A47A6" w:rsidP="002F639A">
            <w:pPr>
              <w:spacing w:after="0" w:line="240" w:lineRule="auto"/>
              <w:rPr>
                <w:rFonts w:ascii="Bookman Old Style" w:eastAsia="Times New Roman" w:hAnsi="Bookman Old Style"/>
                <w:b/>
                <w:bCs/>
                <w:i/>
                <w:iCs/>
                <w:color w:val="000000"/>
                <w:sz w:val="24"/>
                <w:szCs w:val="24"/>
              </w:rPr>
            </w:pPr>
            <w:r>
              <w:rPr>
                <w:rFonts w:ascii="Bookman Old Style" w:eastAsia="Times New Roman" w:hAnsi="Bookman Old Style"/>
                <w:b/>
                <w:bCs/>
                <w:i/>
                <w:iCs/>
                <w:color w:val="000000"/>
                <w:sz w:val="24"/>
                <w:szCs w:val="24"/>
              </w:rPr>
              <w:t>Approved Budget 2024/25</w:t>
            </w:r>
            <w:r w:rsidR="002F639A" w:rsidRPr="003E3C80">
              <w:rPr>
                <w:rFonts w:ascii="Bookman Old Style" w:eastAsia="Times New Roman" w:hAnsi="Bookman Old Style"/>
                <w:b/>
                <w:bCs/>
                <w:i/>
                <w:iCs/>
                <w:color w:val="000000"/>
                <w:sz w:val="24"/>
                <w:szCs w:val="24"/>
              </w:rPr>
              <w:t>FY  Development</w:t>
            </w:r>
          </w:p>
        </w:tc>
        <w:tc>
          <w:tcPr>
            <w:tcW w:w="912" w:type="pct"/>
            <w:tcBorders>
              <w:top w:val="single" w:sz="4" w:space="0" w:color="auto"/>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b/>
                <w:bCs/>
                <w:color w:val="000000"/>
              </w:rPr>
            </w:pPr>
            <w:r w:rsidRPr="003E3C80">
              <w:rPr>
                <w:rFonts w:ascii="Bookman Old Style" w:eastAsia="Times New Roman" w:hAnsi="Bookman Old Style"/>
                <w:b/>
                <w:bCs/>
                <w:color w:val="000000"/>
              </w:rPr>
              <w:t>TOTAL</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3961</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County Assembly</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705,609,542</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146,842,040</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852,451,582</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3962</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County Executive</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522,064,569</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6,000,000</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528,064,569</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3963</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Finance and Economic Planning</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660,640,863</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145,764,035</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806,404,898</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3964</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Agriculture, Livestock and Fisheries</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212,609,148</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219,453,971</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432,063,119</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3965</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Environment, Water and Natural Resources</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135,882,799</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644,625,766</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780,508,565</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3966</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Education</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391,844,905</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65,831,052</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457,675,957</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3967</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County Health Services</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2,180,798,509</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570,565,236</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2,751,363,745</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3968</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Lands, Housing and Urban Development</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34,468,028</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108,530,548</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142,998,576</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3969</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Transport and Infrastructure</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77,153,368</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591,960,863</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669,114,231</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3970</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Trade, Co-operatives, Tourism Industrialization and Enterprise Development</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48,339,441</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407,353,872</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455,693,313</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3971</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Gender and Youth</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43,668,210</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77,571,020</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121,239,230</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3972</w:t>
            </w: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sz w:val="24"/>
                <w:szCs w:val="24"/>
              </w:rPr>
            </w:pPr>
            <w:r w:rsidRPr="003E3C80">
              <w:rPr>
                <w:rFonts w:ascii="Bookman Old Style" w:eastAsia="Times New Roman" w:hAnsi="Bookman Old Style"/>
                <w:sz w:val="24"/>
                <w:szCs w:val="24"/>
              </w:rPr>
              <w:t>Sports, Culture and Social Services</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37,208,017</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44,381,138</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color w:val="000000"/>
              </w:rPr>
            </w:pPr>
            <w:r w:rsidRPr="003E3C80">
              <w:rPr>
                <w:rFonts w:ascii="Bookman Old Style" w:eastAsia="Times New Roman" w:hAnsi="Bookman Old Style"/>
                <w:color w:val="000000"/>
              </w:rPr>
              <w:t>81,589,155</w:t>
            </w:r>
          </w:p>
        </w:tc>
      </w:tr>
      <w:tr w:rsidR="002F639A" w:rsidRPr="003E3C80" w:rsidTr="00E02710">
        <w:trPr>
          <w:trHeight w:val="20"/>
        </w:trPr>
        <w:tc>
          <w:tcPr>
            <w:tcW w:w="472" w:type="pct"/>
            <w:tcBorders>
              <w:top w:val="nil"/>
              <w:left w:val="single" w:sz="4" w:space="0" w:color="auto"/>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b/>
                <w:bCs/>
                <w:color w:val="000000"/>
              </w:rPr>
            </w:pPr>
          </w:p>
        </w:tc>
        <w:tc>
          <w:tcPr>
            <w:tcW w:w="1792" w:type="pct"/>
            <w:tcBorders>
              <w:top w:val="nil"/>
              <w:left w:val="nil"/>
              <w:bottom w:val="single" w:sz="4" w:space="0" w:color="auto"/>
              <w:right w:val="single" w:sz="4" w:space="0" w:color="auto"/>
            </w:tcBorders>
            <w:shd w:val="clear" w:color="auto" w:fill="auto"/>
            <w:hideMark/>
          </w:tcPr>
          <w:p w:rsidR="002F639A" w:rsidRPr="003E3C80" w:rsidRDefault="002F639A" w:rsidP="002F639A">
            <w:pPr>
              <w:spacing w:after="0" w:line="240" w:lineRule="auto"/>
              <w:rPr>
                <w:rFonts w:ascii="Bookman Old Style" w:eastAsia="Times New Roman" w:hAnsi="Bookman Old Style"/>
                <w:b/>
                <w:bCs/>
              </w:rPr>
            </w:pPr>
            <w:r w:rsidRPr="003E3C80">
              <w:rPr>
                <w:rFonts w:ascii="Bookman Old Style" w:eastAsia="Times New Roman" w:hAnsi="Bookman Old Style"/>
                <w:b/>
                <w:bCs/>
              </w:rPr>
              <w:t>TOTAL</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b/>
                <w:bCs/>
                <w:color w:val="000000"/>
              </w:rPr>
            </w:pPr>
            <w:r w:rsidRPr="003E3C80">
              <w:rPr>
                <w:rFonts w:ascii="Bookman Old Style" w:eastAsia="Times New Roman" w:hAnsi="Bookman Old Style"/>
                <w:b/>
                <w:bCs/>
                <w:color w:val="000000"/>
              </w:rPr>
              <w:t>5,050,287,399</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b/>
                <w:bCs/>
                <w:color w:val="000000"/>
              </w:rPr>
            </w:pPr>
            <w:r w:rsidRPr="003E3C80">
              <w:rPr>
                <w:rFonts w:ascii="Bookman Old Style" w:eastAsia="Times New Roman" w:hAnsi="Bookman Old Style"/>
                <w:b/>
                <w:bCs/>
                <w:color w:val="000000"/>
              </w:rPr>
              <w:t>3,028,879,541</w:t>
            </w:r>
          </w:p>
        </w:tc>
        <w:tc>
          <w:tcPr>
            <w:tcW w:w="912" w:type="pct"/>
            <w:tcBorders>
              <w:top w:val="nil"/>
              <w:left w:val="nil"/>
              <w:bottom w:val="single" w:sz="4" w:space="0" w:color="auto"/>
              <w:right w:val="single" w:sz="4" w:space="0" w:color="auto"/>
            </w:tcBorders>
            <w:shd w:val="clear" w:color="auto" w:fill="auto"/>
            <w:noWrap/>
            <w:hideMark/>
          </w:tcPr>
          <w:p w:rsidR="002F639A" w:rsidRPr="003E3C80" w:rsidRDefault="002F639A" w:rsidP="002F639A">
            <w:pPr>
              <w:spacing w:after="0" w:line="240" w:lineRule="auto"/>
              <w:rPr>
                <w:rFonts w:ascii="Bookman Old Style" w:eastAsia="Times New Roman" w:hAnsi="Bookman Old Style"/>
                <w:b/>
                <w:bCs/>
                <w:color w:val="000000"/>
              </w:rPr>
            </w:pPr>
            <w:r w:rsidRPr="003E3C80">
              <w:rPr>
                <w:rFonts w:ascii="Bookman Old Style" w:eastAsia="Times New Roman" w:hAnsi="Bookman Old Style"/>
                <w:b/>
                <w:bCs/>
                <w:color w:val="000000"/>
              </w:rPr>
              <w:t>8,079,166,940</w:t>
            </w:r>
          </w:p>
        </w:tc>
      </w:tr>
    </w:tbl>
    <w:p w:rsidR="00F44D77" w:rsidRPr="003E3C80" w:rsidRDefault="00F44D77" w:rsidP="007D4E3A">
      <w:pPr>
        <w:jc w:val="both"/>
        <w:rPr>
          <w:rFonts w:ascii="Bookman Old Style" w:hAnsi="Bookman Old Style" w:cstheme="minorHAnsi"/>
          <w:sz w:val="24"/>
          <w:szCs w:val="24"/>
        </w:rPr>
      </w:pPr>
      <w:r w:rsidRPr="003E3C80">
        <w:rPr>
          <w:rFonts w:ascii="Bookman Old Style" w:hAnsi="Bookman Old Style" w:cstheme="minorHAnsi"/>
          <w:i/>
          <w:sz w:val="24"/>
          <w:szCs w:val="24"/>
        </w:rPr>
        <w:t>Source: County Treasury</w:t>
      </w:r>
    </w:p>
    <w:p w:rsidR="003C4E59" w:rsidRPr="003E3C80" w:rsidRDefault="003C4E59" w:rsidP="00B76931">
      <w:pPr>
        <w:pStyle w:val="Heading2"/>
        <w:spacing w:line="480" w:lineRule="auto"/>
        <w:jc w:val="both"/>
        <w:rPr>
          <w:rFonts w:ascii="Bookman Old Style" w:hAnsi="Bookman Old Style" w:cstheme="minorHAnsi"/>
          <w:sz w:val="24"/>
        </w:rPr>
      </w:pPr>
      <w:bookmarkStart w:id="9" w:name="_Toc188889413"/>
      <w:r w:rsidRPr="003E3C80">
        <w:rPr>
          <w:rFonts w:ascii="Bookman Old Style" w:hAnsi="Bookman Old Style" w:cstheme="minorHAnsi"/>
          <w:sz w:val="24"/>
        </w:rPr>
        <w:t>Recurrent Expenditure</w:t>
      </w:r>
      <w:bookmarkEnd w:id="9"/>
    </w:p>
    <w:p w:rsidR="00F12D8C" w:rsidRDefault="003C4E59" w:rsidP="003C4E59">
      <w:pPr>
        <w:spacing w:line="480" w:lineRule="auto"/>
        <w:jc w:val="both"/>
        <w:rPr>
          <w:rFonts w:ascii="Bookman Old Style" w:hAnsi="Bookman Old Style" w:cstheme="minorHAnsi"/>
          <w:sz w:val="24"/>
          <w:szCs w:val="24"/>
        </w:rPr>
      </w:pPr>
      <w:r w:rsidRPr="003E3C80">
        <w:rPr>
          <w:rFonts w:ascii="Bookman Old Style" w:hAnsi="Bookman Old Style" w:cstheme="minorHAnsi"/>
          <w:sz w:val="24"/>
          <w:szCs w:val="24"/>
        </w:rPr>
        <w:t>Total recu</w:t>
      </w:r>
      <w:r w:rsidR="00A521B2" w:rsidRPr="003E3C80">
        <w:rPr>
          <w:rFonts w:ascii="Bookman Old Style" w:hAnsi="Bookman Old Style" w:cstheme="minorHAnsi"/>
          <w:sz w:val="24"/>
          <w:szCs w:val="24"/>
        </w:rPr>
        <w:t xml:space="preserve">rrent </w:t>
      </w:r>
      <w:r w:rsidR="009A48ED" w:rsidRPr="003E3C80">
        <w:rPr>
          <w:rFonts w:ascii="Bookman Old Style" w:hAnsi="Bookman Old Style" w:cstheme="minorHAnsi"/>
          <w:sz w:val="24"/>
          <w:szCs w:val="24"/>
        </w:rPr>
        <w:t>expe</w:t>
      </w:r>
      <w:r w:rsidR="00BD6A7B" w:rsidRPr="003E3C80">
        <w:rPr>
          <w:rFonts w:ascii="Bookman Old Style" w:hAnsi="Bookman Old Style" w:cstheme="minorHAnsi"/>
          <w:sz w:val="24"/>
          <w:szCs w:val="24"/>
        </w:rPr>
        <w:t>n</w:t>
      </w:r>
      <w:r w:rsidR="008578D9">
        <w:rPr>
          <w:rFonts w:ascii="Bookman Old Style" w:hAnsi="Bookman Old Style" w:cstheme="minorHAnsi"/>
          <w:sz w:val="24"/>
          <w:szCs w:val="24"/>
        </w:rPr>
        <w:t xml:space="preserve">diture for first half </w:t>
      </w:r>
      <w:r w:rsidR="002F639A" w:rsidRPr="003E3C80">
        <w:rPr>
          <w:rFonts w:ascii="Bookman Old Style" w:hAnsi="Bookman Old Style" w:cstheme="minorHAnsi"/>
          <w:sz w:val="24"/>
          <w:szCs w:val="24"/>
        </w:rPr>
        <w:t>of 2024/25</w:t>
      </w:r>
      <w:r w:rsidR="006B30D0">
        <w:rPr>
          <w:rFonts w:ascii="Bookman Old Style" w:hAnsi="Bookman Old Style" w:cstheme="minorHAnsi"/>
          <w:sz w:val="24"/>
          <w:szCs w:val="24"/>
        </w:rPr>
        <w:t xml:space="preserve"> FY amounted to KES. </w:t>
      </w:r>
      <w:r w:rsidR="006B30D0" w:rsidRPr="006B30D0">
        <w:rPr>
          <w:rFonts w:ascii="Bookman Old Style" w:hAnsi="Bookman Old Style" w:cstheme="minorHAnsi"/>
          <w:sz w:val="24"/>
          <w:szCs w:val="24"/>
        </w:rPr>
        <w:t>2,093,485,700</w:t>
      </w:r>
      <w:r w:rsidR="002F639A" w:rsidRPr="003E3C80">
        <w:rPr>
          <w:rFonts w:ascii="Bookman Old Style" w:hAnsi="Bookman Old Style" w:cstheme="minorHAnsi"/>
          <w:sz w:val="24"/>
          <w:szCs w:val="24"/>
        </w:rPr>
        <w:t xml:space="preserve"> which represents 11</w:t>
      </w:r>
      <w:r w:rsidR="00D21ECF" w:rsidRPr="003E3C80">
        <w:rPr>
          <w:rFonts w:ascii="Bookman Old Style" w:hAnsi="Bookman Old Style" w:cstheme="minorHAnsi"/>
          <w:sz w:val="24"/>
          <w:szCs w:val="24"/>
        </w:rPr>
        <w:t>.6</w:t>
      </w:r>
      <w:r w:rsidRPr="003E3C80">
        <w:rPr>
          <w:rFonts w:ascii="Bookman Old Style" w:hAnsi="Bookman Old Style" w:cstheme="minorHAnsi"/>
          <w:sz w:val="24"/>
          <w:szCs w:val="24"/>
        </w:rPr>
        <w:t xml:space="preserve">% of the </w:t>
      </w:r>
      <w:r w:rsidR="009C5179">
        <w:rPr>
          <w:rFonts w:ascii="Bookman Old Style" w:hAnsi="Bookman Old Style" w:cstheme="minorHAnsi"/>
          <w:sz w:val="24"/>
          <w:szCs w:val="24"/>
        </w:rPr>
        <w:t>total recurrent budget</w:t>
      </w:r>
      <w:r w:rsidRPr="003E3C80">
        <w:rPr>
          <w:rFonts w:ascii="Bookman Old Style" w:hAnsi="Bookman Old Style" w:cstheme="minorHAnsi"/>
          <w:sz w:val="24"/>
          <w:szCs w:val="24"/>
        </w:rPr>
        <w:t>. The major c</w:t>
      </w:r>
      <w:r w:rsidR="009C5179">
        <w:rPr>
          <w:rFonts w:ascii="Bookman Old Style" w:hAnsi="Bookman Old Style" w:cstheme="minorHAnsi"/>
          <w:sz w:val="24"/>
          <w:szCs w:val="24"/>
        </w:rPr>
        <w:t xml:space="preserve">ontributor to the first half </w:t>
      </w:r>
      <w:r w:rsidRPr="003E3C80">
        <w:rPr>
          <w:rFonts w:ascii="Bookman Old Style" w:hAnsi="Bookman Old Style" w:cstheme="minorHAnsi"/>
          <w:sz w:val="24"/>
          <w:szCs w:val="24"/>
        </w:rPr>
        <w:t>expenditure is the County H</w:t>
      </w:r>
      <w:r w:rsidR="00D21ECF" w:rsidRPr="003E3C80">
        <w:rPr>
          <w:rFonts w:ascii="Bookman Old Style" w:hAnsi="Bookman Old Style" w:cstheme="minorHAnsi"/>
          <w:sz w:val="24"/>
          <w:szCs w:val="24"/>
        </w:rPr>
        <w:t>ealth servi</w:t>
      </w:r>
      <w:r w:rsidR="009C5179">
        <w:rPr>
          <w:rFonts w:ascii="Bookman Old Style" w:hAnsi="Bookman Old Style" w:cstheme="minorHAnsi"/>
          <w:sz w:val="24"/>
          <w:szCs w:val="24"/>
        </w:rPr>
        <w:t xml:space="preserve">ces sector. Total first half </w:t>
      </w:r>
      <w:r w:rsidRPr="003E3C80">
        <w:rPr>
          <w:rFonts w:ascii="Bookman Old Style" w:hAnsi="Bookman Old Style" w:cstheme="minorHAnsi"/>
          <w:sz w:val="24"/>
          <w:szCs w:val="24"/>
        </w:rPr>
        <w:t>recurrent expenditure for thi</w:t>
      </w:r>
      <w:r w:rsidR="009C5179">
        <w:rPr>
          <w:rFonts w:ascii="Bookman Old Style" w:hAnsi="Bookman Old Style" w:cstheme="minorHAnsi"/>
          <w:sz w:val="24"/>
          <w:szCs w:val="24"/>
        </w:rPr>
        <w:t xml:space="preserve">s sector amounts to KES </w:t>
      </w:r>
      <w:r w:rsidR="009C5179" w:rsidRPr="009C5179">
        <w:rPr>
          <w:rFonts w:ascii="Bookman Old Style" w:hAnsi="Bookman Old Style" w:cstheme="minorHAnsi"/>
          <w:sz w:val="24"/>
          <w:szCs w:val="24"/>
        </w:rPr>
        <w:lastRenderedPageBreak/>
        <w:t>965,621,536</w:t>
      </w:r>
      <w:r w:rsidR="000F03D1" w:rsidRPr="003E3C80">
        <w:rPr>
          <w:rFonts w:ascii="Bookman Old Style" w:hAnsi="Bookman Old Style" w:cstheme="minorHAnsi"/>
          <w:sz w:val="24"/>
          <w:szCs w:val="24"/>
        </w:rPr>
        <w:t xml:space="preserve">. This </w:t>
      </w:r>
      <w:r w:rsidR="00841AFA">
        <w:rPr>
          <w:rFonts w:ascii="Bookman Old Style" w:hAnsi="Bookman Old Style" w:cstheme="minorHAnsi"/>
          <w:sz w:val="24"/>
          <w:szCs w:val="24"/>
        </w:rPr>
        <w:t>indicates a 46</w:t>
      </w:r>
      <w:r w:rsidR="00311422" w:rsidRPr="003E3C80">
        <w:rPr>
          <w:rFonts w:ascii="Bookman Old Style" w:hAnsi="Bookman Old Style" w:cstheme="minorHAnsi"/>
          <w:sz w:val="24"/>
          <w:szCs w:val="24"/>
        </w:rPr>
        <w:t>.1</w:t>
      </w:r>
      <w:r w:rsidR="00C46DDA" w:rsidRPr="003E3C80">
        <w:rPr>
          <w:rFonts w:ascii="Bookman Old Style" w:hAnsi="Bookman Old Style" w:cstheme="minorHAnsi"/>
          <w:sz w:val="24"/>
          <w:szCs w:val="24"/>
        </w:rPr>
        <w:t xml:space="preserve">% of the total </w:t>
      </w:r>
      <w:r w:rsidR="00841AFA">
        <w:rPr>
          <w:rFonts w:ascii="Bookman Old Style" w:hAnsi="Bookman Old Style" w:cstheme="minorHAnsi"/>
          <w:sz w:val="24"/>
          <w:szCs w:val="24"/>
        </w:rPr>
        <w:t xml:space="preserve">first half </w:t>
      </w:r>
      <w:r w:rsidR="00C46DDA" w:rsidRPr="003E3C80">
        <w:rPr>
          <w:rFonts w:ascii="Bookman Old Style" w:hAnsi="Bookman Old Style" w:cstheme="minorHAnsi"/>
          <w:sz w:val="24"/>
          <w:szCs w:val="24"/>
        </w:rPr>
        <w:t xml:space="preserve">recurrent </w:t>
      </w:r>
      <w:r w:rsidRPr="003E3C80">
        <w:rPr>
          <w:rFonts w:ascii="Bookman Old Style" w:hAnsi="Bookman Old Style" w:cstheme="minorHAnsi"/>
          <w:sz w:val="24"/>
          <w:szCs w:val="24"/>
        </w:rPr>
        <w:t>expenditure in the c</w:t>
      </w:r>
      <w:r w:rsidR="003C55D1" w:rsidRPr="003E3C80">
        <w:rPr>
          <w:rFonts w:ascii="Bookman Old Style" w:hAnsi="Bookman Old Style" w:cstheme="minorHAnsi"/>
          <w:sz w:val="24"/>
          <w:szCs w:val="24"/>
        </w:rPr>
        <w:t>ou</w:t>
      </w:r>
      <w:r w:rsidR="00841AFA">
        <w:rPr>
          <w:rFonts w:ascii="Bookman Old Style" w:hAnsi="Bookman Old Style" w:cstheme="minorHAnsi"/>
          <w:sz w:val="24"/>
          <w:szCs w:val="24"/>
        </w:rPr>
        <w:t>nty. This also represents a 44.3</w:t>
      </w:r>
      <w:r w:rsidRPr="003E3C80">
        <w:rPr>
          <w:rFonts w:ascii="Bookman Old Style" w:hAnsi="Bookman Old Style" w:cstheme="minorHAnsi"/>
          <w:sz w:val="24"/>
          <w:szCs w:val="24"/>
        </w:rPr>
        <w:t>% expenditure against total approved recurrent expendi</w:t>
      </w:r>
      <w:r w:rsidR="003C55D1" w:rsidRPr="003E3C80">
        <w:rPr>
          <w:rFonts w:ascii="Bookman Old Style" w:hAnsi="Bookman Old Style" w:cstheme="minorHAnsi"/>
          <w:sz w:val="24"/>
          <w:szCs w:val="24"/>
        </w:rPr>
        <w:t>ture for this sector. Other high</w:t>
      </w:r>
      <w:r w:rsidR="00C87BD1" w:rsidRPr="003E3C80">
        <w:rPr>
          <w:rFonts w:ascii="Bookman Old Style" w:hAnsi="Bookman Old Style" w:cstheme="minorHAnsi"/>
          <w:sz w:val="24"/>
          <w:szCs w:val="24"/>
        </w:rPr>
        <w:t xml:space="preserve"> contributors to first quarter </w:t>
      </w:r>
      <w:r w:rsidRPr="003E3C80">
        <w:rPr>
          <w:rFonts w:ascii="Bookman Old Style" w:hAnsi="Bookman Old Style" w:cstheme="minorHAnsi"/>
          <w:sz w:val="24"/>
          <w:szCs w:val="24"/>
        </w:rPr>
        <w:t>recurrent expenditure inc</w:t>
      </w:r>
      <w:r w:rsidR="00C87BD1" w:rsidRPr="003E3C80">
        <w:rPr>
          <w:rFonts w:ascii="Bookman Old Style" w:hAnsi="Bookman Old Style" w:cstheme="minorHAnsi"/>
          <w:sz w:val="24"/>
          <w:szCs w:val="24"/>
        </w:rPr>
        <w:t xml:space="preserve">ludes; Finance and economic Planning </w:t>
      </w:r>
      <w:r w:rsidR="00841AFA">
        <w:rPr>
          <w:rFonts w:ascii="Bookman Old Style" w:hAnsi="Bookman Old Style" w:cstheme="minorHAnsi"/>
          <w:sz w:val="24"/>
          <w:szCs w:val="24"/>
        </w:rPr>
        <w:t>15</w:t>
      </w:r>
      <w:r w:rsidR="00311422" w:rsidRPr="003E3C80">
        <w:rPr>
          <w:rFonts w:ascii="Bookman Old Style" w:hAnsi="Bookman Old Style" w:cstheme="minorHAnsi"/>
          <w:sz w:val="24"/>
          <w:szCs w:val="24"/>
        </w:rPr>
        <w:t>.6</w:t>
      </w:r>
      <w:r w:rsidR="00BA4B5D" w:rsidRPr="003E3C80">
        <w:rPr>
          <w:rFonts w:ascii="Bookman Old Style" w:hAnsi="Bookman Old Style" w:cstheme="minorHAnsi"/>
          <w:sz w:val="24"/>
          <w:szCs w:val="24"/>
        </w:rPr>
        <w:t>%</w:t>
      </w:r>
      <w:r w:rsidR="00E7005D" w:rsidRPr="003E3C80">
        <w:rPr>
          <w:rFonts w:ascii="Bookman Old Style" w:hAnsi="Bookman Old Style" w:cstheme="minorHAnsi"/>
          <w:sz w:val="24"/>
          <w:szCs w:val="24"/>
        </w:rPr>
        <w:t>, County Assembly 1</w:t>
      </w:r>
      <w:r w:rsidR="00841AFA">
        <w:rPr>
          <w:rFonts w:ascii="Bookman Old Style" w:hAnsi="Bookman Old Style" w:cstheme="minorHAnsi"/>
          <w:sz w:val="24"/>
          <w:szCs w:val="24"/>
        </w:rPr>
        <w:t>2.8</w:t>
      </w:r>
      <w:r w:rsidR="00BA4B5D" w:rsidRPr="003E3C80">
        <w:rPr>
          <w:rFonts w:ascii="Bookman Old Style" w:hAnsi="Bookman Old Style" w:cstheme="minorHAnsi"/>
          <w:sz w:val="24"/>
          <w:szCs w:val="24"/>
        </w:rPr>
        <w:t>%</w:t>
      </w:r>
      <w:r w:rsidR="00E7005D" w:rsidRPr="003E3C80">
        <w:rPr>
          <w:rFonts w:ascii="Bookman Old Style" w:hAnsi="Bookman Old Style" w:cstheme="minorHAnsi"/>
          <w:sz w:val="24"/>
          <w:szCs w:val="24"/>
        </w:rPr>
        <w:t>.</w:t>
      </w:r>
    </w:p>
    <w:p w:rsidR="003C4E59" w:rsidRPr="003E3C80" w:rsidRDefault="008E6CC0" w:rsidP="003C4E59">
      <w:pPr>
        <w:jc w:val="both"/>
        <w:rPr>
          <w:rFonts w:ascii="Bookman Old Style" w:hAnsi="Bookman Old Style" w:cstheme="minorHAnsi"/>
          <w:sz w:val="24"/>
          <w:szCs w:val="24"/>
        </w:rPr>
      </w:pPr>
      <w:r>
        <w:rPr>
          <w:rFonts w:ascii="Bookman Old Style" w:hAnsi="Bookman Old Style" w:cstheme="minorHAnsi"/>
          <w:b/>
          <w:sz w:val="24"/>
          <w:szCs w:val="24"/>
        </w:rPr>
        <w:t xml:space="preserve">First Half </w:t>
      </w:r>
      <w:r w:rsidR="00425616" w:rsidRPr="003E3C80">
        <w:rPr>
          <w:rFonts w:ascii="Bookman Old Style" w:hAnsi="Bookman Old Style" w:cstheme="minorHAnsi"/>
          <w:b/>
          <w:sz w:val="24"/>
          <w:szCs w:val="24"/>
        </w:rPr>
        <w:t xml:space="preserve">Recurrent </w:t>
      </w:r>
      <w:r w:rsidR="003C4E59" w:rsidRPr="003E3C80">
        <w:rPr>
          <w:rFonts w:ascii="Bookman Old Style" w:hAnsi="Bookman Old Style" w:cstheme="minorHAnsi"/>
          <w:b/>
          <w:sz w:val="24"/>
          <w:szCs w:val="24"/>
        </w:rPr>
        <w:t>Expenditure per Department 20</w:t>
      </w:r>
      <w:r w:rsidR="009A48ED" w:rsidRPr="003E3C80">
        <w:rPr>
          <w:rFonts w:ascii="Bookman Old Style" w:hAnsi="Bookman Old Style" w:cstheme="minorHAnsi"/>
          <w:b/>
          <w:sz w:val="24"/>
          <w:szCs w:val="24"/>
        </w:rPr>
        <w:t>2</w:t>
      </w:r>
      <w:r w:rsidR="001F1425" w:rsidRPr="003E3C80">
        <w:rPr>
          <w:rFonts w:ascii="Bookman Old Style" w:hAnsi="Bookman Old Style" w:cstheme="minorHAnsi"/>
          <w:b/>
          <w:sz w:val="24"/>
          <w:szCs w:val="24"/>
        </w:rPr>
        <w:t>4/25</w:t>
      </w:r>
      <w:r w:rsidR="003C4E59" w:rsidRPr="003E3C80">
        <w:rPr>
          <w:rFonts w:ascii="Bookman Old Style" w:hAnsi="Bookman Old Style" w:cstheme="minorHAnsi"/>
          <w:b/>
          <w:sz w:val="24"/>
          <w:szCs w:val="24"/>
        </w:rPr>
        <w:t xml:space="preserve"> FY</w:t>
      </w:r>
    </w:p>
    <w:p w:rsidR="00995571" w:rsidRDefault="00995571" w:rsidP="00995571">
      <w:pPr>
        <w:pStyle w:val="Caption"/>
        <w:keepNext/>
        <w:rPr>
          <w:rFonts w:ascii="Bookman Old Style" w:hAnsi="Bookman Old Style" w:cstheme="minorHAnsi"/>
          <w:i w:val="0"/>
          <w:color w:val="auto"/>
          <w:sz w:val="24"/>
          <w:szCs w:val="24"/>
        </w:rPr>
      </w:pPr>
      <w:bookmarkStart w:id="10" w:name="_Toc188889424"/>
      <w:r w:rsidRPr="003E3C80">
        <w:rPr>
          <w:rFonts w:ascii="Bookman Old Style" w:hAnsi="Bookman Old Style" w:cstheme="minorHAnsi"/>
          <w:i w:val="0"/>
          <w:color w:val="auto"/>
          <w:sz w:val="24"/>
          <w:szCs w:val="24"/>
        </w:rPr>
        <w:t xml:space="preserve">Table </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STYLEREF 1 \s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3</w:t>
      </w:r>
      <w:r w:rsidR="00623313" w:rsidRPr="003E3C80">
        <w:rPr>
          <w:rFonts w:ascii="Bookman Old Style" w:hAnsi="Bookman Old Style" w:cstheme="minorHAnsi"/>
          <w:i w:val="0"/>
          <w:color w:val="auto"/>
          <w:sz w:val="24"/>
          <w:szCs w:val="24"/>
        </w:rPr>
        <w:fldChar w:fldCharType="end"/>
      </w:r>
      <w:r w:rsidR="00623313" w:rsidRPr="003E3C80">
        <w:rPr>
          <w:rFonts w:ascii="Bookman Old Style" w:hAnsi="Bookman Old Style" w:cstheme="minorHAnsi"/>
          <w:i w:val="0"/>
          <w:color w:val="auto"/>
          <w:sz w:val="24"/>
          <w:szCs w:val="24"/>
        </w:rPr>
        <w:t>.</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SEQ Table \* ARABIC \s 1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2</w:t>
      </w:r>
      <w:r w:rsidR="00623313" w:rsidRPr="003E3C80">
        <w:rPr>
          <w:rFonts w:ascii="Bookman Old Style" w:hAnsi="Bookman Old Style" w:cstheme="minorHAnsi"/>
          <w:i w:val="0"/>
          <w:color w:val="auto"/>
          <w:sz w:val="24"/>
          <w:szCs w:val="24"/>
        </w:rPr>
        <w:fldChar w:fldCharType="end"/>
      </w:r>
      <w:r w:rsidRPr="003E3C80">
        <w:rPr>
          <w:rFonts w:ascii="Bookman Old Style" w:hAnsi="Bookman Old Style" w:cstheme="minorHAnsi"/>
          <w:i w:val="0"/>
          <w:color w:val="auto"/>
          <w:sz w:val="24"/>
          <w:szCs w:val="24"/>
        </w:rPr>
        <w:t xml:space="preserve"> Recu</w:t>
      </w:r>
      <w:r w:rsidR="00194CAF" w:rsidRPr="003E3C80">
        <w:rPr>
          <w:rFonts w:ascii="Bookman Old Style" w:hAnsi="Bookman Old Style" w:cstheme="minorHAnsi"/>
          <w:i w:val="0"/>
          <w:color w:val="auto"/>
          <w:sz w:val="24"/>
          <w:szCs w:val="24"/>
        </w:rPr>
        <w:t>rren</w:t>
      </w:r>
      <w:r w:rsidR="008E6CC0">
        <w:rPr>
          <w:rFonts w:ascii="Bookman Old Style" w:hAnsi="Bookman Old Style" w:cstheme="minorHAnsi"/>
          <w:i w:val="0"/>
          <w:color w:val="auto"/>
          <w:sz w:val="24"/>
          <w:szCs w:val="24"/>
        </w:rPr>
        <w:t>t Expenditure first Half</w:t>
      </w:r>
      <w:r w:rsidR="001F1425" w:rsidRPr="003E3C80">
        <w:rPr>
          <w:rFonts w:ascii="Bookman Old Style" w:hAnsi="Bookman Old Style" w:cstheme="minorHAnsi"/>
          <w:i w:val="0"/>
          <w:color w:val="auto"/>
          <w:sz w:val="24"/>
          <w:szCs w:val="24"/>
        </w:rPr>
        <w:t xml:space="preserve"> 2024</w:t>
      </w:r>
      <w:r w:rsidRPr="003E3C80">
        <w:rPr>
          <w:rFonts w:ascii="Bookman Old Style" w:hAnsi="Bookman Old Style" w:cstheme="minorHAnsi"/>
          <w:i w:val="0"/>
          <w:color w:val="auto"/>
          <w:sz w:val="24"/>
          <w:szCs w:val="24"/>
        </w:rPr>
        <w:t>/2</w:t>
      </w:r>
      <w:r w:rsidR="001F1425" w:rsidRPr="003E3C80">
        <w:rPr>
          <w:rFonts w:ascii="Bookman Old Style" w:hAnsi="Bookman Old Style" w:cstheme="minorHAnsi"/>
          <w:i w:val="0"/>
          <w:color w:val="auto"/>
          <w:sz w:val="24"/>
          <w:szCs w:val="24"/>
        </w:rPr>
        <w:t>5</w:t>
      </w:r>
      <w:bookmarkEnd w:id="10"/>
    </w:p>
    <w:tbl>
      <w:tblPr>
        <w:tblW w:w="5000" w:type="pct"/>
        <w:tblLook w:val="04A0" w:firstRow="1" w:lastRow="0" w:firstColumn="1" w:lastColumn="0" w:noHBand="0" w:noVBand="1"/>
      </w:tblPr>
      <w:tblGrid>
        <w:gridCol w:w="951"/>
        <w:gridCol w:w="4000"/>
        <w:gridCol w:w="2416"/>
        <w:gridCol w:w="1983"/>
      </w:tblGrid>
      <w:tr w:rsidR="008E6CC0" w:rsidRPr="008E6CC0" w:rsidTr="004345DE">
        <w:trPr>
          <w:trHeight w:val="876"/>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center"/>
              <w:rPr>
                <w:rFonts w:ascii="Bookman Old Style" w:eastAsia="Times New Roman" w:hAnsi="Bookman Old Style"/>
                <w:b/>
                <w:bCs/>
              </w:rPr>
            </w:pPr>
            <w:r w:rsidRPr="008E6CC0">
              <w:rPr>
                <w:rFonts w:ascii="Bookman Old Style" w:eastAsia="Times New Roman" w:hAnsi="Bookman Old Style"/>
                <w:b/>
                <w:bCs/>
              </w:rPr>
              <w:t>VOTE</w:t>
            </w:r>
          </w:p>
        </w:tc>
        <w:tc>
          <w:tcPr>
            <w:tcW w:w="2197" w:type="pct"/>
            <w:tcBorders>
              <w:top w:val="single" w:sz="4" w:space="0" w:color="auto"/>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center"/>
              <w:rPr>
                <w:rFonts w:ascii="Bookman Old Style" w:eastAsia="Times New Roman" w:hAnsi="Bookman Old Style"/>
                <w:b/>
                <w:bCs/>
              </w:rPr>
            </w:pPr>
            <w:r w:rsidRPr="008E6CC0">
              <w:rPr>
                <w:rFonts w:ascii="Bookman Old Style" w:eastAsia="Times New Roman" w:hAnsi="Bookman Old Style"/>
                <w:b/>
                <w:bCs/>
              </w:rPr>
              <w:t>ENTITY</w:t>
            </w:r>
          </w:p>
        </w:tc>
        <w:tc>
          <w:tcPr>
            <w:tcW w:w="1118" w:type="pct"/>
            <w:tcBorders>
              <w:top w:val="single" w:sz="4" w:space="0" w:color="auto"/>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jc w:val="center"/>
              <w:rPr>
                <w:rFonts w:ascii="Bookman Old Style" w:eastAsia="Times New Roman" w:hAnsi="Bookman Old Style"/>
                <w:b/>
                <w:bCs/>
                <w:i/>
                <w:iCs/>
                <w:color w:val="000000"/>
                <w:sz w:val="24"/>
                <w:szCs w:val="24"/>
              </w:rPr>
            </w:pPr>
            <w:r w:rsidRPr="008E6CC0">
              <w:rPr>
                <w:rFonts w:ascii="Bookman Old Style" w:eastAsia="Times New Roman" w:hAnsi="Bookman Old Style"/>
                <w:b/>
                <w:bCs/>
                <w:i/>
                <w:iCs/>
                <w:color w:val="000000"/>
                <w:sz w:val="24"/>
                <w:szCs w:val="24"/>
              </w:rPr>
              <w:t>Budget 2024/25 FY Recurrent</w:t>
            </w:r>
          </w:p>
        </w:tc>
        <w:tc>
          <w:tcPr>
            <w:tcW w:w="1118" w:type="pct"/>
            <w:tcBorders>
              <w:top w:val="single" w:sz="4" w:space="0" w:color="auto"/>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jc w:val="center"/>
              <w:rPr>
                <w:rFonts w:ascii="Bookman Old Style" w:eastAsia="Times New Roman" w:hAnsi="Bookman Old Style"/>
                <w:b/>
                <w:bCs/>
                <w:i/>
                <w:iCs/>
                <w:color w:val="000000"/>
              </w:rPr>
            </w:pPr>
            <w:r w:rsidRPr="008E6CC0">
              <w:rPr>
                <w:rFonts w:ascii="Bookman Old Style" w:eastAsia="Times New Roman" w:hAnsi="Bookman Old Style"/>
                <w:b/>
                <w:bCs/>
                <w:i/>
                <w:iCs/>
                <w:color w:val="000000"/>
              </w:rPr>
              <w:t>2nd Quarter Expenditure 2024/25 FY</w:t>
            </w:r>
          </w:p>
        </w:tc>
      </w:tr>
      <w:tr w:rsidR="008E6CC0" w:rsidRPr="008E6CC0" w:rsidTr="004345DE">
        <w:trPr>
          <w:trHeight w:val="312"/>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3961</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County Assembly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705,609,542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268,786,909</w:t>
            </w:r>
          </w:p>
        </w:tc>
      </w:tr>
      <w:tr w:rsidR="008E6CC0" w:rsidRPr="008E6CC0" w:rsidTr="004345DE">
        <w:trPr>
          <w:trHeight w:val="312"/>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3962</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County Executive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522,064,569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189,459,974</w:t>
            </w:r>
          </w:p>
        </w:tc>
      </w:tr>
      <w:tr w:rsidR="008E6CC0" w:rsidRPr="008E6CC0" w:rsidTr="004345DE">
        <w:trPr>
          <w:trHeight w:val="312"/>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3963</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Finance and Economic Planning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660,640,863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326,558,979</w:t>
            </w:r>
          </w:p>
        </w:tc>
      </w:tr>
      <w:tr w:rsidR="008E6CC0" w:rsidRPr="008E6CC0" w:rsidTr="004345DE">
        <w:trPr>
          <w:trHeight w:val="312"/>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3964</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Agriculture, Livestock and Fisheries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212,609,148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108,586,262 </w:t>
            </w:r>
          </w:p>
        </w:tc>
      </w:tr>
      <w:tr w:rsidR="008E6CC0" w:rsidRPr="008E6CC0" w:rsidTr="004345DE">
        <w:trPr>
          <w:trHeight w:val="624"/>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3965</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Environment, Water and Natural Resources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135,882,799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59,062,639</w:t>
            </w:r>
          </w:p>
        </w:tc>
      </w:tr>
      <w:tr w:rsidR="008E6CC0" w:rsidRPr="008E6CC0" w:rsidTr="004345DE">
        <w:trPr>
          <w:trHeight w:val="312"/>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3966</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Education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391,844,905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99,873,376</w:t>
            </w:r>
          </w:p>
        </w:tc>
      </w:tr>
      <w:tr w:rsidR="008E6CC0" w:rsidRPr="008E6CC0" w:rsidTr="004345DE">
        <w:trPr>
          <w:trHeight w:val="312"/>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3967</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County Health Services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2,180,798,509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965,621,536</w:t>
            </w:r>
          </w:p>
        </w:tc>
      </w:tr>
      <w:tr w:rsidR="008E6CC0" w:rsidRPr="008E6CC0" w:rsidTr="004345DE">
        <w:trPr>
          <w:trHeight w:val="624"/>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3968</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Lands, Housing and Urban Development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34,468,028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6,141,776</w:t>
            </w:r>
          </w:p>
        </w:tc>
      </w:tr>
      <w:tr w:rsidR="008E6CC0" w:rsidRPr="008E6CC0" w:rsidTr="004345DE">
        <w:trPr>
          <w:trHeight w:val="312"/>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3969</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Transport and Infrastructure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77,153,368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31,979,605</w:t>
            </w:r>
          </w:p>
        </w:tc>
      </w:tr>
      <w:tr w:rsidR="008E6CC0" w:rsidRPr="008E6CC0" w:rsidTr="004345DE">
        <w:trPr>
          <w:trHeight w:val="936"/>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3970</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Trade, Co-operatives, Tourism Industrialization and Enterprise Development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48,339,441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14,866,445</w:t>
            </w:r>
          </w:p>
        </w:tc>
      </w:tr>
      <w:tr w:rsidR="008E6CC0" w:rsidRPr="008E6CC0" w:rsidTr="004345DE">
        <w:trPr>
          <w:trHeight w:val="312"/>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3971</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Gender and Youth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43,668,210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9,175,868</w:t>
            </w:r>
          </w:p>
        </w:tc>
      </w:tr>
      <w:tr w:rsidR="008E6CC0" w:rsidRPr="008E6CC0" w:rsidTr="004345DE">
        <w:trPr>
          <w:trHeight w:val="312"/>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sz w:val="24"/>
                <w:szCs w:val="24"/>
              </w:rPr>
            </w:pPr>
            <w:r w:rsidRPr="008E6CC0">
              <w:rPr>
                <w:rFonts w:ascii="Bookman Old Style" w:eastAsia="Times New Roman" w:hAnsi="Bookman Old Style"/>
                <w:sz w:val="24"/>
                <w:szCs w:val="24"/>
              </w:rPr>
              <w:t>3972</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sz w:val="24"/>
                <w:szCs w:val="24"/>
              </w:rPr>
            </w:pPr>
            <w:r w:rsidRPr="008E6CC0">
              <w:rPr>
                <w:rFonts w:ascii="Bookman Old Style" w:eastAsia="Times New Roman" w:hAnsi="Bookman Old Style"/>
                <w:sz w:val="24"/>
                <w:szCs w:val="24"/>
              </w:rPr>
              <w:t xml:space="preserve"> Sports, Culture and Social Services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color w:val="000000"/>
              </w:rPr>
            </w:pPr>
            <w:r w:rsidRPr="008E6CC0">
              <w:rPr>
                <w:rFonts w:ascii="Bookman Old Style" w:eastAsia="Times New Roman" w:hAnsi="Bookman Old Style"/>
                <w:color w:val="000000"/>
              </w:rPr>
              <w:t xml:space="preserve">            37,208,017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color w:val="000000"/>
              </w:rPr>
            </w:pPr>
            <w:r w:rsidRPr="008E6CC0">
              <w:rPr>
                <w:rFonts w:ascii="Bookman Old Style" w:eastAsia="Times New Roman" w:hAnsi="Bookman Old Style"/>
                <w:color w:val="000000"/>
              </w:rPr>
              <w:t>13,372,332</w:t>
            </w:r>
          </w:p>
        </w:tc>
      </w:tr>
      <w:tr w:rsidR="008E6CC0" w:rsidRPr="008E6CC0" w:rsidTr="004345DE">
        <w:trPr>
          <w:trHeight w:val="288"/>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b/>
                <w:bCs/>
                <w:color w:val="000000"/>
              </w:rPr>
            </w:pPr>
            <w:r w:rsidRPr="008E6CC0">
              <w:rPr>
                <w:rFonts w:ascii="Bookman Old Style" w:eastAsia="Times New Roman" w:hAnsi="Bookman Old Style"/>
                <w:b/>
                <w:bCs/>
                <w:color w:val="000000"/>
              </w:rPr>
              <w:t> </w:t>
            </w:r>
          </w:p>
        </w:tc>
        <w:tc>
          <w:tcPr>
            <w:tcW w:w="2197" w:type="pct"/>
            <w:tcBorders>
              <w:top w:val="nil"/>
              <w:left w:val="nil"/>
              <w:bottom w:val="single" w:sz="4" w:space="0" w:color="auto"/>
              <w:right w:val="single" w:sz="4" w:space="0" w:color="auto"/>
            </w:tcBorders>
            <w:shd w:val="clear" w:color="auto" w:fill="auto"/>
            <w:vAlign w:val="bottom"/>
            <w:hideMark/>
          </w:tcPr>
          <w:p w:rsidR="008E6CC0" w:rsidRPr="008E6CC0" w:rsidRDefault="008E6CC0" w:rsidP="008E6CC0">
            <w:pPr>
              <w:spacing w:after="0" w:line="240" w:lineRule="auto"/>
              <w:rPr>
                <w:rFonts w:ascii="Bookman Old Style" w:eastAsia="Times New Roman" w:hAnsi="Bookman Old Style"/>
                <w:b/>
                <w:bCs/>
              </w:rPr>
            </w:pPr>
            <w:r w:rsidRPr="008E6CC0">
              <w:rPr>
                <w:rFonts w:ascii="Bookman Old Style" w:eastAsia="Times New Roman" w:hAnsi="Bookman Old Style"/>
                <w:b/>
                <w:bCs/>
              </w:rPr>
              <w:t>TOTAL</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rPr>
                <w:rFonts w:ascii="Bookman Old Style" w:eastAsia="Times New Roman" w:hAnsi="Bookman Old Style"/>
                <w:b/>
                <w:bCs/>
                <w:color w:val="000000"/>
              </w:rPr>
            </w:pPr>
            <w:r w:rsidRPr="008E6CC0">
              <w:rPr>
                <w:rFonts w:ascii="Bookman Old Style" w:eastAsia="Times New Roman" w:hAnsi="Bookman Old Style"/>
                <w:b/>
                <w:bCs/>
                <w:color w:val="000000"/>
              </w:rPr>
              <w:t xml:space="preserve">       5,050,287,399 </w:t>
            </w:r>
          </w:p>
        </w:tc>
        <w:tc>
          <w:tcPr>
            <w:tcW w:w="1118" w:type="pct"/>
            <w:tcBorders>
              <w:top w:val="nil"/>
              <w:left w:val="nil"/>
              <w:bottom w:val="single" w:sz="4" w:space="0" w:color="auto"/>
              <w:right w:val="single" w:sz="4" w:space="0" w:color="auto"/>
            </w:tcBorders>
            <w:shd w:val="clear" w:color="auto" w:fill="auto"/>
            <w:noWrap/>
            <w:vAlign w:val="bottom"/>
            <w:hideMark/>
          </w:tcPr>
          <w:p w:rsidR="008E6CC0" w:rsidRPr="008E6CC0" w:rsidRDefault="008E6CC0" w:rsidP="008E6CC0">
            <w:pPr>
              <w:spacing w:after="0" w:line="240" w:lineRule="auto"/>
              <w:jc w:val="right"/>
              <w:rPr>
                <w:rFonts w:ascii="Bookman Old Style" w:eastAsia="Times New Roman" w:hAnsi="Bookman Old Style"/>
                <w:b/>
                <w:bCs/>
                <w:color w:val="000000"/>
              </w:rPr>
            </w:pPr>
            <w:r w:rsidRPr="008E6CC0">
              <w:rPr>
                <w:rFonts w:ascii="Bookman Old Style" w:eastAsia="Times New Roman" w:hAnsi="Bookman Old Style"/>
                <w:b/>
                <w:bCs/>
                <w:color w:val="000000"/>
              </w:rPr>
              <w:t>2,093,485,700</w:t>
            </w:r>
          </w:p>
        </w:tc>
      </w:tr>
    </w:tbl>
    <w:p w:rsidR="003C4E59" w:rsidRPr="003E3C80" w:rsidRDefault="003C4E59" w:rsidP="003C4E59">
      <w:pPr>
        <w:jc w:val="both"/>
        <w:rPr>
          <w:rFonts w:ascii="Bookman Old Style" w:hAnsi="Bookman Old Style" w:cstheme="minorHAnsi"/>
          <w:i/>
          <w:sz w:val="24"/>
          <w:szCs w:val="24"/>
        </w:rPr>
      </w:pPr>
      <w:r w:rsidRPr="003E3C80">
        <w:rPr>
          <w:rFonts w:ascii="Bookman Old Style" w:hAnsi="Bookman Old Style" w:cstheme="minorHAnsi"/>
          <w:i/>
          <w:sz w:val="24"/>
          <w:szCs w:val="24"/>
        </w:rPr>
        <w:t>Source: County Treasury</w:t>
      </w:r>
    </w:p>
    <w:p w:rsidR="00297E17" w:rsidRPr="003E3C80" w:rsidRDefault="00E47084" w:rsidP="00297E17">
      <w:pPr>
        <w:keepNext/>
        <w:jc w:val="both"/>
        <w:rPr>
          <w:rFonts w:ascii="Bookman Old Style" w:hAnsi="Bookman Old Style"/>
          <w:sz w:val="24"/>
          <w:szCs w:val="24"/>
        </w:rPr>
      </w:pPr>
      <w:r>
        <w:rPr>
          <w:noProof/>
        </w:rPr>
        <w:lastRenderedPageBreak/>
        <w:drawing>
          <wp:inline distT="0" distB="0" distL="0" distR="0" wp14:anchorId="2FEDDD75" wp14:editId="33AD3804">
            <wp:extent cx="5935980" cy="426720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7391" w:rsidRPr="003E3C80" w:rsidRDefault="00297E17" w:rsidP="00157391">
      <w:pPr>
        <w:pStyle w:val="Caption"/>
        <w:jc w:val="both"/>
        <w:rPr>
          <w:rFonts w:ascii="Bookman Old Style" w:hAnsi="Bookman Old Style" w:cstheme="minorHAnsi"/>
          <w:i w:val="0"/>
          <w:color w:val="auto"/>
          <w:sz w:val="24"/>
          <w:szCs w:val="24"/>
        </w:rPr>
      </w:pPr>
      <w:bookmarkStart w:id="11" w:name="_Toc188889437"/>
      <w:r w:rsidRPr="003E3C80">
        <w:rPr>
          <w:rFonts w:ascii="Bookman Old Style" w:hAnsi="Bookman Old Style" w:cstheme="minorHAnsi"/>
          <w:i w:val="0"/>
          <w:color w:val="auto"/>
          <w:sz w:val="24"/>
          <w:szCs w:val="24"/>
        </w:rPr>
        <w:t xml:space="preserve">Figure </w:t>
      </w:r>
      <w:r w:rsidR="00410D2D" w:rsidRPr="003E3C80">
        <w:rPr>
          <w:rFonts w:ascii="Bookman Old Style" w:hAnsi="Bookman Old Style" w:cstheme="minorHAnsi"/>
          <w:i w:val="0"/>
          <w:color w:val="auto"/>
          <w:sz w:val="24"/>
          <w:szCs w:val="24"/>
        </w:rPr>
        <w:fldChar w:fldCharType="begin"/>
      </w:r>
      <w:r w:rsidR="00410D2D" w:rsidRPr="003E3C80">
        <w:rPr>
          <w:rFonts w:ascii="Bookman Old Style" w:hAnsi="Bookman Old Style" w:cstheme="minorHAnsi"/>
          <w:i w:val="0"/>
          <w:color w:val="auto"/>
          <w:sz w:val="24"/>
          <w:szCs w:val="24"/>
        </w:rPr>
        <w:instrText xml:space="preserve"> STYLEREF 1 \s </w:instrText>
      </w:r>
      <w:r w:rsidR="00410D2D" w:rsidRPr="003E3C80">
        <w:rPr>
          <w:rFonts w:ascii="Bookman Old Style" w:hAnsi="Bookman Old Style" w:cstheme="minorHAnsi"/>
          <w:i w:val="0"/>
          <w:color w:val="auto"/>
          <w:sz w:val="24"/>
          <w:szCs w:val="24"/>
        </w:rPr>
        <w:fldChar w:fldCharType="separate"/>
      </w:r>
      <w:r w:rsidR="00410D2D" w:rsidRPr="003E3C80">
        <w:rPr>
          <w:rFonts w:ascii="Bookman Old Style" w:hAnsi="Bookman Old Style" w:cstheme="minorHAnsi"/>
          <w:i w:val="0"/>
          <w:noProof/>
          <w:color w:val="auto"/>
          <w:sz w:val="24"/>
          <w:szCs w:val="24"/>
        </w:rPr>
        <w:t>3</w:t>
      </w:r>
      <w:r w:rsidR="00410D2D" w:rsidRPr="003E3C80">
        <w:rPr>
          <w:rFonts w:ascii="Bookman Old Style" w:hAnsi="Bookman Old Style" w:cstheme="minorHAnsi"/>
          <w:i w:val="0"/>
          <w:color w:val="auto"/>
          <w:sz w:val="24"/>
          <w:szCs w:val="24"/>
        </w:rPr>
        <w:fldChar w:fldCharType="end"/>
      </w:r>
      <w:r w:rsidR="00410D2D" w:rsidRPr="003E3C80">
        <w:rPr>
          <w:rFonts w:ascii="Bookman Old Style" w:hAnsi="Bookman Old Style" w:cstheme="minorHAnsi"/>
          <w:i w:val="0"/>
          <w:color w:val="auto"/>
          <w:sz w:val="24"/>
          <w:szCs w:val="24"/>
        </w:rPr>
        <w:t>.</w:t>
      </w:r>
      <w:r w:rsidR="00410D2D" w:rsidRPr="003E3C80">
        <w:rPr>
          <w:rFonts w:ascii="Bookman Old Style" w:hAnsi="Bookman Old Style" w:cstheme="minorHAnsi"/>
          <w:i w:val="0"/>
          <w:color w:val="auto"/>
          <w:sz w:val="24"/>
          <w:szCs w:val="24"/>
        </w:rPr>
        <w:fldChar w:fldCharType="begin"/>
      </w:r>
      <w:r w:rsidR="00410D2D" w:rsidRPr="003E3C80">
        <w:rPr>
          <w:rFonts w:ascii="Bookman Old Style" w:hAnsi="Bookman Old Style" w:cstheme="minorHAnsi"/>
          <w:i w:val="0"/>
          <w:color w:val="auto"/>
          <w:sz w:val="24"/>
          <w:szCs w:val="24"/>
        </w:rPr>
        <w:instrText xml:space="preserve"> SEQ Figure \* ARABIC \s 1 </w:instrText>
      </w:r>
      <w:r w:rsidR="00410D2D" w:rsidRPr="003E3C80">
        <w:rPr>
          <w:rFonts w:ascii="Bookman Old Style" w:hAnsi="Bookman Old Style" w:cstheme="minorHAnsi"/>
          <w:i w:val="0"/>
          <w:color w:val="auto"/>
          <w:sz w:val="24"/>
          <w:szCs w:val="24"/>
        </w:rPr>
        <w:fldChar w:fldCharType="separate"/>
      </w:r>
      <w:r w:rsidR="00410D2D" w:rsidRPr="003E3C80">
        <w:rPr>
          <w:rFonts w:ascii="Bookman Old Style" w:hAnsi="Bookman Old Style" w:cstheme="minorHAnsi"/>
          <w:i w:val="0"/>
          <w:noProof/>
          <w:color w:val="auto"/>
          <w:sz w:val="24"/>
          <w:szCs w:val="24"/>
        </w:rPr>
        <w:t>1</w:t>
      </w:r>
      <w:r w:rsidR="00410D2D" w:rsidRPr="003E3C80">
        <w:rPr>
          <w:rFonts w:ascii="Bookman Old Style" w:hAnsi="Bookman Old Style" w:cstheme="minorHAnsi"/>
          <w:i w:val="0"/>
          <w:color w:val="auto"/>
          <w:sz w:val="24"/>
          <w:szCs w:val="24"/>
        </w:rPr>
        <w:fldChar w:fldCharType="end"/>
      </w:r>
      <w:r w:rsidRPr="003E3C80">
        <w:rPr>
          <w:rFonts w:ascii="Bookman Old Style" w:hAnsi="Bookman Old Style" w:cstheme="minorHAnsi"/>
          <w:i w:val="0"/>
          <w:color w:val="auto"/>
          <w:sz w:val="24"/>
          <w:szCs w:val="24"/>
        </w:rPr>
        <w:t xml:space="preserve"> Recurrent Abs</w:t>
      </w:r>
      <w:r w:rsidR="00E47084">
        <w:rPr>
          <w:rFonts w:ascii="Bookman Old Style" w:hAnsi="Bookman Old Style" w:cstheme="minorHAnsi"/>
          <w:i w:val="0"/>
          <w:color w:val="auto"/>
          <w:sz w:val="24"/>
          <w:szCs w:val="24"/>
        </w:rPr>
        <w:t>orption Rates First Half</w:t>
      </w:r>
      <w:r w:rsidR="0045267F" w:rsidRPr="003E3C80">
        <w:rPr>
          <w:rFonts w:ascii="Bookman Old Style" w:hAnsi="Bookman Old Style" w:cstheme="minorHAnsi"/>
          <w:i w:val="0"/>
          <w:color w:val="auto"/>
          <w:sz w:val="24"/>
          <w:szCs w:val="24"/>
        </w:rPr>
        <w:t xml:space="preserve"> 2024</w:t>
      </w:r>
      <w:r w:rsidRPr="003E3C80">
        <w:rPr>
          <w:rFonts w:ascii="Bookman Old Style" w:hAnsi="Bookman Old Style" w:cstheme="minorHAnsi"/>
          <w:i w:val="0"/>
          <w:color w:val="auto"/>
          <w:sz w:val="24"/>
          <w:szCs w:val="24"/>
        </w:rPr>
        <w:t>/2</w:t>
      </w:r>
      <w:r w:rsidR="0045267F" w:rsidRPr="003E3C80">
        <w:rPr>
          <w:rFonts w:ascii="Bookman Old Style" w:hAnsi="Bookman Old Style" w:cstheme="minorHAnsi"/>
          <w:i w:val="0"/>
          <w:color w:val="auto"/>
          <w:sz w:val="24"/>
          <w:szCs w:val="24"/>
        </w:rPr>
        <w:t>5</w:t>
      </w:r>
      <w:bookmarkEnd w:id="11"/>
    </w:p>
    <w:p w:rsidR="00157391" w:rsidRPr="003E3C80" w:rsidRDefault="00157391" w:rsidP="0024630A">
      <w:pPr>
        <w:spacing w:line="360" w:lineRule="auto"/>
        <w:rPr>
          <w:rFonts w:ascii="Bookman Old Style" w:hAnsi="Bookman Old Style"/>
          <w:sz w:val="24"/>
          <w:szCs w:val="24"/>
        </w:rPr>
      </w:pPr>
      <w:r w:rsidRPr="003E3C80">
        <w:rPr>
          <w:rFonts w:ascii="Bookman Old Style" w:hAnsi="Bookman Old Style"/>
          <w:sz w:val="24"/>
          <w:szCs w:val="24"/>
        </w:rPr>
        <w:t>Recurrent budget a</w:t>
      </w:r>
      <w:r w:rsidR="00E47084">
        <w:rPr>
          <w:rFonts w:ascii="Bookman Old Style" w:hAnsi="Bookman Old Style"/>
          <w:sz w:val="24"/>
          <w:szCs w:val="24"/>
        </w:rPr>
        <w:t xml:space="preserve">bsorption for the first half </w:t>
      </w:r>
      <w:r w:rsidRPr="003E3C80">
        <w:rPr>
          <w:rFonts w:ascii="Bookman Old Style" w:hAnsi="Bookman Old Style"/>
          <w:sz w:val="24"/>
          <w:szCs w:val="24"/>
        </w:rPr>
        <w:t>was high in</w:t>
      </w:r>
      <w:r w:rsidR="007E6AE1">
        <w:rPr>
          <w:rFonts w:ascii="Bookman Old Style" w:hAnsi="Bookman Old Style"/>
          <w:sz w:val="24"/>
          <w:szCs w:val="24"/>
        </w:rPr>
        <w:t xml:space="preserve"> A</w:t>
      </w:r>
      <w:r w:rsidR="00E47084">
        <w:rPr>
          <w:rFonts w:ascii="Bookman Old Style" w:hAnsi="Bookman Old Style"/>
          <w:sz w:val="24"/>
          <w:szCs w:val="24"/>
        </w:rPr>
        <w:t xml:space="preserve">griculture, </w:t>
      </w:r>
      <w:r w:rsidR="00764C5B">
        <w:rPr>
          <w:rFonts w:ascii="Bookman Old Style" w:hAnsi="Bookman Old Style"/>
          <w:sz w:val="24"/>
          <w:szCs w:val="24"/>
        </w:rPr>
        <w:t xml:space="preserve">Finance and economic planning, </w:t>
      </w:r>
      <w:r w:rsidR="007E6AE1">
        <w:rPr>
          <w:rFonts w:ascii="Bookman Old Style" w:hAnsi="Bookman Old Style"/>
          <w:sz w:val="24"/>
          <w:szCs w:val="24"/>
        </w:rPr>
        <w:t xml:space="preserve">health </w:t>
      </w:r>
      <w:r w:rsidR="00E47084">
        <w:rPr>
          <w:rFonts w:ascii="Bookman Old Style" w:hAnsi="Bookman Old Style"/>
          <w:sz w:val="24"/>
          <w:szCs w:val="24"/>
        </w:rPr>
        <w:t>sector</w:t>
      </w:r>
      <w:r w:rsidR="0039163C" w:rsidRPr="003E3C80">
        <w:rPr>
          <w:rFonts w:ascii="Bookman Old Style" w:hAnsi="Bookman Old Style"/>
          <w:sz w:val="24"/>
          <w:szCs w:val="24"/>
        </w:rPr>
        <w:t>,</w:t>
      </w:r>
      <w:r w:rsidR="007E6AE1">
        <w:rPr>
          <w:rFonts w:ascii="Bookman Old Style" w:hAnsi="Bookman Old Style"/>
          <w:sz w:val="24"/>
          <w:szCs w:val="24"/>
        </w:rPr>
        <w:t xml:space="preserve"> </w:t>
      </w:r>
      <w:r w:rsidR="006F7EED">
        <w:rPr>
          <w:rFonts w:ascii="Bookman Old Style" w:hAnsi="Bookman Old Style"/>
          <w:sz w:val="24"/>
          <w:szCs w:val="24"/>
        </w:rPr>
        <w:t xml:space="preserve">environment, water, natural resources energy and </w:t>
      </w:r>
      <w:r w:rsidR="007E6AE1">
        <w:rPr>
          <w:rFonts w:ascii="Bookman Old Style" w:hAnsi="Bookman Old Style"/>
          <w:sz w:val="24"/>
          <w:szCs w:val="24"/>
        </w:rPr>
        <w:t>climate change</w:t>
      </w:r>
      <w:r w:rsidR="006F7EED">
        <w:rPr>
          <w:rFonts w:ascii="Bookman Old Style" w:hAnsi="Bookman Old Style"/>
          <w:sz w:val="24"/>
          <w:szCs w:val="24"/>
        </w:rPr>
        <w:t>.</w:t>
      </w:r>
    </w:p>
    <w:p w:rsidR="003C4E59" w:rsidRPr="003E3C80" w:rsidRDefault="00ED717C" w:rsidP="003C4E59">
      <w:pPr>
        <w:jc w:val="both"/>
        <w:rPr>
          <w:rFonts w:ascii="Bookman Old Style" w:hAnsi="Bookman Old Style" w:cstheme="minorHAnsi"/>
          <w:sz w:val="24"/>
          <w:szCs w:val="24"/>
        </w:rPr>
      </w:pPr>
      <w:r w:rsidRPr="003E3C80">
        <w:rPr>
          <w:rFonts w:ascii="Bookman Old Style" w:hAnsi="Bookman Old Style" w:cstheme="minorHAnsi"/>
          <w:b/>
          <w:sz w:val="24"/>
          <w:szCs w:val="24"/>
        </w:rPr>
        <w:t xml:space="preserve">Comparison between </w:t>
      </w:r>
      <w:r w:rsidR="00860040" w:rsidRPr="003E3C80">
        <w:rPr>
          <w:rFonts w:ascii="Bookman Old Style" w:hAnsi="Bookman Old Style" w:cstheme="minorHAnsi"/>
          <w:b/>
          <w:sz w:val="24"/>
          <w:szCs w:val="24"/>
        </w:rPr>
        <w:t>expenditure</w:t>
      </w:r>
      <w:r w:rsidR="00DB439C">
        <w:rPr>
          <w:rFonts w:ascii="Bookman Old Style" w:hAnsi="Bookman Old Style" w:cstheme="minorHAnsi"/>
          <w:b/>
          <w:sz w:val="24"/>
          <w:szCs w:val="24"/>
        </w:rPr>
        <w:t xml:space="preserve">s in first half </w:t>
      </w:r>
      <w:r w:rsidR="00977E63" w:rsidRPr="003E3C80">
        <w:rPr>
          <w:rFonts w:ascii="Bookman Old Style" w:hAnsi="Bookman Old Style" w:cstheme="minorHAnsi"/>
          <w:b/>
          <w:sz w:val="24"/>
          <w:szCs w:val="24"/>
        </w:rPr>
        <w:t>for 2023/24</w:t>
      </w:r>
      <w:r w:rsidR="0038668F" w:rsidRPr="003E3C80">
        <w:rPr>
          <w:rFonts w:ascii="Bookman Old Style" w:hAnsi="Bookman Old Style" w:cstheme="minorHAnsi"/>
          <w:b/>
          <w:sz w:val="24"/>
          <w:szCs w:val="24"/>
        </w:rPr>
        <w:t xml:space="preserve"> </w:t>
      </w:r>
      <w:r w:rsidR="003C4E59" w:rsidRPr="003E3C80">
        <w:rPr>
          <w:rFonts w:ascii="Bookman Old Style" w:hAnsi="Bookman Old Style" w:cstheme="minorHAnsi"/>
          <w:b/>
          <w:sz w:val="24"/>
          <w:szCs w:val="24"/>
        </w:rPr>
        <w:t>FY and</w:t>
      </w:r>
      <w:r w:rsidR="0039163C" w:rsidRPr="003E3C80">
        <w:rPr>
          <w:rFonts w:ascii="Bookman Old Style" w:hAnsi="Bookman Old Style" w:cstheme="minorHAnsi"/>
          <w:b/>
          <w:sz w:val="24"/>
          <w:szCs w:val="24"/>
        </w:rPr>
        <w:t xml:space="preserve"> 2024</w:t>
      </w:r>
      <w:r w:rsidRPr="003E3C80">
        <w:rPr>
          <w:rFonts w:ascii="Bookman Old Style" w:hAnsi="Bookman Old Style" w:cstheme="minorHAnsi"/>
          <w:b/>
          <w:sz w:val="24"/>
          <w:szCs w:val="24"/>
        </w:rPr>
        <w:t>/</w:t>
      </w:r>
      <w:r w:rsidR="0039163C" w:rsidRPr="003E3C80">
        <w:rPr>
          <w:rFonts w:ascii="Bookman Old Style" w:hAnsi="Bookman Old Style" w:cstheme="minorHAnsi"/>
          <w:b/>
          <w:sz w:val="24"/>
          <w:szCs w:val="24"/>
        </w:rPr>
        <w:t>25</w:t>
      </w:r>
      <w:r w:rsidR="003C4E59" w:rsidRPr="003E3C80">
        <w:rPr>
          <w:rFonts w:ascii="Bookman Old Style" w:hAnsi="Bookman Old Style" w:cstheme="minorHAnsi"/>
          <w:b/>
          <w:sz w:val="24"/>
          <w:szCs w:val="24"/>
        </w:rPr>
        <w:t xml:space="preserve"> FY</w:t>
      </w:r>
    </w:p>
    <w:p w:rsidR="00CB2460" w:rsidRDefault="00CB2460" w:rsidP="00CB2460">
      <w:pPr>
        <w:pStyle w:val="Caption"/>
        <w:keepNext/>
        <w:rPr>
          <w:rFonts w:ascii="Bookman Old Style" w:hAnsi="Bookman Old Style" w:cstheme="minorHAnsi"/>
          <w:i w:val="0"/>
          <w:color w:val="auto"/>
          <w:sz w:val="24"/>
          <w:szCs w:val="24"/>
        </w:rPr>
      </w:pPr>
      <w:bookmarkStart w:id="12" w:name="_Toc188889425"/>
      <w:r w:rsidRPr="003E3C80">
        <w:rPr>
          <w:rFonts w:ascii="Bookman Old Style" w:hAnsi="Bookman Old Style" w:cstheme="minorHAnsi"/>
          <w:i w:val="0"/>
          <w:color w:val="auto"/>
          <w:sz w:val="24"/>
          <w:szCs w:val="24"/>
        </w:rPr>
        <w:t xml:space="preserve">Table </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STYLEREF 1 \s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3</w:t>
      </w:r>
      <w:r w:rsidR="00623313" w:rsidRPr="003E3C80">
        <w:rPr>
          <w:rFonts w:ascii="Bookman Old Style" w:hAnsi="Bookman Old Style" w:cstheme="minorHAnsi"/>
          <w:i w:val="0"/>
          <w:color w:val="auto"/>
          <w:sz w:val="24"/>
          <w:szCs w:val="24"/>
        </w:rPr>
        <w:fldChar w:fldCharType="end"/>
      </w:r>
      <w:r w:rsidR="00623313" w:rsidRPr="003E3C80">
        <w:rPr>
          <w:rFonts w:ascii="Bookman Old Style" w:hAnsi="Bookman Old Style" w:cstheme="minorHAnsi"/>
          <w:i w:val="0"/>
          <w:color w:val="auto"/>
          <w:sz w:val="24"/>
          <w:szCs w:val="24"/>
        </w:rPr>
        <w:t>.</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SEQ Table \* ARABIC \s 1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3</w:t>
      </w:r>
      <w:r w:rsidR="00623313" w:rsidRPr="003E3C80">
        <w:rPr>
          <w:rFonts w:ascii="Bookman Old Style" w:hAnsi="Bookman Old Style" w:cstheme="minorHAnsi"/>
          <w:i w:val="0"/>
          <w:color w:val="auto"/>
          <w:sz w:val="24"/>
          <w:szCs w:val="24"/>
        </w:rPr>
        <w:fldChar w:fldCharType="end"/>
      </w:r>
      <w:r w:rsidR="00C61085" w:rsidRPr="003E3C80">
        <w:rPr>
          <w:rFonts w:ascii="Bookman Old Style" w:hAnsi="Bookman Old Style" w:cstheme="minorHAnsi"/>
          <w:i w:val="0"/>
          <w:color w:val="auto"/>
          <w:sz w:val="24"/>
          <w:szCs w:val="24"/>
        </w:rPr>
        <w:t xml:space="preserve"> Comparison Recurrent Expenditure for 2023/24</w:t>
      </w:r>
      <w:r w:rsidR="0039163C" w:rsidRPr="003E3C80">
        <w:rPr>
          <w:rFonts w:ascii="Bookman Old Style" w:hAnsi="Bookman Old Style" w:cstheme="minorHAnsi"/>
          <w:i w:val="0"/>
          <w:color w:val="auto"/>
          <w:sz w:val="24"/>
          <w:szCs w:val="24"/>
        </w:rPr>
        <w:t xml:space="preserve"> and 2024</w:t>
      </w:r>
      <w:r w:rsidRPr="003E3C80">
        <w:rPr>
          <w:rFonts w:ascii="Bookman Old Style" w:hAnsi="Bookman Old Style" w:cstheme="minorHAnsi"/>
          <w:i w:val="0"/>
          <w:color w:val="auto"/>
          <w:sz w:val="24"/>
          <w:szCs w:val="24"/>
        </w:rPr>
        <w:t>/2</w:t>
      </w:r>
      <w:r w:rsidR="0039163C" w:rsidRPr="003E3C80">
        <w:rPr>
          <w:rFonts w:ascii="Bookman Old Style" w:hAnsi="Bookman Old Style" w:cstheme="minorHAnsi"/>
          <w:i w:val="0"/>
          <w:color w:val="auto"/>
          <w:sz w:val="24"/>
          <w:szCs w:val="24"/>
        </w:rPr>
        <w:t>5</w:t>
      </w:r>
      <w:bookmarkEnd w:id="12"/>
    </w:p>
    <w:tbl>
      <w:tblPr>
        <w:tblW w:w="5000" w:type="pct"/>
        <w:tblLook w:val="04A0" w:firstRow="1" w:lastRow="0" w:firstColumn="1" w:lastColumn="0" w:noHBand="0" w:noVBand="1"/>
      </w:tblPr>
      <w:tblGrid>
        <w:gridCol w:w="2864"/>
        <w:gridCol w:w="3243"/>
        <w:gridCol w:w="3243"/>
      </w:tblGrid>
      <w:tr w:rsidR="00DB439C" w:rsidRPr="00DB439C" w:rsidTr="00DB439C">
        <w:trPr>
          <w:trHeight w:val="840"/>
        </w:trPr>
        <w:tc>
          <w:tcPr>
            <w:tcW w:w="1531" w:type="pct"/>
            <w:tcBorders>
              <w:top w:val="single" w:sz="4" w:space="0" w:color="auto"/>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b/>
                <w:bCs/>
                <w:color w:val="000000"/>
              </w:rPr>
            </w:pPr>
            <w:r w:rsidRPr="00DB439C">
              <w:rPr>
                <w:rFonts w:ascii="Bookman Old Style" w:eastAsia="Times New Roman" w:hAnsi="Bookman Old Style"/>
                <w:b/>
                <w:bCs/>
                <w:color w:val="000000"/>
              </w:rPr>
              <w:t>ENTITY</w:t>
            </w:r>
          </w:p>
        </w:tc>
        <w:tc>
          <w:tcPr>
            <w:tcW w:w="1734" w:type="pct"/>
            <w:tcBorders>
              <w:top w:val="single" w:sz="4" w:space="0" w:color="auto"/>
              <w:left w:val="nil"/>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b/>
                <w:bCs/>
                <w:color w:val="000000"/>
              </w:rPr>
            </w:pPr>
            <w:r w:rsidRPr="00DB439C">
              <w:rPr>
                <w:rFonts w:ascii="Bookman Old Style" w:eastAsia="Times New Roman" w:hAnsi="Bookman Old Style"/>
                <w:b/>
                <w:bCs/>
                <w:color w:val="000000"/>
              </w:rPr>
              <w:t>Q2 Recurrent  Expenditure 2023-24 FY</w:t>
            </w:r>
          </w:p>
        </w:tc>
        <w:tc>
          <w:tcPr>
            <w:tcW w:w="1734" w:type="pct"/>
            <w:tcBorders>
              <w:top w:val="single" w:sz="4" w:space="0" w:color="auto"/>
              <w:left w:val="nil"/>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b/>
                <w:bCs/>
                <w:color w:val="000000"/>
              </w:rPr>
            </w:pPr>
            <w:r w:rsidRPr="00DB439C">
              <w:rPr>
                <w:rFonts w:ascii="Bookman Old Style" w:eastAsia="Times New Roman" w:hAnsi="Bookman Old Style"/>
                <w:b/>
                <w:bCs/>
                <w:color w:val="000000"/>
              </w:rPr>
              <w:t>Q2 Recurrent Expenditure 2024-25</w:t>
            </w:r>
          </w:p>
        </w:tc>
      </w:tr>
      <w:tr w:rsidR="00DB439C" w:rsidRPr="00DB439C" w:rsidTr="00DB439C">
        <w:trPr>
          <w:trHeight w:val="288"/>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County Assembly</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327,522,492</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268,786,909</w:t>
            </w:r>
          </w:p>
        </w:tc>
      </w:tr>
      <w:tr w:rsidR="00DB439C" w:rsidRPr="00DB439C" w:rsidTr="00DB439C">
        <w:trPr>
          <w:trHeight w:val="288"/>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County Executive</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231,259,872</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189,459,974</w:t>
            </w:r>
          </w:p>
        </w:tc>
      </w:tr>
      <w:tr w:rsidR="00DB439C" w:rsidRPr="00DB439C" w:rsidTr="00DB439C">
        <w:trPr>
          <w:trHeight w:val="576"/>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Finance and Economic Planning</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279,377,556</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326,558,979</w:t>
            </w:r>
          </w:p>
        </w:tc>
      </w:tr>
      <w:tr w:rsidR="00DB439C" w:rsidRPr="00DB439C" w:rsidTr="00DB439C">
        <w:trPr>
          <w:trHeight w:val="576"/>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lastRenderedPageBreak/>
              <w:t>Agriculture, Livestock and Fisheries</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100,147,531</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108,586,262</w:t>
            </w:r>
          </w:p>
        </w:tc>
      </w:tr>
      <w:tr w:rsidR="00DB439C" w:rsidRPr="00DB439C" w:rsidTr="00DB439C">
        <w:trPr>
          <w:trHeight w:val="576"/>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Environment, Water and Natural Resources</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53,684,456</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59,062,639</w:t>
            </w:r>
          </w:p>
        </w:tc>
      </w:tr>
      <w:tr w:rsidR="00DB439C" w:rsidRPr="00DB439C" w:rsidTr="00DB439C">
        <w:trPr>
          <w:trHeight w:val="288"/>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Education</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173,781,205</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99,873,376</w:t>
            </w:r>
          </w:p>
        </w:tc>
      </w:tr>
      <w:tr w:rsidR="00DB439C" w:rsidRPr="00DB439C" w:rsidTr="00DB439C">
        <w:trPr>
          <w:trHeight w:val="288"/>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County Health Services</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1,060,249,849</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965,621,536</w:t>
            </w:r>
          </w:p>
        </w:tc>
      </w:tr>
      <w:tr w:rsidR="00DB439C" w:rsidRPr="00DB439C" w:rsidTr="00DB439C">
        <w:trPr>
          <w:trHeight w:val="576"/>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Lands, Housing and Urban Development</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14,054,450</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6,141,776</w:t>
            </w:r>
          </w:p>
        </w:tc>
      </w:tr>
      <w:tr w:rsidR="00DB439C" w:rsidRPr="00DB439C" w:rsidTr="00DB439C">
        <w:trPr>
          <w:trHeight w:val="288"/>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Transport and Infrastructure</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37,203,693</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31,979,605</w:t>
            </w:r>
          </w:p>
        </w:tc>
      </w:tr>
      <w:tr w:rsidR="00DB439C" w:rsidRPr="00DB439C" w:rsidTr="00DB439C">
        <w:trPr>
          <w:trHeight w:val="864"/>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Trade, Co-operatives, Tourism Industrialization and Enterprise Development</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20,936,889</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14,866,445</w:t>
            </w:r>
          </w:p>
        </w:tc>
      </w:tr>
      <w:tr w:rsidR="00DB439C" w:rsidRPr="00DB439C" w:rsidTr="00DB439C">
        <w:trPr>
          <w:trHeight w:val="288"/>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Gender and Youth</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15,513,163</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9,175,868</w:t>
            </w:r>
          </w:p>
        </w:tc>
      </w:tr>
      <w:tr w:rsidR="00DB439C" w:rsidRPr="00DB439C" w:rsidTr="00DB439C">
        <w:trPr>
          <w:trHeight w:val="576"/>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Sports, Culture and Social Services</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10,613,304</w:t>
            </w:r>
          </w:p>
        </w:tc>
        <w:tc>
          <w:tcPr>
            <w:tcW w:w="1734" w:type="pct"/>
            <w:tcBorders>
              <w:top w:val="nil"/>
              <w:left w:val="nil"/>
              <w:bottom w:val="single" w:sz="4" w:space="0" w:color="auto"/>
              <w:right w:val="single" w:sz="4" w:space="0" w:color="auto"/>
            </w:tcBorders>
            <w:shd w:val="clear" w:color="auto" w:fill="auto"/>
            <w:noWrap/>
            <w:hideMark/>
          </w:tcPr>
          <w:p w:rsidR="00DB439C" w:rsidRPr="00DB439C" w:rsidRDefault="00DB439C" w:rsidP="00DB439C">
            <w:pPr>
              <w:spacing w:after="0" w:line="240" w:lineRule="auto"/>
              <w:rPr>
                <w:rFonts w:ascii="Bookman Old Style" w:eastAsia="Times New Roman" w:hAnsi="Bookman Old Style"/>
                <w:color w:val="000000"/>
              </w:rPr>
            </w:pPr>
            <w:r w:rsidRPr="00DB439C">
              <w:rPr>
                <w:rFonts w:ascii="Bookman Old Style" w:eastAsia="Times New Roman" w:hAnsi="Bookman Old Style"/>
                <w:color w:val="000000"/>
              </w:rPr>
              <w:t>13,372,332</w:t>
            </w:r>
          </w:p>
        </w:tc>
      </w:tr>
      <w:tr w:rsidR="00DB439C" w:rsidRPr="00DB439C" w:rsidTr="00DB439C">
        <w:trPr>
          <w:trHeight w:val="288"/>
        </w:trPr>
        <w:tc>
          <w:tcPr>
            <w:tcW w:w="1531" w:type="pct"/>
            <w:tcBorders>
              <w:top w:val="nil"/>
              <w:left w:val="single" w:sz="4" w:space="0" w:color="auto"/>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b/>
                <w:bCs/>
                <w:color w:val="000000"/>
              </w:rPr>
            </w:pPr>
            <w:r w:rsidRPr="00DB439C">
              <w:rPr>
                <w:rFonts w:ascii="Bookman Old Style" w:eastAsia="Times New Roman" w:hAnsi="Bookman Old Style"/>
                <w:b/>
                <w:bCs/>
                <w:color w:val="000000"/>
              </w:rPr>
              <w:t>TOTAL</w:t>
            </w:r>
          </w:p>
        </w:tc>
        <w:tc>
          <w:tcPr>
            <w:tcW w:w="1734" w:type="pct"/>
            <w:tcBorders>
              <w:top w:val="nil"/>
              <w:left w:val="nil"/>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b/>
                <w:bCs/>
                <w:color w:val="000000"/>
              </w:rPr>
            </w:pPr>
            <w:r w:rsidRPr="00DB439C">
              <w:rPr>
                <w:rFonts w:ascii="Bookman Old Style" w:eastAsia="Times New Roman" w:hAnsi="Bookman Old Style"/>
                <w:b/>
                <w:bCs/>
                <w:color w:val="000000"/>
              </w:rPr>
              <w:t>2,324,344,460.00</w:t>
            </w:r>
          </w:p>
        </w:tc>
        <w:tc>
          <w:tcPr>
            <w:tcW w:w="1734" w:type="pct"/>
            <w:tcBorders>
              <w:top w:val="nil"/>
              <w:left w:val="nil"/>
              <w:bottom w:val="single" w:sz="4" w:space="0" w:color="auto"/>
              <w:right w:val="single" w:sz="4" w:space="0" w:color="auto"/>
            </w:tcBorders>
            <w:shd w:val="clear" w:color="auto" w:fill="auto"/>
            <w:hideMark/>
          </w:tcPr>
          <w:p w:rsidR="00DB439C" w:rsidRPr="00DB439C" w:rsidRDefault="00DB439C" w:rsidP="00DB439C">
            <w:pPr>
              <w:spacing w:after="0" w:line="240" w:lineRule="auto"/>
              <w:rPr>
                <w:rFonts w:ascii="Bookman Old Style" w:eastAsia="Times New Roman" w:hAnsi="Bookman Old Style"/>
                <w:b/>
                <w:bCs/>
                <w:color w:val="000000"/>
              </w:rPr>
            </w:pPr>
            <w:r w:rsidRPr="00DB439C">
              <w:rPr>
                <w:rFonts w:ascii="Bookman Old Style" w:eastAsia="Times New Roman" w:hAnsi="Bookman Old Style"/>
                <w:b/>
                <w:bCs/>
                <w:color w:val="000000"/>
              </w:rPr>
              <w:t>2,093,485,699.99</w:t>
            </w:r>
          </w:p>
        </w:tc>
      </w:tr>
    </w:tbl>
    <w:p w:rsidR="0024630A" w:rsidRPr="003E3C80" w:rsidRDefault="003C4E59" w:rsidP="003C4E59">
      <w:pPr>
        <w:jc w:val="both"/>
        <w:rPr>
          <w:rFonts w:ascii="Bookman Old Style" w:hAnsi="Bookman Old Style" w:cstheme="minorHAnsi"/>
          <w:sz w:val="24"/>
          <w:szCs w:val="24"/>
        </w:rPr>
      </w:pPr>
      <w:r w:rsidRPr="003E3C80">
        <w:rPr>
          <w:rFonts w:ascii="Bookman Old Style" w:hAnsi="Bookman Old Style" w:cstheme="minorHAnsi"/>
          <w:i/>
          <w:sz w:val="24"/>
          <w:szCs w:val="24"/>
        </w:rPr>
        <w:t>Source: County Treasury</w:t>
      </w:r>
    </w:p>
    <w:p w:rsidR="0024630A" w:rsidRPr="003E3C80" w:rsidRDefault="0024630A" w:rsidP="00676DE0">
      <w:pPr>
        <w:spacing w:line="360" w:lineRule="auto"/>
        <w:jc w:val="both"/>
        <w:rPr>
          <w:rFonts w:ascii="Bookman Old Style" w:hAnsi="Bookman Old Style" w:cstheme="minorHAnsi"/>
          <w:sz w:val="24"/>
          <w:szCs w:val="24"/>
        </w:rPr>
      </w:pPr>
      <w:r w:rsidRPr="003E3C80">
        <w:rPr>
          <w:rFonts w:ascii="Bookman Old Style" w:hAnsi="Bookman Old Style" w:cstheme="minorHAnsi"/>
          <w:sz w:val="24"/>
          <w:szCs w:val="24"/>
        </w:rPr>
        <w:t>Recurrent expen</w:t>
      </w:r>
      <w:r w:rsidR="00A95FDD">
        <w:rPr>
          <w:rFonts w:ascii="Bookman Old Style" w:hAnsi="Bookman Old Style" w:cstheme="minorHAnsi"/>
          <w:sz w:val="24"/>
          <w:szCs w:val="24"/>
        </w:rPr>
        <w:t xml:space="preserve">diture for first half </w:t>
      </w:r>
      <w:r w:rsidR="005509BE" w:rsidRPr="003E3C80">
        <w:rPr>
          <w:rFonts w:ascii="Bookman Old Style" w:hAnsi="Bookman Old Style" w:cstheme="minorHAnsi"/>
          <w:sz w:val="24"/>
          <w:szCs w:val="24"/>
        </w:rPr>
        <w:t>of 2024/25</w:t>
      </w:r>
      <w:r w:rsidR="0054289F" w:rsidRPr="003E3C80">
        <w:rPr>
          <w:rFonts w:ascii="Bookman Old Style" w:hAnsi="Bookman Old Style" w:cstheme="minorHAnsi"/>
          <w:sz w:val="24"/>
          <w:szCs w:val="24"/>
        </w:rPr>
        <w:t xml:space="preserve"> is at </w:t>
      </w:r>
      <w:r w:rsidR="00A95FDD">
        <w:rPr>
          <w:rFonts w:ascii="Bookman Old Style" w:hAnsi="Bookman Old Style" w:cstheme="minorHAnsi"/>
          <w:sz w:val="24"/>
          <w:szCs w:val="24"/>
        </w:rPr>
        <w:t>KES 2093</w:t>
      </w:r>
      <w:r w:rsidR="005509BE" w:rsidRPr="003E3C80">
        <w:rPr>
          <w:rFonts w:ascii="Bookman Old Style" w:hAnsi="Bookman Old Style" w:cstheme="minorHAnsi"/>
          <w:sz w:val="24"/>
          <w:szCs w:val="24"/>
        </w:rPr>
        <w:t xml:space="preserve"> Million</w:t>
      </w:r>
      <w:r w:rsidR="0054289F" w:rsidRPr="003E3C80">
        <w:rPr>
          <w:rFonts w:ascii="Bookman Old Style" w:hAnsi="Bookman Old Style" w:cstheme="minorHAnsi"/>
          <w:sz w:val="24"/>
          <w:szCs w:val="24"/>
        </w:rPr>
        <w:t>,</w:t>
      </w:r>
      <w:r w:rsidR="00A95FDD">
        <w:rPr>
          <w:rFonts w:ascii="Bookman Old Style" w:hAnsi="Bookman Old Style" w:cstheme="minorHAnsi"/>
          <w:sz w:val="24"/>
          <w:szCs w:val="24"/>
        </w:rPr>
        <w:t xml:space="preserve"> an absorption performance of 4</w:t>
      </w:r>
      <w:r w:rsidR="005509BE" w:rsidRPr="003E3C80">
        <w:rPr>
          <w:rFonts w:ascii="Bookman Old Style" w:hAnsi="Bookman Old Style" w:cstheme="minorHAnsi"/>
          <w:sz w:val="24"/>
          <w:szCs w:val="24"/>
        </w:rPr>
        <w:t>1</w:t>
      </w:r>
      <w:r w:rsidR="00A95FDD">
        <w:rPr>
          <w:rFonts w:ascii="Bookman Old Style" w:hAnsi="Bookman Old Style" w:cstheme="minorHAnsi"/>
          <w:sz w:val="24"/>
          <w:szCs w:val="24"/>
        </w:rPr>
        <w:t>.5</w:t>
      </w:r>
      <w:r w:rsidR="0054289F" w:rsidRPr="003E3C80">
        <w:rPr>
          <w:rFonts w:ascii="Bookman Old Style" w:hAnsi="Bookman Old Style" w:cstheme="minorHAnsi"/>
          <w:sz w:val="24"/>
          <w:szCs w:val="24"/>
        </w:rPr>
        <w:t xml:space="preserve">% of total recurrent budget. This </w:t>
      </w:r>
      <w:r w:rsidR="00A658A9">
        <w:rPr>
          <w:rFonts w:ascii="Bookman Old Style" w:hAnsi="Bookman Old Style" w:cstheme="minorHAnsi"/>
          <w:sz w:val="24"/>
          <w:szCs w:val="24"/>
        </w:rPr>
        <w:t xml:space="preserve">indicates </w:t>
      </w:r>
      <w:proofErr w:type="gramStart"/>
      <w:r w:rsidR="00A658A9">
        <w:rPr>
          <w:rFonts w:ascii="Bookman Old Style" w:hAnsi="Bookman Old Style" w:cstheme="minorHAnsi"/>
          <w:sz w:val="24"/>
          <w:szCs w:val="24"/>
        </w:rPr>
        <w:t>a</w:t>
      </w:r>
      <w:proofErr w:type="gramEnd"/>
      <w:r w:rsidR="00A658A9">
        <w:rPr>
          <w:rFonts w:ascii="Bookman Old Style" w:hAnsi="Bookman Old Style" w:cstheme="minorHAnsi"/>
          <w:sz w:val="24"/>
          <w:szCs w:val="24"/>
        </w:rPr>
        <w:t xml:space="preserve"> 11</w:t>
      </w:r>
      <w:r w:rsidR="00001B2F" w:rsidRPr="003E3C80">
        <w:rPr>
          <w:rFonts w:ascii="Bookman Old Style" w:hAnsi="Bookman Old Style" w:cstheme="minorHAnsi"/>
          <w:sz w:val="24"/>
          <w:szCs w:val="24"/>
        </w:rPr>
        <w:t>% de</w:t>
      </w:r>
      <w:r w:rsidR="00B05617" w:rsidRPr="003E3C80">
        <w:rPr>
          <w:rFonts w:ascii="Bookman Old Style" w:hAnsi="Bookman Old Style" w:cstheme="minorHAnsi"/>
          <w:sz w:val="24"/>
          <w:szCs w:val="24"/>
        </w:rPr>
        <w:t>crease in absorpti</w:t>
      </w:r>
      <w:r w:rsidR="00001B2F" w:rsidRPr="003E3C80">
        <w:rPr>
          <w:rFonts w:ascii="Bookman Old Style" w:hAnsi="Bookman Old Style" w:cstheme="minorHAnsi"/>
          <w:sz w:val="24"/>
          <w:szCs w:val="24"/>
        </w:rPr>
        <w:t>on from a similar period in 2023/24</w:t>
      </w:r>
      <w:r w:rsidR="00B05617" w:rsidRPr="003E3C80">
        <w:rPr>
          <w:rFonts w:ascii="Bookman Old Style" w:hAnsi="Bookman Old Style" w:cstheme="minorHAnsi"/>
          <w:sz w:val="24"/>
          <w:szCs w:val="24"/>
        </w:rPr>
        <w:t>.</w:t>
      </w:r>
    </w:p>
    <w:p w:rsidR="0009557D" w:rsidRPr="003E3C80" w:rsidRDefault="00F44D77" w:rsidP="007D4E3A">
      <w:pPr>
        <w:pStyle w:val="Heading2"/>
        <w:spacing w:line="480" w:lineRule="auto"/>
        <w:jc w:val="both"/>
        <w:rPr>
          <w:rFonts w:ascii="Bookman Old Style" w:hAnsi="Bookman Old Style" w:cstheme="minorHAnsi"/>
          <w:b w:val="0"/>
          <w:sz w:val="24"/>
        </w:rPr>
      </w:pPr>
      <w:bookmarkStart w:id="13" w:name="_Toc188889414"/>
      <w:r w:rsidRPr="003E3C80">
        <w:rPr>
          <w:rFonts w:ascii="Bookman Old Style" w:hAnsi="Bookman Old Style" w:cstheme="minorHAnsi"/>
          <w:sz w:val="24"/>
        </w:rPr>
        <w:t>Development Expenditure</w:t>
      </w:r>
      <w:bookmarkEnd w:id="13"/>
    </w:p>
    <w:p w:rsidR="0009557D" w:rsidRPr="003E3C80" w:rsidRDefault="0009557D" w:rsidP="007D4E3A">
      <w:pPr>
        <w:spacing w:line="360" w:lineRule="auto"/>
        <w:jc w:val="both"/>
        <w:rPr>
          <w:rFonts w:ascii="Bookman Old Style" w:hAnsi="Bookman Old Style" w:cstheme="minorHAnsi"/>
          <w:sz w:val="24"/>
          <w:szCs w:val="24"/>
        </w:rPr>
      </w:pPr>
      <w:r w:rsidRPr="003E3C80">
        <w:rPr>
          <w:rFonts w:ascii="Bookman Old Style" w:hAnsi="Bookman Old Style" w:cstheme="minorHAnsi"/>
          <w:sz w:val="24"/>
          <w:szCs w:val="24"/>
        </w:rPr>
        <w:t>Development expenditure for the per</w:t>
      </w:r>
      <w:r w:rsidR="00780A21">
        <w:rPr>
          <w:rFonts w:ascii="Bookman Old Style" w:hAnsi="Bookman Old Style" w:cstheme="minorHAnsi"/>
          <w:sz w:val="24"/>
          <w:szCs w:val="24"/>
        </w:rPr>
        <w:t>iod under review amounted to KES</w:t>
      </w:r>
      <w:r w:rsidR="00780A21" w:rsidRPr="003E3C80">
        <w:rPr>
          <w:rFonts w:ascii="Bookman Old Style" w:hAnsi="Bookman Old Style" w:cstheme="minorHAnsi"/>
          <w:sz w:val="24"/>
          <w:szCs w:val="24"/>
        </w:rPr>
        <w:t xml:space="preserve"> </w:t>
      </w:r>
      <w:r w:rsidR="00780A21" w:rsidRPr="00780A21">
        <w:rPr>
          <w:rFonts w:ascii="Bookman Old Style" w:hAnsi="Bookman Old Style" w:cstheme="minorHAnsi"/>
          <w:sz w:val="24"/>
          <w:szCs w:val="24"/>
        </w:rPr>
        <w:t>641,361,489</w:t>
      </w:r>
      <w:r w:rsidR="00592EFE">
        <w:rPr>
          <w:rFonts w:ascii="Bookman Old Style" w:hAnsi="Bookman Old Style" w:cstheme="minorHAnsi"/>
          <w:sz w:val="24"/>
          <w:szCs w:val="24"/>
        </w:rPr>
        <w:t xml:space="preserve">, an absorption rate of 21.2% of total development budget. </w:t>
      </w:r>
      <w:r w:rsidR="002619D4" w:rsidRPr="003E3C80">
        <w:rPr>
          <w:rFonts w:ascii="Bookman Old Style" w:hAnsi="Bookman Old Style" w:cstheme="minorHAnsi"/>
          <w:sz w:val="24"/>
          <w:szCs w:val="24"/>
        </w:rPr>
        <w:t>Thi</w:t>
      </w:r>
      <w:r w:rsidR="00F9203C">
        <w:rPr>
          <w:rFonts w:ascii="Bookman Old Style" w:hAnsi="Bookman Old Style" w:cstheme="minorHAnsi"/>
          <w:sz w:val="24"/>
          <w:szCs w:val="24"/>
        </w:rPr>
        <w:t>s is a 29.6</w:t>
      </w:r>
      <w:r w:rsidR="00FD483F" w:rsidRPr="003E3C80">
        <w:rPr>
          <w:rFonts w:ascii="Bookman Old Style" w:hAnsi="Bookman Old Style" w:cstheme="minorHAnsi"/>
          <w:sz w:val="24"/>
          <w:szCs w:val="24"/>
        </w:rPr>
        <w:t xml:space="preserve">% </w:t>
      </w:r>
      <w:r w:rsidR="00C23DCA" w:rsidRPr="003E3C80">
        <w:rPr>
          <w:rFonts w:ascii="Bookman Old Style" w:hAnsi="Bookman Old Style" w:cstheme="minorHAnsi"/>
          <w:sz w:val="24"/>
          <w:szCs w:val="24"/>
        </w:rPr>
        <w:t>in</w:t>
      </w:r>
      <w:r w:rsidR="00B76931" w:rsidRPr="003E3C80">
        <w:rPr>
          <w:rFonts w:ascii="Bookman Old Style" w:hAnsi="Bookman Old Style" w:cstheme="minorHAnsi"/>
          <w:sz w:val="24"/>
          <w:szCs w:val="24"/>
        </w:rPr>
        <w:t>crease in expenditure comp</w:t>
      </w:r>
      <w:r w:rsidR="00C23DCA" w:rsidRPr="003E3C80">
        <w:rPr>
          <w:rFonts w:ascii="Bookman Old Style" w:hAnsi="Bookman Old Style" w:cstheme="minorHAnsi"/>
          <w:sz w:val="24"/>
          <w:szCs w:val="24"/>
        </w:rPr>
        <w:t>ared to a similar period in 2023</w:t>
      </w:r>
      <w:r w:rsidR="00B76931" w:rsidRPr="003E3C80">
        <w:rPr>
          <w:rFonts w:ascii="Bookman Old Style" w:hAnsi="Bookman Old Style" w:cstheme="minorHAnsi"/>
          <w:sz w:val="24"/>
          <w:szCs w:val="24"/>
        </w:rPr>
        <w:t>/2</w:t>
      </w:r>
      <w:r w:rsidR="00C23DCA" w:rsidRPr="003E3C80">
        <w:rPr>
          <w:rFonts w:ascii="Bookman Old Style" w:hAnsi="Bookman Old Style" w:cstheme="minorHAnsi"/>
          <w:sz w:val="24"/>
          <w:szCs w:val="24"/>
        </w:rPr>
        <w:t>4</w:t>
      </w:r>
      <w:r w:rsidR="001259DE" w:rsidRPr="003E3C80">
        <w:rPr>
          <w:rFonts w:ascii="Bookman Old Style" w:hAnsi="Bookman Old Style" w:cstheme="minorHAnsi"/>
          <w:sz w:val="24"/>
          <w:szCs w:val="24"/>
        </w:rPr>
        <w:t xml:space="preserve">FY which </w:t>
      </w:r>
      <w:r w:rsidR="002619D4" w:rsidRPr="003E3C80">
        <w:rPr>
          <w:rFonts w:ascii="Bookman Old Style" w:hAnsi="Bookman Old Style" w:cstheme="minorHAnsi"/>
          <w:sz w:val="24"/>
          <w:szCs w:val="24"/>
        </w:rPr>
        <w:t>record</w:t>
      </w:r>
      <w:r w:rsidR="001259DE" w:rsidRPr="003E3C80">
        <w:rPr>
          <w:rFonts w:ascii="Bookman Old Style" w:hAnsi="Bookman Old Style" w:cstheme="minorHAnsi"/>
          <w:sz w:val="24"/>
          <w:szCs w:val="24"/>
        </w:rPr>
        <w:t xml:space="preserve">ed </w:t>
      </w:r>
      <w:r w:rsidR="002619D4" w:rsidRPr="003E3C80">
        <w:rPr>
          <w:rFonts w:ascii="Bookman Old Style" w:hAnsi="Bookman Old Style" w:cstheme="minorHAnsi"/>
          <w:sz w:val="24"/>
          <w:szCs w:val="24"/>
        </w:rPr>
        <w:t>development expenditure</w:t>
      </w:r>
      <w:r w:rsidR="00AD6131" w:rsidRPr="003E3C80">
        <w:rPr>
          <w:rFonts w:ascii="Bookman Old Style" w:hAnsi="Bookman Old Style" w:cstheme="minorHAnsi"/>
          <w:sz w:val="24"/>
          <w:szCs w:val="24"/>
        </w:rPr>
        <w:t xml:space="preserve"> amounting to </w:t>
      </w:r>
      <w:r w:rsidR="00F9203C">
        <w:rPr>
          <w:rFonts w:ascii="Bookman Old Style" w:hAnsi="Bookman Old Style" w:cstheme="minorHAnsi"/>
          <w:sz w:val="24"/>
          <w:szCs w:val="24"/>
        </w:rPr>
        <w:t xml:space="preserve">KES </w:t>
      </w:r>
      <w:r w:rsidR="00F9203C" w:rsidRPr="00F9203C">
        <w:rPr>
          <w:rFonts w:ascii="Bookman Old Style" w:hAnsi="Bookman Old Style" w:cstheme="minorHAnsi"/>
          <w:sz w:val="24"/>
          <w:szCs w:val="24"/>
        </w:rPr>
        <w:t>494,953,422.00</w:t>
      </w:r>
      <w:r w:rsidR="00FD69A5" w:rsidRPr="003E3C80">
        <w:rPr>
          <w:rFonts w:ascii="Bookman Old Style" w:hAnsi="Bookman Old Style" w:cstheme="minorHAnsi"/>
          <w:sz w:val="24"/>
          <w:szCs w:val="24"/>
        </w:rPr>
        <w:t>.</w:t>
      </w:r>
    </w:p>
    <w:p w:rsidR="00A16A09" w:rsidRDefault="00A16A09" w:rsidP="00A16A09">
      <w:pPr>
        <w:pStyle w:val="Caption"/>
        <w:keepNext/>
        <w:rPr>
          <w:rFonts w:ascii="Bookman Old Style" w:hAnsi="Bookman Old Style" w:cstheme="minorHAnsi"/>
          <w:i w:val="0"/>
          <w:color w:val="auto"/>
          <w:sz w:val="24"/>
          <w:szCs w:val="24"/>
        </w:rPr>
      </w:pPr>
      <w:bookmarkStart w:id="14" w:name="_Toc188889426"/>
      <w:r w:rsidRPr="003E3C80">
        <w:rPr>
          <w:rFonts w:ascii="Bookman Old Style" w:hAnsi="Bookman Old Style" w:cstheme="minorHAnsi"/>
          <w:i w:val="0"/>
          <w:color w:val="auto"/>
          <w:sz w:val="24"/>
          <w:szCs w:val="24"/>
        </w:rPr>
        <w:t xml:space="preserve">Table </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STYLEREF 1 \s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3</w:t>
      </w:r>
      <w:r w:rsidR="00623313" w:rsidRPr="003E3C80">
        <w:rPr>
          <w:rFonts w:ascii="Bookman Old Style" w:hAnsi="Bookman Old Style" w:cstheme="minorHAnsi"/>
          <w:i w:val="0"/>
          <w:color w:val="auto"/>
          <w:sz w:val="24"/>
          <w:szCs w:val="24"/>
        </w:rPr>
        <w:fldChar w:fldCharType="end"/>
      </w:r>
      <w:r w:rsidR="00623313" w:rsidRPr="003E3C80">
        <w:rPr>
          <w:rFonts w:ascii="Bookman Old Style" w:hAnsi="Bookman Old Style" w:cstheme="minorHAnsi"/>
          <w:i w:val="0"/>
          <w:color w:val="auto"/>
          <w:sz w:val="24"/>
          <w:szCs w:val="24"/>
        </w:rPr>
        <w:t>.</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SEQ Table \* ARABIC \s 1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4</w:t>
      </w:r>
      <w:r w:rsidR="00623313" w:rsidRPr="003E3C80">
        <w:rPr>
          <w:rFonts w:ascii="Bookman Old Style" w:hAnsi="Bookman Old Style" w:cstheme="minorHAnsi"/>
          <w:i w:val="0"/>
          <w:color w:val="auto"/>
          <w:sz w:val="24"/>
          <w:szCs w:val="24"/>
        </w:rPr>
        <w:fldChar w:fldCharType="end"/>
      </w:r>
      <w:r w:rsidRPr="003E3C80">
        <w:rPr>
          <w:rFonts w:ascii="Bookman Old Style" w:hAnsi="Bookman Old Style" w:cstheme="minorHAnsi"/>
          <w:i w:val="0"/>
          <w:color w:val="auto"/>
          <w:sz w:val="24"/>
          <w:szCs w:val="24"/>
        </w:rPr>
        <w:t xml:space="preserve"> </w:t>
      </w:r>
      <w:r w:rsidR="000F6900">
        <w:rPr>
          <w:rFonts w:ascii="Bookman Old Style" w:hAnsi="Bookman Old Style" w:cstheme="minorHAnsi"/>
          <w:i w:val="0"/>
          <w:color w:val="auto"/>
          <w:sz w:val="24"/>
          <w:szCs w:val="24"/>
        </w:rPr>
        <w:t xml:space="preserve">First Half </w:t>
      </w:r>
      <w:r w:rsidRPr="003E3C80">
        <w:rPr>
          <w:rFonts w:ascii="Bookman Old Style" w:hAnsi="Bookman Old Style" w:cstheme="minorHAnsi"/>
          <w:i w:val="0"/>
          <w:color w:val="auto"/>
          <w:sz w:val="24"/>
          <w:szCs w:val="24"/>
        </w:rPr>
        <w:t>Development Expenditure by Department</w:t>
      </w:r>
      <w:r w:rsidR="00FD69A5" w:rsidRPr="003E3C80">
        <w:rPr>
          <w:rFonts w:ascii="Bookman Old Style" w:hAnsi="Bookman Old Style" w:cstheme="minorHAnsi"/>
          <w:i w:val="0"/>
          <w:color w:val="auto"/>
          <w:sz w:val="24"/>
          <w:szCs w:val="24"/>
        </w:rPr>
        <w:t xml:space="preserve"> 2024/25</w:t>
      </w:r>
      <w:r w:rsidR="00702BD6" w:rsidRPr="003E3C80">
        <w:rPr>
          <w:rFonts w:ascii="Bookman Old Style" w:hAnsi="Bookman Old Style" w:cstheme="minorHAnsi"/>
          <w:i w:val="0"/>
          <w:color w:val="auto"/>
          <w:sz w:val="24"/>
          <w:szCs w:val="24"/>
        </w:rPr>
        <w:t>FY</w:t>
      </w:r>
      <w:bookmarkEnd w:id="14"/>
    </w:p>
    <w:tbl>
      <w:tblPr>
        <w:tblW w:w="5000" w:type="pct"/>
        <w:tblLook w:val="04A0" w:firstRow="1" w:lastRow="0" w:firstColumn="1" w:lastColumn="0" w:noHBand="0" w:noVBand="1"/>
      </w:tblPr>
      <w:tblGrid>
        <w:gridCol w:w="947"/>
        <w:gridCol w:w="4239"/>
        <w:gridCol w:w="2192"/>
        <w:gridCol w:w="1972"/>
      </w:tblGrid>
      <w:tr w:rsidR="00A313F9" w:rsidRPr="00A313F9" w:rsidTr="00A313F9">
        <w:trPr>
          <w:trHeight w:val="1296"/>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center"/>
              <w:rPr>
                <w:rFonts w:ascii="Bookman Old Style" w:eastAsia="Times New Roman" w:hAnsi="Bookman Old Style"/>
                <w:b/>
                <w:bCs/>
              </w:rPr>
            </w:pPr>
            <w:r w:rsidRPr="00A313F9">
              <w:rPr>
                <w:rFonts w:ascii="Bookman Old Style" w:eastAsia="Times New Roman" w:hAnsi="Bookman Old Style"/>
                <w:b/>
                <w:bCs/>
              </w:rPr>
              <w:t>VOTE</w:t>
            </w:r>
          </w:p>
        </w:tc>
        <w:tc>
          <w:tcPr>
            <w:tcW w:w="2372" w:type="pct"/>
            <w:tcBorders>
              <w:top w:val="single" w:sz="4" w:space="0" w:color="auto"/>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center"/>
              <w:rPr>
                <w:rFonts w:ascii="Bookman Old Style" w:eastAsia="Times New Roman" w:hAnsi="Bookman Old Style"/>
                <w:b/>
                <w:bCs/>
              </w:rPr>
            </w:pPr>
            <w:r w:rsidRPr="00A313F9">
              <w:rPr>
                <w:rFonts w:ascii="Bookman Old Style" w:eastAsia="Times New Roman" w:hAnsi="Bookman Old Style"/>
                <w:b/>
                <w:bCs/>
              </w:rPr>
              <w:t>ENTITY</w:t>
            </w:r>
          </w:p>
        </w:tc>
        <w:tc>
          <w:tcPr>
            <w:tcW w:w="1059" w:type="pct"/>
            <w:tcBorders>
              <w:top w:val="single" w:sz="4" w:space="0" w:color="auto"/>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jc w:val="center"/>
              <w:rPr>
                <w:rFonts w:ascii="Bookman Old Style" w:eastAsia="Times New Roman" w:hAnsi="Bookman Old Style"/>
                <w:b/>
                <w:bCs/>
                <w:i/>
                <w:iCs/>
                <w:color w:val="000000"/>
                <w:sz w:val="24"/>
                <w:szCs w:val="24"/>
              </w:rPr>
            </w:pPr>
            <w:r w:rsidRPr="00A313F9">
              <w:rPr>
                <w:rFonts w:ascii="Bookman Old Style" w:eastAsia="Times New Roman" w:hAnsi="Bookman Old Style"/>
                <w:b/>
                <w:bCs/>
                <w:i/>
                <w:iCs/>
                <w:color w:val="000000"/>
                <w:sz w:val="24"/>
                <w:szCs w:val="24"/>
              </w:rPr>
              <w:t>Approved Budget 2024/25FY  Development</w:t>
            </w:r>
          </w:p>
        </w:tc>
        <w:tc>
          <w:tcPr>
            <w:tcW w:w="957" w:type="pct"/>
            <w:tcBorders>
              <w:top w:val="single" w:sz="4" w:space="0" w:color="auto"/>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jc w:val="center"/>
              <w:rPr>
                <w:rFonts w:ascii="Bookman Old Style" w:eastAsia="Times New Roman" w:hAnsi="Bookman Old Style"/>
                <w:b/>
                <w:bCs/>
                <w:i/>
                <w:iCs/>
                <w:color w:val="000000"/>
              </w:rPr>
            </w:pPr>
            <w:r w:rsidRPr="00A313F9">
              <w:rPr>
                <w:rFonts w:ascii="Bookman Old Style" w:eastAsia="Times New Roman" w:hAnsi="Bookman Old Style"/>
                <w:b/>
                <w:bCs/>
                <w:i/>
                <w:iCs/>
                <w:color w:val="000000"/>
              </w:rPr>
              <w:t>2nd Quarter Expenditure 2024/25 FY</w:t>
            </w:r>
          </w:p>
        </w:tc>
      </w:tr>
      <w:tr w:rsidR="00A313F9" w:rsidRPr="00A313F9" w:rsidTr="00A313F9">
        <w:trPr>
          <w:trHeight w:val="312"/>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3961</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County Assembly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146,842,040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29,152,218 </w:t>
            </w:r>
          </w:p>
        </w:tc>
      </w:tr>
      <w:tr w:rsidR="00A313F9" w:rsidRPr="00A313F9" w:rsidTr="00A313F9">
        <w:trPr>
          <w:trHeight w:val="312"/>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3962</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County Executive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6,000,000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   </w:t>
            </w:r>
          </w:p>
        </w:tc>
      </w:tr>
      <w:tr w:rsidR="00A313F9" w:rsidRPr="00A313F9" w:rsidTr="00A313F9">
        <w:trPr>
          <w:trHeight w:val="312"/>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3963</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Finance and Economic Planning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145,764,035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   </w:t>
            </w:r>
          </w:p>
        </w:tc>
      </w:tr>
      <w:tr w:rsidR="00A313F9" w:rsidRPr="00A313F9" w:rsidTr="00A313F9">
        <w:trPr>
          <w:trHeight w:val="312"/>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lastRenderedPageBreak/>
              <w:t>3964</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Agriculture, Livestock and Fisheries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219,453,971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23,233,175 </w:t>
            </w:r>
          </w:p>
        </w:tc>
      </w:tr>
      <w:tr w:rsidR="00A313F9" w:rsidRPr="00A313F9" w:rsidTr="00A313F9">
        <w:trPr>
          <w:trHeight w:val="624"/>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3965</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Environment, Water and Natural Resources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644,625,766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167,202,397 </w:t>
            </w:r>
          </w:p>
        </w:tc>
      </w:tr>
      <w:tr w:rsidR="00A313F9" w:rsidRPr="00A313F9" w:rsidTr="00A313F9">
        <w:trPr>
          <w:trHeight w:val="312"/>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3966</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Education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65,831,052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19,046,186 </w:t>
            </w:r>
          </w:p>
        </w:tc>
      </w:tr>
      <w:tr w:rsidR="00A313F9" w:rsidRPr="00A313F9" w:rsidTr="00A313F9">
        <w:trPr>
          <w:trHeight w:val="312"/>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3967</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County Health Services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570,565,236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134,280,259 </w:t>
            </w:r>
          </w:p>
        </w:tc>
      </w:tr>
      <w:tr w:rsidR="00A313F9" w:rsidRPr="00A313F9" w:rsidTr="00A313F9">
        <w:trPr>
          <w:trHeight w:val="624"/>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3968</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Lands, Housing and Urban Development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108,530,548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21,072,846 </w:t>
            </w:r>
          </w:p>
        </w:tc>
      </w:tr>
      <w:tr w:rsidR="00A313F9" w:rsidRPr="00A313F9" w:rsidTr="00A313F9">
        <w:trPr>
          <w:trHeight w:val="312"/>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3969</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Transport and Infrastructure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591,960,863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154,407,188 </w:t>
            </w:r>
          </w:p>
        </w:tc>
      </w:tr>
      <w:tr w:rsidR="00A313F9" w:rsidRPr="00A313F9" w:rsidTr="00A313F9">
        <w:trPr>
          <w:trHeight w:val="936"/>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3970</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Trade, Co-operatives, Tourism Industrialization and Enterprise Development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407,353,872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63,827,255 </w:t>
            </w:r>
          </w:p>
        </w:tc>
      </w:tr>
      <w:tr w:rsidR="00A313F9" w:rsidRPr="00A313F9" w:rsidTr="00A313F9">
        <w:trPr>
          <w:trHeight w:val="312"/>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3971</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Gender and Youth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77,571,020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9,510,827 </w:t>
            </w:r>
          </w:p>
        </w:tc>
      </w:tr>
      <w:tr w:rsidR="00A313F9" w:rsidRPr="00A313F9" w:rsidTr="00A313F9">
        <w:trPr>
          <w:trHeight w:val="312"/>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jc w:val="right"/>
              <w:rPr>
                <w:rFonts w:ascii="Bookman Old Style" w:eastAsia="Times New Roman" w:hAnsi="Bookman Old Style"/>
                <w:sz w:val="24"/>
                <w:szCs w:val="24"/>
              </w:rPr>
            </w:pPr>
            <w:r w:rsidRPr="00A313F9">
              <w:rPr>
                <w:rFonts w:ascii="Bookman Old Style" w:eastAsia="Times New Roman" w:hAnsi="Bookman Old Style"/>
                <w:sz w:val="24"/>
                <w:szCs w:val="24"/>
              </w:rPr>
              <w:t>3972</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sz w:val="24"/>
                <w:szCs w:val="24"/>
              </w:rPr>
            </w:pPr>
            <w:r w:rsidRPr="00A313F9">
              <w:rPr>
                <w:rFonts w:ascii="Bookman Old Style" w:eastAsia="Times New Roman" w:hAnsi="Bookman Old Style"/>
                <w:sz w:val="24"/>
                <w:szCs w:val="24"/>
              </w:rPr>
              <w:t xml:space="preserve"> Sports, Culture and Social Services </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44,381,138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color w:val="000000"/>
              </w:rPr>
            </w:pPr>
            <w:r w:rsidRPr="00A313F9">
              <w:rPr>
                <w:rFonts w:ascii="Bookman Old Style" w:eastAsia="Times New Roman" w:hAnsi="Bookman Old Style"/>
                <w:color w:val="000000"/>
              </w:rPr>
              <w:t xml:space="preserve">      19,629,138 </w:t>
            </w:r>
          </w:p>
        </w:tc>
      </w:tr>
      <w:tr w:rsidR="00A313F9" w:rsidRPr="00A313F9" w:rsidTr="00A313F9">
        <w:trPr>
          <w:trHeight w:val="288"/>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b/>
                <w:bCs/>
                <w:color w:val="000000"/>
              </w:rPr>
            </w:pPr>
            <w:r w:rsidRPr="00A313F9">
              <w:rPr>
                <w:rFonts w:ascii="Bookman Old Style" w:eastAsia="Times New Roman" w:hAnsi="Bookman Old Style"/>
                <w:b/>
                <w:bCs/>
                <w:color w:val="000000"/>
              </w:rPr>
              <w:t> </w:t>
            </w:r>
          </w:p>
        </w:tc>
        <w:tc>
          <w:tcPr>
            <w:tcW w:w="2372" w:type="pct"/>
            <w:tcBorders>
              <w:top w:val="nil"/>
              <w:left w:val="nil"/>
              <w:bottom w:val="single" w:sz="4" w:space="0" w:color="auto"/>
              <w:right w:val="single" w:sz="4" w:space="0" w:color="auto"/>
            </w:tcBorders>
            <w:shd w:val="clear" w:color="auto" w:fill="auto"/>
            <w:vAlign w:val="bottom"/>
            <w:hideMark/>
          </w:tcPr>
          <w:p w:rsidR="00A313F9" w:rsidRPr="00A313F9" w:rsidRDefault="00A313F9" w:rsidP="00A313F9">
            <w:pPr>
              <w:spacing w:after="0" w:line="240" w:lineRule="auto"/>
              <w:rPr>
                <w:rFonts w:ascii="Bookman Old Style" w:eastAsia="Times New Roman" w:hAnsi="Bookman Old Style"/>
                <w:b/>
                <w:bCs/>
              </w:rPr>
            </w:pPr>
            <w:r w:rsidRPr="00A313F9">
              <w:rPr>
                <w:rFonts w:ascii="Bookman Old Style" w:eastAsia="Times New Roman" w:hAnsi="Bookman Old Style"/>
                <w:b/>
                <w:bCs/>
              </w:rPr>
              <w:t>TOTAL</w:t>
            </w:r>
          </w:p>
        </w:tc>
        <w:tc>
          <w:tcPr>
            <w:tcW w:w="1059"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b/>
                <w:bCs/>
                <w:color w:val="000000"/>
              </w:rPr>
            </w:pPr>
            <w:r w:rsidRPr="00A313F9">
              <w:rPr>
                <w:rFonts w:ascii="Bookman Old Style" w:eastAsia="Times New Roman" w:hAnsi="Bookman Old Style"/>
                <w:b/>
                <w:bCs/>
                <w:color w:val="000000"/>
              </w:rPr>
              <w:t xml:space="preserve">    3,028,879,541 </w:t>
            </w:r>
          </w:p>
        </w:tc>
        <w:tc>
          <w:tcPr>
            <w:tcW w:w="957" w:type="pct"/>
            <w:tcBorders>
              <w:top w:val="nil"/>
              <w:left w:val="nil"/>
              <w:bottom w:val="single" w:sz="4" w:space="0" w:color="auto"/>
              <w:right w:val="single" w:sz="4" w:space="0" w:color="auto"/>
            </w:tcBorders>
            <w:shd w:val="clear" w:color="auto" w:fill="auto"/>
            <w:noWrap/>
            <w:vAlign w:val="bottom"/>
            <w:hideMark/>
          </w:tcPr>
          <w:p w:rsidR="00A313F9" w:rsidRPr="00A313F9" w:rsidRDefault="00A313F9" w:rsidP="00A313F9">
            <w:pPr>
              <w:spacing w:after="0" w:line="240" w:lineRule="auto"/>
              <w:rPr>
                <w:rFonts w:ascii="Bookman Old Style" w:eastAsia="Times New Roman" w:hAnsi="Bookman Old Style"/>
                <w:b/>
                <w:bCs/>
                <w:color w:val="000000"/>
              </w:rPr>
            </w:pPr>
            <w:r w:rsidRPr="00A313F9">
              <w:rPr>
                <w:rFonts w:ascii="Bookman Old Style" w:eastAsia="Times New Roman" w:hAnsi="Bookman Old Style"/>
                <w:b/>
                <w:bCs/>
                <w:color w:val="000000"/>
              </w:rPr>
              <w:t xml:space="preserve">    641,361,489 </w:t>
            </w:r>
          </w:p>
        </w:tc>
      </w:tr>
    </w:tbl>
    <w:p w:rsidR="004D5D51" w:rsidRPr="003E3C80" w:rsidRDefault="005A596E" w:rsidP="007D4E3A">
      <w:pPr>
        <w:jc w:val="both"/>
        <w:rPr>
          <w:rFonts w:ascii="Bookman Old Style" w:hAnsi="Bookman Old Style" w:cstheme="minorHAnsi"/>
          <w:sz w:val="24"/>
          <w:szCs w:val="24"/>
        </w:rPr>
      </w:pPr>
      <w:r w:rsidRPr="003E3C80">
        <w:rPr>
          <w:rFonts w:ascii="Bookman Old Style" w:hAnsi="Bookman Old Style" w:cstheme="minorHAnsi"/>
          <w:i/>
          <w:sz w:val="24"/>
          <w:szCs w:val="24"/>
        </w:rPr>
        <w:t>Source: County Treasury</w:t>
      </w:r>
    </w:p>
    <w:p w:rsidR="00A16A09" w:rsidRPr="003E3C80" w:rsidRDefault="00DB52B1" w:rsidP="00A16A09">
      <w:pPr>
        <w:keepNext/>
        <w:jc w:val="both"/>
        <w:rPr>
          <w:rFonts w:ascii="Bookman Old Style" w:hAnsi="Bookman Old Style"/>
          <w:sz w:val="24"/>
          <w:szCs w:val="24"/>
        </w:rPr>
      </w:pPr>
      <w:r>
        <w:rPr>
          <w:noProof/>
        </w:rPr>
        <w:drawing>
          <wp:inline distT="0" distB="0" distL="0" distR="0" wp14:anchorId="6F316141" wp14:editId="70585E47">
            <wp:extent cx="5524500" cy="3322320"/>
            <wp:effectExtent l="0" t="0" r="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596E" w:rsidRDefault="00A16A09" w:rsidP="00A16A09">
      <w:pPr>
        <w:pStyle w:val="Caption"/>
        <w:jc w:val="both"/>
        <w:rPr>
          <w:rFonts w:ascii="Bookman Old Style" w:hAnsi="Bookman Old Style" w:cstheme="minorHAnsi"/>
          <w:i w:val="0"/>
          <w:color w:val="auto"/>
          <w:sz w:val="24"/>
          <w:szCs w:val="24"/>
        </w:rPr>
      </w:pPr>
      <w:bookmarkStart w:id="15" w:name="_Toc188889438"/>
      <w:r w:rsidRPr="003E3C80">
        <w:rPr>
          <w:rFonts w:ascii="Bookman Old Style" w:hAnsi="Bookman Old Style" w:cstheme="minorHAnsi"/>
          <w:i w:val="0"/>
          <w:color w:val="auto"/>
          <w:sz w:val="24"/>
          <w:szCs w:val="24"/>
        </w:rPr>
        <w:t xml:space="preserve">Figure </w:t>
      </w:r>
      <w:r w:rsidR="00410D2D" w:rsidRPr="003E3C80">
        <w:rPr>
          <w:rFonts w:ascii="Bookman Old Style" w:hAnsi="Bookman Old Style" w:cstheme="minorHAnsi"/>
          <w:i w:val="0"/>
          <w:color w:val="auto"/>
          <w:sz w:val="24"/>
          <w:szCs w:val="24"/>
        </w:rPr>
        <w:fldChar w:fldCharType="begin"/>
      </w:r>
      <w:r w:rsidR="00410D2D" w:rsidRPr="003E3C80">
        <w:rPr>
          <w:rFonts w:ascii="Bookman Old Style" w:hAnsi="Bookman Old Style" w:cstheme="minorHAnsi"/>
          <w:i w:val="0"/>
          <w:color w:val="auto"/>
          <w:sz w:val="24"/>
          <w:szCs w:val="24"/>
        </w:rPr>
        <w:instrText xml:space="preserve"> STYLEREF 1 \s </w:instrText>
      </w:r>
      <w:r w:rsidR="00410D2D" w:rsidRPr="003E3C80">
        <w:rPr>
          <w:rFonts w:ascii="Bookman Old Style" w:hAnsi="Bookman Old Style" w:cstheme="minorHAnsi"/>
          <w:i w:val="0"/>
          <w:color w:val="auto"/>
          <w:sz w:val="24"/>
          <w:szCs w:val="24"/>
        </w:rPr>
        <w:fldChar w:fldCharType="separate"/>
      </w:r>
      <w:r w:rsidR="00410D2D" w:rsidRPr="003E3C80">
        <w:rPr>
          <w:rFonts w:ascii="Bookman Old Style" w:hAnsi="Bookman Old Style" w:cstheme="minorHAnsi"/>
          <w:i w:val="0"/>
          <w:noProof/>
          <w:color w:val="auto"/>
          <w:sz w:val="24"/>
          <w:szCs w:val="24"/>
        </w:rPr>
        <w:t>3</w:t>
      </w:r>
      <w:r w:rsidR="00410D2D" w:rsidRPr="003E3C80">
        <w:rPr>
          <w:rFonts w:ascii="Bookman Old Style" w:hAnsi="Bookman Old Style" w:cstheme="minorHAnsi"/>
          <w:i w:val="0"/>
          <w:color w:val="auto"/>
          <w:sz w:val="24"/>
          <w:szCs w:val="24"/>
        </w:rPr>
        <w:fldChar w:fldCharType="end"/>
      </w:r>
      <w:r w:rsidR="00410D2D" w:rsidRPr="003E3C80">
        <w:rPr>
          <w:rFonts w:ascii="Bookman Old Style" w:hAnsi="Bookman Old Style" w:cstheme="minorHAnsi"/>
          <w:i w:val="0"/>
          <w:color w:val="auto"/>
          <w:sz w:val="24"/>
          <w:szCs w:val="24"/>
        </w:rPr>
        <w:t>.</w:t>
      </w:r>
      <w:r w:rsidR="00410D2D" w:rsidRPr="003E3C80">
        <w:rPr>
          <w:rFonts w:ascii="Bookman Old Style" w:hAnsi="Bookman Old Style" w:cstheme="minorHAnsi"/>
          <w:i w:val="0"/>
          <w:color w:val="auto"/>
          <w:sz w:val="24"/>
          <w:szCs w:val="24"/>
        </w:rPr>
        <w:fldChar w:fldCharType="begin"/>
      </w:r>
      <w:r w:rsidR="00410D2D" w:rsidRPr="003E3C80">
        <w:rPr>
          <w:rFonts w:ascii="Bookman Old Style" w:hAnsi="Bookman Old Style" w:cstheme="minorHAnsi"/>
          <w:i w:val="0"/>
          <w:color w:val="auto"/>
          <w:sz w:val="24"/>
          <w:szCs w:val="24"/>
        </w:rPr>
        <w:instrText xml:space="preserve"> SEQ Figure \* ARABIC \s 1 </w:instrText>
      </w:r>
      <w:r w:rsidR="00410D2D" w:rsidRPr="003E3C80">
        <w:rPr>
          <w:rFonts w:ascii="Bookman Old Style" w:hAnsi="Bookman Old Style" w:cstheme="minorHAnsi"/>
          <w:i w:val="0"/>
          <w:color w:val="auto"/>
          <w:sz w:val="24"/>
          <w:szCs w:val="24"/>
        </w:rPr>
        <w:fldChar w:fldCharType="separate"/>
      </w:r>
      <w:r w:rsidR="00410D2D" w:rsidRPr="003E3C80">
        <w:rPr>
          <w:rFonts w:ascii="Bookman Old Style" w:hAnsi="Bookman Old Style" w:cstheme="minorHAnsi"/>
          <w:i w:val="0"/>
          <w:noProof/>
          <w:color w:val="auto"/>
          <w:sz w:val="24"/>
          <w:szCs w:val="24"/>
        </w:rPr>
        <w:t>2</w:t>
      </w:r>
      <w:r w:rsidR="00410D2D" w:rsidRPr="003E3C80">
        <w:rPr>
          <w:rFonts w:ascii="Bookman Old Style" w:hAnsi="Bookman Old Style" w:cstheme="minorHAnsi"/>
          <w:i w:val="0"/>
          <w:color w:val="auto"/>
          <w:sz w:val="24"/>
          <w:szCs w:val="24"/>
        </w:rPr>
        <w:fldChar w:fldCharType="end"/>
      </w:r>
      <w:r w:rsidR="00FA25BF">
        <w:rPr>
          <w:rFonts w:ascii="Bookman Old Style" w:hAnsi="Bookman Old Style" w:cstheme="minorHAnsi"/>
          <w:i w:val="0"/>
          <w:color w:val="auto"/>
          <w:sz w:val="24"/>
          <w:szCs w:val="24"/>
        </w:rPr>
        <w:t xml:space="preserve"> First Half Development absorption rate </w:t>
      </w:r>
      <w:r w:rsidRPr="003E3C80">
        <w:rPr>
          <w:rFonts w:ascii="Bookman Old Style" w:hAnsi="Bookman Old Style" w:cstheme="minorHAnsi"/>
          <w:i w:val="0"/>
          <w:color w:val="auto"/>
          <w:sz w:val="24"/>
          <w:szCs w:val="24"/>
        </w:rPr>
        <w:t>by Department</w:t>
      </w:r>
      <w:r w:rsidR="00C0731D" w:rsidRPr="003E3C80">
        <w:rPr>
          <w:rFonts w:ascii="Bookman Old Style" w:hAnsi="Bookman Old Style" w:cstheme="minorHAnsi"/>
          <w:i w:val="0"/>
          <w:color w:val="auto"/>
          <w:sz w:val="24"/>
          <w:szCs w:val="24"/>
        </w:rPr>
        <w:t xml:space="preserve"> 2024/25</w:t>
      </w:r>
      <w:r w:rsidR="00CB171C" w:rsidRPr="003E3C80">
        <w:rPr>
          <w:rFonts w:ascii="Bookman Old Style" w:hAnsi="Bookman Old Style" w:cstheme="minorHAnsi"/>
          <w:i w:val="0"/>
          <w:color w:val="auto"/>
          <w:sz w:val="24"/>
          <w:szCs w:val="24"/>
        </w:rPr>
        <w:t>FY</w:t>
      </w:r>
      <w:bookmarkEnd w:id="15"/>
    </w:p>
    <w:p w:rsidR="00F32C8E" w:rsidRPr="0022352A" w:rsidRDefault="0022352A" w:rsidP="0022352A">
      <w:pPr>
        <w:jc w:val="both"/>
        <w:rPr>
          <w:rFonts w:ascii="Bookman Old Style" w:hAnsi="Bookman Old Style"/>
          <w:sz w:val="24"/>
          <w:szCs w:val="24"/>
        </w:rPr>
      </w:pPr>
      <w:r w:rsidRPr="0022352A">
        <w:rPr>
          <w:rFonts w:ascii="Bookman Old Style" w:hAnsi="Bookman Old Style"/>
          <w:sz w:val="24"/>
          <w:szCs w:val="24"/>
        </w:rPr>
        <w:t>Sports</w:t>
      </w:r>
      <w:r w:rsidR="00F32C8E" w:rsidRPr="0022352A">
        <w:rPr>
          <w:rFonts w:ascii="Bookman Old Style" w:hAnsi="Bookman Old Style"/>
          <w:sz w:val="24"/>
          <w:szCs w:val="24"/>
        </w:rPr>
        <w:t xml:space="preserve"> culture and social services department leads with development absorption at </w:t>
      </w:r>
      <w:r w:rsidR="00970BC9" w:rsidRPr="0022352A">
        <w:rPr>
          <w:rFonts w:ascii="Bookman Old Style" w:hAnsi="Bookman Old Style"/>
          <w:sz w:val="24"/>
          <w:szCs w:val="24"/>
        </w:rPr>
        <w:t>44.2%. Other sectors with high absorptio</w:t>
      </w:r>
      <w:r w:rsidRPr="0022352A">
        <w:rPr>
          <w:rFonts w:ascii="Bookman Old Style" w:hAnsi="Bookman Old Style"/>
          <w:sz w:val="24"/>
          <w:szCs w:val="24"/>
        </w:rPr>
        <w:t>n rate are Education at 28.9%</w:t>
      </w:r>
      <w:r w:rsidR="00970BC9" w:rsidRPr="0022352A">
        <w:rPr>
          <w:rFonts w:ascii="Bookman Old Style" w:hAnsi="Bookman Old Style"/>
          <w:sz w:val="24"/>
          <w:szCs w:val="24"/>
        </w:rPr>
        <w:t xml:space="preserve">, Transport and Infrastructure </w:t>
      </w:r>
      <w:r w:rsidRPr="0022352A">
        <w:rPr>
          <w:rFonts w:ascii="Bookman Old Style" w:hAnsi="Bookman Old Style"/>
          <w:sz w:val="24"/>
          <w:szCs w:val="24"/>
        </w:rPr>
        <w:t>at 26.1%.</w:t>
      </w:r>
    </w:p>
    <w:p w:rsidR="005A596E" w:rsidRPr="003E3C80" w:rsidRDefault="00CA0E05" w:rsidP="007D4E3A">
      <w:pPr>
        <w:jc w:val="both"/>
        <w:rPr>
          <w:rFonts w:ascii="Bookman Old Style" w:hAnsi="Bookman Old Style" w:cstheme="minorHAnsi"/>
          <w:b/>
          <w:sz w:val="24"/>
          <w:szCs w:val="24"/>
        </w:rPr>
      </w:pPr>
      <w:bookmarkStart w:id="16" w:name="_GoBack"/>
      <w:bookmarkEnd w:id="16"/>
      <w:r w:rsidRPr="003E3C80">
        <w:rPr>
          <w:rFonts w:ascii="Bookman Old Style" w:hAnsi="Bookman Old Style" w:cstheme="minorHAnsi"/>
          <w:b/>
          <w:sz w:val="24"/>
          <w:szCs w:val="24"/>
        </w:rPr>
        <w:lastRenderedPageBreak/>
        <w:t xml:space="preserve">Comparison on Development </w:t>
      </w:r>
      <w:r w:rsidR="00C71254" w:rsidRPr="003E3C80">
        <w:rPr>
          <w:rFonts w:ascii="Bookman Old Style" w:hAnsi="Bookman Old Style" w:cstheme="minorHAnsi"/>
          <w:b/>
          <w:sz w:val="24"/>
          <w:szCs w:val="24"/>
        </w:rPr>
        <w:t xml:space="preserve">Expenditure for </w:t>
      </w:r>
      <w:r w:rsidR="00C0731D" w:rsidRPr="003E3C80">
        <w:rPr>
          <w:rFonts w:ascii="Bookman Old Style" w:hAnsi="Bookman Old Style" w:cstheme="minorHAnsi"/>
          <w:b/>
          <w:sz w:val="24"/>
          <w:szCs w:val="24"/>
        </w:rPr>
        <w:t>2023-24 and 2024-25</w:t>
      </w:r>
      <w:r w:rsidRPr="003E3C80">
        <w:rPr>
          <w:rFonts w:ascii="Bookman Old Style" w:hAnsi="Bookman Old Style" w:cstheme="minorHAnsi"/>
          <w:b/>
          <w:sz w:val="24"/>
          <w:szCs w:val="24"/>
        </w:rPr>
        <w:t>FY</w:t>
      </w:r>
    </w:p>
    <w:p w:rsidR="00607F0A" w:rsidRDefault="00607F0A" w:rsidP="00607F0A">
      <w:pPr>
        <w:pStyle w:val="Caption"/>
        <w:keepNext/>
        <w:rPr>
          <w:rFonts w:ascii="Bookman Old Style" w:hAnsi="Bookman Old Style" w:cstheme="minorHAnsi"/>
          <w:i w:val="0"/>
          <w:color w:val="auto"/>
          <w:sz w:val="24"/>
          <w:szCs w:val="24"/>
        </w:rPr>
      </w:pPr>
      <w:bookmarkStart w:id="17" w:name="_Toc188889427"/>
      <w:r w:rsidRPr="003E3C80">
        <w:rPr>
          <w:rFonts w:ascii="Bookman Old Style" w:hAnsi="Bookman Old Style" w:cstheme="minorHAnsi"/>
          <w:i w:val="0"/>
          <w:color w:val="auto"/>
          <w:sz w:val="24"/>
          <w:szCs w:val="24"/>
        </w:rPr>
        <w:t xml:space="preserve">Table </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STYLEREF 1 \s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3</w:t>
      </w:r>
      <w:r w:rsidR="00623313" w:rsidRPr="003E3C80">
        <w:rPr>
          <w:rFonts w:ascii="Bookman Old Style" w:hAnsi="Bookman Old Style" w:cstheme="minorHAnsi"/>
          <w:i w:val="0"/>
          <w:color w:val="auto"/>
          <w:sz w:val="24"/>
          <w:szCs w:val="24"/>
        </w:rPr>
        <w:fldChar w:fldCharType="end"/>
      </w:r>
      <w:r w:rsidR="00623313" w:rsidRPr="003E3C80">
        <w:rPr>
          <w:rFonts w:ascii="Bookman Old Style" w:hAnsi="Bookman Old Style" w:cstheme="minorHAnsi"/>
          <w:i w:val="0"/>
          <w:color w:val="auto"/>
          <w:sz w:val="24"/>
          <w:szCs w:val="24"/>
        </w:rPr>
        <w:t>.</w:t>
      </w:r>
      <w:r w:rsidR="00623313" w:rsidRPr="003E3C80">
        <w:rPr>
          <w:rFonts w:ascii="Bookman Old Style" w:hAnsi="Bookman Old Style" w:cstheme="minorHAnsi"/>
          <w:i w:val="0"/>
          <w:color w:val="auto"/>
          <w:sz w:val="24"/>
          <w:szCs w:val="24"/>
        </w:rPr>
        <w:fldChar w:fldCharType="begin"/>
      </w:r>
      <w:r w:rsidR="00623313" w:rsidRPr="003E3C80">
        <w:rPr>
          <w:rFonts w:ascii="Bookman Old Style" w:hAnsi="Bookman Old Style" w:cstheme="minorHAnsi"/>
          <w:i w:val="0"/>
          <w:color w:val="auto"/>
          <w:sz w:val="24"/>
          <w:szCs w:val="24"/>
        </w:rPr>
        <w:instrText xml:space="preserve"> SEQ Table \* ARABIC \s 1 </w:instrText>
      </w:r>
      <w:r w:rsidR="00623313" w:rsidRPr="003E3C80">
        <w:rPr>
          <w:rFonts w:ascii="Bookman Old Style" w:hAnsi="Bookman Old Style" w:cstheme="minorHAnsi"/>
          <w:i w:val="0"/>
          <w:color w:val="auto"/>
          <w:sz w:val="24"/>
          <w:szCs w:val="24"/>
        </w:rPr>
        <w:fldChar w:fldCharType="separate"/>
      </w:r>
      <w:r w:rsidR="00623313" w:rsidRPr="003E3C80">
        <w:rPr>
          <w:rFonts w:ascii="Bookman Old Style" w:hAnsi="Bookman Old Style" w:cstheme="minorHAnsi"/>
          <w:i w:val="0"/>
          <w:noProof/>
          <w:color w:val="auto"/>
          <w:sz w:val="24"/>
          <w:szCs w:val="24"/>
        </w:rPr>
        <w:t>5</w:t>
      </w:r>
      <w:r w:rsidR="00623313" w:rsidRPr="003E3C80">
        <w:rPr>
          <w:rFonts w:ascii="Bookman Old Style" w:hAnsi="Bookman Old Style" w:cstheme="minorHAnsi"/>
          <w:i w:val="0"/>
          <w:color w:val="auto"/>
          <w:sz w:val="24"/>
          <w:szCs w:val="24"/>
        </w:rPr>
        <w:fldChar w:fldCharType="end"/>
      </w:r>
      <w:r w:rsidRPr="003E3C80">
        <w:rPr>
          <w:rFonts w:ascii="Bookman Old Style" w:hAnsi="Bookman Old Style" w:cstheme="minorHAnsi"/>
          <w:i w:val="0"/>
          <w:color w:val="auto"/>
          <w:sz w:val="24"/>
          <w:szCs w:val="24"/>
        </w:rPr>
        <w:t xml:space="preserve"> </w:t>
      </w:r>
      <w:r w:rsidR="00CB171C" w:rsidRPr="003E3C80">
        <w:rPr>
          <w:rFonts w:ascii="Bookman Old Style" w:hAnsi="Bookman Old Style" w:cstheme="minorHAnsi"/>
          <w:i w:val="0"/>
          <w:color w:val="auto"/>
          <w:sz w:val="24"/>
          <w:szCs w:val="24"/>
        </w:rPr>
        <w:t xml:space="preserve">Development </w:t>
      </w:r>
      <w:r w:rsidR="00C0731D" w:rsidRPr="003E3C80">
        <w:rPr>
          <w:rFonts w:ascii="Bookman Old Style" w:hAnsi="Bookman Old Style" w:cstheme="minorHAnsi"/>
          <w:i w:val="0"/>
          <w:color w:val="auto"/>
          <w:sz w:val="24"/>
          <w:szCs w:val="24"/>
        </w:rPr>
        <w:t>Expenditure for 2023-24 and 2024</w:t>
      </w:r>
      <w:r w:rsidRPr="003E3C80">
        <w:rPr>
          <w:rFonts w:ascii="Bookman Old Style" w:hAnsi="Bookman Old Style" w:cstheme="minorHAnsi"/>
          <w:i w:val="0"/>
          <w:color w:val="auto"/>
          <w:sz w:val="24"/>
          <w:szCs w:val="24"/>
        </w:rPr>
        <w:t>-2</w:t>
      </w:r>
      <w:r w:rsidR="00C0731D" w:rsidRPr="003E3C80">
        <w:rPr>
          <w:rFonts w:ascii="Bookman Old Style" w:hAnsi="Bookman Old Style" w:cstheme="minorHAnsi"/>
          <w:i w:val="0"/>
          <w:color w:val="auto"/>
          <w:sz w:val="24"/>
          <w:szCs w:val="24"/>
        </w:rPr>
        <w:t>5</w:t>
      </w:r>
      <w:bookmarkEnd w:id="17"/>
    </w:p>
    <w:tbl>
      <w:tblPr>
        <w:tblW w:w="5000" w:type="pct"/>
        <w:tblLook w:val="04A0" w:firstRow="1" w:lastRow="0" w:firstColumn="1" w:lastColumn="0" w:noHBand="0" w:noVBand="1"/>
      </w:tblPr>
      <w:tblGrid>
        <w:gridCol w:w="1158"/>
        <w:gridCol w:w="3359"/>
        <w:gridCol w:w="2474"/>
        <w:gridCol w:w="2359"/>
      </w:tblGrid>
      <w:tr w:rsidR="009F6039" w:rsidRPr="009F6039" w:rsidTr="009F6039">
        <w:trPr>
          <w:trHeight w:val="20"/>
        </w:trPr>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b/>
                <w:bCs/>
                <w:color w:val="000000"/>
              </w:rPr>
            </w:pPr>
            <w:r w:rsidRPr="009F6039">
              <w:rPr>
                <w:rFonts w:ascii="Bookman Old Style" w:eastAsia="Times New Roman" w:hAnsi="Bookman Old Style"/>
                <w:b/>
                <w:bCs/>
                <w:color w:val="000000"/>
              </w:rPr>
              <w:t>VOTE</w:t>
            </w:r>
          </w:p>
        </w:tc>
        <w:tc>
          <w:tcPr>
            <w:tcW w:w="1803" w:type="pct"/>
            <w:tcBorders>
              <w:top w:val="single" w:sz="4" w:space="0" w:color="auto"/>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b/>
                <w:bCs/>
                <w:color w:val="000000"/>
              </w:rPr>
            </w:pPr>
            <w:r w:rsidRPr="009F6039">
              <w:rPr>
                <w:rFonts w:ascii="Bookman Old Style" w:eastAsia="Times New Roman" w:hAnsi="Bookman Old Style"/>
                <w:b/>
                <w:bCs/>
                <w:color w:val="000000"/>
              </w:rPr>
              <w:t>ENTITY</w:t>
            </w:r>
          </w:p>
        </w:tc>
        <w:tc>
          <w:tcPr>
            <w:tcW w:w="1330" w:type="pct"/>
            <w:tcBorders>
              <w:top w:val="single" w:sz="4" w:space="0" w:color="auto"/>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b/>
                <w:bCs/>
                <w:color w:val="000000"/>
              </w:rPr>
            </w:pPr>
            <w:r w:rsidRPr="009F6039">
              <w:rPr>
                <w:rFonts w:ascii="Bookman Old Style" w:eastAsia="Times New Roman" w:hAnsi="Bookman Old Style"/>
                <w:b/>
                <w:bCs/>
                <w:color w:val="000000"/>
              </w:rPr>
              <w:t xml:space="preserve"> 2nd Quarter Development Expenditure 2023-24 FY </w:t>
            </w:r>
          </w:p>
        </w:tc>
        <w:tc>
          <w:tcPr>
            <w:tcW w:w="1240" w:type="pct"/>
            <w:tcBorders>
              <w:top w:val="single" w:sz="4" w:space="0" w:color="auto"/>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b/>
                <w:bCs/>
                <w:color w:val="000000"/>
              </w:rPr>
            </w:pPr>
            <w:r w:rsidRPr="009F6039">
              <w:rPr>
                <w:rFonts w:ascii="Bookman Old Style" w:eastAsia="Times New Roman" w:hAnsi="Bookman Old Style"/>
                <w:b/>
                <w:bCs/>
                <w:color w:val="000000"/>
              </w:rPr>
              <w:t xml:space="preserve"> 2nd Quarter Development Expenditure 2024-25 FY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3961</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County Assembly</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29,152,218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3962</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County Executive</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3963</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Finance and Economic Planning</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69,990,000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3964</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Agriculture, Livestock and Fisheries</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34,754,252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23,233,175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3965</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Environment, Water and Natural Resources</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1,999,996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167,202,397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3966</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Education </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28,990,250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19,046,186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3967</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County Health Services</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153,957,891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134,280,259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3968</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Lands, Housing and Urban Development</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12,263,107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21,072,846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3969</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Transport and Infrastructure</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139,035,786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154,407,188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3970</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Trade, Co-operatives, Tourism Industrialization and Enterprise Development</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53,962,140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63,827,255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3971</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Gender and Youth</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9,510,827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jc w:val="right"/>
              <w:rPr>
                <w:rFonts w:ascii="Bookman Old Style" w:eastAsia="Times New Roman" w:hAnsi="Bookman Old Style"/>
                <w:color w:val="000000"/>
              </w:rPr>
            </w:pPr>
            <w:r w:rsidRPr="009F6039">
              <w:rPr>
                <w:rFonts w:ascii="Bookman Old Style" w:eastAsia="Times New Roman" w:hAnsi="Bookman Old Style"/>
                <w:color w:val="000000"/>
              </w:rPr>
              <w:t>3972</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Sports, Culture and Social Services</w:t>
            </w:r>
          </w:p>
        </w:tc>
        <w:tc>
          <w:tcPr>
            <w:tcW w:w="133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   </w:t>
            </w:r>
          </w:p>
        </w:tc>
        <w:tc>
          <w:tcPr>
            <w:tcW w:w="1240" w:type="pct"/>
            <w:tcBorders>
              <w:top w:val="nil"/>
              <w:left w:val="nil"/>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color w:val="000000"/>
              </w:rPr>
            </w:pPr>
            <w:r w:rsidRPr="009F6039">
              <w:rPr>
                <w:rFonts w:ascii="Bookman Old Style" w:eastAsia="Times New Roman" w:hAnsi="Bookman Old Style"/>
                <w:color w:val="000000"/>
              </w:rPr>
              <w:t xml:space="preserve">            19,629,138 </w:t>
            </w:r>
          </w:p>
        </w:tc>
      </w:tr>
      <w:tr w:rsidR="009F6039" w:rsidRPr="009F6039" w:rsidTr="009F6039">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9F6039" w:rsidRPr="009F6039" w:rsidRDefault="009F6039" w:rsidP="009F6039">
            <w:pPr>
              <w:spacing w:after="0" w:line="240" w:lineRule="auto"/>
              <w:rPr>
                <w:rFonts w:ascii="Bookman Old Style" w:eastAsia="Times New Roman" w:hAnsi="Bookman Old Style"/>
                <w:b/>
                <w:bCs/>
                <w:color w:val="000000"/>
              </w:rPr>
            </w:pPr>
            <w:r w:rsidRPr="009F6039">
              <w:rPr>
                <w:rFonts w:ascii="Bookman Old Style" w:eastAsia="Times New Roman" w:hAnsi="Bookman Old Style"/>
                <w:b/>
                <w:bCs/>
                <w:color w:val="000000"/>
              </w:rPr>
              <w:t> </w:t>
            </w:r>
          </w:p>
        </w:tc>
        <w:tc>
          <w:tcPr>
            <w:tcW w:w="1803"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b/>
                <w:bCs/>
                <w:color w:val="000000"/>
              </w:rPr>
            </w:pPr>
            <w:r w:rsidRPr="009F6039">
              <w:rPr>
                <w:rFonts w:ascii="Bookman Old Style" w:eastAsia="Times New Roman" w:hAnsi="Bookman Old Style"/>
                <w:b/>
                <w:bCs/>
                <w:color w:val="000000"/>
              </w:rPr>
              <w:t>TOTAL</w:t>
            </w:r>
          </w:p>
        </w:tc>
        <w:tc>
          <w:tcPr>
            <w:tcW w:w="1330"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b/>
                <w:bCs/>
                <w:color w:val="000000"/>
              </w:rPr>
            </w:pPr>
            <w:r w:rsidRPr="009F6039">
              <w:rPr>
                <w:rFonts w:ascii="Bookman Old Style" w:eastAsia="Times New Roman" w:hAnsi="Bookman Old Style"/>
                <w:b/>
                <w:bCs/>
                <w:color w:val="000000"/>
              </w:rPr>
              <w:t xml:space="preserve">     494,953,422.00 </w:t>
            </w:r>
          </w:p>
        </w:tc>
        <w:tc>
          <w:tcPr>
            <w:tcW w:w="1240" w:type="pct"/>
            <w:tcBorders>
              <w:top w:val="nil"/>
              <w:left w:val="nil"/>
              <w:bottom w:val="single" w:sz="4" w:space="0" w:color="auto"/>
              <w:right w:val="single" w:sz="4" w:space="0" w:color="auto"/>
            </w:tcBorders>
            <w:shd w:val="clear" w:color="auto" w:fill="auto"/>
            <w:vAlign w:val="bottom"/>
            <w:hideMark/>
          </w:tcPr>
          <w:p w:rsidR="009F6039" w:rsidRPr="009F6039" w:rsidRDefault="009F6039" w:rsidP="009F6039">
            <w:pPr>
              <w:spacing w:after="0" w:line="240" w:lineRule="auto"/>
              <w:rPr>
                <w:rFonts w:ascii="Bookman Old Style" w:eastAsia="Times New Roman" w:hAnsi="Bookman Old Style"/>
                <w:b/>
                <w:bCs/>
                <w:color w:val="000000"/>
              </w:rPr>
            </w:pPr>
            <w:r w:rsidRPr="009F6039">
              <w:rPr>
                <w:rFonts w:ascii="Bookman Old Style" w:eastAsia="Times New Roman" w:hAnsi="Bookman Old Style"/>
                <w:b/>
                <w:bCs/>
                <w:color w:val="000000"/>
              </w:rPr>
              <w:t xml:space="preserve">           641,361,489 </w:t>
            </w:r>
          </w:p>
        </w:tc>
      </w:tr>
    </w:tbl>
    <w:p w:rsidR="00B1023E" w:rsidRDefault="001F062C" w:rsidP="007D4E3A">
      <w:pPr>
        <w:jc w:val="both"/>
        <w:rPr>
          <w:rFonts w:ascii="Bookman Old Style" w:hAnsi="Bookman Old Style" w:cstheme="minorHAnsi"/>
          <w:sz w:val="24"/>
          <w:szCs w:val="24"/>
        </w:rPr>
      </w:pPr>
      <w:r w:rsidRPr="003E3C80">
        <w:rPr>
          <w:rFonts w:ascii="Bookman Old Style" w:hAnsi="Bookman Old Style" w:cstheme="minorHAnsi"/>
          <w:sz w:val="24"/>
          <w:szCs w:val="24"/>
        </w:rPr>
        <w:t>Source: County Treasury</w:t>
      </w:r>
    </w:p>
    <w:p w:rsidR="00CA0E05" w:rsidRPr="00B1023E" w:rsidRDefault="00B1023E" w:rsidP="00D80DEF">
      <w:pPr>
        <w:spacing w:line="360" w:lineRule="auto"/>
        <w:rPr>
          <w:rFonts w:ascii="Bookman Old Style" w:hAnsi="Bookman Old Style" w:cstheme="minorHAnsi"/>
          <w:sz w:val="24"/>
          <w:szCs w:val="24"/>
        </w:rPr>
      </w:pPr>
      <w:r>
        <w:rPr>
          <w:rFonts w:ascii="Bookman Old Style" w:hAnsi="Bookman Old Style" w:cstheme="minorHAnsi"/>
          <w:sz w:val="24"/>
          <w:szCs w:val="24"/>
        </w:rPr>
        <w:t xml:space="preserve">Development expenditure in the first half of 2024/25 has shown an increase </w:t>
      </w:r>
      <w:r w:rsidR="00D80DEF">
        <w:rPr>
          <w:rFonts w:ascii="Bookman Old Style" w:hAnsi="Bookman Old Style" w:cstheme="minorHAnsi"/>
          <w:sz w:val="24"/>
          <w:szCs w:val="24"/>
        </w:rPr>
        <w:t xml:space="preserve">of </w:t>
      </w:r>
      <w:r w:rsidR="00D80DEF" w:rsidRPr="008E50E1">
        <w:rPr>
          <w:rFonts w:ascii="Bookman Old Style" w:hAnsi="Bookman Old Style" w:cstheme="minorHAnsi"/>
          <w:sz w:val="24"/>
          <w:szCs w:val="24"/>
        </w:rPr>
        <w:t>KES</w:t>
      </w:r>
      <w:r w:rsidR="008E50E1">
        <w:rPr>
          <w:rFonts w:ascii="Bookman Old Style" w:hAnsi="Bookman Old Style" w:cstheme="minorHAnsi"/>
          <w:sz w:val="24"/>
          <w:szCs w:val="24"/>
        </w:rPr>
        <w:t xml:space="preserve"> </w:t>
      </w:r>
      <w:r w:rsidR="008E50E1" w:rsidRPr="008E50E1">
        <w:rPr>
          <w:rFonts w:ascii="Bookman Old Style" w:hAnsi="Bookman Old Style" w:cstheme="minorHAnsi"/>
          <w:sz w:val="24"/>
          <w:szCs w:val="24"/>
        </w:rPr>
        <w:t>146,408,067</w:t>
      </w:r>
      <w:r w:rsidR="008E50E1">
        <w:rPr>
          <w:rFonts w:ascii="Bookman Old Style" w:hAnsi="Bookman Old Style" w:cstheme="minorHAnsi"/>
          <w:sz w:val="24"/>
          <w:szCs w:val="24"/>
        </w:rPr>
        <w:t xml:space="preserve"> (29.6%) from a similar period during 2023/24.</w:t>
      </w:r>
    </w:p>
    <w:p w:rsidR="0012360A" w:rsidRPr="003E3C80" w:rsidRDefault="00275134" w:rsidP="0012360A">
      <w:pPr>
        <w:keepNext/>
        <w:jc w:val="both"/>
        <w:rPr>
          <w:rFonts w:ascii="Bookman Old Style" w:hAnsi="Bookman Old Style"/>
          <w:sz w:val="24"/>
          <w:szCs w:val="24"/>
        </w:rPr>
      </w:pPr>
      <w:r>
        <w:rPr>
          <w:noProof/>
        </w:rPr>
        <w:lastRenderedPageBreak/>
        <w:drawing>
          <wp:inline distT="0" distB="0" distL="0" distR="0" wp14:anchorId="320EEDE4" wp14:editId="046168FE">
            <wp:extent cx="5943600" cy="4243070"/>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3689" w:rsidRPr="003E3C80" w:rsidRDefault="0012360A" w:rsidP="0012360A">
      <w:pPr>
        <w:pStyle w:val="Caption"/>
        <w:jc w:val="both"/>
        <w:rPr>
          <w:rFonts w:ascii="Bookman Old Style" w:hAnsi="Bookman Old Style" w:cstheme="minorHAnsi"/>
          <w:i w:val="0"/>
          <w:color w:val="auto"/>
          <w:sz w:val="24"/>
          <w:szCs w:val="24"/>
        </w:rPr>
      </w:pPr>
      <w:bookmarkStart w:id="18" w:name="_Toc188889439"/>
      <w:r w:rsidRPr="003E3C80">
        <w:rPr>
          <w:rFonts w:ascii="Bookman Old Style" w:hAnsi="Bookman Old Style"/>
          <w:i w:val="0"/>
          <w:color w:val="auto"/>
          <w:sz w:val="24"/>
          <w:szCs w:val="24"/>
        </w:rPr>
        <w:t xml:space="preserve">Figure </w:t>
      </w:r>
      <w:r w:rsidR="00410D2D" w:rsidRPr="003E3C80">
        <w:rPr>
          <w:rFonts w:ascii="Bookman Old Style" w:hAnsi="Bookman Old Style"/>
          <w:i w:val="0"/>
          <w:color w:val="auto"/>
          <w:sz w:val="24"/>
          <w:szCs w:val="24"/>
        </w:rPr>
        <w:fldChar w:fldCharType="begin"/>
      </w:r>
      <w:r w:rsidR="00410D2D" w:rsidRPr="003E3C80">
        <w:rPr>
          <w:rFonts w:ascii="Bookman Old Style" w:hAnsi="Bookman Old Style"/>
          <w:i w:val="0"/>
          <w:color w:val="auto"/>
          <w:sz w:val="24"/>
          <w:szCs w:val="24"/>
        </w:rPr>
        <w:instrText xml:space="preserve"> STYLEREF 1 \s </w:instrText>
      </w:r>
      <w:r w:rsidR="00410D2D" w:rsidRPr="003E3C80">
        <w:rPr>
          <w:rFonts w:ascii="Bookman Old Style" w:hAnsi="Bookman Old Style"/>
          <w:i w:val="0"/>
          <w:color w:val="auto"/>
          <w:sz w:val="24"/>
          <w:szCs w:val="24"/>
        </w:rPr>
        <w:fldChar w:fldCharType="separate"/>
      </w:r>
      <w:r w:rsidR="00410D2D" w:rsidRPr="003E3C80">
        <w:rPr>
          <w:rFonts w:ascii="Bookman Old Style" w:hAnsi="Bookman Old Style"/>
          <w:i w:val="0"/>
          <w:noProof/>
          <w:color w:val="auto"/>
          <w:sz w:val="24"/>
          <w:szCs w:val="24"/>
        </w:rPr>
        <w:t>3</w:t>
      </w:r>
      <w:r w:rsidR="00410D2D" w:rsidRPr="003E3C80">
        <w:rPr>
          <w:rFonts w:ascii="Bookman Old Style" w:hAnsi="Bookman Old Style"/>
          <w:i w:val="0"/>
          <w:color w:val="auto"/>
          <w:sz w:val="24"/>
          <w:szCs w:val="24"/>
        </w:rPr>
        <w:fldChar w:fldCharType="end"/>
      </w:r>
      <w:r w:rsidR="00410D2D" w:rsidRPr="003E3C80">
        <w:rPr>
          <w:rFonts w:ascii="Bookman Old Style" w:hAnsi="Bookman Old Style"/>
          <w:i w:val="0"/>
          <w:color w:val="auto"/>
          <w:sz w:val="24"/>
          <w:szCs w:val="24"/>
        </w:rPr>
        <w:t>.</w:t>
      </w:r>
      <w:r w:rsidR="00410D2D" w:rsidRPr="003E3C80">
        <w:rPr>
          <w:rFonts w:ascii="Bookman Old Style" w:hAnsi="Bookman Old Style"/>
          <w:i w:val="0"/>
          <w:color w:val="auto"/>
          <w:sz w:val="24"/>
          <w:szCs w:val="24"/>
        </w:rPr>
        <w:fldChar w:fldCharType="begin"/>
      </w:r>
      <w:r w:rsidR="00410D2D" w:rsidRPr="003E3C80">
        <w:rPr>
          <w:rFonts w:ascii="Bookman Old Style" w:hAnsi="Bookman Old Style"/>
          <w:i w:val="0"/>
          <w:color w:val="auto"/>
          <w:sz w:val="24"/>
          <w:szCs w:val="24"/>
        </w:rPr>
        <w:instrText xml:space="preserve"> SEQ Figure \* ARABIC \s 1 </w:instrText>
      </w:r>
      <w:r w:rsidR="00410D2D" w:rsidRPr="003E3C80">
        <w:rPr>
          <w:rFonts w:ascii="Bookman Old Style" w:hAnsi="Bookman Old Style"/>
          <w:i w:val="0"/>
          <w:color w:val="auto"/>
          <w:sz w:val="24"/>
          <w:szCs w:val="24"/>
        </w:rPr>
        <w:fldChar w:fldCharType="separate"/>
      </w:r>
      <w:r w:rsidR="00410D2D" w:rsidRPr="003E3C80">
        <w:rPr>
          <w:rFonts w:ascii="Bookman Old Style" w:hAnsi="Bookman Old Style"/>
          <w:i w:val="0"/>
          <w:noProof/>
          <w:color w:val="auto"/>
          <w:sz w:val="24"/>
          <w:szCs w:val="24"/>
        </w:rPr>
        <w:t>3</w:t>
      </w:r>
      <w:r w:rsidR="00410D2D" w:rsidRPr="003E3C80">
        <w:rPr>
          <w:rFonts w:ascii="Bookman Old Style" w:hAnsi="Bookman Old Style"/>
          <w:i w:val="0"/>
          <w:color w:val="auto"/>
          <w:sz w:val="24"/>
          <w:szCs w:val="24"/>
        </w:rPr>
        <w:fldChar w:fldCharType="end"/>
      </w:r>
      <w:r w:rsidRPr="003E3C80">
        <w:rPr>
          <w:rFonts w:ascii="Bookman Old Style" w:hAnsi="Bookman Old Style"/>
          <w:i w:val="0"/>
          <w:color w:val="auto"/>
          <w:sz w:val="24"/>
          <w:szCs w:val="24"/>
        </w:rPr>
        <w:t xml:space="preserve"> Develo</w:t>
      </w:r>
      <w:r w:rsidR="004019C3" w:rsidRPr="003E3C80">
        <w:rPr>
          <w:rFonts w:ascii="Bookman Old Style" w:hAnsi="Bookman Old Style"/>
          <w:i w:val="0"/>
          <w:color w:val="auto"/>
          <w:sz w:val="24"/>
          <w:szCs w:val="24"/>
        </w:rPr>
        <w:t>pment Expenditur</w:t>
      </w:r>
      <w:r w:rsidR="003476D8" w:rsidRPr="003E3C80">
        <w:rPr>
          <w:rFonts w:ascii="Bookman Old Style" w:hAnsi="Bookman Old Style"/>
          <w:i w:val="0"/>
          <w:color w:val="auto"/>
          <w:sz w:val="24"/>
          <w:szCs w:val="24"/>
        </w:rPr>
        <w:t>e</w:t>
      </w:r>
      <w:r w:rsidR="00970AE5">
        <w:rPr>
          <w:rFonts w:ascii="Bookman Old Style" w:hAnsi="Bookman Old Style"/>
          <w:i w:val="0"/>
          <w:color w:val="auto"/>
          <w:sz w:val="24"/>
          <w:szCs w:val="24"/>
        </w:rPr>
        <w:t xml:space="preserve"> First Half </w:t>
      </w:r>
      <w:r w:rsidR="003476D8" w:rsidRPr="003E3C80">
        <w:rPr>
          <w:rFonts w:ascii="Bookman Old Style" w:hAnsi="Bookman Old Style"/>
          <w:i w:val="0"/>
          <w:color w:val="auto"/>
          <w:sz w:val="24"/>
          <w:szCs w:val="24"/>
        </w:rPr>
        <w:t>2023-24 and 2024</w:t>
      </w:r>
      <w:r w:rsidRPr="003E3C80">
        <w:rPr>
          <w:rFonts w:ascii="Bookman Old Style" w:hAnsi="Bookman Old Style"/>
          <w:i w:val="0"/>
          <w:color w:val="auto"/>
          <w:sz w:val="24"/>
          <w:szCs w:val="24"/>
        </w:rPr>
        <w:t>-2</w:t>
      </w:r>
      <w:r w:rsidR="003476D8" w:rsidRPr="003E3C80">
        <w:rPr>
          <w:rFonts w:ascii="Bookman Old Style" w:hAnsi="Bookman Old Style"/>
          <w:i w:val="0"/>
          <w:color w:val="auto"/>
          <w:sz w:val="24"/>
          <w:szCs w:val="24"/>
        </w:rPr>
        <w:t>5</w:t>
      </w:r>
      <w:bookmarkEnd w:id="18"/>
    </w:p>
    <w:sectPr w:rsidR="009D3689" w:rsidRPr="003E3C80" w:rsidSect="008D24B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BC" w:rsidRDefault="008416BC" w:rsidP="009371CA">
      <w:pPr>
        <w:spacing w:after="0" w:line="240" w:lineRule="auto"/>
      </w:pPr>
      <w:r>
        <w:separator/>
      </w:r>
    </w:p>
  </w:endnote>
  <w:endnote w:type="continuationSeparator" w:id="0">
    <w:p w:rsidR="008416BC" w:rsidRDefault="008416BC" w:rsidP="0093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39C" w:rsidRDefault="00DB439C">
    <w:pPr>
      <w:pStyle w:val="Footer"/>
      <w:jc w:val="center"/>
    </w:pPr>
    <w:r>
      <w:fldChar w:fldCharType="begin"/>
    </w:r>
    <w:r>
      <w:instrText xml:space="preserve"> PAGE   \* MERGEFORMAT </w:instrText>
    </w:r>
    <w:r>
      <w:fldChar w:fldCharType="separate"/>
    </w:r>
    <w:r w:rsidR="00F43343">
      <w:rPr>
        <w:noProof/>
      </w:rPr>
      <w:t>16</w:t>
    </w:r>
    <w:r>
      <w:rPr>
        <w:noProof/>
      </w:rPr>
      <w:fldChar w:fldCharType="end"/>
    </w:r>
  </w:p>
  <w:p w:rsidR="00DB439C" w:rsidRDefault="00DB4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BC" w:rsidRDefault="008416BC" w:rsidP="009371CA">
      <w:pPr>
        <w:spacing w:after="0" w:line="240" w:lineRule="auto"/>
      </w:pPr>
      <w:r>
        <w:separator/>
      </w:r>
    </w:p>
  </w:footnote>
  <w:footnote w:type="continuationSeparator" w:id="0">
    <w:p w:rsidR="008416BC" w:rsidRDefault="008416BC" w:rsidP="00937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22"/>
      <w:gridCol w:w="1638"/>
    </w:tblGrid>
    <w:tr w:rsidR="00DB439C" w:rsidRPr="008B24CA">
      <w:trPr>
        <w:trHeight w:val="288"/>
      </w:trPr>
      <w:tc>
        <w:tcPr>
          <w:tcW w:w="7765" w:type="dxa"/>
        </w:tcPr>
        <w:p w:rsidR="00DB439C" w:rsidRPr="008B24CA" w:rsidRDefault="003235EA" w:rsidP="003235EA">
          <w:pPr>
            <w:pStyle w:val="Header"/>
            <w:jc w:val="right"/>
            <w:rPr>
              <w:rFonts w:ascii="Tahoma" w:hAnsi="Tahoma" w:cs="Tahoma"/>
              <w:i/>
              <w:sz w:val="28"/>
              <w:szCs w:val="28"/>
            </w:rPr>
          </w:pPr>
          <w:r>
            <w:rPr>
              <w:rFonts w:ascii="Tahoma" w:hAnsi="Tahoma" w:cs="Tahoma"/>
              <w:i/>
              <w:sz w:val="28"/>
              <w:szCs w:val="28"/>
            </w:rPr>
            <w:t xml:space="preserve">Quarterly Budget Implementation Review </w:t>
          </w:r>
          <w:r w:rsidR="00DB439C" w:rsidRPr="008B24CA">
            <w:rPr>
              <w:rFonts w:ascii="Tahoma" w:hAnsi="Tahoma" w:cs="Tahoma"/>
              <w:i/>
              <w:sz w:val="28"/>
              <w:szCs w:val="28"/>
            </w:rPr>
            <w:t>Report</w:t>
          </w:r>
        </w:p>
      </w:tc>
      <w:tc>
        <w:tcPr>
          <w:tcW w:w="1105" w:type="dxa"/>
        </w:tcPr>
        <w:p w:rsidR="00DB439C" w:rsidRPr="00DD711B" w:rsidRDefault="00DB439C" w:rsidP="00492F70">
          <w:pPr>
            <w:pStyle w:val="Header"/>
            <w:rPr>
              <w:rFonts w:ascii="Tahoma" w:hAnsi="Tahoma" w:cs="Tahoma"/>
              <w:b/>
              <w:bCs/>
              <w:i/>
              <w:color w:val="5B9BD5"/>
              <w:sz w:val="32"/>
              <w:szCs w:val="32"/>
              <w:lang w:val="en-US"/>
            </w:rPr>
          </w:pPr>
          <w:r>
            <w:rPr>
              <w:rFonts w:ascii="Tahoma" w:hAnsi="Tahoma" w:cs="Tahoma"/>
              <w:b/>
              <w:bCs/>
              <w:i/>
              <w:color w:val="5B9BD5"/>
              <w:sz w:val="32"/>
              <w:szCs w:val="32"/>
              <w:lang w:val="en-US"/>
            </w:rPr>
            <w:t>2024/25</w:t>
          </w:r>
        </w:p>
      </w:tc>
    </w:tr>
  </w:tbl>
  <w:p w:rsidR="00DB439C" w:rsidRDefault="00DB43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A2F"/>
    <w:multiLevelType w:val="hybridMultilevel"/>
    <w:tmpl w:val="A9ACB91E"/>
    <w:lvl w:ilvl="0" w:tplc="38BC0A32">
      <w:start w:val="1"/>
      <w:numFmt w:val="bullet"/>
      <w:lvlText w:val="•"/>
      <w:lvlJc w:val="left"/>
      <w:pPr>
        <w:tabs>
          <w:tab w:val="num" w:pos="720"/>
        </w:tabs>
        <w:ind w:left="720" w:hanging="360"/>
      </w:pPr>
      <w:rPr>
        <w:rFonts w:ascii="Arial" w:hAnsi="Arial" w:hint="default"/>
      </w:rPr>
    </w:lvl>
    <w:lvl w:ilvl="1" w:tplc="5EDA5BF4" w:tentative="1">
      <w:start w:val="1"/>
      <w:numFmt w:val="bullet"/>
      <w:lvlText w:val="•"/>
      <w:lvlJc w:val="left"/>
      <w:pPr>
        <w:tabs>
          <w:tab w:val="num" w:pos="1440"/>
        </w:tabs>
        <w:ind w:left="1440" w:hanging="360"/>
      </w:pPr>
      <w:rPr>
        <w:rFonts w:ascii="Arial" w:hAnsi="Arial" w:hint="default"/>
      </w:rPr>
    </w:lvl>
    <w:lvl w:ilvl="2" w:tplc="F9608E8C" w:tentative="1">
      <w:start w:val="1"/>
      <w:numFmt w:val="bullet"/>
      <w:lvlText w:val="•"/>
      <w:lvlJc w:val="left"/>
      <w:pPr>
        <w:tabs>
          <w:tab w:val="num" w:pos="2160"/>
        </w:tabs>
        <w:ind w:left="2160" w:hanging="360"/>
      </w:pPr>
      <w:rPr>
        <w:rFonts w:ascii="Arial" w:hAnsi="Arial" w:hint="default"/>
      </w:rPr>
    </w:lvl>
    <w:lvl w:ilvl="3" w:tplc="06B4A83A" w:tentative="1">
      <w:start w:val="1"/>
      <w:numFmt w:val="bullet"/>
      <w:lvlText w:val="•"/>
      <w:lvlJc w:val="left"/>
      <w:pPr>
        <w:tabs>
          <w:tab w:val="num" w:pos="2880"/>
        </w:tabs>
        <w:ind w:left="2880" w:hanging="360"/>
      </w:pPr>
      <w:rPr>
        <w:rFonts w:ascii="Arial" w:hAnsi="Arial" w:hint="default"/>
      </w:rPr>
    </w:lvl>
    <w:lvl w:ilvl="4" w:tplc="64FED150" w:tentative="1">
      <w:start w:val="1"/>
      <w:numFmt w:val="bullet"/>
      <w:lvlText w:val="•"/>
      <w:lvlJc w:val="left"/>
      <w:pPr>
        <w:tabs>
          <w:tab w:val="num" w:pos="3600"/>
        </w:tabs>
        <w:ind w:left="3600" w:hanging="360"/>
      </w:pPr>
      <w:rPr>
        <w:rFonts w:ascii="Arial" w:hAnsi="Arial" w:hint="default"/>
      </w:rPr>
    </w:lvl>
    <w:lvl w:ilvl="5" w:tplc="8AEAD388" w:tentative="1">
      <w:start w:val="1"/>
      <w:numFmt w:val="bullet"/>
      <w:lvlText w:val="•"/>
      <w:lvlJc w:val="left"/>
      <w:pPr>
        <w:tabs>
          <w:tab w:val="num" w:pos="4320"/>
        </w:tabs>
        <w:ind w:left="4320" w:hanging="360"/>
      </w:pPr>
      <w:rPr>
        <w:rFonts w:ascii="Arial" w:hAnsi="Arial" w:hint="default"/>
      </w:rPr>
    </w:lvl>
    <w:lvl w:ilvl="6" w:tplc="C25CDA74" w:tentative="1">
      <w:start w:val="1"/>
      <w:numFmt w:val="bullet"/>
      <w:lvlText w:val="•"/>
      <w:lvlJc w:val="left"/>
      <w:pPr>
        <w:tabs>
          <w:tab w:val="num" w:pos="5040"/>
        </w:tabs>
        <w:ind w:left="5040" w:hanging="360"/>
      </w:pPr>
      <w:rPr>
        <w:rFonts w:ascii="Arial" w:hAnsi="Arial" w:hint="default"/>
      </w:rPr>
    </w:lvl>
    <w:lvl w:ilvl="7" w:tplc="1B84DF20" w:tentative="1">
      <w:start w:val="1"/>
      <w:numFmt w:val="bullet"/>
      <w:lvlText w:val="•"/>
      <w:lvlJc w:val="left"/>
      <w:pPr>
        <w:tabs>
          <w:tab w:val="num" w:pos="5760"/>
        </w:tabs>
        <w:ind w:left="5760" w:hanging="360"/>
      </w:pPr>
      <w:rPr>
        <w:rFonts w:ascii="Arial" w:hAnsi="Arial" w:hint="default"/>
      </w:rPr>
    </w:lvl>
    <w:lvl w:ilvl="8" w:tplc="85661C30" w:tentative="1">
      <w:start w:val="1"/>
      <w:numFmt w:val="bullet"/>
      <w:lvlText w:val="•"/>
      <w:lvlJc w:val="left"/>
      <w:pPr>
        <w:tabs>
          <w:tab w:val="num" w:pos="6480"/>
        </w:tabs>
        <w:ind w:left="6480" w:hanging="360"/>
      </w:pPr>
      <w:rPr>
        <w:rFonts w:ascii="Arial" w:hAnsi="Arial" w:hint="default"/>
      </w:rPr>
    </w:lvl>
  </w:abstractNum>
  <w:abstractNum w:abstractNumId="1">
    <w:nsid w:val="0CBD52BB"/>
    <w:multiLevelType w:val="hybridMultilevel"/>
    <w:tmpl w:val="F5D4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017FE"/>
    <w:multiLevelType w:val="hybridMultilevel"/>
    <w:tmpl w:val="2B98BC42"/>
    <w:lvl w:ilvl="0" w:tplc="D7600616">
      <w:start w:val="1"/>
      <w:numFmt w:val="bullet"/>
      <w:lvlText w:val="•"/>
      <w:lvlJc w:val="left"/>
      <w:pPr>
        <w:tabs>
          <w:tab w:val="num" w:pos="720"/>
        </w:tabs>
        <w:ind w:left="720" w:hanging="360"/>
      </w:pPr>
      <w:rPr>
        <w:rFonts w:ascii="Arial" w:hAnsi="Arial" w:hint="default"/>
      </w:rPr>
    </w:lvl>
    <w:lvl w:ilvl="1" w:tplc="CD5E2E48" w:tentative="1">
      <w:start w:val="1"/>
      <w:numFmt w:val="bullet"/>
      <w:lvlText w:val="•"/>
      <w:lvlJc w:val="left"/>
      <w:pPr>
        <w:tabs>
          <w:tab w:val="num" w:pos="1440"/>
        </w:tabs>
        <w:ind w:left="1440" w:hanging="360"/>
      </w:pPr>
      <w:rPr>
        <w:rFonts w:ascii="Arial" w:hAnsi="Arial" w:hint="default"/>
      </w:rPr>
    </w:lvl>
    <w:lvl w:ilvl="2" w:tplc="D870FF2A" w:tentative="1">
      <w:start w:val="1"/>
      <w:numFmt w:val="bullet"/>
      <w:lvlText w:val="•"/>
      <w:lvlJc w:val="left"/>
      <w:pPr>
        <w:tabs>
          <w:tab w:val="num" w:pos="2160"/>
        </w:tabs>
        <w:ind w:left="2160" w:hanging="360"/>
      </w:pPr>
      <w:rPr>
        <w:rFonts w:ascii="Arial" w:hAnsi="Arial" w:hint="default"/>
      </w:rPr>
    </w:lvl>
    <w:lvl w:ilvl="3" w:tplc="7FB0E5DE" w:tentative="1">
      <w:start w:val="1"/>
      <w:numFmt w:val="bullet"/>
      <w:lvlText w:val="•"/>
      <w:lvlJc w:val="left"/>
      <w:pPr>
        <w:tabs>
          <w:tab w:val="num" w:pos="2880"/>
        </w:tabs>
        <w:ind w:left="2880" w:hanging="360"/>
      </w:pPr>
      <w:rPr>
        <w:rFonts w:ascii="Arial" w:hAnsi="Arial" w:hint="default"/>
      </w:rPr>
    </w:lvl>
    <w:lvl w:ilvl="4" w:tplc="094C180A" w:tentative="1">
      <w:start w:val="1"/>
      <w:numFmt w:val="bullet"/>
      <w:lvlText w:val="•"/>
      <w:lvlJc w:val="left"/>
      <w:pPr>
        <w:tabs>
          <w:tab w:val="num" w:pos="3600"/>
        </w:tabs>
        <w:ind w:left="3600" w:hanging="360"/>
      </w:pPr>
      <w:rPr>
        <w:rFonts w:ascii="Arial" w:hAnsi="Arial" w:hint="default"/>
      </w:rPr>
    </w:lvl>
    <w:lvl w:ilvl="5" w:tplc="B14E927E" w:tentative="1">
      <w:start w:val="1"/>
      <w:numFmt w:val="bullet"/>
      <w:lvlText w:val="•"/>
      <w:lvlJc w:val="left"/>
      <w:pPr>
        <w:tabs>
          <w:tab w:val="num" w:pos="4320"/>
        </w:tabs>
        <w:ind w:left="4320" w:hanging="360"/>
      </w:pPr>
      <w:rPr>
        <w:rFonts w:ascii="Arial" w:hAnsi="Arial" w:hint="default"/>
      </w:rPr>
    </w:lvl>
    <w:lvl w:ilvl="6" w:tplc="92567B68" w:tentative="1">
      <w:start w:val="1"/>
      <w:numFmt w:val="bullet"/>
      <w:lvlText w:val="•"/>
      <w:lvlJc w:val="left"/>
      <w:pPr>
        <w:tabs>
          <w:tab w:val="num" w:pos="5040"/>
        </w:tabs>
        <w:ind w:left="5040" w:hanging="360"/>
      </w:pPr>
      <w:rPr>
        <w:rFonts w:ascii="Arial" w:hAnsi="Arial" w:hint="default"/>
      </w:rPr>
    </w:lvl>
    <w:lvl w:ilvl="7" w:tplc="B89479AE" w:tentative="1">
      <w:start w:val="1"/>
      <w:numFmt w:val="bullet"/>
      <w:lvlText w:val="•"/>
      <w:lvlJc w:val="left"/>
      <w:pPr>
        <w:tabs>
          <w:tab w:val="num" w:pos="5760"/>
        </w:tabs>
        <w:ind w:left="5760" w:hanging="360"/>
      </w:pPr>
      <w:rPr>
        <w:rFonts w:ascii="Arial" w:hAnsi="Arial" w:hint="default"/>
      </w:rPr>
    </w:lvl>
    <w:lvl w:ilvl="8" w:tplc="711E19D6" w:tentative="1">
      <w:start w:val="1"/>
      <w:numFmt w:val="bullet"/>
      <w:lvlText w:val="•"/>
      <w:lvlJc w:val="left"/>
      <w:pPr>
        <w:tabs>
          <w:tab w:val="num" w:pos="6480"/>
        </w:tabs>
        <w:ind w:left="6480" w:hanging="360"/>
      </w:pPr>
      <w:rPr>
        <w:rFonts w:ascii="Arial" w:hAnsi="Arial" w:hint="default"/>
      </w:rPr>
    </w:lvl>
  </w:abstractNum>
  <w:abstractNum w:abstractNumId="3">
    <w:nsid w:val="2A61088C"/>
    <w:multiLevelType w:val="hybridMultilevel"/>
    <w:tmpl w:val="1D10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7B30DB"/>
    <w:multiLevelType w:val="hybridMultilevel"/>
    <w:tmpl w:val="FBCA3AC4"/>
    <w:lvl w:ilvl="0" w:tplc="D5E06A2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82385"/>
    <w:multiLevelType w:val="hybridMultilevel"/>
    <w:tmpl w:val="D1DC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F53ED4"/>
    <w:multiLevelType w:val="hybridMultilevel"/>
    <w:tmpl w:val="F6F2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E7150E"/>
    <w:multiLevelType w:val="hybridMultilevel"/>
    <w:tmpl w:val="FE5A8882"/>
    <w:lvl w:ilvl="0" w:tplc="639E0B0C">
      <w:start w:val="1"/>
      <w:numFmt w:val="bullet"/>
      <w:lvlText w:val="•"/>
      <w:lvlJc w:val="left"/>
      <w:pPr>
        <w:tabs>
          <w:tab w:val="num" w:pos="720"/>
        </w:tabs>
        <w:ind w:left="720" w:hanging="360"/>
      </w:pPr>
      <w:rPr>
        <w:rFonts w:ascii="Arial" w:hAnsi="Arial" w:hint="default"/>
      </w:rPr>
    </w:lvl>
    <w:lvl w:ilvl="1" w:tplc="2A3801BC" w:tentative="1">
      <w:start w:val="1"/>
      <w:numFmt w:val="bullet"/>
      <w:lvlText w:val="•"/>
      <w:lvlJc w:val="left"/>
      <w:pPr>
        <w:tabs>
          <w:tab w:val="num" w:pos="1440"/>
        </w:tabs>
        <w:ind w:left="1440" w:hanging="360"/>
      </w:pPr>
      <w:rPr>
        <w:rFonts w:ascii="Arial" w:hAnsi="Arial" w:hint="default"/>
      </w:rPr>
    </w:lvl>
    <w:lvl w:ilvl="2" w:tplc="E63E7CF6" w:tentative="1">
      <w:start w:val="1"/>
      <w:numFmt w:val="bullet"/>
      <w:lvlText w:val="•"/>
      <w:lvlJc w:val="left"/>
      <w:pPr>
        <w:tabs>
          <w:tab w:val="num" w:pos="2160"/>
        </w:tabs>
        <w:ind w:left="2160" w:hanging="360"/>
      </w:pPr>
      <w:rPr>
        <w:rFonts w:ascii="Arial" w:hAnsi="Arial" w:hint="default"/>
      </w:rPr>
    </w:lvl>
    <w:lvl w:ilvl="3" w:tplc="91285436" w:tentative="1">
      <w:start w:val="1"/>
      <w:numFmt w:val="bullet"/>
      <w:lvlText w:val="•"/>
      <w:lvlJc w:val="left"/>
      <w:pPr>
        <w:tabs>
          <w:tab w:val="num" w:pos="2880"/>
        </w:tabs>
        <w:ind w:left="2880" w:hanging="360"/>
      </w:pPr>
      <w:rPr>
        <w:rFonts w:ascii="Arial" w:hAnsi="Arial" w:hint="default"/>
      </w:rPr>
    </w:lvl>
    <w:lvl w:ilvl="4" w:tplc="130ADBB8" w:tentative="1">
      <w:start w:val="1"/>
      <w:numFmt w:val="bullet"/>
      <w:lvlText w:val="•"/>
      <w:lvlJc w:val="left"/>
      <w:pPr>
        <w:tabs>
          <w:tab w:val="num" w:pos="3600"/>
        </w:tabs>
        <w:ind w:left="3600" w:hanging="360"/>
      </w:pPr>
      <w:rPr>
        <w:rFonts w:ascii="Arial" w:hAnsi="Arial" w:hint="default"/>
      </w:rPr>
    </w:lvl>
    <w:lvl w:ilvl="5" w:tplc="C346DEDA" w:tentative="1">
      <w:start w:val="1"/>
      <w:numFmt w:val="bullet"/>
      <w:lvlText w:val="•"/>
      <w:lvlJc w:val="left"/>
      <w:pPr>
        <w:tabs>
          <w:tab w:val="num" w:pos="4320"/>
        </w:tabs>
        <w:ind w:left="4320" w:hanging="360"/>
      </w:pPr>
      <w:rPr>
        <w:rFonts w:ascii="Arial" w:hAnsi="Arial" w:hint="default"/>
      </w:rPr>
    </w:lvl>
    <w:lvl w:ilvl="6" w:tplc="D3702AB4" w:tentative="1">
      <w:start w:val="1"/>
      <w:numFmt w:val="bullet"/>
      <w:lvlText w:val="•"/>
      <w:lvlJc w:val="left"/>
      <w:pPr>
        <w:tabs>
          <w:tab w:val="num" w:pos="5040"/>
        </w:tabs>
        <w:ind w:left="5040" w:hanging="360"/>
      </w:pPr>
      <w:rPr>
        <w:rFonts w:ascii="Arial" w:hAnsi="Arial" w:hint="default"/>
      </w:rPr>
    </w:lvl>
    <w:lvl w:ilvl="7" w:tplc="80B05C0E" w:tentative="1">
      <w:start w:val="1"/>
      <w:numFmt w:val="bullet"/>
      <w:lvlText w:val="•"/>
      <w:lvlJc w:val="left"/>
      <w:pPr>
        <w:tabs>
          <w:tab w:val="num" w:pos="5760"/>
        </w:tabs>
        <w:ind w:left="5760" w:hanging="360"/>
      </w:pPr>
      <w:rPr>
        <w:rFonts w:ascii="Arial" w:hAnsi="Arial" w:hint="default"/>
      </w:rPr>
    </w:lvl>
    <w:lvl w:ilvl="8" w:tplc="E95CEDB6" w:tentative="1">
      <w:start w:val="1"/>
      <w:numFmt w:val="bullet"/>
      <w:lvlText w:val="•"/>
      <w:lvlJc w:val="left"/>
      <w:pPr>
        <w:tabs>
          <w:tab w:val="num" w:pos="6480"/>
        </w:tabs>
        <w:ind w:left="6480" w:hanging="360"/>
      </w:pPr>
      <w:rPr>
        <w:rFonts w:ascii="Arial" w:hAnsi="Arial" w:hint="default"/>
      </w:rPr>
    </w:lvl>
  </w:abstractNum>
  <w:abstractNum w:abstractNumId="8">
    <w:nsid w:val="7B3979BE"/>
    <w:multiLevelType w:val="hybridMultilevel"/>
    <w:tmpl w:val="A4D8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36"/>
    <w:rsid w:val="00001A67"/>
    <w:rsid w:val="00001B2F"/>
    <w:rsid w:val="00002F02"/>
    <w:rsid w:val="00014F23"/>
    <w:rsid w:val="00017BE2"/>
    <w:rsid w:val="000269DA"/>
    <w:rsid w:val="00030D13"/>
    <w:rsid w:val="00031A9B"/>
    <w:rsid w:val="00034BFA"/>
    <w:rsid w:val="0003607E"/>
    <w:rsid w:val="00042ABF"/>
    <w:rsid w:val="00046D13"/>
    <w:rsid w:val="0005064A"/>
    <w:rsid w:val="000514C5"/>
    <w:rsid w:val="000555E9"/>
    <w:rsid w:val="000577DA"/>
    <w:rsid w:val="0006407D"/>
    <w:rsid w:val="00067786"/>
    <w:rsid w:val="00073DCD"/>
    <w:rsid w:val="0008057D"/>
    <w:rsid w:val="00081F61"/>
    <w:rsid w:val="00086EA9"/>
    <w:rsid w:val="00091754"/>
    <w:rsid w:val="000935A9"/>
    <w:rsid w:val="0009557D"/>
    <w:rsid w:val="000A0D8A"/>
    <w:rsid w:val="000A21CB"/>
    <w:rsid w:val="000A573A"/>
    <w:rsid w:val="000B3A7B"/>
    <w:rsid w:val="000C1EAF"/>
    <w:rsid w:val="000C5078"/>
    <w:rsid w:val="000E2946"/>
    <w:rsid w:val="000F03D1"/>
    <w:rsid w:val="000F417E"/>
    <w:rsid w:val="000F6900"/>
    <w:rsid w:val="000F7AC4"/>
    <w:rsid w:val="001002A5"/>
    <w:rsid w:val="0010780C"/>
    <w:rsid w:val="001128E2"/>
    <w:rsid w:val="00113543"/>
    <w:rsid w:val="00116EE6"/>
    <w:rsid w:val="00117894"/>
    <w:rsid w:val="00120FFF"/>
    <w:rsid w:val="00122D21"/>
    <w:rsid w:val="00122D4C"/>
    <w:rsid w:val="0012360A"/>
    <w:rsid w:val="001259DE"/>
    <w:rsid w:val="001266B2"/>
    <w:rsid w:val="001274C2"/>
    <w:rsid w:val="00134286"/>
    <w:rsid w:val="00136860"/>
    <w:rsid w:val="00137933"/>
    <w:rsid w:val="001445CB"/>
    <w:rsid w:val="00146BCE"/>
    <w:rsid w:val="0015118A"/>
    <w:rsid w:val="001520FB"/>
    <w:rsid w:val="00155087"/>
    <w:rsid w:val="00157391"/>
    <w:rsid w:val="00161E65"/>
    <w:rsid w:val="00173E03"/>
    <w:rsid w:val="00174D71"/>
    <w:rsid w:val="001816CB"/>
    <w:rsid w:val="0018182A"/>
    <w:rsid w:val="00184B0C"/>
    <w:rsid w:val="00194CAF"/>
    <w:rsid w:val="001A5A86"/>
    <w:rsid w:val="001A60DB"/>
    <w:rsid w:val="001B0831"/>
    <w:rsid w:val="001B3774"/>
    <w:rsid w:val="001B399B"/>
    <w:rsid w:val="001B4667"/>
    <w:rsid w:val="001B6F94"/>
    <w:rsid w:val="001B7A50"/>
    <w:rsid w:val="001C16A1"/>
    <w:rsid w:val="001C1AC4"/>
    <w:rsid w:val="001C2C07"/>
    <w:rsid w:val="001C31A3"/>
    <w:rsid w:val="001C6BA7"/>
    <w:rsid w:val="001D0C13"/>
    <w:rsid w:val="001D4D8F"/>
    <w:rsid w:val="001D55B1"/>
    <w:rsid w:val="001E1753"/>
    <w:rsid w:val="001E4F89"/>
    <w:rsid w:val="001E52C2"/>
    <w:rsid w:val="001E6B30"/>
    <w:rsid w:val="001F062C"/>
    <w:rsid w:val="001F1425"/>
    <w:rsid w:val="001F56D3"/>
    <w:rsid w:val="001F6E2E"/>
    <w:rsid w:val="001F6F16"/>
    <w:rsid w:val="00211845"/>
    <w:rsid w:val="0022352A"/>
    <w:rsid w:val="00227D51"/>
    <w:rsid w:val="0023764A"/>
    <w:rsid w:val="0024630A"/>
    <w:rsid w:val="00253763"/>
    <w:rsid w:val="002619D4"/>
    <w:rsid w:val="00261E61"/>
    <w:rsid w:val="00264057"/>
    <w:rsid w:val="002646A2"/>
    <w:rsid w:val="00266DAE"/>
    <w:rsid w:val="002737D5"/>
    <w:rsid w:val="00275134"/>
    <w:rsid w:val="00280922"/>
    <w:rsid w:val="0028527C"/>
    <w:rsid w:val="00291C2F"/>
    <w:rsid w:val="002925F5"/>
    <w:rsid w:val="00294381"/>
    <w:rsid w:val="00297E17"/>
    <w:rsid w:val="002A2C2C"/>
    <w:rsid w:val="002A2D88"/>
    <w:rsid w:val="002A6130"/>
    <w:rsid w:val="002B1208"/>
    <w:rsid w:val="002B1244"/>
    <w:rsid w:val="002C3E2E"/>
    <w:rsid w:val="002D28B5"/>
    <w:rsid w:val="002D6333"/>
    <w:rsid w:val="002F0D8B"/>
    <w:rsid w:val="002F639A"/>
    <w:rsid w:val="002F7077"/>
    <w:rsid w:val="00311422"/>
    <w:rsid w:val="00311833"/>
    <w:rsid w:val="003123BA"/>
    <w:rsid w:val="003152FA"/>
    <w:rsid w:val="0031559A"/>
    <w:rsid w:val="003221F6"/>
    <w:rsid w:val="003235EA"/>
    <w:rsid w:val="00324509"/>
    <w:rsid w:val="00325DE9"/>
    <w:rsid w:val="00340E33"/>
    <w:rsid w:val="003476D8"/>
    <w:rsid w:val="00353209"/>
    <w:rsid w:val="00357FDF"/>
    <w:rsid w:val="003628C1"/>
    <w:rsid w:val="003726DE"/>
    <w:rsid w:val="00373C6D"/>
    <w:rsid w:val="003771C0"/>
    <w:rsid w:val="003774C3"/>
    <w:rsid w:val="00381C1B"/>
    <w:rsid w:val="00385C27"/>
    <w:rsid w:val="0038668F"/>
    <w:rsid w:val="0039163C"/>
    <w:rsid w:val="00392B64"/>
    <w:rsid w:val="00392E45"/>
    <w:rsid w:val="003A44F5"/>
    <w:rsid w:val="003A49CC"/>
    <w:rsid w:val="003B2BA4"/>
    <w:rsid w:val="003B75DA"/>
    <w:rsid w:val="003C2D8C"/>
    <w:rsid w:val="003C4E59"/>
    <w:rsid w:val="003C55D1"/>
    <w:rsid w:val="003D32F6"/>
    <w:rsid w:val="003D3C1B"/>
    <w:rsid w:val="003D667C"/>
    <w:rsid w:val="003E3C80"/>
    <w:rsid w:val="003E52EF"/>
    <w:rsid w:val="003F0E60"/>
    <w:rsid w:val="003F448A"/>
    <w:rsid w:val="004019C3"/>
    <w:rsid w:val="004054F8"/>
    <w:rsid w:val="00410D2D"/>
    <w:rsid w:val="00411BDF"/>
    <w:rsid w:val="00412824"/>
    <w:rsid w:val="004227A7"/>
    <w:rsid w:val="004235E3"/>
    <w:rsid w:val="00425616"/>
    <w:rsid w:val="00434239"/>
    <w:rsid w:val="004345DE"/>
    <w:rsid w:val="0044300B"/>
    <w:rsid w:val="00443736"/>
    <w:rsid w:val="0045267F"/>
    <w:rsid w:val="00453668"/>
    <w:rsid w:val="004563F2"/>
    <w:rsid w:val="00456D74"/>
    <w:rsid w:val="00461832"/>
    <w:rsid w:val="00463F30"/>
    <w:rsid w:val="00470B01"/>
    <w:rsid w:val="00473618"/>
    <w:rsid w:val="00475E5F"/>
    <w:rsid w:val="00483506"/>
    <w:rsid w:val="00483653"/>
    <w:rsid w:val="00484A1A"/>
    <w:rsid w:val="00492F70"/>
    <w:rsid w:val="00493DE1"/>
    <w:rsid w:val="00494EFE"/>
    <w:rsid w:val="004977AD"/>
    <w:rsid w:val="004A282E"/>
    <w:rsid w:val="004A4ECE"/>
    <w:rsid w:val="004B76DD"/>
    <w:rsid w:val="004C5B2A"/>
    <w:rsid w:val="004C6CE8"/>
    <w:rsid w:val="004D5D51"/>
    <w:rsid w:val="004E1B10"/>
    <w:rsid w:val="004E310C"/>
    <w:rsid w:val="004F1A77"/>
    <w:rsid w:val="00500B3D"/>
    <w:rsid w:val="0050528D"/>
    <w:rsid w:val="00523AAB"/>
    <w:rsid w:val="005258BF"/>
    <w:rsid w:val="005310C5"/>
    <w:rsid w:val="00532CC5"/>
    <w:rsid w:val="0054289F"/>
    <w:rsid w:val="0054468E"/>
    <w:rsid w:val="00550633"/>
    <w:rsid w:val="005509BE"/>
    <w:rsid w:val="00552197"/>
    <w:rsid w:val="00562315"/>
    <w:rsid w:val="00562705"/>
    <w:rsid w:val="00562DAD"/>
    <w:rsid w:val="0057141C"/>
    <w:rsid w:val="00582C4D"/>
    <w:rsid w:val="00592EFE"/>
    <w:rsid w:val="005950C5"/>
    <w:rsid w:val="00596804"/>
    <w:rsid w:val="005A0964"/>
    <w:rsid w:val="005A373D"/>
    <w:rsid w:val="005A3D12"/>
    <w:rsid w:val="005A596E"/>
    <w:rsid w:val="005A72B0"/>
    <w:rsid w:val="005B0F9D"/>
    <w:rsid w:val="005B20D6"/>
    <w:rsid w:val="005B38DB"/>
    <w:rsid w:val="005B54A1"/>
    <w:rsid w:val="005B76B3"/>
    <w:rsid w:val="005C2730"/>
    <w:rsid w:val="005C3289"/>
    <w:rsid w:val="005D0A29"/>
    <w:rsid w:val="005D2110"/>
    <w:rsid w:val="005E2232"/>
    <w:rsid w:val="005E73ED"/>
    <w:rsid w:val="005F12DF"/>
    <w:rsid w:val="005F4926"/>
    <w:rsid w:val="005F76D9"/>
    <w:rsid w:val="006034AA"/>
    <w:rsid w:val="00607F0A"/>
    <w:rsid w:val="00611667"/>
    <w:rsid w:val="00613CF1"/>
    <w:rsid w:val="006157DB"/>
    <w:rsid w:val="006203AB"/>
    <w:rsid w:val="00623313"/>
    <w:rsid w:val="006257EC"/>
    <w:rsid w:val="006348E4"/>
    <w:rsid w:val="0063538B"/>
    <w:rsid w:val="00636D59"/>
    <w:rsid w:val="00641688"/>
    <w:rsid w:val="00641788"/>
    <w:rsid w:val="0065015E"/>
    <w:rsid w:val="00656A1A"/>
    <w:rsid w:val="00660D37"/>
    <w:rsid w:val="00661C3F"/>
    <w:rsid w:val="00664B2A"/>
    <w:rsid w:val="006703C3"/>
    <w:rsid w:val="0067096E"/>
    <w:rsid w:val="00673600"/>
    <w:rsid w:val="006760B9"/>
    <w:rsid w:val="00676DE0"/>
    <w:rsid w:val="006778DA"/>
    <w:rsid w:val="00680283"/>
    <w:rsid w:val="00685777"/>
    <w:rsid w:val="00687648"/>
    <w:rsid w:val="006970D9"/>
    <w:rsid w:val="006A14D6"/>
    <w:rsid w:val="006A2125"/>
    <w:rsid w:val="006B30D0"/>
    <w:rsid w:val="006B3C94"/>
    <w:rsid w:val="006B4A5B"/>
    <w:rsid w:val="006C13C8"/>
    <w:rsid w:val="006C1F7F"/>
    <w:rsid w:val="006D0BDF"/>
    <w:rsid w:val="006D65DF"/>
    <w:rsid w:val="006D6B54"/>
    <w:rsid w:val="006E261E"/>
    <w:rsid w:val="006F10AB"/>
    <w:rsid w:val="006F46B4"/>
    <w:rsid w:val="006F6ECF"/>
    <w:rsid w:val="006F7EED"/>
    <w:rsid w:val="00702BD6"/>
    <w:rsid w:val="00707379"/>
    <w:rsid w:val="00725D6C"/>
    <w:rsid w:val="007333DE"/>
    <w:rsid w:val="00736FBA"/>
    <w:rsid w:val="00742CE8"/>
    <w:rsid w:val="0074457A"/>
    <w:rsid w:val="007517A0"/>
    <w:rsid w:val="007524AF"/>
    <w:rsid w:val="00755F1B"/>
    <w:rsid w:val="0076152D"/>
    <w:rsid w:val="00764C5B"/>
    <w:rsid w:val="0076571F"/>
    <w:rsid w:val="00772491"/>
    <w:rsid w:val="007736C5"/>
    <w:rsid w:val="007802A4"/>
    <w:rsid w:val="00780A21"/>
    <w:rsid w:val="007A23A3"/>
    <w:rsid w:val="007A3940"/>
    <w:rsid w:val="007A5558"/>
    <w:rsid w:val="007A6920"/>
    <w:rsid w:val="007C0567"/>
    <w:rsid w:val="007D4E3A"/>
    <w:rsid w:val="007E2DC3"/>
    <w:rsid w:val="007E5847"/>
    <w:rsid w:val="007E6AE1"/>
    <w:rsid w:val="007F1974"/>
    <w:rsid w:val="007F618D"/>
    <w:rsid w:val="00802197"/>
    <w:rsid w:val="00806BB3"/>
    <w:rsid w:val="008130ED"/>
    <w:rsid w:val="00820826"/>
    <w:rsid w:val="008236A7"/>
    <w:rsid w:val="00824135"/>
    <w:rsid w:val="00836680"/>
    <w:rsid w:val="008416BC"/>
    <w:rsid w:val="00841AFA"/>
    <w:rsid w:val="0084478B"/>
    <w:rsid w:val="00847324"/>
    <w:rsid w:val="008523D3"/>
    <w:rsid w:val="008578D9"/>
    <w:rsid w:val="00860040"/>
    <w:rsid w:val="00866E89"/>
    <w:rsid w:val="008742CA"/>
    <w:rsid w:val="008804B2"/>
    <w:rsid w:val="00890A39"/>
    <w:rsid w:val="00892F55"/>
    <w:rsid w:val="008A47A6"/>
    <w:rsid w:val="008B24CA"/>
    <w:rsid w:val="008B3B70"/>
    <w:rsid w:val="008B66DF"/>
    <w:rsid w:val="008B679C"/>
    <w:rsid w:val="008C64FA"/>
    <w:rsid w:val="008D24BF"/>
    <w:rsid w:val="008E20C1"/>
    <w:rsid w:val="008E2AC0"/>
    <w:rsid w:val="008E4FD3"/>
    <w:rsid w:val="008E50E1"/>
    <w:rsid w:val="008E6CC0"/>
    <w:rsid w:val="008F18F4"/>
    <w:rsid w:val="009052DA"/>
    <w:rsid w:val="009106E3"/>
    <w:rsid w:val="00912149"/>
    <w:rsid w:val="0091523C"/>
    <w:rsid w:val="00915933"/>
    <w:rsid w:val="00917532"/>
    <w:rsid w:val="00917953"/>
    <w:rsid w:val="00925727"/>
    <w:rsid w:val="0092711B"/>
    <w:rsid w:val="00931FF4"/>
    <w:rsid w:val="00935E65"/>
    <w:rsid w:val="009371CA"/>
    <w:rsid w:val="009626FD"/>
    <w:rsid w:val="00965665"/>
    <w:rsid w:val="00970AE5"/>
    <w:rsid w:val="00970BC9"/>
    <w:rsid w:val="009723FE"/>
    <w:rsid w:val="009730ED"/>
    <w:rsid w:val="00977E63"/>
    <w:rsid w:val="009906B9"/>
    <w:rsid w:val="0099148B"/>
    <w:rsid w:val="00994DD1"/>
    <w:rsid w:val="00995571"/>
    <w:rsid w:val="00995FFF"/>
    <w:rsid w:val="009A48ED"/>
    <w:rsid w:val="009A5485"/>
    <w:rsid w:val="009A7EF5"/>
    <w:rsid w:val="009C093A"/>
    <w:rsid w:val="009C0B76"/>
    <w:rsid w:val="009C45B4"/>
    <w:rsid w:val="009C5179"/>
    <w:rsid w:val="009C5D15"/>
    <w:rsid w:val="009D0F32"/>
    <w:rsid w:val="009D1A1B"/>
    <w:rsid w:val="009D27CB"/>
    <w:rsid w:val="009D3689"/>
    <w:rsid w:val="009F0637"/>
    <w:rsid w:val="009F1E5A"/>
    <w:rsid w:val="009F3984"/>
    <w:rsid w:val="009F4947"/>
    <w:rsid w:val="009F5278"/>
    <w:rsid w:val="009F6039"/>
    <w:rsid w:val="009F6167"/>
    <w:rsid w:val="00A01DE0"/>
    <w:rsid w:val="00A106A6"/>
    <w:rsid w:val="00A12671"/>
    <w:rsid w:val="00A153CB"/>
    <w:rsid w:val="00A16519"/>
    <w:rsid w:val="00A16A09"/>
    <w:rsid w:val="00A26B1A"/>
    <w:rsid w:val="00A313F9"/>
    <w:rsid w:val="00A343E2"/>
    <w:rsid w:val="00A34FFC"/>
    <w:rsid w:val="00A457BD"/>
    <w:rsid w:val="00A47721"/>
    <w:rsid w:val="00A521B2"/>
    <w:rsid w:val="00A55382"/>
    <w:rsid w:val="00A57A05"/>
    <w:rsid w:val="00A642C5"/>
    <w:rsid w:val="00A658A9"/>
    <w:rsid w:val="00A752C4"/>
    <w:rsid w:val="00A76C52"/>
    <w:rsid w:val="00A8613F"/>
    <w:rsid w:val="00A8716C"/>
    <w:rsid w:val="00A90B5A"/>
    <w:rsid w:val="00A91CF4"/>
    <w:rsid w:val="00A946DC"/>
    <w:rsid w:val="00A95FDD"/>
    <w:rsid w:val="00AA7FB4"/>
    <w:rsid w:val="00AD6131"/>
    <w:rsid w:val="00AE0091"/>
    <w:rsid w:val="00AE201F"/>
    <w:rsid w:val="00AF0A7D"/>
    <w:rsid w:val="00AF1148"/>
    <w:rsid w:val="00AF51DB"/>
    <w:rsid w:val="00B010CE"/>
    <w:rsid w:val="00B0174B"/>
    <w:rsid w:val="00B05617"/>
    <w:rsid w:val="00B1023E"/>
    <w:rsid w:val="00B1044D"/>
    <w:rsid w:val="00B13B91"/>
    <w:rsid w:val="00B13F2C"/>
    <w:rsid w:val="00B20814"/>
    <w:rsid w:val="00B21081"/>
    <w:rsid w:val="00B226B9"/>
    <w:rsid w:val="00B337AA"/>
    <w:rsid w:val="00B35A51"/>
    <w:rsid w:val="00B35B74"/>
    <w:rsid w:val="00B37EA2"/>
    <w:rsid w:val="00B41563"/>
    <w:rsid w:val="00B50DC1"/>
    <w:rsid w:val="00B61FA4"/>
    <w:rsid w:val="00B658D4"/>
    <w:rsid w:val="00B70B26"/>
    <w:rsid w:val="00B76931"/>
    <w:rsid w:val="00B824E8"/>
    <w:rsid w:val="00B87EF7"/>
    <w:rsid w:val="00B9121F"/>
    <w:rsid w:val="00B92297"/>
    <w:rsid w:val="00B92644"/>
    <w:rsid w:val="00B939B4"/>
    <w:rsid w:val="00B93E9F"/>
    <w:rsid w:val="00BA184E"/>
    <w:rsid w:val="00BA1B69"/>
    <w:rsid w:val="00BA21D1"/>
    <w:rsid w:val="00BA4B5D"/>
    <w:rsid w:val="00BB09C9"/>
    <w:rsid w:val="00BC40FF"/>
    <w:rsid w:val="00BC44E2"/>
    <w:rsid w:val="00BC500A"/>
    <w:rsid w:val="00BC6FBB"/>
    <w:rsid w:val="00BD6A7B"/>
    <w:rsid w:val="00BE29AF"/>
    <w:rsid w:val="00BE46CE"/>
    <w:rsid w:val="00BE6943"/>
    <w:rsid w:val="00BF3152"/>
    <w:rsid w:val="00C00942"/>
    <w:rsid w:val="00C06B6D"/>
    <w:rsid w:val="00C0731D"/>
    <w:rsid w:val="00C11812"/>
    <w:rsid w:val="00C231A1"/>
    <w:rsid w:val="00C23DCA"/>
    <w:rsid w:val="00C243CD"/>
    <w:rsid w:val="00C41C8E"/>
    <w:rsid w:val="00C436CC"/>
    <w:rsid w:val="00C46DDA"/>
    <w:rsid w:val="00C470F7"/>
    <w:rsid w:val="00C47DD2"/>
    <w:rsid w:val="00C549A2"/>
    <w:rsid w:val="00C56EBD"/>
    <w:rsid w:val="00C61085"/>
    <w:rsid w:val="00C61800"/>
    <w:rsid w:val="00C64A98"/>
    <w:rsid w:val="00C71254"/>
    <w:rsid w:val="00C752ED"/>
    <w:rsid w:val="00C85647"/>
    <w:rsid w:val="00C878D1"/>
    <w:rsid w:val="00C87BD1"/>
    <w:rsid w:val="00C9436A"/>
    <w:rsid w:val="00C96F18"/>
    <w:rsid w:val="00CA0E05"/>
    <w:rsid w:val="00CA5477"/>
    <w:rsid w:val="00CB171C"/>
    <w:rsid w:val="00CB2460"/>
    <w:rsid w:val="00CB3AD4"/>
    <w:rsid w:val="00CC3737"/>
    <w:rsid w:val="00CC48E6"/>
    <w:rsid w:val="00CC6D34"/>
    <w:rsid w:val="00CD1D17"/>
    <w:rsid w:val="00CD3FD1"/>
    <w:rsid w:val="00CF17D4"/>
    <w:rsid w:val="00D01480"/>
    <w:rsid w:val="00D0264F"/>
    <w:rsid w:val="00D03D54"/>
    <w:rsid w:val="00D076B5"/>
    <w:rsid w:val="00D11F9E"/>
    <w:rsid w:val="00D131CB"/>
    <w:rsid w:val="00D21C64"/>
    <w:rsid w:val="00D21ECF"/>
    <w:rsid w:val="00D25D4A"/>
    <w:rsid w:val="00D30F25"/>
    <w:rsid w:val="00D37365"/>
    <w:rsid w:val="00D61E6D"/>
    <w:rsid w:val="00D6655D"/>
    <w:rsid w:val="00D778AF"/>
    <w:rsid w:val="00D80DEF"/>
    <w:rsid w:val="00D8242B"/>
    <w:rsid w:val="00D8339E"/>
    <w:rsid w:val="00D955D6"/>
    <w:rsid w:val="00DA2EC5"/>
    <w:rsid w:val="00DB283F"/>
    <w:rsid w:val="00DB39C1"/>
    <w:rsid w:val="00DB439C"/>
    <w:rsid w:val="00DB52B1"/>
    <w:rsid w:val="00DB69B0"/>
    <w:rsid w:val="00DC4345"/>
    <w:rsid w:val="00DD5823"/>
    <w:rsid w:val="00DD5BAF"/>
    <w:rsid w:val="00DD6D5E"/>
    <w:rsid w:val="00DD711B"/>
    <w:rsid w:val="00DE29AF"/>
    <w:rsid w:val="00DE77FD"/>
    <w:rsid w:val="00E01C99"/>
    <w:rsid w:val="00E02710"/>
    <w:rsid w:val="00E07314"/>
    <w:rsid w:val="00E073BC"/>
    <w:rsid w:val="00E103D2"/>
    <w:rsid w:val="00E11A55"/>
    <w:rsid w:val="00E14F6E"/>
    <w:rsid w:val="00E34D26"/>
    <w:rsid w:val="00E36FED"/>
    <w:rsid w:val="00E370CA"/>
    <w:rsid w:val="00E47084"/>
    <w:rsid w:val="00E476F2"/>
    <w:rsid w:val="00E5190B"/>
    <w:rsid w:val="00E55082"/>
    <w:rsid w:val="00E55683"/>
    <w:rsid w:val="00E604A7"/>
    <w:rsid w:val="00E66ACA"/>
    <w:rsid w:val="00E66B13"/>
    <w:rsid w:val="00E67580"/>
    <w:rsid w:val="00E7005D"/>
    <w:rsid w:val="00E72F73"/>
    <w:rsid w:val="00E73F95"/>
    <w:rsid w:val="00E76EFC"/>
    <w:rsid w:val="00E81BB6"/>
    <w:rsid w:val="00E81C66"/>
    <w:rsid w:val="00E82ECC"/>
    <w:rsid w:val="00E832DA"/>
    <w:rsid w:val="00E83DD2"/>
    <w:rsid w:val="00E85CD5"/>
    <w:rsid w:val="00EA36DD"/>
    <w:rsid w:val="00EC14E8"/>
    <w:rsid w:val="00ED084E"/>
    <w:rsid w:val="00ED717C"/>
    <w:rsid w:val="00EE1B2C"/>
    <w:rsid w:val="00EE3DCC"/>
    <w:rsid w:val="00EE5352"/>
    <w:rsid w:val="00EE7B21"/>
    <w:rsid w:val="00EF2E87"/>
    <w:rsid w:val="00EF577A"/>
    <w:rsid w:val="00EF5D33"/>
    <w:rsid w:val="00EF6941"/>
    <w:rsid w:val="00EF764A"/>
    <w:rsid w:val="00F03C79"/>
    <w:rsid w:val="00F0561F"/>
    <w:rsid w:val="00F06336"/>
    <w:rsid w:val="00F06435"/>
    <w:rsid w:val="00F06C26"/>
    <w:rsid w:val="00F12D8C"/>
    <w:rsid w:val="00F14254"/>
    <w:rsid w:val="00F1662E"/>
    <w:rsid w:val="00F20BB2"/>
    <w:rsid w:val="00F22D90"/>
    <w:rsid w:val="00F24A8C"/>
    <w:rsid w:val="00F32C8E"/>
    <w:rsid w:val="00F36B11"/>
    <w:rsid w:val="00F4242F"/>
    <w:rsid w:val="00F43343"/>
    <w:rsid w:val="00F44D77"/>
    <w:rsid w:val="00F47F8D"/>
    <w:rsid w:val="00F60529"/>
    <w:rsid w:val="00F61D94"/>
    <w:rsid w:val="00F64906"/>
    <w:rsid w:val="00F67F8F"/>
    <w:rsid w:val="00F73B09"/>
    <w:rsid w:val="00F808AF"/>
    <w:rsid w:val="00F81276"/>
    <w:rsid w:val="00F825F1"/>
    <w:rsid w:val="00F9203C"/>
    <w:rsid w:val="00F960F1"/>
    <w:rsid w:val="00FA138D"/>
    <w:rsid w:val="00FA25BF"/>
    <w:rsid w:val="00FA2BF5"/>
    <w:rsid w:val="00FA7EC4"/>
    <w:rsid w:val="00FB1E7A"/>
    <w:rsid w:val="00FC07AB"/>
    <w:rsid w:val="00FC38D9"/>
    <w:rsid w:val="00FC6FDA"/>
    <w:rsid w:val="00FC7277"/>
    <w:rsid w:val="00FD3B3F"/>
    <w:rsid w:val="00FD483F"/>
    <w:rsid w:val="00FD52EE"/>
    <w:rsid w:val="00FD60DF"/>
    <w:rsid w:val="00FD6352"/>
    <w:rsid w:val="00FD69A5"/>
    <w:rsid w:val="00FD69B9"/>
    <w:rsid w:val="00FF308F"/>
    <w:rsid w:val="00FF7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D77"/>
    <w:pPr>
      <w:spacing w:after="200" w:line="276" w:lineRule="auto"/>
    </w:pPr>
    <w:rPr>
      <w:sz w:val="22"/>
      <w:szCs w:val="22"/>
    </w:rPr>
  </w:style>
  <w:style w:type="paragraph" w:styleId="Heading1">
    <w:name w:val="heading 1"/>
    <w:basedOn w:val="Normal"/>
    <w:next w:val="Normal"/>
    <w:link w:val="Heading1Char"/>
    <w:qFormat/>
    <w:rsid w:val="00F44D77"/>
    <w:pPr>
      <w:keepNext/>
      <w:numPr>
        <w:numId w:val="3"/>
      </w:numPr>
      <w:spacing w:after="0" w:line="240" w:lineRule="auto"/>
      <w:jc w:val="center"/>
      <w:outlineLvl w:val="0"/>
    </w:pPr>
    <w:rPr>
      <w:rFonts w:ascii="Times New Roman" w:eastAsia="Times New Roman" w:hAnsi="Times New Roman"/>
      <w:b/>
      <w:sz w:val="36"/>
      <w:szCs w:val="24"/>
    </w:rPr>
  </w:style>
  <w:style w:type="paragraph" w:styleId="Heading2">
    <w:name w:val="heading 2"/>
    <w:basedOn w:val="Normal"/>
    <w:next w:val="Normal"/>
    <w:link w:val="Heading2Char"/>
    <w:qFormat/>
    <w:rsid w:val="00F44D77"/>
    <w:pPr>
      <w:keepNext/>
      <w:spacing w:after="0" w:line="240" w:lineRule="auto"/>
      <w:outlineLvl w:val="1"/>
    </w:pPr>
    <w:rPr>
      <w:rFonts w:ascii="Times New Roman" w:eastAsia="Times New Roman" w:hAnsi="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D77"/>
    <w:rPr>
      <w:rFonts w:ascii="Times New Roman" w:eastAsia="Times New Roman" w:hAnsi="Times New Roman" w:cs="Times New Roman"/>
      <w:b/>
      <w:sz w:val="36"/>
      <w:szCs w:val="24"/>
    </w:rPr>
  </w:style>
  <w:style w:type="character" w:customStyle="1" w:styleId="Heading2Char">
    <w:name w:val="Heading 2 Char"/>
    <w:basedOn w:val="DefaultParagraphFont"/>
    <w:link w:val="Heading2"/>
    <w:rsid w:val="00F44D77"/>
    <w:rPr>
      <w:rFonts w:ascii="Times New Roman" w:eastAsia="Times New Roman" w:hAnsi="Times New Roman" w:cs="Times New Roman"/>
      <w:b/>
      <w:sz w:val="20"/>
      <w:szCs w:val="24"/>
    </w:rPr>
  </w:style>
  <w:style w:type="paragraph" w:styleId="ListParagraph">
    <w:name w:val="List Paragraph"/>
    <w:basedOn w:val="Normal"/>
    <w:uiPriority w:val="34"/>
    <w:qFormat/>
    <w:rsid w:val="00F44D77"/>
    <w:pPr>
      <w:ind w:left="720"/>
      <w:contextualSpacing/>
    </w:pPr>
  </w:style>
  <w:style w:type="paragraph" w:styleId="NoSpacing">
    <w:name w:val="No Spacing"/>
    <w:uiPriority w:val="1"/>
    <w:qFormat/>
    <w:rsid w:val="00F44D77"/>
    <w:rPr>
      <w:sz w:val="22"/>
      <w:szCs w:val="22"/>
    </w:rPr>
  </w:style>
  <w:style w:type="table" w:styleId="TableGrid">
    <w:name w:val="Table Grid"/>
    <w:basedOn w:val="TableNormal"/>
    <w:uiPriority w:val="59"/>
    <w:rsid w:val="00F44D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44D77"/>
    <w:pPr>
      <w:tabs>
        <w:tab w:val="center" w:pos="4680"/>
        <w:tab w:val="right" w:pos="9360"/>
      </w:tabs>
      <w:spacing w:after="0" w:line="240" w:lineRule="auto"/>
    </w:pPr>
    <w:rPr>
      <w:rFonts w:eastAsia="Times New Roman"/>
      <w:lang w:val="en-GB" w:eastAsia="en-GB"/>
    </w:rPr>
  </w:style>
  <w:style w:type="character" w:customStyle="1" w:styleId="HeaderChar">
    <w:name w:val="Header Char"/>
    <w:basedOn w:val="DefaultParagraphFont"/>
    <w:link w:val="Header"/>
    <w:uiPriority w:val="99"/>
    <w:rsid w:val="00F44D77"/>
    <w:rPr>
      <w:rFonts w:eastAsia="Times New Roman"/>
      <w:lang w:val="en-GB" w:eastAsia="en-GB"/>
    </w:rPr>
  </w:style>
  <w:style w:type="paragraph" w:styleId="Footer">
    <w:name w:val="footer"/>
    <w:basedOn w:val="Normal"/>
    <w:link w:val="FooterChar"/>
    <w:uiPriority w:val="99"/>
    <w:unhideWhenUsed/>
    <w:rsid w:val="00F44D77"/>
    <w:pPr>
      <w:tabs>
        <w:tab w:val="center" w:pos="4680"/>
        <w:tab w:val="right" w:pos="9360"/>
      </w:tabs>
      <w:spacing w:after="0" w:line="240" w:lineRule="auto"/>
    </w:pPr>
    <w:rPr>
      <w:rFonts w:eastAsia="Times New Roman"/>
      <w:lang w:val="en-GB" w:eastAsia="en-GB"/>
    </w:rPr>
  </w:style>
  <w:style w:type="character" w:customStyle="1" w:styleId="FooterChar">
    <w:name w:val="Footer Char"/>
    <w:basedOn w:val="DefaultParagraphFont"/>
    <w:link w:val="Footer"/>
    <w:uiPriority w:val="99"/>
    <w:rsid w:val="00F44D77"/>
    <w:rPr>
      <w:rFonts w:eastAsia="Times New Roman"/>
      <w:lang w:val="en-GB" w:eastAsia="en-GB"/>
    </w:rPr>
  </w:style>
  <w:style w:type="paragraph" w:customStyle="1" w:styleId="BodyText1">
    <w:name w:val="Body Text1"/>
    <w:basedOn w:val="Normal"/>
    <w:uiPriority w:val="99"/>
    <w:rsid w:val="00F44D77"/>
    <w:pPr>
      <w:widowControl w:val="0"/>
      <w:suppressAutoHyphens/>
      <w:autoSpaceDE w:val="0"/>
      <w:autoSpaceDN w:val="0"/>
      <w:adjustRightInd w:val="0"/>
      <w:spacing w:after="0" w:line="240" w:lineRule="auto"/>
      <w:ind w:firstLine="450"/>
      <w:jc w:val="both"/>
      <w:textAlignment w:val="center"/>
    </w:pPr>
    <w:rPr>
      <w:rFonts w:ascii="Arial" w:eastAsia="Cambria" w:hAnsi="Arial" w:cs="Arial"/>
      <w:bCs/>
      <w:color w:val="000000"/>
      <w:sz w:val="20"/>
      <w:szCs w:val="20"/>
    </w:rPr>
  </w:style>
  <w:style w:type="table" w:customStyle="1" w:styleId="GridTable4-Accent51">
    <w:name w:val="Grid Table 4 - Accent 51"/>
    <w:basedOn w:val="TableNormal"/>
    <w:uiPriority w:val="49"/>
    <w:rsid w:val="00D37365"/>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rsid w:val="00BC40FF"/>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0">
    <w:name w:val="Grid Table 6 Colorful - Accent 51"/>
    <w:basedOn w:val="TableNormal"/>
    <w:uiPriority w:val="51"/>
    <w:rsid w:val="00291C2F"/>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Light1">
    <w:name w:val="Table Grid Light1"/>
    <w:basedOn w:val="TableNormal"/>
    <w:uiPriority w:val="40"/>
    <w:rsid w:val="00291C2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B3D"/>
    <w:rPr>
      <w:rFonts w:ascii="Tahoma" w:eastAsia="Calibri" w:hAnsi="Tahoma" w:cs="Tahoma"/>
      <w:sz w:val="16"/>
      <w:szCs w:val="16"/>
    </w:rPr>
  </w:style>
  <w:style w:type="paragraph" w:styleId="Caption">
    <w:name w:val="caption"/>
    <w:basedOn w:val="Normal"/>
    <w:next w:val="Normal"/>
    <w:uiPriority w:val="35"/>
    <w:unhideWhenUsed/>
    <w:qFormat/>
    <w:rsid w:val="004A4ECE"/>
    <w:pPr>
      <w:spacing w:line="240" w:lineRule="auto"/>
    </w:pPr>
    <w:rPr>
      <w:i/>
      <w:iCs/>
      <w:color w:val="1F497D" w:themeColor="text2"/>
      <w:sz w:val="18"/>
      <w:szCs w:val="18"/>
    </w:rPr>
  </w:style>
  <w:style w:type="paragraph" w:styleId="TOCHeading">
    <w:name w:val="TOC Heading"/>
    <w:basedOn w:val="Heading1"/>
    <w:next w:val="Normal"/>
    <w:uiPriority w:val="39"/>
    <w:unhideWhenUsed/>
    <w:qFormat/>
    <w:rsid w:val="00484A1A"/>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484A1A"/>
    <w:pPr>
      <w:spacing w:after="100"/>
    </w:pPr>
  </w:style>
  <w:style w:type="paragraph" w:styleId="TOC2">
    <w:name w:val="toc 2"/>
    <w:basedOn w:val="Normal"/>
    <w:next w:val="Normal"/>
    <w:autoRedefine/>
    <w:uiPriority w:val="39"/>
    <w:unhideWhenUsed/>
    <w:rsid w:val="00484A1A"/>
    <w:pPr>
      <w:spacing w:after="100"/>
      <w:ind w:left="220"/>
    </w:pPr>
  </w:style>
  <w:style w:type="character" w:styleId="Hyperlink">
    <w:name w:val="Hyperlink"/>
    <w:basedOn w:val="DefaultParagraphFont"/>
    <w:uiPriority w:val="99"/>
    <w:unhideWhenUsed/>
    <w:rsid w:val="00484A1A"/>
    <w:rPr>
      <w:color w:val="0000FF" w:themeColor="hyperlink"/>
      <w:u w:val="single"/>
    </w:rPr>
  </w:style>
  <w:style w:type="paragraph" w:styleId="TableofFigures">
    <w:name w:val="table of figures"/>
    <w:basedOn w:val="Normal"/>
    <w:next w:val="Normal"/>
    <w:uiPriority w:val="99"/>
    <w:unhideWhenUsed/>
    <w:rsid w:val="00484A1A"/>
    <w:pPr>
      <w:spacing w:after="0"/>
    </w:pPr>
  </w:style>
  <w:style w:type="table" w:styleId="PlainTable1">
    <w:name w:val="Plain Table 1"/>
    <w:basedOn w:val="TableNormal"/>
    <w:uiPriority w:val="41"/>
    <w:rsid w:val="003D32F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5463">
      <w:bodyDiv w:val="1"/>
      <w:marLeft w:val="0"/>
      <w:marRight w:val="0"/>
      <w:marTop w:val="0"/>
      <w:marBottom w:val="0"/>
      <w:divBdr>
        <w:top w:val="none" w:sz="0" w:space="0" w:color="auto"/>
        <w:left w:val="none" w:sz="0" w:space="0" w:color="auto"/>
        <w:bottom w:val="none" w:sz="0" w:space="0" w:color="auto"/>
        <w:right w:val="none" w:sz="0" w:space="0" w:color="auto"/>
      </w:divBdr>
    </w:div>
    <w:div w:id="110325096">
      <w:bodyDiv w:val="1"/>
      <w:marLeft w:val="0"/>
      <w:marRight w:val="0"/>
      <w:marTop w:val="0"/>
      <w:marBottom w:val="0"/>
      <w:divBdr>
        <w:top w:val="none" w:sz="0" w:space="0" w:color="auto"/>
        <w:left w:val="none" w:sz="0" w:space="0" w:color="auto"/>
        <w:bottom w:val="none" w:sz="0" w:space="0" w:color="auto"/>
        <w:right w:val="none" w:sz="0" w:space="0" w:color="auto"/>
      </w:divBdr>
    </w:div>
    <w:div w:id="133060190">
      <w:bodyDiv w:val="1"/>
      <w:marLeft w:val="0"/>
      <w:marRight w:val="0"/>
      <w:marTop w:val="0"/>
      <w:marBottom w:val="0"/>
      <w:divBdr>
        <w:top w:val="none" w:sz="0" w:space="0" w:color="auto"/>
        <w:left w:val="none" w:sz="0" w:space="0" w:color="auto"/>
        <w:bottom w:val="none" w:sz="0" w:space="0" w:color="auto"/>
        <w:right w:val="none" w:sz="0" w:space="0" w:color="auto"/>
      </w:divBdr>
    </w:div>
    <w:div w:id="135612107">
      <w:bodyDiv w:val="1"/>
      <w:marLeft w:val="0"/>
      <w:marRight w:val="0"/>
      <w:marTop w:val="0"/>
      <w:marBottom w:val="0"/>
      <w:divBdr>
        <w:top w:val="none" w:sz="0" w:space="0" w:color="auto"/>
        <w:left w:val="none" w:sz="0" w:space="0" w:color="auto"/>
        <w:bottom w:val="none" w:sz="0" w:space="0" w:color="auto"/>
        <w:right w:val="none" w:sz="0" w:space="0" w:color="auto"/>
      </w:divBdr>
    </w:div>
    <w:div w:id="204676939">
      <w:bodyDiv w:val="1"/>
      <w:marLeft w:val="0"/>
      <w:marRight w:val="0"/>
      <w:marTop w:val="0"/>
      <w:marBottom w:val="0"/>
      <w:divBdr>
        <w:top w:val="none" w:sz="0" w:space="0" w:color="auto"/>
        <w:left w:val="none" w:sz="0" w:space="0" w:color="auto"/>
        <w:bottom w:val="none" w:sz="0" w:space="0" w:color="auto"/>
        <w:right w:val="none" w:sz="0" w:space="0" w:color="auto"/>
      </w:divBdr>
    </w:div>
    <w:div w:id="212741367">
      <w:bodyDiv w:val="1"/>
      <w:marLeft w:val="0"/>
      <w:marRight w:val="0"/>
      <w:marTop w:val="0"/>
      <w:marBottom w:val="0"/>
      <w:divBdr>
        <w:top w:val="none" w:sz="0" w:space="0" w:color="auto"/>
        <w:left w:val="none" w:sz="0" w:space="0" w:color="auto"/>
        <w:bottom w:val="none" w:sz="0" w:space="0" w:color="auto"/>
        <w:right w:val="none" w:sz="0" w:space="0" w:color="auto"/>
      </w:divBdr>
    </w:div>
    <w:div w:id="284196725">
      <w:bodyDiv w:val="1"/>
      <w:marLeft w:val="0"/>
      <w:marRight w:val="0"/>
      <w:marTop w:val="0"/>
      <w:marBottom w:val="0"/>
      <w:divBdr>
        <w:top w:val="none" w:sz="0" w:space="0" w:color="auto"/>
        <w:left w:val="none" w:sz="0" w:space="0" w:color="auto"/>
        <w:bottom w:val="none" w:sz="0" w:space="0" w:color="auto"/>
        <w:right w:val="none" w:sz="0" w:space="0" w:color="auto"/>
      </w:divBdr>
    </w:div>
    <w:div w:id="352658113">
      <w:bodyDiv w:val="1"/>
      <w:marLeft w:val="0"/>
      <w:marRight w:val="0"/>
      <w:marTop w:val="0"/>
      <w:marBottom w:val="0"/>
      <w:divBdr>
        <w:top w:val="none" w:sz="0" w:space="0" w:color="auto"/>
        <w:left w:val="none" w:sz="0" w:space="0" w:color="auto"/>
        <w:bottom w:val="none" w:sz="0" w:space="0" w:color="auto"/>
        <w:right w:val="none" w:sz="0" w:space="0" w:color="auto"/>
      </w:divBdr>
    </w:div>
    <w:div w:id="360595967">
      <w:bodyDiv w:val="1"/>
      <w:marLeft w:val="0"/>
      <w:marRight w:val="0"/>
      <w:marTop w:val="0"/>
      <w:marBottom w:val="0"/>
      <w:divBdr>
        <w:top w:val="none" w:sz="0" w:space="0" w:color="auto"/>
        <w:left w:val="none" w:sz="0" w:space="0" w:color="auto"/>
        <w:bottom w:val="none" w:sz="0" w:space="0" w:color="auto"/>
        <w:right w:val="none" w:sz="0" w:space="0" w:color="auto"/>
      </w:divBdr>
    </w:div>
    <w:div w:id="372075138">
      <w:bodyDiv w:val="1"/>
      <w:marLeft w:val="0"/>
      <w:marRight w:val="0"/>
      <w:marTop w:val="0"/>
      <w:marBottom w:val="0"/>
      <w:divBdr>
        <w:top w:val="none" w:sz="0" w:space="0" w:color="auto"/>
        <w:left w:val="none" w:sz="0" w:space="0" w:color="auto"/>
        <w:bottom w:val="none" w:sz="0" w:space="0" w:color="auto"/>
        <w:right w:val="none" w:sz="0" w:space="0" w:color="auto"/>
      </w:divBdr>
    </w:div>
    <w:div w:id="383331842">
      <w:bodyDiv w:val="1"/>
      <w:marLeft w:val="0"/>
      <w:marRight w:val="0"/>
      <w:marTop w:val="0"/>
      <w:marBottom w:val="0"/>
      <w:divBdr>
        <w:top w:val="none" w:sz="0" w:space="0" w:color="auto"/>
        <w:left w:val="none" w:sz="0" w:space="0" w:color="auto"/>
        <w:bottom w:val="none" w:sz="0" w:space="0" w:color="auto"/>
        <w:right w:val="none" w:sz="0" w:space="0" w:color="auto"/>
      </w:divBdr>
    </w:div>
    <w:div w:id="422342830">
      <w:bodyDiv w:val="1"/>
      <w:marLeft w:val="0"/>
      <w:marRight w:val="0"/>
      <w:marTop w:val="0"/>
      <w:marBottom w:val="0"/>
      <w:divBdr>
        <w:top w:val="none" w:sz="0" w:space="0" w:color="auto"/>
        <w:left w:val="none" w:sz="0" w:space="0" w:color="auto"/>
        <w:bottom w:val="none" w:sz="0" w:space="0" w:color="auto"/>
        <w:right w:val="none" w:sz="0" w:space="0" w:color="auto"/>
      </w:divBdr>
    </w:div>
    <w:div w:id="446581238">
      <w:bodyDiv w:val="1"/>
      <w:marLeft w:val="0"/>
      <w:marRight w:val="0"/>
      <w:marTop w:val="0"/>
      <w:marBottom w:val="0"/>
      <w:divBdr>
        <w:top w:val="none" w:sz="0" w:space="0" w:color="auto"/>
        <w:left w:val="none" w:sz="0" w:space="0" w:color="auto"/>
        <w:bottom w:val="none" w:sz="0" w:space="0" w:color="auto"/>
        <w:right w:val="none" w:sz="0" w:space="0" w:color="auto"/>
      </w:divBdr>
    </w:div>
    <w:div w:id="463737480">
      <w:bodyDiv w:val="1"/>
      <w:marLeft w:val="0"/>
      <w:marRight w:val="0"/>
      <w:marTop w:val="0"/>
      <w:marBottom w:val="0"/>
      <w:divBdr>
        <w:top w:val="none" w:sz="0" w:space="0" w:color="auto"/>
        <w:left w:val="none" w:sz="0" w:space="0" w:color="auto"/>
        <w:bottom w:val="none" w:sz="0" w:space="0" w:color="auto"/>
        <w:right w:val="none" w:sz="0" w:space="0" w:color="auto"/>
      </w:divBdr>
    </w:div>
    <w:div w:id="473912454">
      <w:bodyDiv w:val="1"/>
      <w:marLeft w:val="0"/>
      <w:marRight w:val="0"/>
      <w:marTop w:val="0"/>
      <w:marBottom w:val="0"/>
      <w:divBdr>
        <w:top w:val="none" w:sz="0" w:space="0" w:color="auto"/>
        <w:left w:val="none" w:sz="0" w:space="0" w:color="auto"/>
        <w:bottom w:val="none" w:sz="0" w:space="0" w:color="auto"/>
        <w:right w:val="none" w:sz="0" w:space="0" w:color="auto"/>
      </w:divBdr>
    </w:div>
    <w:div w:id="477724563">
      <w:bodyDiv w:val="1"/>
      <w:marLeft w:val="0"/>
      <w:marRight w:val="0"/>
      <w:marTop w:val="0"/>
      <w:marBottom w:val="0"/>
      <w:divBdr>
        <w:top w:val="none" w:sz="0" w:space="0" w:color="auto"/>
        <w:left w:val="none" w:sz="0" w:space="0" w:color="auto"/>
        <w:bottom w:val="none" w:sz="0" w:space="0" w:color="auto"/>
        <w:right w:val="none" w:sz="0" w:space="0" w:color="auto"/>
      </w:divBdr>
    </w:div>
    <w:div w:id="484278182">
      <w:bodyDiv w:val="1"/>
      <w:marLeft w:val="0"/>
      <w:marRight w:val="0"/>
      <w:marTop w:val="0"/>
      <w:marBottom w:val="0"/>
      <w:divBdr>
        <w:top w:val="none" w:sz="0" w:space="0" w:color="auto"/>
        <w:left w:val="none" w:sz="0" w:space="0" w:color="auto"/>
        <w:bottom w:val="none" w:sz="0" w:space="0" w:color="auto"/>
        <w:right w:val="none" w:sz="0" w:space="0" w:color="auto"/>
      </w:divBdr>
    </w:div>
    <w:div w:id="558248132">
      <w:bodyDiv w:val="1"/>
      <w:marLeft w:val="0"/>
      <w:marRight w:val="0"/>
      <w:marTop w:val="0"/>
      <w:marBottom w:val="0"/>
      <w:divBdr>
        <w:top w:val="none" w:sz="0" w:space="0" w:color="auto"/>
        <w:left w:val="none" w:sz="0" w:space="0" w:color="auto"/>
        <w:bottom w:val="none" w:sz="0" w:space="0" w:color="auto"/>
        <w:right w:val="none" w:sz="0" w:space="0" w:color="auto"/>
      </w:divBdr>
    </w:div>
    <w:div w:id="568266503">
      <w:bodyDiv w:val="1"/>
      <w:marLeft w:val="0"/>
      <w:marRight w:val="0"/>
      <w:marTop w:val="0"/>
      <w:marBottom w:val="0"/>
      <w:divBdr>
        <w:top w:val="none" w:sz="0" w:space="0" w:color="auto"/>
        <w:left w:val="none" w:sz="0" w:space="0" w:color="auto"/>
        <w:bottom w:val="none" w:sz="0" w:space="0" w:color="auto"/>
        <w:right w:val="none" w:sz="0" w:space="0" w:color="auto"/>
      </w:divBdr>
    </w:div>
    <w:div w:id="608315078">
      <w:bodyDiv w:val="1"/>
      <w:marLeft w:val="0"/>
      <w:marRight w:val="0"/>
      <w:marTop w:val="0"/>
      <w:marBottom w:val="0"/>
      <w:divBdr>
        <w:top w:val="none" w:sz="0" w:space="0" w:color="auto"/>
        <w:left w:val="none" w:sz="0" w:space="0" w:color="auto"/>
        <w:bottom w:val="none" w:sz="0" w:space="0" w:color="auto"/>
        <w:right w:val="none" w:sz="0" w:space="0" w:color="auto"/>
      </w:divBdr>
    </w:div>
    <w:div w:id="613901651">
      <w:bodyDiv w:val="1"/>
      <w:marLeft w:val="0"/>
      <w:marRight w:val="0"/>
      <w:marTop w:val="0"/>
      <w:marBottom w:val="0"/>
      <w:divBdr>
        <w:top w:val="none" w:sz="0" w:space="0" w:color="auto"/>
        <w:left w:val="none" w:sz="0" w:space="0" w:color="auto"/>
        <w:bottom w:val="none" w:sz="0" w:space="0" w:color="auto"/>
        <w:right w:val="none" w:sz="0" w:space="0" w:color="auto"/>
      </w:divBdr>
    </w:div>
    <w:div w:id="655568307">
      <w:bodyDiv w:val="1"/>
      <w:marLeft w:val="0"/>
      <w:marRight w:val="0"/>
      <w:marTop w:val="0"/>
      <w:marBottom w:val="0"/>
      <w:divBdr>
        <w:top w:val="none" w:sz="0" w:space="0" w:color="auto"/>
        <w:left w:val="none" w:sz="0" w:space="0" w:color="auto"/>
        <w:bottom w:val="none" w:sz="0" w:space="0" w:color="auto"/>
        <w:right w:val="none" w:sz="0" w:space="0" w:color="auto"/>
      </w:divBdr>
    </w:div>
    <w:div w:id="688289051">
      <w:bodyDiv w:val="1"/>
      <w:marLeft w:val="0"/>
      <w:marRight w:val="0"/>
      <w:marTop w:val="0"/>
      <w:marBottom w:val="0"/>
      <w:divBdr>
        <w:top w:val="none" w:sz="0" w:space="0" w:color="auto"/>
        <w:left w:val="none" w:sz="0" w:space="0" w:color="auto"/>
        <w:bottom w:val="none" w:sz="0" w:space="0" w:color="auto"/>
        <w:right w:val="none" w:sz="0" w:space="0" w:color="auto"/>
      </w:divBdr>
    </w:div>
    <w:div w:id="821969898">
      <w:bodyDiv w:val="1"/>
      <w:marLeft w:val="0"/>
      <w:marRight w:val="0"/>
      <w:marTop w:val="0"/>
      <w:marBottom w:val="0"/>
      <w:divBdr>
        <w:top w:val="none" w:sz="0" w:space="0" w:color="auto"/>
        <w:left w:val="none" w:sz="0" w:space="0" w:color="auto"/>
        <w:bottom w:val="none" w:sz="0" w:space="0" w:color="auto"/>
        <w:right w:val="none" w:sz="0" w:space="0" w:color="auto"/>
      </w:divBdr>
    </w:div>
    <w:div w:id="827478095">
      <w:bodyDiv w:val="1"/>
      <w:marLeft w:val="0"/>
      <w:marRight w:val="0"/>
      <w:marTop w:val="0"/>
      <w:marBottom w:val="0"/>
      <w:divBdr>
        <w:top w:val="none" w:sz="0" w:space="0" w:color="auto"/>
        <w:left w:val="none" w:sz="0" w:space="0" w:color="auto"/>
        <w:bottom w:val="none" w:sz="0" w:space="0" w:color="auto"/>
        <w:right w:val="none" w:sz="0" w:space="0" w:color="auto"/>
      </w:divBdr>
    </w:div>
    <w:div w:id="833843241">
      <w:bodyDiv w:val="1"/>
      <w:marLeft w:val="0"/>
      <w:marRight w:val="0"/>
      <w:marTop w:val="0"/>
      <w:marBottom w:val="0"/>
      <w:divBdr>
        <w:top w:val="none" w:sz="0" w:space="0" w:color="auto"/>
        <w:left w:val="none" w:sz="0" w:space="0" w:color="auto"/>
        <w:bottom w:val="none" w:sz="0" w:space="0" w:color="auto"/>
        <w:right w:val="none" w:sz="0" w:space="0" w:color="auto"/>
      </w:divBdr>
    </w:div>
    <w:div w:id="903098817">
      <w:bodyDiv w:val="1"/>
      <w:marLeft w:val="0"/>
      <w:marRight w:val="0"/>
      <w:marTop w:val="0"/>
      <w:marBottom w:val="0"/>
      <w:divBdr>
        <w:top w:val="none" w:sz="0" w:space="0" w:color="auto"/>
        <w:left w:val="none" w:sz="0" w:space="0" w:color="auto"/>
        <w:bottom w:val="none" w:sz="0" w:space="0" w:color="auto"/>
        <w:right w:val="none" w:sz="0" w:space="0" w:color="auto"/>
      </w:divBdr>
    </w:div>
    <w:div w:id="928660770">
      <w:bodyDiv w:val="1"/>
      <w:marLeft w:val="0"/>
      <w:marRight w:val="0"/>
      <w:marTop w:val="0"/>
      <w:marBottom w:val="0"/>
      <w:divBdr>
        <w:top w:val="none" w:sz="0" w:space="0" w:color="auto"/>
        <w:left w:val="none" w:sz="0" w:space="0" w:color="auto"/>
        <w:bottom w:val="none" w:sz="0" w:space="0" w:color="auto"/>
        <w:right w:val="none" w:sz="0" w:space="0" w:color="auto"/>
      </w:divBdr>
      <w:divsChild>
        <w:div w:id="561185774">
          <w:marLeft w:val="0"/>
          <w:marRight w:val="0"/>
          <w:marTop w:val="0"/>
          <w:marBottom w:val="0"/>
          <w:divBdr>
            <w:top w:val="none" w:sz="0" w:space="0" w:color="auto"/>
            <w:left w:val="none" w:sz="0" w:space="0" w:color="auto"/>
            <w:bottom w:val="none" w:sz="0" w:space="0" w:color="auto"/>
            <w:right w:val="none" w:sz="0" w:space="0" w:color="auto"/>
          </w:divBdr>
        </w:div>
        <w:div w:id="1099176383">
          <w:marLeft w:val="0"/>
          <w:marRight w:val="0"/>
          <w:marTop w:val="0"/>
          <w:marBottom w:val="0"/>
          <w:divBdr>
            <w:top w:val="none" w:sz="0" w:space="0" w:color="auto"/>
            <w:left w:val="none" w:sz="0" w:space="0" w:color="auto"/>
            <w:bottom w:val="none" w:sz="0" w:space="0" w:color="auto"/>
            <w:right w:val="none" w:sz="0" w:space="0" w:color="auto"/>
          </w:divBdr>
        </w:div>
        <w:div w:id="1450665815">
          <w:marLeft w:val="0"/>
          <w:marRight w:val="0"/>
          <w:marTop w:val="0"/>
          <w:marBottom w:val="0"/>
          <w:divBdr>
            <w:top w:val="none" w:sz="0" w:space="0" w:color="auto"/>
            <w:left w:val="none" w:sz="0" w:space="0" w:color="auto"/>
            <w:bottom w:val="none" w:sz="0" w:space="0" w:color="auto"/>
            <w:right w:val="none" w:sz="0" w:space="0" w:color="auto"/>
          </w:divBdr>
        </w:div>
        <w:div w:id="330304244">
          <w:marLeft w:val="0"/>
          <w:marRight w:val="0"/>
          <w:marTop w:val="0"/>
          <w:marBottom w:val="0"/>
          <w:divBdr>
            <w:top w:val="none" w:sz="0" w:space="0" w:color="auto"/>
            <w:left w:val="none" w:sz="0" w:space="0" w:color="auto"/>
            <w:bottom w:val="none" w:sz="0" w:space="0" w:color="auto"/>
            <w:right w:val="none" w:sz="0" w:space="0" w:color="auto"/>
          </w:divBdr>
        </w:div>
      </w:divsChild>
    </w:div>
    <w:div w:id="935283870">
      <w:bodyDiv w:val="1"/>
      <w:marLeft w:val="0"/>
      <w:marRight w:val="0"/>
      <w:marTop w:val="0"/>
      <w:marBottom w:val="0"/>
      <w:divBdr>
        <w:top w:val="none" w:sz="0" w:space="0" w:color="auto"/>
        <w:left w:val="none" w:sz="0" w:space="0" w:color="auto"/>
        <w:bottom w:val="none" w:sz="0" w:space="0" w:color="auto"/>
        <w:right w:val="none" w:sz="0" w:space="0" w:color="auto"/>
      </w:divBdr>
    </w:div>
    <w:div w:id="943611197">
      <w:bodyDiv w:val="1"/>
      <w:marLeft w:val="0"/>
      <w:marRight w:val="0"/>
      <w:marTop w:val="0"/>
      <w:marBottom w:val="0"/>
      <w:divBdr>
        <w:top w:val="none" w:sz="0" w:space="0" w:color="auto"/>
        <w:left w:val="none" w:sz="0" w:space="0" w:color="auto"/>
        <w:bottom w:val="none" w:sz="0" w:space="0" w:color="auto"/>
        <w:right w:val="none" w:sz="0" w:space="0" w:color="auto"/>
      </w:divBdr>
    </w:div>
    <w:div w:id="948395391">
      <w:bodyDiv w:val="1"/>
      <w:marLeft w:val="0"/>
      <w:marRight w:val="0"/>
      <w:marTop w:val="0"/>
      <w:marBottom w:val="0"/>
      <w:divBdr>
        <w:top w:val="none" w:sz="0" w:space="0" w:color="auto"/>
        <w:left w:val="none" w:sz="0" w:space="0" w:color="auto"/>
        <w:bottom w:val="none" w:sz="0" w:space="0" w:color="auto"/>
        <w:right w:val="none" w:sz="0" w:space="0" w:color="auto"/>
      </w:divBdr>
    </w:div>
    <w:div w:id="977688336">
      <w:bodyDiv w:val="1"/>
      <w:marLeft w:val="0"/>
      <w:marRight w:val="0"/>
      <w:marTop w:val="0"/>
      <w:marBottom w:val="0"/>
      <w:divBdr>
        <w:top w:val="none" w:sz="0" w:space="0" w:color="auto"/>
        <w:left w:val="none" w:sz="0" w:space="0" w:color="auto"/>
        <w:bottom w:val="none" w:sz="0" w:space="0" w:color="auto"/>
        <w:right w:val="none" w:sz="0" w:space="0" w:color="auto"/>
      </w:divBdr>
    </w:div>
    <w:div w:id="1019699473">
      <w:bodyDiv w:val="1"/>
      <w:marLeft w:val="0"/>
      <w:marRight w:val="0"/>
      <w:marTop w:val="0"/>
      <w:marBottom w:val="0"/>
      <w:divBdr>
        <w:top w:val="none" w:sz="0" w:space="0" w:color="auto"/>
        <w:left w:val="none" w:sz="0" w:space="0" w:color="auto"/>
        <w:bottom w:val="none" w:sz="0" w:space="0" w:color="auto"/>
        <w:right w:val="none" w:sz="0" w:space="0" w:color="auto"/>
      </w:divBdr>
    </w:div>
    <w:div w:id="1064061784">
      <w:bodyDiv w:val="1"/>
      <w:marLeft w:val="0"/>
      <w:marRight w:val="0"/>
      <w:marTop w:val="0"/>
      <w:marBottom w:val="0"/>
      <w:divBdr>
        <w:top w:val="none" w:sz="0" w:space="0" w:color="auto"/>
        <w:left w:val="none" w:sz="0" w:space="0" w:color="auto"/>
        <w:bottom w:val="none" w:sz="0" w:space="0" w:color="auto"/>
        <w:right w:val="none" w:sz="0" w:space="0" w:color="auto"/>
      </w:divBdr>
    </w:div>
    <w:div w:id="1075710512">
      <w:bodyDiv w:val="1"/>
      <w:marLeft w:val="0"/>
      <w:marRight w:val="0"/>
      <w:marTop w:val="0"/>
      <w:marBottom w:val="0"/>
      <w:divBdr>
        <w:top w:val="none" w:sz="0" w:space="0" w:color="auto"/>
        <w:left w:val="none" w:sz="0" w:space="0" w:color="auto"/>
        <w:bottom w:val="none" w:sz="0" w:space="0" w:color="auto"/>
        <w:right w:val="none" w:sz="0" w:space="0" w:color="auto"/>
      </w:divBdr>
    </w:div>
    <w:div w:id="1077436226">
      <w:bodyDiv w:val="1"/>
      <w:marLeft w:val="0"/>
      <w:marRight w:val="0"/>
      <w:marTop w:val="0"/>
      <w:marBottom w:val="0"/>
      <w:divBdr>
        <w:top w:val="none" w:sz="0" w:space="0" w:color="auto"/>
        <w:left w:val="none" w:sz="0" w:space="0" w:color="auto"/>
        <w:bottom w:val="none" w:sz="0" w:space="0" w:color="auto"/>
        <w:right w:val="none" w:sz="0" w:space="0" w:color="auto"/>
      </w:divBdr>
      <w:divsChild>
        <w:div w:id="500631069">
          <w:marLeft w:val="0"/>
          <w:marRight w:val="0"/>
          <w:marTop w:val="0"/>
          <w:marBottom w:val="0"/>
          <w:divBdr>
            <w:top w:val="none" w:sz="0" w:space="0" w:color="auto"/>
            <w:left w:val="none" w:sz="0" w:space="0" w:color="auto"/>
            <w:bottom w:val="none" w:sz="0" w:space="0" w:color="auto"/>
            <w:right w:val="none" w:sz="0" w:space="0" w:color="auto"/>
          </w:divBdr>
        </w:div>
        <w:div w:id="494027617">
          <w:marLeft w:val="0"/>
          <w:marRight w:val="0"/>
          <w:marTop w:val="0"/>
          <w:marBottom w:val="0"/>
          <w:divBdr>
            <w:top w:val="none" w:sz="0" w:space="0" w:color="auto"/>
            <w:left w:val="none" w:sz="0" w:space="0" w:color="auto"/>
            <w:bottom w:val="none" w:sz="0" w:space="0" w:color="auto"/>
            <w:right w:val="none" w:sz="0" w:space="0" w:color="auto"/>
          </w:divBdr>
        </w:div>
        <w:div w:id="63726090">
          <w:marLeft w:val="0"/>
          <w:marRight w:val="0"/>
          <w:marTop w:val="0"/>
          <w:marBottom w:val="0"/>
          <w:divBdr>
            <w:top w:val="none" w:sz="0" w:space="0" w:color="auto"/>
            <w:left w:val="none" w:sz="0" w:space="0" w:color="auto"/>
            <w:bottom w:val="none" w:sz="0" w:space="0" w:color="auto"/>
            <w:right w:val="none" w:sz="0" w:space="0" w:color="auto"/>
          </w:divBdr>
        </w:div>
      </w:divsChild>
    </w:div>
    <w:div w:id="1102460701">
      <w:bodyDiv w:val="1"/>
      <w:marLeft w:val="0"/>
      <w:marRight w:val="0"/>
      <w:marTop w:val="0"/>
      <w:marBottom w:val="0"/>
      <w:divBdr>
        <w:top w:val="none" w:sz="0" w:space="0" w:color="auto"/>
        <w:left w:val="none" w:sz="0" w:space="0" w:color="auto"/>
        <w:bottom w:val="none" w:sz="0" w:space="0" w:color="auto"/>
        <w:right w:val="none" w:sz="0" w:space="0" w:color="auto"/>
      </w:divBdr>
    </w:div>
    <w:div w:id="1117481504">
      <w:bodyDiv w:val="1"/>
      <w:marLeft w:val="0"/>
      <w:marRight w:val="0"/>
      <w:marTop w:val="0"/>
      <w:marBottom w:val="0"/>
      <w:divBdr>
        <w:top w:val="none" w:sz="0" w:space="0" w:color="auto"/>
        <w:left w:val="none" w:sz="0" w:space="0" w:color="auto"/>
        <w:bottom w:val="none" w:sz="0" w:space="0" w:color="auto"/>
        <w:right w:val="none" w:sz="0" w:space="0" w:color="auto"/>
      </w:divBdr>
    </w:div>
    <w:div w:id="1120299021">
      <w:bodyDiv w:val="1"/>
      <w:marLeft w:val="0"/>
      <w:marRight w:val="0"/>
      <w:marTop w:val="0"/>
      <w:marBottom w:val="0"/>
      <w:divBdr>
        <w:top w:val="none" w:sz="0" w:space="0" w:color="auto"/>
        <w:left w:val="none" w:sz="0" w:space="0" w:color="auto"/>
        <w:bottom w:val="none" w:sz="0" w:space="0" w:color="auto"/>
        <w:right w:val="none" w:sz="0" w:space="0" w:color="auto"/>
      </w:divBdr>
    </w:div>
    <w:div w:id="1168902981">
      <w:bodyDiv w:val="1"/>
      <w:marLeft w:val="0"/>
      <w:marRight w:val="0"/>
      <w:marTop w:val="0"/>
      <w:marBottom w:val="0"/>
      <w:divBdr>
        <w:top w:val="none" w:sz="0" w:space="0" w:color="auto"/>
        <w:left w:val="none" w:sz="0" w:space="0" w:color="auto"/>
        <w:bottom w:val="none" w:sz="0" w:space="0" w:color="auto"/>
        <w:right w:val="none" w:sz="0" w:space="0" w:color="auto"/>
      </w:divBdr>
    </w:div>
    <w:div w:id="1175610851">
      <w:bodyDiv w:val="1"/>
      <w:marLeft w:val="0"/>
      <w:marRight w:val="0"/>
      <w:marTop w:val="0"/>
      <w:marBottom w:val="0"/>
      <w:divBdr>
        <w:top w:val="none" w:sz="0" w:space="0" w:color="auto"/>
        <w:left w:val="none" w:sz="0" w:space="0" w:color="auto"/>
        <w:bottom w:val="none" w:sz="0" w:space="0" w:color="auto"/>
        <w:right w:val="none" w:sz="0" w:space="0" w:color="auto"/>
      </w:divBdr>
      <w:divsChild>
        <w:div w:id="255410452">
          <w:marLeft w:val="0"/>
          <w:marRight w:val="0"/>
          <w:marTop w:val="0"/>
          <w:marBottom w:val="0"/>
          <w:divBdr>
            <w:top w:val="none" w:sz="0" w:space="0" w:color="auto"/>
            <w:left w:val="none" w:sz="0" w:space="0" w:color="auto"/>
            <w:bottom w:val="none" w:sz="0" w:space="0" w:color="auto"/>
            <w:right w:val="none" w:sz="0" w:space="0" w:color="auto"/>
          </w:divBdr>
        </w:div>
        <w:div w:id="916481244">
          <w:marLeft w:val="0"/>
          <w:marRight w:val="0"/>
          <w:marTop w:val="0"/>
          <w:marBottom w:val="0"/>
          <w:divBdr>
            <w:top w:val="none" w:sz="0" w:space="0" w:color="auto"/>
            <w:left w:val="none" w:sz="0" w:space="0" w:color="auto"/>
            <w:bottom w:val="none" w:sz="0" w:space="0" w:color="auto"/>
            <w:right w:val="none" w:sz="0" w:space="0" w:color="auto"/>
          </w:divBdr>
        </w:div>
        <w:div w:id="1971277901">
          <w:marLeft w:val="0"/>
          <w:marRight w:val="0"/>
          <w:marTop w:val="0"/>
          <w:marBottom w:val="0"/>
          <w:divBdr>
            <w:top w:val="none" w:sz="0" w:space="0" w:color="auto"/>
            <w:left w:val="none" w:sz="0" w:space="0" w:color="auto"/>
            <w:bottom w:val="none" w:sz="0" w:space="0" w:color="auto"/>
            <w:right w:val="none" w:sz="0" w:space="0" w:color="auto"/>
          </w:divBdr>
        </w:div>
        <w:div w:id="649940369">
          <w:marLeft w:val="0"/>
          <w:marRight w:val="0"/>
          <w:marTop w:val="0"/>
          <w:marBottom w:val="0"/>
          <w:divBdr>
            <w:top w:val="none" w:sz="0" w:space="0" w:color="auto"/>
            <w:left w:val="none" w:sz="0" w:space="0" w:color="auto"/>
            <w:bottom w:val="none" w:sz="0" w:space="0" w:color="auto"/>
            <w:right w:val="none" w:sz="0" w:space="0" w:color="auto"/>
          </w:divBdr>
        </w:div>
      </w:divsChild>
    </w:div>
    <w:div w:id="1189485199">
      <w:bodyDiv w:val="1"/>
      <w:marLeft w:val="0"/>
      <w:marRight w:val="0"/>
      <w:marTop w:val="0"/>
      <w:marBottom w:val="0"/>
      <w:divBdr>
        <w:top w:val="none" w:sz="0" w:space="0" w:color="auto"/>
        <w:left w:val="none" w:sz="0" w:space="0" w:color="auto"/>
        <w:bottom w:val="none" w:sz="0" w:space="0" w:color="auto"/>
        <w:right w:val="none" w:sz="0" w:space="0" w:color="auto"/>
      </w:divBdr>
    </w:div>
    <w:div w:id="1193616971">
      <w:bodyDiv w:val="1"/>
      <w:marLeft w:val="0"/>
      <w:marRight w:val="0"/>
      <w:marTop w:val="0"/>
      <w:marBottom w:val="0"/>
      <w:divBdr>
        <w:top w:val="none" w:sz="0" w:space="0" w:color="auto"/>
        <w:left w:val="none" w:sz="0" w:space="0" w:color="auto"/>
        <w:bottom w:val="none" w:sz="0" w:space="0" w:color="auto"/>
        <w:right w:val="none" w:sz="0" w:space="0" w:color="auto"/>
      </w:divBdr>
    </w:div>
    <w:div w:id="1213930896">
      <w:bodyDiv w:val="1"/>
      <w:marLeft w:val="0"/>
      <w:marRight w:val="0"/>
      <w:marTop w:val="0"/>
      <w:marBottom w:val="0"/>
      <w:divBdr>
        <w:top w:val="none" w:sz="0" w:space="0" w:color="auto"/>
        <w:left w:val="none" w:sz="0" w:space="0" w:color="auto"/>
        <w:bottom w:val="none" w:sz="0" w:space="0" w:color="auto"/>
        <w:right w:val="none" w:sz="0" w:space="0" w:color="auto"/>
      </w:divBdr>
    </w:div>
    <w:div w:id="1260678745">
      <w:bodyDiv w:val="1"/>
      <w:marLeft w:val="0"/>
      <w:marRight w:val="0"/>
      <w:marTop w:val="0"/>
      <w:marBottom w:val="0"/>
      <w:divBdr>
        <w:top w:val="none" w:sz="0" w:space="0" w:color="auto"/>
        <w:left w:val="none" w:sz="0" w:space="0" w:color="auto"/>
        <w:bottom w:val="none" w:sz="0" w:space="0" w:color="auto"/>
        <w:right w:val="none" w:sz="0" w:space="0" w:color="auto"/>
      </w:divBdr>
    </w:div>
    <w:div w:id="1310867339">
      <w:bodyDiv w:val="1"/>
      <w:marLeft w:val="0"/>
      <w:marRight w:val="0"/>
      <w:marTop w:val="0"/>
      <w:marBottom w:val="0"/>
      <w:divBdr>
        <w:top w:val="none" w:sz="0" w:space="0" w:color="auto"/>
        <w:left w:val="none" w:sz="0" w:space="0" w:color="auto"/>
        <w:bottom w:val="none" w:sz="0" w:space="0" w:color="auto"/>
        <w:right w:val="none" w:sz="0" w:space="0" w:color="auto"/>
      </w:divBdr>
    </w:div>
    <w:div w:id="1389954827">
      <w:bodyDiv w:val="1"/>
      <w:marLeft w:val="0"/>
      <w:marRight w:val="0"/>
      <w:marTop w:val="0"/>
      <w:marBottom w:val="0"/>
      <w:divBdr>
        <w:top w:val="none" w:sz="0" w:space="0" w:color="auto"/>
        <w:left w:val="none" w:sz="0" w:space="0" w:color="auto"/>
        <w:bottom w:val="none" w:sz="0" w:space="0" w:color="auto"/>
        <w:right w:val="none" w:sz="0" w:space="0" w:color="auto"/>
      </w:divBdr>
    </w:div>
    <w:div w:id="1431777846">
      <w:bodyDiv w:val="1"/>
      <w:marLeft w:val="0"/>
      <w:marRight w:val="0"/>
      <w:marTop w:val="0"/>
      <w:marBottom w:val="0"/>
      <w:divBdr>
        <w:top w:val="none" w:sz="0" w:space="0" w:color="auto"/>
        <w:left w:val="none" w:sz="0" w:space="0" w:color="auto"/>
        <w:bottom w:val="none" w:sz="0" w:space="0" w:color="auto"/>
        <w:right w:val="none" w:sz="0" w:space="0" w:color="auto"/>
      </w:divBdr>
    </w:div>
    <w:div w:id="1439980606">
      <w:bodyDiv w:val="1"/>
      <w:marLeft w:val="0"/>
      <w:marRight w:val="0"/>
      <w:marTop w:val="0"/>
      <w:marBottom w:val="0"/>
      <w:divBdr>
        <w:top w:val="none" w:sz="0" w:space="0" w:color="auto"/>
        <w:left w:val="none" w:sz="0" w:space="0" w:color="auto"/>
        <w:bottom w:val="none" w:sz="0" w:space="0" w:color="auto"/>
        <w:right w:val="none" w:sz="0" w:space="0" w:color="auto"/>
      </w:divBdr>
    </w:div>
    <w:div w:id="1543445903">
      <w:bodyDiv w:val="1"/>
      <w:marLeft w:val="0"/>
      <w:marRight w:val="0"/>
      <w:marTop w:val="0"/>
      <w:marBottom w:val="0"/>
      <w:divBdr>
        <w:top w:val="none" w:sz="0" w:space="0" w:color="auto"/>
        <w:left w:val="none" w:sz="0" w:space="0" w:color="auto"/>
        <w:bottom w:val="none" w:sz="0" w:space="0" w:color="auto"/>
        <w:right w:val="none" w:sz="0" w:space="0" w:color="auto"/>
      </w:divBdr>
    </w:div>
    <w:div w:id="1588415525">
      <w:bodyDiv w:val="1"/>
      <w:marLeft w:val="0"/>
      <w:marRight w:val="0"/>
      <w:marTop w:val="0"/>
      <w:marBottom w:val="0"/>
      <w:divBdr>
        <w:top w:val="none" w:sz="0" w:space="0" w:color="auto"/>
        <w:left w:val="none" w:sz="0" w:space="0" w:color="auto"/>
        <w:bottom w:val="none" w:sz="0" w:space="0" w:color="auto"/>
        <w:right w:val="none" w:sz="0" w:space="0" w:color="auto"/>
      </w:divBdr>
    </w:div>
    <w:div w:id="1720394156">
      <w:bodyDiv w:val="1"/>
      <w:marLeft w:val="0"/>
      <w:marRight w:val="0"/>
      <w:marTop w:val="0"/>
      <w:marBottom w:val="0"/>
      <w:divBdr>
        <w:top w:val="none" w:sz="0" w:space="0" w:color="auto"/>
        <w:left w:val="none" w:sz="0" w:space="0" w:color="auto"/>
        <w:bottom w:val="none" w:sz="0" w:space="0" w:color="auto"/>
        <w:right w:val="none" w:sz="0" w:space="0" w:color="auto"/>
      </w:divBdr>
    </w:div>
    <w:div w:id="1726950786">
      <w:bodyDiv w:val="1"/>
      <w:marLeft w:val="0"/>
      <w:marRight w:val="0"/>
      <w:marTop w:val="0"/>
      <w:marBottom w:val="0"/>
      <w:divBdr>
        <w:top w:val="none" w:sz="0" w:space="0" w:color="auto"/>
        <w:left w:val="none" w:sz="0" w:space="0" w:color="auto"/>
        <w:bottom w:val="none" w:sz="0" w:space="0" w:color="auto"/>
        <w:right w:val="none" w:sz="0" w:space="0" w:color="auto"/>
      </w:divBdr>
    </w:div>
    <w:div w:id="1754475773">
      <w:bodyDiv w:val="1"/>
      <w:marLeft w:val="0"/>
      <w:marRight w:val="0"/>
      <w:marTop w:val="0"/>
      <w:marBottom w:val="0"/>
      <w:divBdr>
        <w:top w:val="none" w:sz="0" w:space="0" w:color="auto"/>
        <w:left w:val="none" w:sz="0" w:space="0" w:color="auto"/>
        <w:bottom w:val="none" w:sz="0" w:space="0" w:color="auto"/>
        <w:right w:val="none" w:sz="0" w:space="0" w:color="auto"/>
      </w:divBdr>
    </w:div>
    <w:div w:id="1758162807">
      <w:bodyDiv w:val="1"/>
      <w:marLeft w:val="0"/>
      <w:marRight w:val="0"/>
      <w:marTop w:val="0"/>
      <w:marBottom w:val="0"/>
      <w:divBdr>
        <w:top w:val="none" w:sz="0" w:space="0" w:color="auto"/>
        <w:left w:val="none" w:sz="0" w:space="0" w:color="auto"/>
        <w:bottom w:val="none" w:sz="0" w:space="0" w:color="auto"/>
        <w:right w:val="none" w:sz="0" w:space="0" w:color="auto"/>
      </w:divBdr>
    </w:div>
    <w:div w:id="1766416940">
      <w:bodyDiv w:val="1"/>
      <w:marLeft w:val="0"/>
      <w:marRight w:val="0"/>
      <w:marTop w:val="0"/>
      <w:marBottom w:val="0"/>
      <w:divBdr>
        <w:top w:val="none" w:sz="0" w:space="0" w:color="auto"/>
        <w:left w:val="none" w:sz="0" w:space="0" w:color="auto"/>
        <w:bottom w:val="none" w:sz="0" w:space="0" w:color="auto"/>
        <w:right w:val="none" w:sz="0" w:space="0" w:color="auto"/>
      </w:divBdr>
    </w:div>
    <w:div w:id="1774091530">
      <w:bodyDiv w:val="1"/>
      <w:marLeft w:val="0"/>
      <w:marRight w:val="0"/>
      <w:marTop w:val="0"/>
      <w:marBottom w:val="0"/>
      <w:divBdr>
        <w:top w:val="none" w:sz="0" w:space="0" w:color="auto"/>
        <w:left w:val="none" w:sz="0" w:space="0" w:color="auto"/>
        <w:bottom w:val="none" w:sz="0" w:space="0" w:color="auto"/>
        <w:right w:val="none" w:sz="0" w:space="0" w:color="auto"/>
      </w:divBdr>
    </w:div>
    <w:div w:id="1803960683">
      <w:bodyDiv w:val="1"/>
      <w:marLeft w:val="0"/>
      <w:marRight w:val="0"/>
      <w:marTop w:val="0"/>
      <w:marBottom w:val="0"/>
      <w:divBdr>
        <w:top w:val="none" w:sz="0" w:space="0" w:color="auto"/>
        <w:left w:val="none" w:sz="0" w:space="0" w:color="auto"/>
        <w:bottom w:val="none" w:sz="0" w:space="0" w:color="auto"/>
        <w:right w:val="none" w:sz="0" w:space="0" w:color="auto"/>
      </w:divBdr>
    </w:div>
    <w:div w:id="1821573336">
      <w:bodyDiv w:val="1"/>
      <w:marLeft w:val="0"/>
      <w:marRight w:val="0"/>
      <w:marTop w:val="0"/>
      <w:marBottom w:val="0"/>
      <w:divBdr>
        <w:top w:val="none" w:sz="0" w:space="0" w:color="auto"/>
        <w:left w:val="none" w:sz="0" w:space="0" w:color="auto"/>
        <w:bottom w:val="none" w:sz="0" w:space="0" w:color="auto"/>
        <w:right w:val="none" w:sz="0" w:space="0" w:color="auto"/>
      </w:divBdr>
    </w:div>
    <w:div w:id="1834954575">
      <w:bodyDiv w:val="1"/>
      <w:marLeft w:val="0"/>
      <w:marRight w:val="0"/>
      <w:marTop w:val="0"/>
      <w:marBottom w:val="0"/>
      <w:divBdr>
        <w:top w:val="none" w:sz="0" w:space="0" w:color="auto"/>
        <w:left w:val="none" w:sz="0" w:space="0" w:color="auto"/>
        <w:bottom w:val="none" w:sz="0" w:space="0" w:color="auto"/>
        <w:right w:val="none" w:sz="0" w:space="0" w:color="auto"/>
      </w:divBdr>
    </w:div>
    <w:div w:id="1880046249">
      <w:bodyDiv w:val="1"/>
      <w:marLeft w:val="0"/>
      <w:marRight w:val="0"/>
      <w:marTop w:val="0"/>
      <w:marBottom w:val="0"/>
      <w:divBdr>
        <w:top w:val="none" w:sz="0" w:space="0" w:color="auto"/>
        <w:left w:val="none" w:sz="0" w:space="0" w:color="auto"/>
        <w:bottom w:val="none" w:sz="0" w:space="0" w:color="auto"/>
        <w:right w:val="none" w:sz="0" w:space="0" w:color="auto"/>
      </w:divBdr>
    </w:div>
    <w:div w:id="1890340889">
      <w:bodyDiv w:val="1"/>
      <w:marLeft w:val="0"/>
      <w:marRight w:val="0"/>
      <w:marTop w:val="0"/>
      <w:marBottom w:val="0"/>
      <w:divBdr>
        <w:top w:val="none" w:sz="0" w:space="0" w:color="auto"/>
        <w:left w:val="none" w:sz="0" w:space="0" w:color="auto"/>
        <w:bottom w:val="none" w:sz="0" w:space="0" w:color="auto"/>
        <w:right w:val="none" w:sz="0" w:space="0" w:color="auto"/>
      </w:divBdr>
    </w:div>
    <w:div w:id="1920629607">
      <w:bodyDiv w:val="1"/>
      <w:marLeft w:val="0"/>
      <w:marRight w:val="0"/>
      <w:marTop w:val="0"/>
      <w:marBottom w:val="0"/>
      <w:divBdr>
        <w:top w:val="none" w:sz="0" w:space="0" w:color="auto"/>
        <w:left w:val="none" w:sz="0" w:space="0" w:color="auto"/>
        <w:bottom w:val="none" w:sz="0" w:space="0" w:color="auto"/>
        <w:right w:val="none" w:sz="0" w:space="0" w:color="auto"/>
      </w:divBdr>
    </w:div>
    <w:div w:id="1954744681">
      <w:bodyDiv w:val="1"/>
      <w:marLeft w:val="0"/>
      <w:marRight w:val="0"/>
      <w:marTop w:val="0"/>
      <w:marBottom w:val="0"/>
      <w:divBdr>
        <w:top w:val="none" w:sz="0" w:space="0" w:color="auto"/>
        <w:left w:val="none" w:sz="0" w:space="0" w:color="auto"/>
        <w:bottom w:val="none" w:sz="0" w:space="0" w:color="auto"/>
        <w:right w:val="none" w:sz="0" w:space="0" w:color="auto"/>
      </w:divBdr>
    </w:div>
    <w:div w:id="1979875307">
      <w:bodyDiv w:val="1"/>
      <w:marLeft w:val="0"/>
      <w:marRight w:val="0"/>
      <w:marTop w:val="0"/>
      <w:marBottom w:val="0"/>
      <w:divBdr>
        <w:top w:val="none" w:sz="0" w:space="0" w:color="auto"/>
        <w:left w:val="none" w:sz="0" w:space="0" w:color="auto"/>
        <w:bottom w:val="none" w:sz="0" w:space="0" w:color="auto"/>
        <w:right w:val="none" w:sz="0" w:space="0" w:color="auto"/>
      </w:divBdr>
    </w:div>
    <w:div w:id="1989898283">
      <w:bodyDiv w:val="1"/>
      <w:marLeft w:val="0"/>
      <w:marRight w:val="0"/>
      <w:marTop w:val="0"/>
      <w:marBottom w:val="0"/>
      <w:divBdr>
        <w:top w:val="none" w:sz="0" w:space="0" w:color="auto"/>
        <w:left w:val="none" w:sz="0" w:space="0" w:color="auto"/>
        <w:bottom w:val="none" w:sz="0" w:space="0" w:color="auto"/>
        <w:right w:val="none" w:sz="0" w:space="0" w:color="auto"/>
      </w:divBdr>
    </w:div>
    <w:div w:id="2030792213">
      <w:bodyDiv w:val="1"/>
      <w:marLeft w:val="0"/>
      <w:marRight w:val="0"/>
      <w:marTop w:val="0"/>
      <w:marBottom w:val="0"/>
      <w:divBdr>
        <w:top w:val="none" w:sz="0" w:space="0" w:color="auto"/>
        <w:left w:val="none" w:sz="0" w:space="0" w:color="auto"/>
        <w:bottom w:val="none" w:sz="0" w:space="0" w:color="auto"/>
        <w:right w:val="none" w:sz="0" w:space="0" w:color="auto"/>
      </w:divBdr>
    </w:div>
    <w:div w:id="2041974782">
      <w:bodyDiv w:val="1"/>
      <w:marLeft w:val="0"/>
      <w:marRight w:val="0"/>
      <w:marTop w:val="0"/>
      <w:marBottom w:val="0"/>
      <w:divBdr>
        <w:top w:val="none" w:sz="0" w:space="0" w:color="auto"/>
        <w:left w:val="none" w:sz="0" w:space="0" w:color="auto"/>
        <w:bottom w:val="none" w:sz="0" w:space="0" w:color="auto"/>
        <w:right w:val="none" w:sz="0" w:space="0" w:color="auto"/>
      </w:divBdr>
    </w:div>
    <w:div w:id="2045590297">
      <w:bodyDiv w:val="1"/>
      <w:marLeft w:val="0"/>
      <w:marRight w:val="0"/>
      <w:marTop w:val="0"/>
      <w:marBottom w:val="0"/>
      <w:divBdr>
        <w:top w:val="none" w:sz="0" w:space="0" w:color="auto"/>
        <w:left w:val="none" w:sz="0" w:space="0" w:color="auto"/>
        <w:bottom w:val="none" w:sz="0" w:space="0" w:color="auto"/>
        <w:right w:val="none" w:sz="0" w:space="0" w:color="auto"/>
      </w:divBdr>
    </w:div>
    <w:div w:id="2060279974">
      <w:bodyDiv w:val="1"/>
      <w:marLeft w:val="0"/>
      <w:marRight w:val="0"/>
      <w:marTop w:val="0"/>
      <w:marBottom w:val="0"/>
      <w:divBdr>
        <w:top w:val="none" w:sz="0" w:space="0" w:color="auto"/>
        <w:left w:val="none" w:sz="0" w:space="0" w:color="auto"/>
        <w:bottom w:val="none" w:sz="0" w:space="0" w:color="auto"/>
        <w:right w:val="none" w:sz="0" w:space="0" w:color="auto"/>
      </w:divBdr>
    </w:div>
    <w:div w:id="2105495426">
      <w:bodyDiv w:val="1"/>
      <w:marLeft w:val="0"/>
      <w:marRight w:val="0"/>
      <w:marTop w:val="0"/>
      <w:marBottom w:val="0"/>
      <w:divBdr>
        <w:top w:val="none" w:sz="0" w:space="0" w:color="auto"/>
        <w:left w:val="none" w:sz="0" w:space="0" w:color="auto"/>
        <w:bottom w:val="none" w:sz="0" w:space="0" w:color="auto"/>
        <w:right w:val="none" w:sz="0" w:space="0" w:color="auto"/>
      </w:divBdr>
    </w:div>
    <w:div w:id="21385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BUDGET\Budget%202024_25\Quarterly%20Reports\Q2%20Report\2nd%20Quarter%202024-25%20Expediture%20Analysi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BUDGET\Budget%202024_25\Quarterly%20Reports\Q2%20Report\2nd%20Quarter%202024-25%20Expediture%20Analysis.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BUDGET\Budget%202024_25\Quarterly%20Reports\Q2%20Report\2nd%20Quarter%202024-25%20Expediture%20Analysi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2000"/>
              <a:t>First</a:t>
            </a:r>
            <a:r>
              <a:rPr lang="en-US" sz="2000" baseline="0"/>
              <a:t> Half Own Source </a:t>
            </a:r>
            <a:r>
              <a:rPr lang="en-US" sz="2000"/>
              <a:t>Revenue Trend</a:t>
            </a:r>
          </a:p>
        </c:rich>
      </c:tx>
      <c:overlay val="0"/>
      <c:spPr>
        <a:noFill/>
        <a:ln w="25393">
          <a:noFill/>
        </a:ln>
      </c:spPr>
    </c:title>
    <c:autoTitleDeleted val="0"/>
    <c:plotArea>
      <c:layout>
        <c:manualLayout>
          <c:layoutTarget val="inner"/>
          <c:xMode val="edge"/>
          <c:yMode val="edge"/>
          <c:x val="8.5843373493975902E-2"/>
          <c:y val="0.17505030181086526"/>
          <c:w val="0.87500000000000022"/>
          <c:h val="0.70824949698189177"/>
        </c:manualLayout>
      </c:layout>
      <c:lineChart>
        <c:grouping val="standard"/>
        <c:varyColors val="0"/>
        <c:ser>
          <c:idx val="0"/>
          <c:order val="0"/>
          <c:tx>
            <c:strRef>
              <c:f>Sheet1!$B$1</c:f>
              <c:strCache>
                <c:ptCount val="1"/>
                <c:pt idx="0">
                  <c:v>Revenue Trend</c:v>
                </c:pt>
              </c:strCache>
            </c:strRef>
          </c:tx>
          <c:spPr>
            <a:ln w="38090" cap="rnd">
              <a:solidFill>
                <a:schemeClr val="accent4"/>
              </a:solidFill>
              <a:round/>
            </a:ln>
            <a:effectLst/>
          </c:spPr>
          <c:marker>
            <c:symbol val="none"/>
          </c:marker>
          <c:dLbls>
            <c:spPr>
              <a:noFill/>
              <a:ln w="25393">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strCache>
            </c:strRef>
          </c:cat>
          <c:val>
            <c:numRef>
              <c:f>Sheet1!$B$2:$B$13</c:f>
              <c:numCache>
                <c:formatCode>General</c:formatCode>
                <c:ptCount val="12"/>
                <c:pt idx="0">
                  <c:v>22.6</c:v>
                </c:pt>
                <c:pt idx="1">
                  <c:v>63.3</c:v>
                </c:pt>
                <c:pt idx="2">
                  <c:v>52.6</c:v>
                </c:pt>
                <c:pt idx="3">
                  <c:v>49.2</c:v>
                </c:pt>
                <c:pt idx="4">
                  <c:v>37.700000000000003</c:v>
                </c:pt>
                <c:pt idx="5">
                  <c:v>62.5</c:v>
                </c:pt>
                <c:pt idx="6">
                  <c:v>58.7</c:v>
                </c:pt>
                <c:pt idx="7">
                  <c:v>70.7</c:v>
                </c:pt>
                <c:pt idx="8">
                  <c:v>168.3</c:v>
                </c:pt>
                <c:pt idx="9">
                  <c:v>139.19999999999999</c:v>
                </c:pt>
                <c:pt idx="10">
                  <c:v>192.7</c:v>
                </c:pt>
                <c:pt idx="11">
                  <c:v>247.9</c:v>
                </c:pt>
              </c:numCache>
            </c:numRef>
          </c:val>
          <c:smooth val="0"/>
          <c:extLst xmlns:c16r2="http://schemas.microsoft.com/office/drawing/2015/06/chart">
            <c:ext xmlns:c16="http://schemas.microsoft.com/office/drawing/2014/chart" uri="{C3380CC4-5D6E-409C-BE32-E72D297353CC}">
              <c16:uniqueId val="{00000000-C8B1-4FC5-85DE-7BC2FD9A0B5A}"/>
            </c:ext>
          </c:extLst>
        </c:ser>
        <c:dLbls>
          <c:showLegendKey val="0"/>
          <c:showVal val="1"/>
          <c:showCatName val="0"/>
          <c:showSerName val="0"/>
          <c:showPercent val="0"/>
          <c:showBubbleSize val="0"/>
        </c:dLbls>
        <c:smooth val="0"/>
        <c:axId val="478913792"/>
        <c:axId val="478911832"/>
      </c:lineChart>
      <c:catAx>
        <c:axId val="478913792"/>
        <c:scaling>
          <c:orientation val="minMax"/>
        </c:scaling>
        <c:delete val="0"/>
        <c:axPos val="b"/>
        <c:title>
          <c:tx>
            <c:rich>
              <a:bodyPr/>
              <a:lstStyle/>
              <a:p>
                <a:pPr>
                  <a:defRPr sz="900" b="0" i="0" u="none" strike="noStrike" baseline="0">
                    <a:solidFill>
                      <a:srgbClr val="333333"/>
                    </a:solidFill>
                    <a:latin typeface="Calibri"/>
                    <a:ea typeface="Calibri"/>
                    <a:cs typeface="Calibri"/>
                  </a:defRPr>
                </a:pPr>
                <a:r>
                  <a:rPr lang="en-US"/>
                  <a:t>Period</a:t>
                </a:r>
              </a:p>
            </c:rich>
          </c:tx>
          <c:layout>
            <c:manualLayout>
              <c:xMode val="edge"/>
              <c:yMode val="edge"/>
              <c:x val="0.42771148798707853"/>
              <c:y val="0.94488948388202643"/>
            </c:manualLayout>
          </c:layout>
          <c:overlay val="0"/>
          <c:spPr>
            <a:noFill/>
            <a:ln w="25393">
              <a:noFill/>
            </a:ln>
          </c:spPr>
        </c:title>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78911832"/>
        <c:crosses val="autoZero"/>
        <c:auto val="1"/>
        <c:lblAlgn val="ctr"/>
        <c:lblOffset val="100"/>
        <c:noMultiLvlLbl val="0"/>
      </c:catAx>
      <c:valAx>
        <c:axId val="478911832"/>
        <c:scaling>
          <c:orientation val="minMax"/>
        </c:scaling>
        <c:delete val="0"/>
        <c:axPos val="l"/>
        <c:majorGridlines>
          <c:spPr>
            <a:ln w="9522" cap="flat" cmpd="sng" algn="ctr">
              <a:solidFill>
                <a:schemeClr val="tx1">
                  <a:lumMod val="15000"/>
                  <a:lumOff val="85000"/>
                </a:schemeClr>
              </a:solidFill>
              <a:round/>
            </a:ln>
            <a:effectLst/>
          </c:spPr>
        </c:majorGridlines>
        <c:minorGridlines>
          <c:spPr>
            <a:ln w="9522" cap="flat" cmpd="sng" algn="ctr">
              <a:solidFill>
                <a:schemeClr val="tx1">
                  <a:lumMod val="5000"/>
                  <a:lumOff val="95000"/>
                </a:schemeClr>
              </a:solidFill>
              <a:round/>
            </a:ln>
            <a:effectLst/>
          </c:spPr>
        </c:minorGridlines>
        <c:title>
          <c:tx>
            <c:rich>
              <a:bodyPr/>
              <a:lstStyle/>
              <a:p>
                <a:pPr>
                  <a:defRPr sz="900" b="0" i="0" u="none" strike="noStrike" baseline="0">
                    <a:solidFill>
                      <a:srgbClr val="333333"/>
                    </a:solidFill>
                    <a:latin typeface="Calibri"/>
                    <a:ea typeface="Calibri"/>
                    <a:cs typeface="Calibri"/>
                  </a:defRPr>
                </a:pPr>
                <a:r>
                  <a:rPr lang="en-US"/>
                  <a:t>Revenue (Million)</a:t>
                </a:r>
              </a:p>
            </c:rich>
          </c:tx>
          <c:overlay val="0"/>
          <c:spPr>
            <a:noFill/>
            <a:ln w="25393">
              <a:noFill/>
            </a:ln>
          </c:spPr>
        </c:title>
        <c:numFmt formatCode="General" sourceLinked="1"/>
        <c:majorTickMark val="none"/>
        <c:minorTickMark val="none"/>
        <c:tickLblPos val="nextTo"/>
        <c:spPr>
          <a:ln w="6348">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913792"/>
        <c:crosses val="autoZero"/>
        <c:crossBetween val="between"/>
      </c:valAx>
      <c:spPr>
        <a:noFill/>
        <a:ln w="25393">
          <a:noFill/>
        </a:ln>
      </c:spPr>
    </c:plotArea>
    <c:legend>
      <c:legendPos val="r"/>
      <c:layout>
        <c:manualLayout>
          <c:xMode val="edge"/>
          <c:yMode val="edge"/>
          <c:x val="0.40512048192771105"/>
          <c:y val="9.0543259557344033E-2"/>
          <c:w val="0.1912650602409639"/>
          <c:h val="4.4265593561368208E-2"/>
        </c:manualLayout>
      </c:layout>
      <c:overlay val="0"/>
      <c:spPr>
        <a:noFill/>
        <a:ln w="25393">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Absorption in 2nd Quarter 2024-25 FY against total Recurrent Budget</a:t>
            </a:r>
          </a:p>
        </c:rich>
      </c:tx>
      <c:layout>
        <c:manualLayout>
          <c:xMode val="edge"/>
          <c:yMode val="edge"/>
          <c:x val="0.11421236477487792"/>
          <c:y val="1.79597701149425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'Rec Graph'!$H$2:$H$3</c:f>
              <c:strCache>
                <c:ptCount val="2"/>
                <c:pt idx="0">
                  <c:v>Absorption in 2nd Quarter 2024-25 FY against total Recurrent Budget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Graph'!$G$4:$G$15</c:f>
              <c:strCache>
                <c:ptCount val="12"/>
                <c:pt idx="0">
                  <c:v>County Assembly</c:v>
                </c:pt>
                <c:pt idx="1">
                  <c:v>County Executive</c:v>
                </c:pt>
                <c:pt idx="2">
                  <c:v>Finance and Economic Planning</c:v>
                </c:pt>
                <c:pt idx="3">
                  <c:v>Agriculture, Livestock and Fisheries</c:v>
                </c:pt>
                <c:pt idx="4">
                  <c:v>Environment, Water and Natural Resources</c:v>
                </c:pt>
                <c:pt idx="5">
                  <c:v>Education </c:v>
                </c:pt>
                <c:pt idx="6">
                  <c:v>County Health Services</c:v>
                </c:pt>
                <c:pt idx="7">
                  <c:v>Lands, Housing and Urban Development</c:v>
                </c:pt>
                <c:pt idx="8">
                  <c:v>Transport and Infrastructure</c:v>
                </c:pt>
                <c:pt idx="9">
                  <c:v>Trade, Co-operatives, Tourism Industrialization and Enterprise Development</c:v>
                </c:pt>
                <c:pt idx="10">
                  <c:v>Gender and Youth</c:v>
                </c:pt>
                <c:pt idx="11">
                  <c:v>Sports, Culture and Social Services</c:v>
                </c:pt>
              </c:strCache>
            </c:strRef>
          </c:cat>
          <c:val>
            <c:numRef>
              <c:f>'Rec Graph'!$H$4:$H$15</c:f>
              <c:numCache>
                <c:formatCode>0.0%</c:formatCode>
                <c:ptCount val="12"/>
                <c:pt idx="0">
                  <c:v>0.38092867655692786</c:v>
                </c:pt>
                <c:pt idx="1">
                  <c:v>0.36290525180229194</c:v>
                </c:pt>
                <c:pt idx="2">
                  <c:v>0.4943063585971369</c:v>
                </c:pt>
                <c:pt idx="3">
                  <c:v>0.51073184066378929</c:v>
                </c:pt>
                <c:pt idx="4">
                  <c:v>0.43465868442995498</c:v>
                </c:pt>
                <c:pt idx="5">
                  <c:v>0.25487986286308867</c:v>
                </c:pt>
                <c:pt idx="6">
                  <c:v>0.44278347236801052</c:v>
                </c:pt>
                <c:pt idx="7">
                  <c:v>0.17818763492939022</c:v>
                </c:pt>
                <c:pt idx="8">
                  <c:v>0.41449395378306747</c:v>
                </c:pt>
                <c:pt idx="9">
                  <c:v>0.30754275064951619</c:v>
                </c:pt>
                <c:pt idx="10">
                  <c:v>0.21012695161995418</c:v>
                </c:pt>
                <c:pt idx="11">
                  <c:v>0.35939384246142436</c:v>
                </c:pt>
              </c:numCache>
            </c:numRef>
          </c:val>
        </c:ser>
        <c:dLbls>
          <c:dLblPos val="ctr"/>
          <c:showLegendKey val="0"/>
          <c:showVal val="1"/>
          <c:showCatName val="0"/>
          <c:showSerName val="0"/>
          <c:showPercent val="0"/>
          <c:showBubbleSize val="0"/>
        </c:dLbls>
        <c:gapWidth val="219"/>
        <c:overlap val="-27"/>
        <c:axId val="478915752"/>
        <c:axId val="478914576"/>
      </c:barChart>
      <c:catAx>
        <c:axId val="478915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Entity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914576"/>
        <c:crosses val="autoZero"/>
        <c:auto val="1"/>
        <c:lblAlgn val="ctr"/>
        <c:lblOffset val="100"/>
        <c:noMultiLvlLbl val="0"/>
      </c:catAx>
      <c:valAx>
        <c:axId val="478914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Absorption</a:t>
                </a:r>
                <a:r>
                  <a:rPr lang="en-US" b="1" baseline="0"/>
                  <a:t> rate</a:t>
                </a:r>
                <a:endParaRPr lang="en-US"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915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en-US" sz="1200" b="1"/>
              <a:t>First Half Development</a:t>
            </a:r>
            <a:r>
              <a:rPr lang="en-US" sz="1200" b="1" baseline="0"/>
              <a:t> Budget Absorption Rate 2024/25 </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en-US"/>
        </a:p>
      </c:txPr>
    </c:title>
    <c:autoTitleDeleted val="0"/>
    <c:plotArea>
      <c:layout/>
      <c:barChart>
        <c:barDir val="bar"/>
        <c:grouping val="clustered"/>
        <c:varyColors val="0"/>
        <c:ser>
          <c:idx val="0"/>
          <c:order val="0"/>
          <c:tx>
            <c:strRef>
              <c:f>'dev expe'!$J$2</c:f>
              <c:strCache>
                <c:ptCount val="1"/>
                <c:pt idx="0">
                  <c:v>Absorption Rate</c:v>
                </c:pt>
              </c:strCache>
            </c:strRef>
          </c:tx>
          <c:spPr>
            <a:solidFill>
              <a:schemeClr val="accent1"/>
            </a:solidFill>
            <a:ln>
              <a:noFill/>
            </a:ln>
            <a:effectLst/>
          </c:spPr>
          <c:invertIfNegative val="0"/>
          <c:cat>
            <c:strRef>
              <c:f>'dev expe'!$I$3:$I$14</c:f>
              <c:strCache>
                <c:ptCount val="12"/>
                <c:pt idx="0">
                  <c:v>County Assembly</c:v>
                </c:pt>
                <c:pt idx="1">
                  <c:v>County Executive</c:v>
                </c:pt>
                <c:pt idx="2">
                  <c:v>Finance and Economic Planning</c:v>
                </c:pt>
                <c:pt idx="3">
                  <c:v>Agriculture, Livestock and Fisheries</c:v>
                </c:pt>
                <c:pt idx="4">
                  <c:v>Environment, Water and Natural Resources</c:v>
                </c:pt>
                <c:pt idx="5">
                  <c:v>Education </c:v>
                </c:pt>
                <c:pt idx="6">
                  <c:v>County Health Services</c:v>
                </c:pt>
                <c:pt idx="7">
                  <c:v>Lands, Housing and Urban Development</c:v>
                </c:pt>
                <c:pt idx="8">
                  <c:v>Transport and Infrastructure</c:v>
                </c:pt>
                <c:pt idx="9">
                  <c:v>Trade, Co-operatives, Tourism Industrialization and Enterprise Development</c:v>
                </c:pt>
                <c:pt idx="10">
                  <c:v>Gender and Youth</c:v>
                </c:pt>
                <c:pt idx="11">
                  <c:v>Sports, Culture and Social Services</c:v>
                </c:pt>
              </c:strCache>
            </c:strRef>
          </c:cat>
          <c:val>
            <c:numRef>
              <c:f>'dev expe'!$J$3:$J$14</c:f>
              <c:numCache>
                <c:formatCode>0.0%</c:formatCode>
                <c:ptCount val="12"/>
                <c:pt idx="0">
                  <c:v>0.19852773769691567</c:v>
                </c:pt>
                <c:pt idx="1">
                  <c:v>0</c:v>
                </c:pt>
                <c:pt idx="2">
                  <c:v>0</c:v>
                </c:pt>
                <c:pt idx="3">
                  <c:v>0.10586810024048278</c:v>
                </c:pt>
                <c:pt idx="4">
                  <c:v>0.25937901619650744</c:v>
                </c:pt>
                <c:pt idx="5">
                  <c:v>0.28931918025554265</c:v>
                </c:pt>
                <c:pt idx="6">
                  <c:v>0.2353460226938888</c:v>
                </c:pt>
                <c:pt idx="7">
                  <c:v>0.1941651119277496</c:v>
                </c:pt>
                <c:pt idx="8">
                  <c:v>0.26084019679523984</c:v>
                </c:pt>
                <c:pt idx="9">
                  <c:v>0.15668748767901733</c:v>
                </c:pt>
                <c:pt idx="10">
                  <c:v>0.12260799200526176</c:v>
                </c:pt>
                <c:pt idx="11">
                  <c:v>0.44228559438922005</c:v>
                </c:pt>
              </c:numCache>
            </c:numRef>
          </c:val>
        </c:ser>
        <c:dLbls>
          <c:showLegendKey val="0"/>
          <c:showVal val="0"/>
          <c:showCatName val="0"/>
          <c:showSerName val="0"/>
          <c:showPercent val="0"/>
          <c:showBubbleSize val="0"/>
        </c:dLbls>
        <c:gapWidth val="182"/>
        <c:axId val="478916928"/>
        <c:axId val="478918104"/>
      </c:barChart>
      <c:catAx>
        <c:axId val="478916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r>
                  <a:rPr lang="en-US" b="1"/>
                  <a:t>Entity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crossAx val="478918104"/>
        <c:crosses val="autoZero"/>
        <c:auto val="1"/>
        <c:lblAlgn val="ctr"/>
        <c:lblOffset val="100"/>
        <c:noMultiLvlLbl val="0"/>
      </c:catAx>
      <c:valAx>
        <c:axId val="478918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r>
                  <a:rPr lang="en-US" b="1"/>
                  <a:t>Absorption</a:t>
                </a:r>
                <a:r>
                  <a:rPr lang="en-US" b="1" baseline="0"/>
                  <a:t> Rate(%)</a:t>
                </a:r>
                <a:endParaRPr lang="en-US"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crossAx val="47891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ookman Old Style" panose="020506040505050202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en-US" sz="1200" b="1"/>
              <a:t>2023-24 and 2024-25 First Half Development Expenditure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en-US"/>
        </a:p>
      </c:txPr>
    </c:title>
    <c:autoTitleDeleted val="0"/>
    <c:plotArea>
      <c:layout/>
      <c:barChart>
        <c:barDir val="col"/>
        <c:grouping val="clustered"/>
        <c:varyColors val="0"/>
        <c:ser>
          <c:idx val="0"/>
          <c:order val="0"/>
          <c:tx>
            <c:strRef>
              <c:f>'Comparison dev'!$C$2</c:f>
              <c:strCache>
                <c:ptCount val="1"/>
                <c:pt idx="0">
                  <c:v>2nd Quarter Development Expenditure 2023-24 FY</c:v>
                </c:pt>
              </c:strCache>
            </c:strRef>
          </c:tx>
          <c:spPr>
            <a:solidFill>
              <a:schemeClr val="accent1"/>
            </a:solidFill>
            <a:ln>
              <a:noFill/>
            </a:ln>
            <a:effectLst/>
          </c:spPr>
          <c:invertIfNegative val="0"/>
          <c:cat>
            <c:strRef>
              <c:f>'Comparison dev'!$B$3:$B$14</c:f>
              <c:strCache>
                <c:ptCount val="12"/>
                <c:pt idx="0">
                  <c:v>County Assembly</c:v>
                </c:pt>
                <c:pt idx="1">
                  <c:v>County Executive</c:v>
                </c:pt>
                <c:pt idx="2">
                  <c:v>Finance and Economic Planning</c:v>
                </c:pt>
                <c:pt idx="3">
                  <c:v>Agriculture, Livestock and Fisheries</c:v>
                </c:pt>
                <c:pt idx="4">
                  <c:v>Environment, Water and Natural Resources</c:v>
                </c:pt>
                <c:pt idx="5">
                  <c:v>Education </c:v>
                </c:pt>
                <c:pt idx="6">
                  <c:v>County Health Services</c:v>
                </c:pt>
                <c:pt idx="7">
                  <c:v>Lands, Housing and Urban Development</c:v>
                </c:pt>
                <c:pt idx="8">
                  <c:v>Transport and Infrastructure</c:v>
                </c:pt>
                <c:pt idx="9">
                  <c:v>Trade, Co-operatives, Tourism Industrialization and Enterprise Development</c:v>
                </c:pt>
                <c:pt idx="10">
                  <c:v>Gender and Youth</c:v>
                </c:pt>
                <c:pt idx="11">
                  <c:v>Sports, Culture and Social Services</c:v>
                </c:pt>
              </c:strCache>
            </c:strRef>
          </c:cat>
          <c:val>
            <c:numRef>
              <c:f>'Comparison dev'!$C$3:$C$14</c:f>
              <c:numCache>
                <c:formatCode>_-* #,##0_-;\-* #,##0_-;_-* "-"??_-;_-@_-</c:formatCode>
                <c:ptCount val="12"/>
                <c:pt idx="0">
                  <c:v>0</c:v>
                </c:pt>
                <c:pt idx="1">
                  <c:v>0</c:v>
                </c:pt>
                <c:pt idx="2">
                  <c:v>69990000</c:v>
                </c:pt>
                <c:pt idx="3">
                  <c:v>34754252</c:v>
                </c:pt>
                <c:pt idx="4">
                  <c:v>1999996</c:v>
                </c:pt>
                <c:pt idx="5">
                  <c:v>28990250</c:v>
                </c:pt>
                <c:pt idx="6">
                  <c:v>153957891</c:v>
                </c:pt>
                <c:pt idx="7">
                  <c:v>12263107</c:v>
                </c:pt>
                <c:pt idx="8">
                  <c:v>139035786</c:v>
                </c:pt>
                <c:pt idx="9">
                  <c:v>53962140</c:v>
                </c:pt>
                <c:pt idx="10">
                  <c:v>0</c:v>
                </c:pt>
                <c:pt idx="11">
                  <c:v>0</c:v>
                </c:pt>
              </c:numCache>
            </c:numRef>
          </c:val>
        </c:ser>
        <c:ser>
          <c:idx val="1"/>
          <c:order val="1"/>
          <c:tx>
            <c:strRef>
              <c:f>'Comparison dev'!$D$2</c:f>
              <c:strCache>
                <c:ptCount val="1"/>
                <c:pt idx="0">
                  <c:v>2nd Quarter Developmen Expenditure 2024-25 FY</c:v>
                </c:pt>
              </c:strCache>
            </c:strRef>
          </c:tx>
          <c:spPr>
            <a:solidFill>
              <a:schemeClr val="accent2"/>
            </a:solidFill>
            <a:ln>
              <a:noFill/>
            </a:ln>
            <a:effectLst/>
          </c:spPr>
          <c:invertIfNegative val="0"/>
          <c:cat>
            <c:strRef>
              <c:f>'Comparison dev'!$B$3:$B$14</c:f>
              <c:strCache>
                <c:ptCount val="12"/>
                <c:pt idx="0">
                  <c:v>County Assembly</c:v>
                </c:pt>
                <c:pt idx="1">
                  <c:v>County Executive</c:v>
                </c:pt>
                <c:pt idx="2">
                  <c:v>Finance and Economic Planning</c:v>
                </c:pt>
                <c:pt idx="3">
                  <c:v>Agriculture, Livestock and Fisheries</c:v>
                </c:pt>
                <c:pt idx="4">
                  <c:v>Environment, Water and Natural Resources</c:v>
                </c:pt>
                <c:pt idx="5">
                  <c:v>Education </c:v>
                </c:pt>
                <c:pt idx="6">
                  <c:v>County Health Services</c:v>
                </c:pt>
                <c:pt idx="7">
                  <c:v>Lands, Housing and Urban Development</c:v>
                </c:pt>
                <c:pt idx="8">
                  <c:v>Transport and Infrastructure</c:v>
                </c:pt>
                <c:pt idx="9">
                  <c:v>Trade, Co-operatives, Tourism Industrialization and Enterprise Development</c:v>
                </c:pt>
                <c:pt idx="10">
                  <c:v>Gender and Youth</c:v>
                </c:pt>
                <c:pt idx="11">
                  <c:v>Sports, Culture and Social Services</c:v>
                </c:pt>
              </c:strCache>
            </c:strRef>
          </c:cat>
          <c:val>
            <c:numRef>
              <c:f>'Comparison dev'!$D$3:$D$14</c:f>
              <c:numCache>
                <c:formatCode>_-* #,##0_-;\-* #,##0_-;_-* "-"??_-;_-@_-</c:formatCode>
                <c:ptCount val="12"/>
                <c:pt idx="0">
                  <c:v>29152218</c:v>
                </c:pt>
                <c:pt idx="1">
                  <c:v>0</c:v>
                </c:pt>
                <c:pt idx="2">
                  <c:v>0</c:v>
                </c:pt>
                <c:pt idx="3">
                  <c:v>23233175</c:v>
                </c:pt>
                <c:pt idx="4">
                  <c:v>167202397</c:v>
                </c:pt>
                <c:pt idx="5">
                  <c:v>19046186</c:v>
                </c:pt>
                <c:pt idx="6">
                  <c:v>134280258.98000002</c:v>
                </c:pt>
                <c:pt idx="7">
                  <c:v>21072846</c:v>
                </c:pt>
                <c:pt idx="8">
                  <c:v>154407188</c:v>
                </c:pt>
                <c:pt idx="9">
                  <c:v>63827254.799999997</c:v>
                </c:pt>
                <c:pt idx="10">
                  <c:v>9510827</c:v>
                </c:pt>
                <c:pt idx="11">
                  <c:v>19629138</c:v>
                </c:pt>
              </c:numCache>
            </c:numRef>
          </c:val>
        </c:ser>
        <c:dLbls>
          <c:showLegendKey val="0"/>
          <c:showVal val="0"/>
          <c:showCatName val="0"/>
          <c:showSerName val="0"/>
          <c:showPercent val="0"/>
          <c:showBubbleSize val="0"/>
        </c:dLbls>
        <c:gapWidth val="219"/>
        <c:overlap val="-27"/>
        <c:axId val="478911440"/>
        <c:axId val="478912616"/>
      </c:barChart>
      <c:catAx>
        <c:axId val="478911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r>
                  <a:rPr lang="en-US" b="1"/>
                  <a:t>Entity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crossAx val="478912616"/>
        <c:crosses val="autoZero"/>
        <c:auto val="1"/>
        <c:lblAlgn val="ctr"/>
        <c:lblOffset val="100"/>
        <c:noMultiLvlLbl val="0"/>
      </c:catAx>
      <c:valAx>
        <c:axId val="478912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r>
                  <a:rPr lang="en-US" b="1"/>
                  <a:t>Amount KES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crossAx val="47891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ookman Old Style" panose="020506040505050202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156F3-C380-4916-B8C5-A26477B7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2020-10-26T09:58:00Z</dcterms:created>
  <dcterms:modified xsi:type="dcterms:W3CDTF">2025-01-27T14:01:00Z</dcterms:modified>
</cp:coreProperties>
</file>